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</w:t>
      </w:r>
      <w:r w:rsidR="0010134B">
        <w:t>.</w:t>
      </w:r>
      <w:r>
        <w:t>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>
      <w:r w:rsidRPr="009E5F72">
        <w:rPr>
          <w:b/>
        </w:rPr>
        <w:t>Učitelj:</w:t>
      </w:r>
      <w:r>
        <w:t xml:space="preserve"> </w:t>
      </w:r>
      <w:proofErr w:type="spellStart"/>
      <w:r w:rsidR="0010134B">
        <w:t>Santino</w:t>
      </w:r>
      <w:proofErr w:type="spellEnd"/>
      <w:r w:rsidR="0010134B">
        <w:t xml:space="preserve"> </w:t>
      </w:r>
      <w:proofErr w:type="spellStart"/>
      <w:r w:rsidR="0010134B">
        <w:t>Debelec</w:t>
      </w:r>
      <w:proofErr w:type="spellEnd"/>
    </w:p>
    <w:p w:rsidR="009E5F72" w:rsidRPr="00F13DB8" w:rsidRDefault="00F13DB8">
      <w:r>
        <w:rPr>
          <w:b/>
        </w:rPr>
        <w:t xml:space="preserve">Razred: </w:t>
      </w:r>
      <w:r w:rsidR="00972732">
        <w:t xml:space="preserve">  </w:t>
      </w:r>
      <w:r w:rsidR="0010134B">
        <w:t>6</w:t>
      </w:r>
      <w:r w:rsidR="00972732">
        <w:t>.</w:t>
      </w:r>
      <w:r w:rsidR="00B25B73">
        <w:t>b</w:t>
      </w:r>
      <w:bookmarkStart w:id="0" w:name="_GoBack"/>
      <w:bookmarkEnd w:id="0"/>
    </w:p>
    <w:p w:rsidR="009E5F72" w:rsidRPr="009E5F72" w:rsidRDefault="009E5F72">
      <w:pPr>
        <w:rPr>
          <w:b/>
        </w:rPr>
      </w:pPr>
      <w:r w:rsidRPr="009E5F72">
        <w:rPr>
          <w:b/>
        </w:rPr>
        <w:t xml:space="preserve">Nadnevak: </w:t>
      </w:r>
      <w:r w:rsidR="0010134B">
        <w:t>17</w:t>
      </w:r>
      <w:r w:rsidRPr="009E5F72">
        <w:t>.3.2020.</w:t>
      </w:r>
    </w:p>
    <w:p w:rsidR="001A61BF" w:rsidRDefault="001A61BF">
      <w:r w:rsidRPr="009E5F72">
        <w:rPr>
          <w:b/>
        </w:rPr>
        <w:t>Nastavna tema:</w:t>
      </w:r>
      <w:r>
        <w:t xml:space="preserve"> </w:t>
      </w:r>
      <w:r w:rsidR="002D36F0">
        <w:t>vježbe snage</w:t>
      </w:r>
      <w:r w:rsidR="00F13DB8">
        <w:t xml:space="preserve"> </w:t>
      </w:r>
    </w:p>
    <w:p w:rsidR="001A61BF" w:rsidRDefault="001A61BF"/>
    <w:p w:rsidR="004834FF" w:rsidRDefault="00F13DB8" w:rsidP="0014104A">
      <w:r>
        <w:t xml:space="preserve">Na </w:t>
      </w:r>
      <w:r w:rsidR="002D36F0">
        <w:t>dvorištu se postave 2 oznake u razmaku od oko 3-4</w:t>
      </w:r>
      <w:r>
        <w:t xml:space="preserve"> metra. Kao oznake mogu poslužit čunjevi, prazne plastične flaše ili grane.</w:t>
      </w:r>
    </w:p>
    <w:p w:rsidR="00F13DB8" w:rsidRDefault="002D36F0" w:rsidP="0014104A">
      <w:r w:rsidRPr="002D36F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3848637" cy="990738"/>
            <wp:effectExtent l="0" t="0" r="0" b="0"/>
            <wp:wrapTight wrapText="bothSides">
              <wp:wrapPolygon edited="0">
                <wp:start x="0" y="0"/>
                <wp:lineTo x="0" y="21185"/>
                <wp:lineTo x="21493" y="21185"/>
                <wp:lineTo x="2149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B8" w:rsidRDefault="00F13DB8" w:rsidP="0014104A"/>
    <w:p w:rsidR="00F13DB8" w:rsidRDefault="00F13DB8" w:rsidP="0014104A"/>
    <w:p w:rsidR="002D36F0" w:rsidRDefault="002D36F0" w:rsidP="0014104A"/>
    <w:p w:rsidR="00F13DB8" w:rsidRDefault="00F13DB8" w:rsidP="00F13DB8">
      <w:pPr>
        <w:pStyle w:val="Odlomakpopisa"/>
        <w:numPr>
          <w:ilvl w:val="0"/>
          <w:numId w:val="3"/>
        </w:numPr>
      </w:pPr>
      <w:r>
        <w:t>Trčanje u krug- učenik laganim tempom trči oko oznaka 10x u krug.</w:t>
      </w:r>
    </w:p>
    <w:p w:rsidR="00F13DB8" w:rsidRDefault="00F13DB8" w:rsidP="00F13DB8">
      <w:pPr>
        <w:pStyle w:val="Odlomakpopisa"/>
        <w:numPr>
          <w:ilvl w:val="0"/>
          <w:numId w:val="3"/>
        </w:numPr>
      </w:pPr>
      <w:r>
        <w:t>Trčanje natraške- učenik lagano trči oko oznaka krećući se natraške 5x u krug.</w:t>
      </w:r>
    </w:p>
    <w:p w:rsidR="00F13DB8" w:rsidRDefault="00F13DB8" w:rsidP="00F13DB8">
      <w:pPr>
        <w:pStyle w:val="Odlomakpopisa"/>
        <w:numPr>
          <w:ilvl w:val="0"/>
          <w:numId w:val="3"/>
        </w:numPr>
      </w:pPr>
      <w:r>
        <w:t>Podizanje potkoljenica- učenik lagano trči oko oznaka visoko podižući potkoljenice („stupa“) 5x u krug</w:t>
      </w:r>
      <w:r w:rsidR="00691FD1">
        <w:t>.</w:t>
      </w:r>
    </w:p>
    <w:p w:rsidR="00691FD1" w:rsidRDefault="002D36F0" w:rsidP="00F13DB8">
      <w:pPr>
        <w:pStyle w:val="Odlomakpopisa"/>
        <w:numPr>
          <w:ilvl w:val="0"/>
          <w:numId w:val="3"/>
        </w:numPr>
      </w:pPr>
      <w:r>
        <w:t>Sklekovi- učenik se spušta na pod i radi sklekove 10x.</w:t>
      </w:r>
    </w:p>
    <w:p w:rsidR="00F13DB8" w:rsidRDefault="002D36F0" w:rsidP="00F13DB8">
      <w:pPr>
        <w:pStyle w:val="Odlomakpopisa"/>
        <w:numPr>
          <w:ilvl w:val="0"/>
          <w:numId w:val="3"/>
        </w:numPr>
      </w:pPr>
      <w:r>
        <w:t xml:space="preserve">Čučanj </w:t>
      </w:r>
      <w:r w:rsidR="00691FD1">
        <w:t xml:space="preserve">- učenik se spusti u duboki čučanj </w:t>
      </w:r>
      <w:r>
        <w:t>te se podiže natrag u uspravni položaj 10x.</w:t>
      </w:r>
    </w:p>
    <w:p w:rsidR="001B6995" w:rsidRDefault="002D36F0" w:rsidP="00F13DB8">
      <w:pPr>
        <w:pStyle w:val="Odlomakpopisa"/>
        <w:numPr>
          <w:ilvl w:val="0"/>
          <w:numId w:val="3"/>
        </w:numPr>
      </w:pPr>
      <w:proofErr w:type="spellStart"/>
      <w:r>
        <w:t>Plank</w:t>
      </w:r>
      <w:proofErr w:type="spellEnd"/>
      <w:r>
        <w:t>- učenik se spušta na pod, oslanja na podlaktice i nožne prste, podiže kukove i zadržava se u tom položaju 30</w:t>
      </w:r>
      <w:r w:rsidR="00F851E5">
        <w:t xml:space="preserve"> </w:t>
      </w:r>
      <w:r>
        <w:t>sekundi.</w:t>
      </w:r>
    </w:p>
    <w:p w:rsidR="001B6995" w:rsidRDefault="00F851E5" w:rsidP="001B6995">
      <w:pPr>
        <w:pStyle w:val="Odlomakpopisa"/>
      </w:pPr>
      <w:r>
        <w:rPr>
          <w:noProof/>
          <w:lang w:eastAsia="hr-HR"/>
        </w:rPr>
        <w:drawing>
          <wp:inline distT="0" distB="0" distL="0" distR="0" wp14:anchorId="58852967">
            <wp:extent cx="3620135" cy="14001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995" w:rsidRDefault="00F851E5" w:rsidP="00F851E5">
      <w:r>
        <w:t>Zadatak pod 4. 5. i 6. ponovi još 3x.</w:t>
      </w:r>
    </w:p>
    <w:p w:rsidR="001B6995" w:rsidRDefault="00F851E5" w:rsidP="00F13DB8">
      <w:pPr>
        <w:pStyle w:val="Odlomakpopisa"/>
        <w:numPr>
          <w:ilvl w:val="0"/>
          <w:numId w:val="3"/>
        </w:numPr>
      </w:pPr>
      <w:r>
        <w:t>Relaksacija- otresi ruke i noge te duboko udahni 10x.</w:t>
      </w:r>
    </w:p>
    <w:sectPr w:rsidR="001B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10134B"/>
    <w:rsid w:val="0014104A"/>
    <w:rsid w:val="001A61BF"/>
    <w:rsid w:val="001B6995"/>
    <w:rsid w:val="002D36F0"/>
    <w:rsid w:val="004834FF"/>
    <w:rsid w:val="00691FD1"/>
    <w:rsid w:val="00733A9B"/>
    <w:rsid w:val="00972732"/>
    <w:rsid w:val="009E5F72"/>
    <w:rsid w:val="009F0B20"/>
    <w:rsid w:val="00A35C4D"/>
    <w:rsid w:val="00B25B73"/>
    <w:rsid w:val="00B92B20"/>
    <w:rsid w:val="00C87574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AC07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2020-03-18T08:27:00Z</dcterms:created>
  <dcterms:modified xsi:type="dcterms:W3CDTF">2020-03-18T08:27:00Z</dcterms:modified>
</cp:coreProperties>
</file>