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08" w:rsidRPr="00394208" w:rsidRDefault="00394208" w:rsidP="00394208">
      <w:pPr>
        <w:rPr>
          <w:b/>
        </w:rPr>
      </w:pPr>
      <w:r w:rsidRPr="00394208">
        <w:rPr>
          <w:b/>
        </w:rPr>
        <w:t>SKRB O SEBI</w:t>
      </w:r>
    </w:p>
    <w:p w:rsidR="00394208" w:rsidRPr="00394208" w:rsidRDefault="00394208" w:rsidP="00394208"/>
    <w:p w:rsidR="00394208" w:rsidRPr="00394208" w:rsidRDefault="00394208" w:rsidP="00394208">
      <w:r w:rsidRPr="00394208">
        <w:t>OPIS AKTIVNOSTI:</w:t>
      </w:r>
    </w:p>
    <w:p w:rsidR="00394208" w:rsidRPr="00394208" w:rsidRDefault="00394208" w:rsidP="00394208">
      <w:r w:rsidRPr="00394208">
        <w:t>Očistiti ili pospremiti stol nakon jela ili bavljenja određenom aktivnošću.</w:t>
      </w:r>
    </w:p>
    <w:p w:rsidR="00394208" w:rsidRPr="00394208" w:rsidRDefault="00394208" w:rsidP="00394208"/>
    <w:p w:rsidR="00394208" w:rsidRPr="00394208" w:rsidRDefault="00394208" w:rsidP="00394208">
      <w:r w:rsidRPr="00394208">
        <w:t>ZADATAK:</w:t>
      </w:r>
    </w:p>
    <w:p w:rsidR="00394208" w:rsidRPr="00394208" w:rsidRDefault="00394208" w:rsidP="00394208">
      <w:r w:rsidRPr="00394208">
        <w:t xml:space="preserve">Kada učenik pojede obrok, zamoliti ga da odnese tanjur i pribor za jelo u sudoper, te ubrusom obriše usta i baci ga u koš za smeće. </w:t>
      </w:r>
    </w:p>
    <w:p w:rsidR="00394208" w:rsidRPr="00394208" w:rsidRDefault="00394208" w:rsidP="00394208">
      <w:r w:rsidRPr="00394208">
        <w:t>Kada je gotov s određenom aktivnosti (igra, likovna aktivnost, slaganje i sl.) zamoliti ga da pospremi stvari na mjesto.</w:t>
      </w:r>
    </w:p>
    <w:p w:rsidR="00394208" w:rsidRPr="00394208" w:rsidRDefault="00394208" w:rsidP="00394208">
      <w:r w:rsidRPr="00394208">
        <w:t>Po potrebi mu pokazivati gdje ih treba spremiti, ponavljati mu uputu „Pospremi.“ i/ili ga voditi za ruku.</w:t>
      </w:r>
    </w:p>
    <w:p w:rsidR="00394208" w:rsidRPr="00394208" w:rsidRDefault="00394208" w:rsidP="00394208"/>
    <w:p w:rsidR="00246FE7" w:rsidRPr="00246FE7" w:rsidRDefault="00246FE7" w:rsidP="00246FE7">
      <w:pPr>
        <w:rPr>
          <w:b/>
        </w:rPr>
      </w:pPr>
      <w:r w:rsidRPr="00246FE7">
        <w:rPr>
          <w:b/>
        </w:rPr>
        <w:t>RADNI ODGOJ</w:t>
      </w:r>
    </w:p>
    <w:p w:rsidR="00246FE7" w:rsidRPr="00246FE7" w:rsidRDefault="00246FE7" w:rsidP="00246FE7"/>
    <w:p w:rsidR="00246FE7" w:rsidRPr="00246FE7" w:rsidRDefault="00246FE7" w:rsidP="00246FE7">
      <w:r w:rsidRPr="00246FE7">
        <w:t>OPIS AKTIVNOSTI:</w:t>
      </w:r>
    </w:p>
    <w:p w:rsidR="00246FE7" w:rsidRPr="00246FE7" w:rsidRDefault="00246FE7" w:rsidP="00246FE7">
      <w:r w:rsidRPr="00246FE7">
        <w:t>Izrezati krug i kvadrat.</w:t>
      </w:r>
    </w:p>
    <w:p w:rsidR="00246FE7" w:rsidRPr="00246FE7" w:rsidRDefault="00246FE7" w:rsidP="00246FE7"/>
    <w:p w:rsidR="00246FE7" w:rsidRPr="00246FE7" w:rsidRDefault="00246FE7" w:rsidP="00246FE7">
      <w:r w:rsidRPr="00246FE7">
        <w:t>ZADATAK:</w:t>
      </w:r>
    </w:p>
    <w:p w:rsidR="00246FE7" w:rsidRPr="00246FE7" w:rsidRDefault="00246FE7" w:rsidP="00246FE7">
      <w:r w:rsidRPr="00246FE7">
        <w:t>Dati uč</w:t>
      </w:r>
      <w:r w:rsidR="000A5B03">
        <w:t xml:space="preserve">eniku papire s likovima kruga ili </w:t>
      </w:r>
      <w:r w:rsidRPr="00246FE7">
        <w:t>kvadrat</w:t>
      </w:r>
      <w:r w:rsidR="00436F1C">
        <w:t>a (koje ste mu prethodno nacrtali</w:t>
      </w:r>
      <w:r w:rsidRPr="00246FE7">
        <w:t>), pokazati mu kako ih izrezati na jednom primjeru, te ostatak izrezati zajedno s njim.</w:t>
      </w:r>
    </w:p>
    <w:p w:rsidR="00246FE7" w:rsidRPr="00246FE7" w:rsidRDefault="00246FE7" w:rsidP="00246FE7">
      <w:r w:rsidRPr="00246FE7">
        <w:t>Nije nužno izrezati sve likove isti dan.</w:t>
      </w:r>
    </w:p>
    <w:p w:rsidR="00246FE7" w:rsidRPr="00246FE7" w:rsidRDefault="00246FE7" w:rsidP="00246FE7">
      <w:r w:rsidRPr="00246FE7">
        <w:t>Učeniku pomognite na sljedeći način:</w:t>
      </w:r>
    </w:p>
    <w:p w:rsidR="00246FE7" w:rsidRPr="00246FE7" w:rsidRDefault="00246FE7" w:rsidP="00246FE7">
      <w:r w:rsidRPr="00246FE7">
        <w:t>1. Vodite mu ruku dok izrezuje;</w:t>
      </w:r>
    </w:p>
    <w:p w:rsidR="00246FE7" w:rsidRPr="00246FE7" w:rsidRDefault="00246FE7" w:rsidP="00246FE7">
      <w:r w:rsidRPr="00246FE7">
        <w:t>2. Potičite ga ukoliko posustane: „Hajde, još malo!/ Bravo, dobro režeš!/ Lijepo se trudiš.“</w:t>
      </w:r>
    </w:p>
    <w:p w:rsidR="00246FE7" w:rsidRPr="00246FE7" w:rsidRDefault="00246FE7" w:rsidP="00246FE7">
      <w:r w:rsidRPr="00246FE7">
        <w:t>3. Ukoliko je moguće, što viš</w:t>
      </w:r>
      <w:r w:rsidR="00436F1C">
        <w:t>e ga potičite na samostalan rad.</w:t>
      </w:r>
    </w:p>
    <w:p w:rsidR="00DF5BFA" w:rsidRDefault="00436F1C" w:rsidP="00246FE7">
      <w:r>
        <w:t xml:space="preserve">       </w:t>
      </w:r>
    </w:p>
    <w:p w:rsidR="00C419DF" w:rsidRPr="00C419DF" w:rsidRDefault="00C419DF" w:rsidP="00C419DF">
      <w:pPr>
        <w:rPr>
          <w:b/>
        </w:rPr>
      </w:pPr>
      <w:r w:rsidRPr="00C419DF">
        <w:rPr>
          <w:b/>
        </w:rPr>
        <w:t>GLAZBENA KREATIVNOST</w:t>
      </w:r>
    </w:p>
    <w:p w:rsidR="00C419DF" w:rsidRPr="00C419DF" w:rsidRDefault="00C419DF" w:rsidP="00C419DF"/>
    <w:p w:rsidR="00C419DF" w:rsidRPr="00C419DF" w:rsidRDefault="00C419DF" w:rsidP="00C419DF">
      <w:r w:rsidRPr="00C419DF">
        <w:t>OPIS AKTIVNOSTI:</w:t>
      </w:r>
    </w:p>
    <w:p w:rsidR="00C419DF" w:rsidRPr="00C419DF" w:rsidRDefault="00C419DF" w:rsidP="00C419DF">
      <w:r w:rsidRPr="00C419DF">
        <w:t>Pokazati traženi instrument na slici.</w:t>
      </w:r>
    </w:p>
    <w:p w:rsidR="00C419DF" w:rsidRPr="00C419DF" w:rsidRDefault="00C419DF" w:rsidP="00C419DF"/>
    <w:p w:rsidR="00C419DF" w:rsidRPr="00C419DF" w:rsidRDefault="00C419DF" w:rsidP="00C419DF">
      <w:r w:rsidRPr="00C419DF">
        <w:lastRenderedPageBreak/>
        <w:t>ZADATAK:</w:t>
      </w:r>
    </w:p>
    <w:p w:rsidR="00C419DF" w:rsidRPr="00C419DF" w:rsidRDefault="00C419DF" w:rsidP="00C419DF">
      <w:r w:rsidRPr="00C419DF">
        <w:t>U prilogu su četiri slike glazbenih instrumenata (gitara, klavir, harmonika i bubanj).</w:t>
      </w:r>
    </w:p>
    <w:p w:rsidR="00C419DF" w:rsidRPr="00C419DF" w:rsidRDefault="00C419DF" w:rsidP="00C419DF">
      <w:r w:rsidRPr="00C419DF">
        <w:t>Pokažite ih učeniku jednu po jednu uz imenovanje svake, podignite dvije slike i zamolite učenika da vam doda onu koju tražite (primjerice: „Dodaj mi gitaru.“)</w:t>
      </w:r>
    </w:p>
    <w:p w:rsidR="00C419DF" w:rsidRPr="00C419DF" w:rsidRDefault="00C419DF" w:rsidP="00C419DF">
      <w:r w:rsidRPr="00C419DF">
        <w:t>Po potrebi ga podsjećajte na točan odgovor pokazivanjem tražene slike.</w:t>
      </w:r>
    </w:p>
    <w:p w:rsidR="00C419DF" w:rsidRPr="00C419DF" w:rsidRDefault="00C419DF" w:rsidP="00C419DF"/>
    <w:p w:rsidR="00C419DF" w:rsidRPr="00C419DF" w:rsidRDefault="00C419DF" w:rsidP="00C419DF">
      <w:r w:rsidRPr="00C419DF">
        <w:t>SLIKE:</w:t>
      </w:r>
    </w:p>
    <w:p w:rsidR="00C419DF" w:rsidRPr="00C419DF" w:rsidRDefault="00C419DF" w:rsidP="00C419DF">
      <w:r w:rsidRPr="00C419DF">
        <w:drawing>
          <wp:inline distT="0" distB="0" distL="0" distR="0" wp14:anchorId="3C18B756" wp14:editId="1B3E24C1">
            <wp:extent cx="3448050" cy="257175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ita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DF" w:rsidRPr="00C419DF" w:rsidRDefault="00C419DF" w:rsidP="00C419DF"/>
    <w:p w:rsidR="00C419DF" w:rsidRPr="00C419DF" w:rsidRDefault="00C419DF" w:rsidP="00C419DF">
      <w:r w:rsidRPr="00C419DF">
        <w:drawing>
          <wp:inline distT="0" distB="0" distL="0" distR="0" wp14:anchorId="3A14B0AB" wp14:editId="46CA5E92">
            <wp:extent cx="2676525" cy="2419350"/>
            <wp:effectExtent l="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lav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DF" w:rsidRPr="00C419DF" w:rsidRDefault="00C419DF" w:rsidP="00C419DF"/>
    <w:p w:rsidR="00C419DF" w:rsidRDefault="00C419DF" w:rsidP="00C419DF">
      <w:r w:rsidRPr="00C419DF">
        <w:lastRenderedPageBreak/>
        <w:drawing>
          <wp:inline distT="0" distB="0" distL="0" distR="0" wp14:anchorId="5C9AE7B2" wp14:editId="3DB77DA4">
            <wp:extent cx="2647950" cy="270510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uban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DF" w:rsidRDefault="00C419DF" w:rsidP="00C419DF">
      <w:bookmarkStart w:id="0" w:name="_GoBack"/>
      <w:bookmarkEnd w:id="0"/>
    </w:p>
    <w:p w:rsidR="00C419DF" w:rsidRDefault="00C419DF" w:rsidP="00C419DF"/>
    <w:p w:rsidR="00C419DF" w:rsidRPr="00C419DF" w:rsidRDefault="00C419DF" w:rsidP="00C419DF"/>
    <w:p w:rsidR="00C419DF" w:rsidRPr="00C419DF" w:rsidRDefault="00C419DF" w:rsidP="00C419DF">
      <w:r w:rsidRPr="00C419DF">
        <w:drawing>
          <wp:inline distT="0" distB="0" distL="0" distR="0" wp14:anchorId="435BDE96" wp14:editId="3676EA73">
            <wp:extent cx="3381375" cy="2219325"/>
            <wp:effectExtent l="0" t="0" r="9525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rmon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DF" w:rsidRPr="00C419DF" w:rsidRDefault="00C419DF" w:rsidP="00C419DF"/>
    <w:p w:rsidR="00C419DF" w:rsidRPr="00C419DF" w:rsidRDefault="00C419DF" w:rsidP="00C419DF"/>
    <w:p w:rsidR="00C419DF" w:rsidRPr="00C419DF" w:rsidRDefault="00C419DF" w:rsidP="00C419DF"/>
    <w:p w:rsidR="00880F84" w:rsidRPr="00DF5BFA" w:rsidRDefault="00880F84" w:rsidP="00246FE7"/>
    <w:sectPr w:rsidR="00880F84" w:rsidRPr="00DF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08"/>
    <w:rsid w:val="000A5B03"/>
    <w:rsid w:val="00246FE7"/>
    <w:rsid w:val="00247BF4"/>
    <w:rsid w:val="00394208"/>
    <w:rsid w:val="00436F1C"/>
    <w:rsid w:val="00496BFB"/>
    <w:rsid w:val="007960E8"/>
    <w:rsid w:val="00880F84"/>
    <w:rsid w:val="00962A31"/>
    <w:rsid w:val="00C419DF"/>
    <w:rsid w:val="00D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D63A-DDCC-4793-88A2-FFC373C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17</cp:revision>
  <dcterms:created xsi:type="dcterms:W3CDTF">2020-03-23T16:14:00Z</dcterms:created>
  <dcterms:modified xsi:type="dcterms:W3CDTF">2020-03-25T12:40:00Z</dcterms:modified>
</cp:coreProperties>
</file>