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25" w:rsidRDefault="00FD1C25" w:rsidP="00FD1C25">
      <w:r>
        <w:t>16.9.MERI,LEO: PONOVIMO PISANJE MALOG TISKANOG SLOVA Z.</w:t>
      </w:r>
    </w:p>
    <w:p w:rsidR="00FD1C25" w:rsidRDefault="00FD1C25" w:rsidP="00FD1C25">
      <w:r>
        <w:rPr>
          <w:noProof/>
          <w:lang w:eastAsia="hr-HR"/>
        </w:rPr>
        <w:drawing>
          <wp:inline distT="0" distB="0" distL="0" distR="0" wp14:anchorId="52B2AA71" wp14:editId="2B418C64">
            <wp:extent cx="6049048" cy="4419600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282" t="21458" r="27910" b="20341"/>
                    <a:stretch/>
                  </pic:blipFill>
                  <pic:spPr bwMode="auto">
                    <a:xfrm>
                      <a:off x="0" y="0"/>
                      <a:ext cx="6054695" cy="4423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1C25" w:rsidRDefault="00FD1C25" w:rsidP="00FD1C25">
      <w:r>
        <w:rPr>
          <w:noProof/>
          <w:lang w:eastAsia="hr-HR"/>
        </w:rPr>
        <w:drawing>
          <wp:inline distT="0" distB="0" distL="0" distR="0" wp14:anchorId="0CB39BEB" wp14:editId="617133B3">
            <wp:extent cx="6129012" cy="3562350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282" t="19988" r="26918" b="32686"/>
                    <a:stretch/>
                  </pic:blipFill>
                  <pic:spPr bwMode="auto">
                    <a:xfrm>
                      <a:off x="0" y="0"/>
                      <a:ext cx="6144908" cy="3571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620A" w:rsidRDefault="00D0620A">
      <w:bookmarkStart w:id="0" w:name="_GoBack"/>
      <w:bookmarkEnd w:id="0"/>
    </w:p>
    <w:sectPr w:rsidR="00D0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C9"/>
    <w:rsid w:val="00D0620A"/>
    <w:rsid w:val="00D802C9"/>
    <w:rsid w:val="00FD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A70E5-67EA-4103-8C74-D876A261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C25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2020-09-16T06:25:00Z</dcterms:created>
  <dcterms:modified xsi:type="dcterms:W3CDTF">2020-09-16T06:25:00Z</dcterms:modified>
</cp:coreProperties>
</file>