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Layout w:type="fixed"/>
        <w:tblLook w:val="01E0" w:firstRow="1" w:lastRow="1" w:firstColumn="1" w:lastColumn="1" w:noHBand="0" w:noVBand="0"/>
      </w:tblPr>
      <w:tblGrid>
        <w:gridCol w:w="5508"/>
        <w:gridCol w:w="1440"/>
        <w:gridCol w:w="1980"/>
      </w:tblGrid>
      <w:tr w:rsidR="002250E8" w:rsidRPr="00517448" w14:paraId="57ECA016" w14:textId="77777777" w:rsidTr="00755A97">
        <w:trPr>
          <w:trHeight w:val="1432"/>
        </w:trPr>
        <w:tc>
          <w:tcPr>
            <w:tcW w:w="5508" w:type="dxa"/>
          </w:tcPr>
          <w:p w14:paraId="4502FFC0" w14:textId="77777777" w:rsidR="002250E8" w:rsidRPr="00517448" w:rsidRDefault="002250E8" w:rsidP="00755A97">
            <w:pPr>
              <w:tabs>
                <w:tab w:val="center" w:pos="4536"/>
                <w:tab w:val="right" w:pos="9072"/>
              </w:tabs>
              <w:spacing w:after="0" w:line="240" w:lineRule="auto"/>
              <w:ind w:left="72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hr-HR"/>
              </w:rPr>
            </w:pPr>
            <w:r w:rsidRPr="00517448">
              <w:rPr>
                <w:rFonts w:ascii="Bookman Old Style" w:eastAsia="Times New Roman" w:hAnsi="Bookman Old Style" w:cs="Times New Roman"/>
                <w:sz w:val="24"/>
                <w:szCs w:val="24"/>
                <w:lang w:eastAsia="hr-HR"/>
              </w:rPr>
              <w:t>GIMNAZIJA A. G. MATOŠA</w:t>
            </w:r>
          </w:p>
          <w:p w14:paraId="1F1A30AF" w14:textId="77777777" w:rsidR="002250E8" w:rsidRPr="00517448" w:rsidRDefault="002250E8" w:rsidP="00755A97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7448">
              <w:rPr>
                <w:rFonts w:ascii="Bookman Old Style" w:eastAsia="Times New Roman" w:hAnsi="Bookman Old Style" w:cs="Times New Roman"/>
                <w:sz w:val="24"/>
                <w:szCs w:val="24"/>
                <w:lang w:eastAsia="hr-HR"/>
              </w:rPr>
              <w:t xml:space="preserve">ĐAKOVO </w:t>
            </w:r>
          </w:p>
        </w:tc>
        <w:tc>
          <w:tcPr>
            <w:tcW w:w="1440" w:type="dxa"/>
          </w:tcPr>
          <w:p w14:paraId="4ACA6B70" w14:textId="77777777" w:rsidR="002250E8" w:rsidRPr="00517448" w:rsidRDefault="002250E8" w:rsidP="00755A97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80" w:type="dxa"/>
          </w:tcPr>
          <w:p w14:paraId="52887490" w14:textId="77777777" w:rsidR="002250E8" w:rsidRPr="00517448" w:rsidRDefault="002250E8" w:rsidP="00755A97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7448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hr-HR"/>
              </w:rPr>
              <w:drawing>
                <wp:inline distT="0" distB="0" distL="0" distR="0" wp14:anchorId="56884373" wp14:editId="44906E91">
                  <wp:extent cx="1238250" cy="581025"/>
                  <wp:effectExtent l="19050" t="0" r="0" b="0"/>
                  <wp:docPr id="1" name="Slika 1" descr="LOGOTIP Š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65BC9" w14:textId="57D2B257" w:rsidR="002250E8" w:rsidRPr="00517448" w:rsidRDefault="002250E8" w:rsidP="002250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KLASA: 112-01/23-01/22</w:t>
      </w:r>
    </w:p>
    <w:p w14:paraId="73BC0828" w14:textId="77777777" w:rsidR="002250E8" w:rsidRPr="00517448" w:rsidRDefault="002250E8" w:rsidP="00225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2121-26-23-2</w:t>
      </w:r>
    </w:p>
    <w:p w14:paraId="0F91D414" w14:textId="1B26F289" w:rsidR="002250E8" w:rsidRPr="00517448" w:rsidRDefault="000B4C4A" w:rsidP="002250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Đakovo, 24</w:t>
      </w:r>
      <w:r w:rsidR="002250E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. studenoga 2023</w:t>
      </w:r>
      <w:r w:rsidR="002250E8" w:rsidRPr="0051744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.</w:t>
      </w:r>
    </w:p>
    <w:p w14:paraId="28C913A2" w14:textId="6DE0286F" w:rsidR="002250E8" w:rsidRDefault="002250E8" w:rsidP="00ED03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803F2" w14:textId="28F06114" w:rsidR="000D37F3" w:rsidRPr="00203946" w:rsidRDefault="00ED032A" w:rsidP="00ED0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946">
        <w:rPr>
          <w:rFonts w:ascii="Times New Roman" w:hAnsi="Times New Roman" w:cs="Times New Roman"/>
          <w:sz w:val="28"/>
          <w:szCs w:val="28"/>
        </w:rPr>
        <w:t>OBAVIJEST I POZIV NA TESTIRANJE</w:t>
      </w:r>
    </w:p>
    <w:p w14:paraId="1FF4084E" w14:textId="7C1520A3" w:rsidR="00ED032A" w:rsidRPr="00203946" w:rsidRDefault="00ED032A" w:rsidP="00ED0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946">
        <w:rPr>
          <w:rFonts w:ascii="Times New Roman" w:hAnsi="Times New Roman" w:cs="Times New Roman"/>
          <w:sz w:val="28"/>
          <w:szCs w:val="28"/>
        </w:rPr>
        <w:t>Kandidatima na natječaj za radn</w:t>
      </w:r>
      <w:r w:rsidR="00A472A6">
        <w:rPr>
          <w:rFonts w:ascii="Times New Roman" w:hAnsi="Times New Roman" w:cs="Times New Roman"/>
          <w:sz w:val="28"/>
          <w:szCs w:val="28"/>
        </w:rPr>
        <w:t>a</w:t>
      </w:r>
      <w:r w:rsidRPr="00203946">
        <w:rPr>
          <w:rFonts w:ascii="Times New Roman" w:hAnsi="Times New Roman" w:cs="Times New Roman"/>
          <w:sz w:val="28"/>
          <w:szCs w:val="28"/>
        </w:rPr>
        <w:t xml:space="preserve"> mjest</w:t>
      </w:r>
      <w:r w:rsidR="00A472A6">
        <w:rPr>
          <w:rFonts w:ascii="Times New Roman" w:hAnsi="Times New Roman" w:cs="Times New Roman"/>
          <w:sz w:val="28"/>
          <w:szCs w:val="28"/>
        </w:rPr>
        <w:t>a:</w:t>
      </w:r>
      <w:r w:rsidRPr="00203946">
        <w:rPr>
          <w:rFonts w:ascii="Times New Roman" w:hAnsi="Times New Roman" w:cs="Times New Roman"/>
          <w:sz w:val="28"/>
          <w:szCs w:val="28"/>
        </w:rPr>
        <w:t xml:space="preserve"> </w:t>
      </w:r>
      <w:r w:rsidR="00F72DDD">
        <w:rPr>
          <w:rFonts w:ascii="Times New Roman" w:hAnsi="Times New Roman" w:cs="Times New Roman"/>
          <w:sz w:val="28"/>
          <w:szCs w:val="28"/>
        </w:rPr>
        <w:t>Nastavnik/</w:t>
      </w:r>
      <w:proofErr w:type="spellStart"/>
      <w:r w:rsidR="00F72DDD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="00F72DDD">
        <w:rPr>
          <w:rFonts w:ascii="Times New Roman" w:hAnsi="Times New Roman" w:cs="Times New Roman"/>
          <w:sz w:val="28"/>
          <w:szCs w:val="28"/>
        </w:rPr>
        <w:t xml:space="preserve"> E</w:t>
      </w:r>
      <w:r w:rsidR="000C461D">
        <w:rPr>
          <w:rFonts w:ascii="Times New Roman" w:hAnsi="Times New Roman" w:cs="Times New Roman"/>
          <w:sz w:val="28"/>
          <w:szCs w:val="28"/>
        </w:rPr>
        <w:t>ngleskog jezika</w:t>
      </w:r>
      <w:r w:rsidR="003C0028">
        <w:rPr>
          <w:rFonts w:ascii="Times New Roman" w:hAnsi="Times New Roman" w:cs="Times New Roman"/>
          <w:sz w:val="28"/>
          <w:szCs w:val="28"/>
        </w:rPr>
        <w:t xml:space="preserve">, </w:t>
      </w:r>
      <w:r w:rsidR="00691882">
        <w:rPr>
          <w:rFonts w:ascii="Times New Roman" w:hAnsi="Times New Roman" w:cs="Times New Roman"/>
          <w:sz w:val="28"/>
          <w:szCs w:val="28"/>
        </w:rPr>
        <w:t>Nastavnik/</w:t>
      </w:r>
      <w:proofErr w:type="spellStart"/>
      <w:r w:rsidR="00691882">
        <w:rPr>
          <w:rFonts w:ascii="Times New Roman" w:hAnsi="Times New Roman" w:cs="Times New Roman"/>
          <w:sz w:val="28"/>
          <w:szCs w:val="28"/>
        </w:rPr>
        <w:t>ica</w:t>
      </w:r>
      <w:proofErr w:type="spellEnd"/>
      <w:r w:rsidR="00691882">
        <w:rPr>
          <w:rFonts w:ascii="Times New Roman" w:hAnsi="Times New Roman" w:cs="Times New Roman"/>
          <w:sz w:val="28"/>
          <w:szCs w:val="28"/>
        </w:rPr>
        <w:t xml:space="preserve"> </w:t>
      </w:r>
      <w:r w:rsidR="00A472A6">
        <w:rPr>
          <w:rFonts w:ascii="Times New Roman" w:hAnsi="Times New Roman" w:cs="Times New Roman"/>
          <w:sz w:val="28"/>
          <w:szCs w:val="28"/>
        </w:rPr>
        <w:t>Matematike</w:t>
      </w:r>
    </w:p>
    <w:p w14:paraId="77E8EA1E" w14:textId="7A888ADC" w:rsidR="00ED032A" w:rsidRDefault="00ED032A" w:rsidP="00ED032A">
      <w:pPr>
        <w:jc w:val="center"/>
      </w:pPr>
    </w:p>
    <w:p w14:paraId="634409CA" w14:textId="740D2547" w:rsidR="00ED032A" w:rsidRPr="00203946" w:rsidRDefault="00ED032A" w:rsidP="00ED032A">
      <w:pPr>
        <w:rPr>
          <w:rFonts w:ascii="Times New Roman" w:hAnsi="Times New Roman" w:cs="Times New Roman"/>
          <w:sz w:val="24"/>
          <w:szCs w:val="24"/>
        </w:rPr>
      </w:pPr>
      <w:r w:rsidRPr="00203946">
        <w:rPr>
          <w:rFonts w:ascii="Times New Roman" w:hAnsi="Times New Roman" w:cs="Times New Roman"/>
          <w:sz w:val="24"/>
          <w:szCs w:val="24"/>
        </w:rPr>
        <w:t xml:space="preserve">Na natječaj raspisan </w:t>
      </w:r>
      <w:r w:rsidR="003C0028">
        <w:rPr>
          <w:rFonts w:ascii="Times New Roman" w:hAnsi="Times New Roman" w:cs="Times New Roman"/>
          <w:sz w:val="24"/>
          <w:szCs w:val="24"/>
        </w:rPr>
        <w:t>9</w:t>
      </w:r>
      <w:r w:rsidRPr="00203946">
        <w:rPr>
          <w:rFonts w:ascii="Times New Roman" w:hAnsi="Times New Roman" w:cs="Times New Roman"/>
          <w:sz w:val="24"/>
          <w:szCs w:val="24"/>
        </w:rPr>
        <w:t xml:space="preserve">. </w:t>
      </w:r>
      <w:r w:rsidR="003C0028">
        <w:rPr>
          <w:rFonts w:ascii="Times New Roman" w:hAnsi="Times New Roman" w:cs="Times New Roman"/>
          <w:sz w:val="24"/>
          <w:szCs w:val="24"/>
        </w:rPr>
        <w:t>studenog</w:t>
      </w:r>
      <w:r w:rsidRPr="00203946">
        <w:rPr>
          <w:rFonts w:ascii="Times New Roman" w:hAnsi="Times New Roman" w:cs="Times New Roman"/>
          <w:sz w:val="24"/>
          <w:szCs w:val="24"/>
        </w:rPr>
        <w:t xml:space="preserve"> 202</w:t>
      </w:r>
      <w:r w:rsidR="00A472A6">
        <w:rPr>
          <w:rFonts w:ascii="Times New Roman" w:hAnsi="Times New Roman" w:cs="Times New Roman"/>
          <w:sz w:val="24"/>
          <w:szCs w:val="24"/>
        </w:rPr>
        <w:t>3</w:t>
      </w:r>
      <w:r w:rsidRPr="00203946">
        <w:rPr>
          <w:rFonts w:ascii="Times New Roman" w:hAnsi="Times New Roman" w:cs="Times New Roman"/>
          <w:sz w:val="24"/>
          <w:szCs w:val="24"/>
        </w:rPr>
        <w:t xml:space="preserve">. </w:t>
      </w:r>
      <w:r w:rsidR="003C0028" w:rsidRPr="00F35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popunu radnog mjesta </w:t>
      </w:r>
      <w:r w:rsidR="003C0028" w:rsidRPr="00F35912">
        <w:rPr>
          <w:rFonts w:ascii="Times New Roman" w:hAnsi="Times New Roman" w:cs="Times New Roman"/>
          <w:sz w:val="24"/>
          <w:szCs w:val="24"/>
        </w:rPr>
        <w:t xml:space="preserve">NASTAVNIK/ICA ENGLESKOG JEZIKA – 1 izvršitelj, na nepuno, određeno vrijeme, 11 sati ukupnog tjednog </w:t>
      </w:r>
      <w:bookmarkStart w:id="0" w:name="_GoBack"/>
      <w:bookmarkEnd w:id="0"/>
      <w:r w:rsidR="003C0028" w:rsidRPr="00F35912">
        <w:rPr>
          <w:rFonts w:ascii="Times New Roman" w:hAnsi="Times New Roman" w:cs="Times New Roman"/>
          <w:sz w:val="24"/>
          <w:szCs w:val="24"/>
        </w:rPr>
        <w:t xml:space="preserve">radnog vremena, do povratka radnice sa </w:t>
      </w:r>
      <w:proofErr w:type="spellStart"/>
      <w:r w:rsidR="003C0028" w:rsidRPr="00F35912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="003C0028" w:rsidRPr="00F35912">
        <w:rPr>
          <w:rFonts w:ascii="Times New Roman" w:hAnsi="Times New Roman" w:cs="Times New Roman"/>
          <w:sz w:val="24"/>
          <w:szCs w:val="24"/>
        </w:rPr>
        <w:t>/roditeljskog dopusta</w:t>
      </w:r>
      <w:r w:rsidR="003C0028" w:rsidRPr="00F35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zaprimljene su četiri prijave</w:t>
      </w:r>
      <w:r w:rsidR="003C002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5E7523" w14:textId="10B71696" w:rsidR="00ED032A" w:rsidRPr="00203946" w:rsidRDefault="00ED032A" w:rsidP="00ED032A">
      <w:pPr>
        <w:rPr>
          <w:rFonts w:ascii="Times New Roman" w:hAnsi="Times New Roman" w:cs="Times New Roman"/>
          <w:sz w:val="24"/>
          <w:szCs w:val="24"/>
        </w:rPr>
      </w:pPr>
      <w:r w:rsidRPr="00203946">
        <w:rPr>
          <w:rFonts w:ascii="Times New Roman" w:hAnsi="Times New Roman" w:cs="Times New Roman"/>
          <w:sz w:val="24"/>
          <w:szCs w:val="24"/>
        </w:rPr>
        <w:t>Povjerenstvo za vrednovanje kandidata pregledalo je sve prijave.</w:t>
      </w:r>
    </w:p>
    <w:p w14:paraId="5AEA40DF" w14:textId="4F51E27D" w:rsidR="00ED032A" w:rsidRPr="00203946" w:rsidRDefault="00ED032A" w:rsidP="00ED032A">
      <w:pPr>
        <w:rPr>
          <w:rFonts w:ascii="Times New Roman" w:hAnsi="Times New Roman" w:cs="Times New Roman"/>
          <w:sz w:val="24"/>
          <w:szCs w:val="24"/>
        </w:rPr>
      </w:pPr>
      <w:r w:rsidRPr="00203946">
        <w:rPr>
          <w:rFonts w:ascii="Times New Roman" w:hAnsi="Times New Roman" w:cs="Times New Roman"/>
          <w:sz w:val="24"/>
          <w:szCs w:val="24"/>
        </w:rPr>
        <w:t>Utvrđeno je da su sve prijave pravovremene.</w:t>
      </w:r>
      <w:r w:rsidR="00203946" w:rsidRPr="00203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AA849" w14:textId="111BEC3F" w:rsidR="00203946" w:rsidRDefault="00A472A6" w:rsidP="00ED032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Dvije</w:t>
      </w:r>
      <w:r w:rsidR="00203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1882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su nestručne.</w:t>
      </w:r>
      <w:r w:rsidR="00203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0028">
        <w:rPr>
          <w:rFonts w:ascii="Times New Roman" w:eastAsia="Times New Roman" w:hAnsi="Times New Roman" w:cs="Times New Roman"/>
          <w:sz w:val="24"/>
          <w:szCs w:val="24"/>
          <w:lang w:eastAsia="hr-HR"/>
        </w:rPr>
        <w:t>Dvije</w:t>
      </w:r>
      <w:r w:rsidR="00203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</w:t>
      </w:r>
      <w:r w:rsidR="003C002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03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0028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203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potpun</w:t>
      </w:r>
      <w:r w:rsidR="003C002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03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zadovoljavaju uvjete natječaja.</w:t>
      </w:r>
    </w:p>
    <w:p w14:paraId="0234B981" w14:textId="2296E1DD" w:rsidR="00203946" w:rsidRPr="003C0028" w:rsidRDefault="00203946" w:rsidP="00ED032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028">
        <w:rPr>
          <w:rFonts w:ascii="Times New Roman" w:eastAsia="Times New Roman" w:hAnsi="Times New Roman" w:cs="Times New Roman"/>
          <w:sz w:val="24"/>
          <w:szCs w:val="24"/>
          <w:lang w:eastAsia="hr-HR"/>
        </w:rPr>
        <w:t>Lista kandidata koji su stekli pravo pristupa na intervju: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203946" w:rsidRPr="003C0028" w14:paraId="17E31545" w14:textId="77777777" w:rsidTr="00203946">
        <w:tc>
          <w:tcPr>
            <w:tcW w:w="1696" w:type="dxa"/>
          </w:tcPr>
          <w:p w14:paraId="3F3A667A" w14:textId="47A9D534" w:rsidR="00203946" w:rsidRPr="003C0028" w:rsidRDefault="00203946" w:rsidP="00E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835" w:type="dxa"/>
          </w:tcPr>
          <w:p w14:paraId="3E7A2F56" w14:textId="33F191DB" w:rsidR="00203946" w:rsidRPr="003C0028" w:rsidRDefault="00203946" w:rsidP="00E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4531" w:type="dxa"/>
          </w:tcPr>
          <w:p w14:paraId="7076C7FC" w14:textId="6890DF44" w:rsidR="00203946" w:rsidRPr="003C0028" w:rsidRDefault="00203946" w:rsidP="00E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A472A6" w:rsidRPr="003C0028" w14:paraId="7AEA2AC5" w14:textId="77777777" w:rsidTr="00203946">
        <w:tc>
          <w:tcPr>
            <w:tcW w:w="1696" w:type="dxa"/>
          </w:tcPr>
          <w:p w14:paraId="7DB3C251" w14:textId="5001E0C7" w:rsidR="00A472A6" w:rsidRPr="003C0028" w:rsidRDefault="00A472A6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74329DDA" w14:textId="5FF3E2B1" w:rsidR="00A472A6" w:rsidRPr="003C0028" w:rsidRDefault="003C0028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3C00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Rončka</w:t>
            </w:r>
            <w:proofErr w:type="spellEnd"/>
          </w:p>
        </w:tc>
        <w:tc>
          <w:tcPr>
            <w:tcW w:w="4531" w:type="dxa"/>
          </w:tcPr>
          <w:p w14:paraId="54DE9AEC" w14:textId="0DDC9CCC" w:rsidR="00A472A6" w:rsidRPr="003C0028" w:rsidRDefault="00A472A6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 xml:space="preserve">Petak, </w:t>
            </w:r>
            <w:r w:rsidR="003C0028" w:rsidRPr="003C0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0028" w:rsidRPr="003C0028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 xml:space="preserve"> 2023. u </w:t>
            </w:r>
            <w:r w:rsidR="003C0028" w:rsidRPr="003C0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A472A6" w:rsidRPr="003C0028" w14:paraId="3AB4AE66" w14:textId="77777777" w:rsidTr="00203946">
        <w:tc>
          <w:tcPr>
            <w:tcW w:w="1696" w:type="dxa"/>
          </w:tcPr>
          <w:p w14:paraId="0477BC02" w14:textId="217AB6F8" w:rsidR="00A472A6" w:rsidRPr="003C0028" w:rsidRDefault="00A472A6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07456B2" w14:textId="1EE9D326" w:rsidR="00A472A6" w:rsidRPr="003C0028" w:rsidRDefault="003C0028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3C0028">
              <w:rPr>
                <w:rFonts w:ascii="Times New Roman" w:hAnsi="Times New Roman" w:cs="Times New Roman"/>
                <w:sz w:val="24"/>
                <w:szCs w:val="24"/>
              </w:rPr>
              <w:t>Smažil</w:t>
            </w:r>
            <w:proofErr w:type="spellEnd"/>
          </w:p>
        </w:tc>
        <w:tc>
          <w:tcPr>
            <w:tcW w:w="4531" w:type="dxa"/>
          </w:tcPr>
          <w:p w14:paraId="0A2EA676" w14:textId="0D0045A7" w:rsidR="00A472A6" w:rsidRPr="003C0028" w:rsidRDefault="00A472A6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 xml:space="preserve">Petak, </w:t>
            </w:r>
            <w:r w:rsidR="003C0028" w:rsidRPr="003C0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0028" w:rsidRPr="003C0028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 xml:space="preserve"> 2023. u </w:t>
            </w:r>
            <w:r w:rsidR="003C0028" w:rsidRPr="003C0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0028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</w:tr>
    </w:tbl>
    <w:p w14:paraId="11639462" w14:textId="727FFAA6" w:rsidR="00203946" w:rsidRDefault="00203946" w:rsidP="00ED032A">
      <w:pPr>
        <w:rPr>
          <w:sz w:val="24"/>
          <w:szCs w:val="24"/>
        </w:rPr>
      </w:pPr>
    </w:p>
    <w:p w14:paraId="732DD509" w14:textId="4909FC21" w:rsidR="00D2326A" w:rsidRPr="003C0028" w:rsidRDefault="00481784" w:rsidP="00D2326A">
      <w:pPr>
        <w:rPr>
          <w:sz w:val="24"/>
          <w:szCs w:val="24"/>
        </w:rPr>
      </w:pPr>
      <w:r>
        <w:rPr>
          <w:sz w:val="24"/>
          <w:szCs w:val="24"/>
        </w:rPr>
        <w:t>Testiranje</w:t>
      </w:r>
      <w:r w:rsidR="00D2326A" w:rsidRPr="003C0028">
        <w:rPr>
          <w:sz w:val="24"/>
          <w:szCs w:val="24"/>
        </w:rPr>
        <w:t xml:space="preserve"> će se provesti dana 1. prosinca 2023. godine u sjedištu Škole, Đakovo, Vijenac k. A. Stepinca 11, s početkom u 9:00.</w:t>
      </w:r>
    </w:p>
    <w:p w14:paraId="1060CE3A" w14:textId="243D189B" w:rsidR="00203946" w:rsidRPr="003C0028" w:rsidRDefault="00203946" w:rsidP="00ED032A">
      <w:pPr>
        <w:rPr>
          <w:sz w:val="24"/>
          <w:szCs w:val="24"/>
        </w:rPr>
      </w:pPr>
      <w:r w:rsidRPr="003C0028">
        <w:rPr>
          <w:sz w:val="24"/>
          <w:szCs w:val="24"/>
        </w:rPr>
        <w:t>Područja provjere bit će:</w:t>
      </w:r>
    </w:p>
    <w:p w14:paraId="47A7CD0E" w14:textId="77777777" w:rsidR="00203946" w:rsidRPr="009205F3" w:rsidRDefault="00203946" w:rsidP="002039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05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Zakon o odgoju i obrazovanju u osnovnoj i srednjoj školi  </w:t>
      </w:r>
      <w:hyperlink r:id="rId6" w:history="1">
        <w:r w:rsidRPr="00B474FD">
          <w:rPr>
            <w:rStyle w:val="Hiperveza"/>
          </w:rPr>
          <w:t>http://gimnazija-agmatosa-dj.skole.hr/upload/gimnazija-agmatosa-dj/images/static3/1349/File/Zakon_o_odgoju_i_obrazovanu_u_osnovnoj_i_srednjoj_skoli_2020.pdf</w:t>
        </w:r>
      </w:hyperlink>
      <w:r>
        <w:t xml:space="preserve"> </w:t>
      </w:r>
    </w:p>
    <w:p w14:paraId="0B727632" w14:textId="77777777" w:rsidR="00203946" w:rsidRPr="009205F3" w:rsidRDefault="00203946" w:rsidP="002039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05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2. Pravilnik o načinima, postupcima i elementima vrednovanja učenika u osnovnoj i srednjoj školi </w:t>
      </w:r>
      <w:r w:rsidRPr="009205F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474FD">
          <w:rPr>
            <w:rStyle w:val="Hiperveza"/>
          </w:rPr>
          <w:t>http://gimnazija-agmatosa-dj.skole.hr/upload/gimnazija-agmatosa-dj/images/static3/1349/File/Pravilnik_o_nacinima_postupcima_i_elementima_vrednovanja_ucenika_u_osnovnoj_i_srednjoj_skoli_Narodne_novine_broj_112-10.pdf</w:t>
        </w:r>
      </w:hyperlink>
      <w:r>
        <w:t xml:space="preserve"> </w:t>
      </w:r>
    </w:p>
    <w:p w14:paraId="412D030D" w14:textId="77777777" w:rsidR="00203946" w:rsidRPr="009205F3" w:rsidRDefault="00203946" w:rsidP="002039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05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Pravilnik o izmjenama i dopuni Pravilnika o načinima, postupcima i elementima vrednovanja učenika u osnovnoj i srednjoj školi  </w:t>
      </w:r>
      <w:hyperlink r:id="rId8" w:history="1">
        <w:r w:rsidRPr="00B474FD">
          <w:rPr>
            <w:rStyle w:val="Hiperveza"/>
          </w:rPr>
          <w:t>http://gimnazija-agmatosa-dj.skole.hr/upload/gimnazija-agmatosa-dj/images/static3/1349/File/Pravilnik_o_izmjenama_i_dopuni_Pravilnika.pdf</w:t>
        </w:r>
      </w:hyperlink>
      <w:r>
        <w:t xml:space="preserve"> </w:t>
      </w:r>
    </w:p>
    <w:p w14:paraId="76DAEDF9" w14:textId="77777777" w:rsidR="00203946" w:rsidRPr="009205F3" w:rsidRDefault="00203946" w:rsidP="00203946">
      <w:pPr>
        <w:pStyle w:val="Default"/>
        <w:rPr>
          <w:rFonts w:eastAsia="Times New Roman"/>
          <w:b/>
          <w:lang w:eastAsia="hr-HR"/>
        </w:rPr>
      </w:pPr>
      <w:r w:rsidRPr="009205F3">
        <w:rPr>
          <w:rFonts w:eastAsia="Times New Roman"/>
          <w:b/>
          <w:lang w:eastAsia="hr-HR"/>
        </w:rPr>
        <w:lastRenderedPageBreak/>
        <w:t xml:space="preserve">4. </w:t>
      </w:r>
      <w:r w:rsidRPr="009205F3">
        <w:t xml:space="preserve"> </w:t>
      </w:r>
      <w:r w:rsidRPr="009205F3">
        <w:rPr>
          <w:rFonts w:eastAsia="Times New Roman"/>
          <w:b/>
          <w:color w:val="auto"/>
          <w:lang w:eastAsia="hr-HR"/>
        </w:rPr>
        <w:t xml:space="preserve">Pravilnik </w:t>
      </w:r>
      <w:r w:rsidRPr="009205F3">
        <w:rPr>
          <w:rFonts w:eastAsia="Times New Roman"/>
          <w:b/>
          <w:lang w:eastAsia="hr-HR"/>
        </w:rPr>
        <w:t xml:space="preserve">o kriterijima za izricanje pedagoških mjera </w:t>
      </w:r>
      <w:hyperlink r:id="rId9" w:history="1">
        <w:r w:rsidRPr="00B474FD">
          <w:rPr>
            <w:rStyle w:val="Hiperveza"/>
          </w:rPr>
          <w:t>http://gimnazija-agmatosa-dj.skole.hr/upload/gimnazija-agmatosa-dj/images/static3/1349/File/Pravilnik_o_kriterijima_za_izricanje_pedagoskih_mjera_NN_br_94_2015.pdf</w:t>
        </w:r>
      </w:hyperlink>
      <w:r>
        <w:t xml:space="preserve"> </w:t>
      </w:r>
    </w:p>
    <w:p w14:paraId="47E86B02" w14:textId="77777777" w:rsidR="00203946" w:rsidRPr="009205F3" w:rsidRDefault="00203946" w:rsidP="002039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205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</w:t>
      </w:r>
      <w:r w:rsidRPr="0092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Pravilnik o izmjeni Pravilnika o kriterijima za izricanje pedagoških mjera </w:t>
      </w:r>
      <w:hyperlink r:id="rId10" w:history="1">
        <w:r w:rsidRPr="00B474FD">
          <w:rPr>
            <w:rStyle w:val="Hiperveza"/>
          </w:rPr>
          <w:t>http://gimnazija-agmatosa-dj.skole.hr/upload/gimnazija-agmatosa-dj/images/static3/1349/File/Pravilnik_o_izmjeni_Pravilnika_o_kriterijima_za_izricanje_pedagoskih_mjera.pdf</w:t>
        </w:r>
      </w:hyperlink>
      <w:r>
        <w:t xml:space="preserve"> </w:t>
      </w:r>
    </w:p>
    <w:p w14:paraId="50736A04" w14:textId="77777777" w:rsidR="003C0028" w:rsidRDefault="003C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AB1535" w14:textId="77777777" w:rsidR="003C0028" w:rsidRDefault="003C0028" w:rsidP="00A472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05F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 natječaj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raspisan</w:t>
      </w:r>
      <w:r w:rsidRPr="009205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205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9E3E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studenog 2023. za popunu radnog mjesta </w:t>
      </w:r>
      <w:r w:rsidRPr="009E3ECA">
        <w:rPr>
          <w:rFonts w:ascii="Times New Roman" w:hAnsi="Times New Roman" w:cs="Times New Roman"/>
          <w:sz w:val="24"/>
          <w:szCs w:val="24"/>
        </w:rPr>
        <w:t xml:space="preserve">NASTAVNIK/ICA MATEMATIKE – 1 izvršitelj, na nepuno, određeno vrijeme, 30 sati ukupnog tjednog radnog vremena, do 31. kolovoza 2024. </w:t>
      </w:r>
      <w:r w:rsidRPr="009E3ECA">
        <w:rPr>
          <w:rFonts w:ascii="Times New Roman" w:eastAsia="Times New Roman" w:hAnsi="Times New Roman" w:cs="Times New Roman"/>
          <w:sz w:val="24"/>
          <w:szCs w:val="24"/>
          <w:lang w:eastAsia="hr-HR"/>
        </w:rPr>
        <w:t>zaprimljene su 3 prijave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0882FF8" w14:textId="75F24E19" w:rsidR="00A472A6" w:rsidRPr="00203946" w:rsidRDefault="00A472A6" w:rsidP="00A472A6">
      <w:pPr>
        <w:rPr>
          <w:rFonts w:ascii="Times New Roman" w:hAnsi="Times New Roman" w:cs="Times New Roman"/>
          <w:sz w:val="24"/>
          <w:szCs w:val="24"/>
        </w:rPr>
      </w:pPr>
      <w:r w:rsidRPr="00203946">
        <w:rPr>
          <w:rFonts w:ascii="Times New Roman" w:hAnsi="Times New Roman" w:cs="Times New Roman"/>
          <w:sz w:val="24"/>
          <w:szCs w:val="24"/>
        </w:rPr>
        <w:t>Povjerenstvo za vrednovanje kandidata pregledalo je sve prijave.</w:t>
      </w:r>
    </w:p>
    <w:p w14:paraId="03A4F8AA" w14:textId="77777777" w:rsidR="00A472A6" w:rsidRPr="00203946" w:rsidRDefault="00A472A6" w:rsidP="00A472A6">
      <w:pPr>
        <w:rPr>
          <w:rFonts w:ascii="Times New Roman" w:hAnsi="Times New Roman" w:cs="Times New Roman"/>
          <w:sz w:val="24"/>
          <w:szCs w:val="24"/>
        </w:rPr>
      </w:pPr>
      <w:r w:rsidRPr="00203946">
        <w:rPr>
          <w:rFonts w:ascii="Times New Roman" w:hAnsi="Times New Roman" w:cs="Times New Roman"/>
          <w:sz w:val="24"/>
          <w:szCs w:val="24"/>
        </w:rPr>
        <w:t xml:space="preserve">Utvrđeno je da su sve prijave pravovremene. </w:t>
      </w:r>
    </w:p>
    <w:p w14:paraId="6AE454BE" w14:textId="1FFE71CC" w:rsidR="00A472A6" w:rsidRDefault="003C0028" w:rsidP="00A472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</w:t>
      </w:r>
      <w:r w:rsidR="00A472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472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A472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potpun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472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zadovoljavaju uvjete natječaja.</w:t>
      </w:r>
    </w:p>
    <w:p w14:paraId="5493F132" w14:textId="77777777" w:rsidR="00A472A6" w:rsidRDefault="00A472A6" w:rsidP="00A472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Lista kandidata koji su stekli pravo pristupa na intervju: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A472A6" w:rsidRPr="00203946" w14:paraId="205B7622" w14:textId="77777777" w:rsidTr="00555A6B">
        <w:tc>
          <w:tcPr>
            <w:tcW w:w="1696" w:type="dxa"/>
          </w:tcPr>
          <w:p w14:paraId="4A98E29B" w14:textId="77777777" w:rsidR="00A472A6" w:rsidRPr="00203946" w:rsidRDefault="00A472A6" w:rsidP="0055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46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835" w:type="dxa"/>
          </w:tcPr>
          <w:p w14:paraId="663A2D2C" w14:textId="77777777" w:rsidR="00A472A6" w:rsidRPr="00203946" w:rsidRDefault="00A472A6" w:rsidP="0055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46"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4531" w:type="dxa"/>
          </w:tcPr>
          <w:p w14:paraId="60E3DB28" w14:textId="77777777" w:rsidR="00A472A6" w:rsidRPr="00203946" w:rsidRDefault="00A472A6" w:rsidP="0055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46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A472A6" w:rsidRPr="00203946" w14:paraId="6EB667B0" w14:textId="77777777" w:rsidTr="00555A6B">
        <w:tc>
          <w:tcPr>
            <w:tcW w:w="1696" w:type="dxa"/>
          </w:tcPr>
          <w:p w14:paraId="6FCFBFB4" w14:textId="77777777" w:rsidR="00A472A6" w:rsidRPr="00203946" w:rsidRDefault="00A472A6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FFA55ED" w14:textId="10332C55" w:rsidR="00A472A6" w:rsidRPr="00203946" w:rsidRDefault="003C0028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 Pavić</w:t>
            </w:r>
          </w:p>
        </w:tc>
        <w:tc>
          <w:tcPr>
            <w:tcW w:w="4531" w:type="dxa"/>
          </w:tcPr>
          <w:p w14:paraId="11BF308E" w14:textId="1F44FE8E" w:rsidR="00A472A6" w:rsidRPr="00203946" w:rsidRDefault="00A472A6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C0028">
              <w:rPr>
                <w:rFonts w:ascii="Times New Roman" w:hAnsi="Times New Roman" w:cs="Times New Roman"/>
                <w:sz w:val="24"/>
                <w:szCs w:val="24"/>
              </w:rPr>
              <w:t>etak, 1. prosinca 2023. u 9:20</w:t>
            </w:r>
          </w:p>
        </w:tc>
      </w:tr>
      <w:tr w:rsidR="00A472A6" w:rsidRPr="00203946" w14:paraId="1655B50D" w14:textId="77777777" w:rsidTr="00555A6B">
        <w:tc>
          <w:tcPr>
            <w:tcW w:w="1696" w:type="dxa"/>
          </w:tcPr>
          <w:p w14:paraId="66B4BC4D" w14:textId="77777777" w:rsidR="00A472A6" w:rsidRPr="00203946" w:rsidRDefault="00A472A6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EA8CF6F" w14:textId="04C62F8F" w:rsidR="00A472A6" w:rsidRPr="00203946" w:rsidRDefault="003C0028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Sipl</w:t>
            </w:r>
            <w:proofErr w:type="spellEnd"/>
          </w:p>
        </w:tc>
        <w:tc>
          <w:tcPr>
            <w:tcW w:w="4531" w:type="dxa"/>
          </w:tcPr>
          <w:p w14:paraId="6D2A99A8" w14:textId="1538A593" w:rsidR="00A472A6" w:rsidRPr="00203946" w:rsidRDefault="003C0028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1. prosinca 2023. u 9:30</w:t>
            </w:r>
          </w:p>
        </w:tc>
      </w:tr>
      <w:tr w:rsidR="00A472A6" w:rsidRPr="00203946" w14:paraId="57BC04C2" w14:textId="77777777" w:rsidTr="00555A6B">
        <w:tc>
          <w:tcPr>
            <w:tcW w:w="1696" w:type="dxa"/>
          </w:tcPr>
          <w:p w14:paraId="710F604D" w14:textId="77777777" w:rsidR="00A472A6" w:rsidRPr="00203946" w:rsidRDefault="00A472A6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5EE6D18" w14:textId="16CE529A" w:rsidR="00A472A6" w:rsidRPr="00203946" w:rsidRDefault="003C0028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Mikulić</w:t>
            </w:r>
          </w:p>
        </w:tc>
        <w:tc>
          <w:tcPr>
            <w:tcW w:w="4531" w:type="dxa"/>
          </w:tcPr>
          <w:p w14:paraId="56DC2D20" w14:textId="379E06C9" w:rsidR="00A472A6" w:rsidRDefault="003C0028" w:rsidP="00A4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1. prosinca 2023. u 9:40</w:t>
            </w:r>
          </w:p>
        </w:tc>
      </w:tr>
    </w:tbl>
    <w:p w14:paraId="2F7C54CB" w14:textId="77777777" w:rsidR="00A472A6" w:rsidRDefault="00A472A6" w:rsidP="00A472A6"/>
    <w:p w14:paraId="215A1818" w14:textId="77777777" w:rsidR="00A472A6" w:rsidRDefault="00A472A6" w:rsidP="00A472A6">
      <w:r>
        <w:t>Područja provjere bit će:</w:t>
      </w:r>
    </w:p>
    <w:p w14:paraId="185B108F" w14:textId="77777777" w:rsidR="00A472A6" w:rsidRPr="009205F3" w:rsidRDefault="00A472A6" w:rsidP="00A472A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05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Zakon o odgoju i obrazovanju u osnovnoj i srednjoj školi  </w:t>
      </w:r>
      <w:hyperlink r:id="rId11" w:history="1">
        <w:r w:rsidRPr="00B474FD">
          <w:rPr>
            <w:rStyle w:val="Hiperveza"/>
          </w:rPr>
          <w:t>http://gimnazija-agmatosa-dj.skole.hr/upload/gimnazija-agmatosa-dj/images/static3/1349/File/Zakon_o_odgoju_i_obrazovanu_u_osnovnoj_i_srednjoj_skoli_2020.pdf</w:t>
        </w:r>
      </w:hyperlink>
      <w:r>
        <w:t xml:space="preserve"> </w:t>
      </w:r>
    </w:p>
    <w:p w14:paraId="78970E7E" w14:textId="77777777" w:rsidR="00A472A6" w:rsidRPr="009205F3" w:rsidRDefault="00A472A6" w:rsidP="00A472A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05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2. Pravilnik o načinima, postupcima i elementima vrednovanja učenika u osnovnoj i srednjoj školi </w:t>
      </w:r>
      <w:r w:rsidRPr="009205F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474FD">
          <w:rPr>
            <w:rStyle w:val="Hiperveza"/>
          </w:rPr>
          <w:t>http://gimnazija-agmatosa-dj.skole.hr/upload/gimnazija-agmatosa-dj/images/static3/1349/File/Pravilnik_o_nacinima_postupcima_i_elementima_vrednovanja_ucenika_u_osnovnoj_i_srednjoj_skoli_Narodne_novine_broj_112-10.pdf</w:t>
        </w:r>
      </w:hyperlink>
      <w:r>
        <w:t xml:space="preserve"> </w:t>
      </w:r>
    </w:p>
    <w:p w14:paraId="56140217" w14:textId="77777777" w:rsidR="00A472A6" w:rsidRPr="009205F3" w:rsidRDefault="00A472A6" w:rsidP="00A472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05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Pravilnik o izmjenama i dopuni Pravilnika o načinima, postupcima i elementima vrednovanja učenika u osnovnoj i srednjoj školi  </w:t>
      </w:r>
      <w:hyperlink r:id="rId13" w:history="1">
        <w:r w:rsidRPr="00B474FD">
          <w:rPr>
            <w:rStyle w:val="Hiperveza"/>
          </w:rPr>
          <w:t>http://gimnazija-agmatosa-dj.skole.hr/upload/gimnazija-agmatosa-dj/images/static3/1349/File/Pravilnik_o_izmjenama_i_dopuni_Pravilnika.pdf</w:t>
        </w:r>
      </w:hyperlink>
      <w:r>
        <w:t xml:space="preserve"> </w:t>
      </w:r>
    </w:p>
    <w:p w14:paraId="58A1122F" w14:textId="77777777" w:rsidR="00A472A6" w:rsidRPr="009205F3" w:rsidRDefault="00A472A6" w:rsidP="00A472A6">
      <w:pPr>
        <w:pStyle w:val="Default"/>
        <w:rPr>
          <w:rFonts w:eastAsia="Times New Roman"/>
          <w:b/>
          <w:lang w:eastAsia="hr-HR"/>
        </w:rPr>
      </w:pPr>
      <w:r w:rsidRPr="009205F3">
        <w:rPr>
          <w:rFonts w:eastAsia="Times New Roman"/>
          <w:b/>
          <w:lang w:eastAsia="hr-HR"/>
        </w:rPr>
        <w:t xml:space="preserve">4. </w:t>
      </w:r>
      <w:r w:rsidRPr="009205F3">
        <w:t xml:space="preserve"> </w:t>
      </w:r>
      <w:r w:rsidRPr="009205F3">
        <w:rPr>
          <w:rFonts w:eastAsia="Times New Roman"/>
          <w:b/>
          <w:color w:val="auto"/>
          <w:lang w:eastAsia="hr-HR"/>
        </w:rPr>
        <w:t xml:space="preserve">Pravilnik </w:t>
      </w:r>
      <w:r w:rsidRPr="009205F3">
        <w:rPr>
          <w:rFonts w:eastAsia="Times New Roman"/>
          <w:b/>
          <w:lang w:eastAsia="hr-HR"/>
        </w:rPr>
        <w:t xml:space="preserve">o kriterijima za izricanje pedagoških mjera </w:t>
      </w:r>
      <w:hyperlink r:id="rId14" w:history="1">
        <w:r w:rsidRPr="00B474FD">
          <w:rPr>
            <w:rStyle w:val="Hiperveza"/>
          </w:rPr>
          <w:t>http://gimnazija-agmatosa-dj.skole.hr/upload/gimnazija-agmatosa-dj/images/static3/1349/File/Pravilnik_o_kriterijima_za_izricanje_pedagoskih_mjera_NN_br_94_2015.pdf</w:t>
        </w:r>
      </w:hyperlink>
      <w:r>
        <w:t xml:space="preserve"> </w:t>
      </w:r>
    </w:p>
    <w:p w14:paraId="36436925" w14:textId="77777777" w:rsidR="00A472A6" w:rsidRPr="003C0028" w:rsidRDefault="00A472A6" w:rsidP="00A472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205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</w:t>
      </w:r>
      <w:r w:rsidRPr="0092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Pravilnik o izmjeni Pravilnika o kriterijima za izricanje pedagoških mjera </w:t>
      </w:r>
      <w:hyperlink r:id="rId15" w:history="1">
        <w:r w:rsidRPr="003C0028">
          <w:rPr>
            <w:rStyle w:val="Hiperveza"/>
            <w:sz w:val="24"/>
            <w:szCs w:val="24"/>
          </w:rPr>
          <w:t>http://gimnazija-agmatosa-dj.skole.hr/upload/gimnazija-agmatosa-dj/images/static3/1349/File/Pravilnik_o_izmjeni_Pravilnika_o_kriterijima_za_izricanje_pedagoskih_mjera.pdf</w:t>
        </w:r>
      </w:hyperlink>
      <w:r w:rsidRPr="003C0028">
        <w:rPr>
          <w:sz w:val="24"/>
          <w:szCs w:val="24"/>
        </w:rPr>
        <w:t xml:space="preserve"> </w:t>
      </w:r>
    </w:p>
    <w:p w14:paraId="56E5C447" w14:textId="2A70D3B7" w:rsidR="00A472A6" w:rsidRDefault="00A472A6">
      <w:pPr>
        <w:rPr>
          <w:sz w:val="24"/>
          <w:szCs w:val="24"/>
        </w:rPr>
      </w:pPr>
    </w:p>
    <w:p w14:paraId="22366E8C" w14:textId="593AC7E8" w:rsidR="00A50F29" w:rsidRPr="003C0028" w:rsidRDefault="00EE7E0C" w:rsidP="00ED032A">
      <w:pPr>
        <w:rPr>
          <w:sz w:val="24"/>
          <w:szCs w:val="24"/>
        </w:rPr>
      </w:pPr>
      <w:r w:rsidRPr="003C0028">
        <w:rPr>
          <w:sz w:val="24"/>
          <w:szCs w:val="24"/>
        </w:rPr>
        <w:t>S</w:t>
      </w:r>
      <w:r w:rsidR="00A50F29" w:rsidRPr="003C0028">
        <w:rPr>
          <w:sz w:val="24"/>
          <w:szCs w:val="24"/>
        </w:rPr>
        <w:t>vaki kandidat koji pristupi testiranju dužan je sa sobom ponijeti identifikacijsku ispravu.</w:t>
      </w:r>
    </w:p>
    <w:p w14:paraId="01AC6A60" w14:textId="455B381C" w:rsidR="00A50F29" w:rsidRPr="003C0028" w:rsidRDefault="00A50F29" w:rsidP="00ED032A">
      <w:pPr>
        <w:rPr>
          <w:sz w:val="24"/>
          <w:szCs w:val="24"/>
        </w:rPr>
      </w:pPr>
      <w:r w:rsidRPr="003C0028">
        <w:rPr>
          <w:sz w:val="24"/>
          <w:szCs w:val="24"/>
        </w:rPr>
        <w:t>Ukoliko kandidat ne bude mogao dokazati identitet, neće moći pristupiti na intervju.</w:t>
      </w:r>
    </w:p>
    <w:p w14:paraId="57846B5A" w14:textId="746C8BEE" w:rsidR="00A50F29" w:rsidRPr="003C0028" w:rsidRDefault="00A50F29" w:rsidP="00ED032A">
      <w:pPr>
        <w:rPr>
          <w:sz w:val="24"/>
          <w:szCs w:val="24"/>
        </w:rPr>
      </w:pPr>
      <w:r w:rsidRPr="003C0028">
        <w:rPr>
          <w:sz w:val="24"/>
          <w:szCs w:val="24"/>
        </w:rPr>
        <w:t>Ako kandidat ne pristupi na intervju, smatra se da je povukao prijavu na natječaj.</w:t>
      </w:r>
    </w:p>
    <w:p w14:paraId="5656DB7E" w14:textId="2696C961" w:rsidR="00A50F29" w:rsidRPr="003C0028" w:rsidRDefault="00A50F29" w:rsidP="00ED032A">
      <w:pPr>
        <w:rPr>
          <w:sz w:val="24"/>
          <w:szCs w:val="24"/>
        </w:rPr>
      </w:pPr>
      <w:r w:rsidRPr="003C0028">
        <w:rPr>
          <w:sz w:val="24"/>
          <w:szCs w:val="24"/>
        </w:rPr>
        <w:t xml:space="preserve">U Đakovu, </w:t>
      </w:r>
      <w:r w:rsidR="003C0028" w:rsidRPr="003C0028">
        <w:rPr>
          <w:sz w:val="24"/>
          <w:szCs w:val="24"/>
        </w:rPr>
        <w:t>24</w:t>
      </w:r>
      <w:r w:rsidR="00691882" w:rsidRPr="003C0028">
        <w:rPr>
          <w:sz w:val="24"/>
          <w:szCs w:val="24"/>
        </w:rPr>
        <w:t xml:space="preserve">. </w:t>
      </w:r>
      <w:r w:rsidR="00A472A6" w:rsidRPr="003C0028">
        <w:rPr>
          <w:sz w:val="24"/>
          <w:szCs w:val="24"/>
        </w:rPr>
        <w:t>studenog</w:t>
      </w:r>
      <w:r w:rsidRPr="003C0028">
        <w:rPr>
          <w:sz w:val="24"/>
          <w:szCs w:val="24"/>
        </w:rPr>
        <w:t xml:space="preserve"> 202</w:t>
      </w:r>
      <w:r w:rsidR="00A472A6" w:rsidRPr="003C0028">
        <w:rPr>
          <w:sz w:val="24"/>
          <w:szCs w:val="24"/>
        </w:rPr>
        <w:t>3</w:t>
      </w:r>
      <w:r w:rsidRPr="003C0028">
        <w:rPr>
          <w:sz w:val="24"/>
          <w:szCs w:val="24"/>
        </w:rPr>
        <w:t>.</w:t>
      </w:r>
    </w:p>
    <w:p w14:paraId="2368D293" w14:textId="0A6F29EE" w:rsidR="00A50F29" w:rsidRPr="003C0028" w:rsidRDefault="00A50F29" w:rsidP="00ED032A">
      <w:pPr>
        <w:rPr>
          <w:sz w:val="24"/>
          <w:szCs w:val="24"/>
        </w:rPr>
      </w:pP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  <w:t>Predsjednica Povjerenstva:</w:t>
      </w:r>
    </w:p>
    <w:p w14:paraId="56E9F4C2" w14:textId="65A83406" w:rsidR="00A50F29" w:rsidRDefault="00A50F29" w:rsidP="00ED032A"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</w:r>
      <w:r w:rsidRPr="003C0028">
        <w:rPr>
          <w:sz w:val="24"/>
          <w:szCs w:val="24"/>
        </w:rPr>
        <w:tab/>
        <w:t xml:space="preserve">Viktorija </w:t>
      </w:r>
      <w:proofErr w:type="spellStart"/>
      <w:r w:rsidRPr="003C0028">
        <w:rPr>
          <w:sz w:val="24"/>
          <w:szCs w:val="24"/>
        </w:rPr>
        <w:t>Krbavac</w:t>
      </w:r>
      <w:proofErr w:type="spellEnd"/>
      <w:r w:rsidRPr="003C0028">
        <w:rPr>
          <w:sz w:val="24"/>
          <w:szCs w:val="24"/>
        </w:rPr>
        <w:t xml:space="preserve">, </w:t>
      </w:r>
      <w:proofErr w:type="spellStart"/>
      <w:r w:rsidRPr="003C0028">
        <w:rPr>
          <w:sz w:val="24"/>
          <w:szCs w:val="24"/>
        </w:rPr>
        <w:t>mag</w:t>
      </w:r>
      <w:proofErr w:type="spellEnd"/>
      <w:r w:rsidRPr="003C0028">
        <w:rPr>
          <w:sz w:val="24"/>
          <w:szCs w:val="24"/>
        </w:rPr>
        <w:t xml:space="preserve">. </w:t>
      </w:r>
      <w:proofErr w:type="spellStart"/>
      <w:r w:rsidR="003C0028">
        <w:rPr>
          <w:sz w:val="24"/>
          <w:szCs w:val="24"/>
        </w:rPr>
        <w:t>e</w:t>
      </w:r>
      <w:r w:rsidRPr="003C0028">
        <w:rPr>
          <w:sz w:val="24"/>
          <w:szCs w:val="24"/>
        </w:rPr>
        <w:t>duc</w:t>
      </w:r>
      <w:proofErr w:type="spellEnd"/>
      <w:r w:rsidRPr="003C0028">
        <w:rPr>
          <w:sz w:val="24"/>
          <w:szCs w:val="24"/>
        </w:rPr>
        <w:t>.</w:t>
      </w:r>
    </w:p>
    <w:sectPr w:rsidR="00A5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91D"/>
    <w:multiLevelType w:val="hybridMultilevel"/>
    <w:tmpl w:val="EE08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33829"/>
    <w:multiLevelType w:val="hybridMultilevel"/>
    <w:tmpl w:val="3C4A38A2"/>
    <w:lvl w:ilvl="0" w:tplc="A57E69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2A"/>
    <w:rsid w:val="000B4C4A"/>
    <w:rsid w:val="000C461D"/>
    <w:rsid w:val="000D37F3"/>
    <w:rsid w:val="00104A35"/>
    <w:rsid w:val="00203946"/>
    <w:rsid w:val="002250E8"/>
    <w:rsid w:val="003712E6"/>
    <w:rsid w:val="003C0028"/>
    <w:rsid w:val="00463E6C"/>
    <w:rsid w:val="00481784"/>
    <w:rsid w:val="005E464D"/>
    <w:rsid w:val="00691882"/>
    <w:rsid w:val="00A472A6"/>
    <w:rsid w:val="00A50F29"/>
    <w:rsid w:val="00C90ED3"/>
    <w:rsid w:val="00CF646C"/>
    <w:rsid w:val="00D2326A"/>
    <w:rsid w:val="00D713FE"/>
    <w:rsid w:val="00ED032A"/>
    <w:rsid w:val="00EE7E0C"/>
    <w:rsid w:val="00F72DDD"/>
    <w:rsid w:val="00F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B92C"/>
  <w15:chartTrackingRefBased/>
  <w15:docId w15:val="{6BF55C22-2A91-4A40-A8BE-30EBE211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03946"/>
    <w:rPr>
      <w:color w:val="0563C1" w:themeColor="hyperlink"/>
      <w:u w:val="single"/>
    </w:rPr>
  </w:style>
  <w:style w:type="paragraph" w:customStyle="1" w:styleId="Default">
    <w:name w:val="Default"/>
    <w:rsid w:val="00203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A4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agmatosa-dj.skole.hr/upload/gimnazija-agmatosa-dj/images/static3/1349/File/Pravilnik_o_izmjenama_i_dopuni_Pravilnika.pdf" TargetMode="External"/><Relationship Id="rId13" Type="http://schemas.openxmlformats.org/officeDocument/2006/relationships/hyperlink" Target="http://gimnazija-agmatosa-dj.skole.hr/upload/gimnazija-agmatosa-dj/images/static3/1349/File/Pravilnik_o_izmjenama_i_dopuni_Pravilni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azija-agmatosa-dj.skole.hr/upload/gimnazija-agmatosa-dj/images/static3/1349/File/Pravilnik_o_nacinima_postupcima_i_elementima_vrednovanja_ucenika_u_osnovnoj_i_srednjoj_skoli_Narodne_novine_broj_112-10.pdf" TargetMode="External"/><Relationship Id="rId12" Type="http://schemas.openxmlformats.org/officeDocument/2006/relationships/hyperlink" Target="http://gimnazija-agmatosa-dj.skole.hr/upload/gimnazija-agmatosa-dj/images/static3/1349/File/Pravilnik_o_nacinima_postupcima_i_elementima_vrednovanja_ucenika_u_osnovnoj_i_srednjoj_skoli_Narodne_novine_broj_112-1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imnazija-agmatosa-dj.skole.hr/upload/gimnazija-agmatosa-dj/images/static3/1349/File/Zakon_o_odgoju_i_obrazovanu_u_osnovnoj_i_srednjoj_skoli_2020.pdf" TargetMode="External"/><Relationship Id="rId11" Type="http://schemas.openxmlformats.org/officeDocument/2006/relationships/hyperlink" Target="http://gimnazija-agmatosa-dj.skole.hr/upload/gimnazija-agmatosa-dj/images/static3/1349/File/Zakon_o_odgoju_i_obrazovanu_u_osnovnoj_i_srednjoj_skoli_2020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imnazija-agmatosa-dj.skole.hr/upload/gimnazija-agmatosa-dj/images/static3/1349/File/Pravilnik_o_izmjeni_Pravilnika_o_kriterijima_za_izricanje_pedagoskih_mjera.pdf" TargetMode="External"/><Relationship Id="rId10" Type="http://schemas.openxmlformats.org/officeDocument/2006/relationships/hyperlink" Target="http://gimnazija-agmatosa-dj.skole.hr/upload/gimnazija-agmatosa-dj/images/static3/1349/File/Pravilnik_o_izmjeni_Pravilnika_o_kriterijima_za_izricanje_pedagoskih_mje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azija-agmatosa-dj.skole.hr/upload/gimnazija-agmatosa-dj/images/static3/1349/File/Pravilnik_o_kriterijima_za_izricanje_pedagoskih_mjera_NN_br_94_2015.pdf" TargetMode="External"/><Relationship Id="rId14" Type="http://schemas.openxmlformats.org/officeDocument/2006/relationships/hyperlink" Target="http://gimnazija-agmatosa-dj.skole.hr/upload/gimnazija-agmatosa-dj/images/static3/1349/File/Pravilnik_o_kriterijima_za_izricanje_pedagoskih_mjera_NN_br_94_2015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Žitnjak</dc:creator>
  <cp:keywords/>
  <dc:description/>
  <cp:lastModifiedBy>Tomislava Kovačević</cp:lastModifiedBy>
  <cp:revision>9</cp:revision>
  <dcterms:created xsi:type="dcterms:W3CDTF">2023-11-24T12:29:00Z</dcterms:created>
  <dcterms:modified xsi:type="dcterms:W3CDTF">2023-11-27T06:31:00Z</dcterms:modified>
</cp:coreProperties>
</file>