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771" w:rsidRPr="002C0C16" w:rsidRDefault="00175771" w:rsidP="00175771">
      <w:pPr>
        <w:rPr>
          <w:sz w:val="24"/>
          <w:szCs w:val="24"/>
        </w:rPr>
      </w:pPr>
      <w:r w:rsidRPr="002C0C16">
        <w:rPr>
          <w:sz w:val="24"/>
          <w:szCs w:val="24"/>
        </w:rPr>
        <w:t>Napomena:</w:t>
      </w:r>
      <w:bookmarkStart w:id="0" w:name="_GoBack"/>
      <w:bookmarkEnd w:id="0"/>
    </w:p>
    <w:p w:rsidR="00175771" w:rsidRPr="002C0C16" w:rsidRDefault="00175771" w:rsidP="00175771">
      <w:pPr>
        <w:rPr>
          <w:sz w:val="24"/>
          <w:szCs w:val="24"/>
        </w:rPr>
      </w:pPr>
      <w:r w:rsidRPr="002C0C16">
        <w:rPr>
          <w:sz w:val="24"/>
          <w:szCs w:val="24"/>
        </w:rPr>
        <w:t>Poštovani roditelji i dragi učenici,</w:t>
      </w:r>
    </w:p>
    <w:p w:rsidR="00175771" w:rsidRPr="002C0C16" w:rsidRDefault="00175771" w:rsidP="00175771">
      <w:pPr>
        <w:rPr>
          <w:sz w:val="24"/>
          <w:szCs w:val="24"/>
        </w:rPr>
      </w:pPr>
      <w:r w:rsidRPr="002C0C16">
        <w:rPr>
          <w:sz w:val="24"/>
          <w:szCs w:val="24"/>
        </w:rPr>
        <w:t>Kada smo započinjali rad s nastavom na daljinu, pretpostavljali smo kraći vremenski period. No s obzirom da je izgledno da će ovakav način rada biti vjerojatno kroz dulji vremenski period, bit će potrebno i vrednovanje rada učenika. Povratna informacija učenika se očekuje period</w:t>
      </w:r>
      <w:r w:rsidRPr="00F45E4E">
        <w:rPr>
          <w:sz w:val="24"/>
          <w:szCs w:val="24"/>
        </w:rPr>
        <w:t>ično. P</w:t>
      </w:r>
      <w:r w:rsidRPr="002C0C16">
        <w:rPr>
          <w:sz w:val="24"/>
          <w:szCs w:val="24"/>
        </w:rPr>
        <w:t>eriodično</w:t>
      </w:r>
      <w:r w:rsidRPr="00F45E4E">
        <w:rPr>
          <w:sz w:val="24"/>
          <w:szCs w:val="24"/>
        </w:rPr>
        <w:t xml:space="preserve"> ću</w:t>
      </w:r>
      <w:r w:rsidRPr="002C0C16">
        <w:rPr>
          <w:sz w:val="24"/>
          <w:szCs w:val="24"/>
        </w:rPr>
        <w:t xml:space="preserve"> poslati neke zadatke kojima ću moći formativno ocijeniti učenike. Tada ću vas dragi roditelji zamoliti za slanje fotografija. </w:t>
      </w:r>
      <w:r w:rsidRPr="00F45E4E">
        <w:rPr>
          <w:sz w:val="24"/>
          <w:szCs w:val="24"/>
        </w:rPr>
        <w:t>Za sada,m</w:t>
      </w:r>
      <w:r w:rsidRPr="002C0C16">
        <w:rPr>
          <w:sz w:val="24"/>
          <w:szCs w:val="24"/>
        </w:rPr>
        <w:t xml:space="preserve">olim vas da mi pošaljete rezultate </w:t>
      </w:r>
      <w:r w:rsidRPr="00F45E4E">
        <w:rPr>
          <w:sz w:val="24"/>
          <w:szCs w:val="24"/>
        </w:rPr>
        <w:t xml:space="preserve">jednog, </w:t>
      </w:r>
      <w:r w:rsidRPr="002C0C16">
        <w:rPr>
          <w:sz w:val="24"/>
          <w:szCs w:val="24"/>
        </w:rPr>
        <w:t>bil</w:t>
      </w:r>
      <w:r w:rsidRPr="00F45E4E">
        <w:rPr>
          <w:sz w:val="24"/>
          <w:szCs w:val="24"/>
        </w:rPr>
        <w:t>o kojeg rada koje smo radili u 4 tjedna nastave na daljinu do 17. 4. 2020.</w:t>
      </w:r>
    </w:p>
    <w:p w:rsidR="00175771" w:rsidRPr="002C0C16" w:rsidRDefault="00175771" w:rsidP="00175771">
      <w:pPr>
        <w:rPr>
          <w:sz w:val="24"/>
          <w:szCs w:val="24"/>
        </w:rPr>
      </w:pPr>
      <w:r w:rsidRPr="002C0C16">
        <w:rPr>
          <w:sz w:val="24"/>
          <w:szCs w:val="24"/>
        </w:rPr>
        <w:t>Vi, koji imate braću ili sestru u predmetnoj nastavi, možete mi rezultate svoga rada, pitanja, komen</w:t>
      </w:r>
      <w:r>
        <w:rPr>
          <w:sz w:val="24"/>
          <w:szCs w:val="24"/>
        </w:rPr>
        <w:t>tare... slati na yammer</w:t>
      </w:r>
      <w:r w:rsidRPr="002C0C16">
        <w:rPr>
          <w:sz w:val="24"/>
          <w:szCs w:val="24"/>
        </w:rPr>
        <w:t xml:space="preserve"> u privatnoj poruci. Svi ostali molim vas kontaktirajte me na</w:t>
      </w:r>
      <w:r w:rsidR="005B7905">
        <w:rPr>
          <w:sz w:val="24"/>
          <w:szCs w:val="24"/>
        </w:rPr>
        <w:t xml:space="preserve"> e-mail: </w:t>
      </w:r>
      <w:r w:rsidR="005B7905" w:rsidRPr="00843EBC">
        <w:rPr>
          <w:sz w:val="24"/>
          <w:szCs w:val="24"/>
        </w:rPr>
        <w:t>bedenica.vjeronauk@gmail.com</w:t>
      </w:r>
    </w:p>
    <w:p w:rsidR="00175771" w:rsidRPr="002C0C16" w:rsidRDefault="00175771" w:rsidP="00175771">
      <w:pPr>
        <w:rPr>
          <w:sz w:val="24"/>
          <w:szCs w:val="24"/>
        </w:rPr>
      </w:pPr>
      <w:r w:rsidRPr="002C0C16">
        <w:rPr>
          <w:sz w:val="24"/>
          <w:szCs w:val="24"/>
        </w:rPr>
        <w:t xml:space="preserve">Želim vam svima obilje </w:t>
      </w:r>
      <w:r>
        <w:rPr>
          <w:sz w:val="24"/>
          <w:szCs w:val="24"/>
        </w:rPr>
        <w:t>Božjega blagoslova i mira.</w:t>
      </w:r>
    </w:p>
    <w:p w:rsidR="008D770D" w:rsidRDefault="008D770D"/>
    <w:p w:rsidR="00175771" w:rsidRDefault="00175771" w:rsidP="00175771">
      <w:pPr>
        <w:rPr>
          <w:b/>
        </w:rPr>
      </w:pPr>
      <w:r>
        <w:rPr>
          <w:b/>
        </w:rPr>
        <w:t xml:space="preserve">7. 4. 2020. – Uskrsna nedjelja (Uskrs)  </w:t>
      </w:r>
    </w:p>
    <w:p w:rsidR="00175771" w:rsidRDefault="00175771" w:rsidP="00175771">
      <w:r>
        <w:t>Mir i dobro,</w:t>
      </w:r>
    </w:p>
    <w:p w:rsidR="00175771" w:rsidRDefault="00175771" w:rsidP="00175771">
      <w:r>
        <w:t xml:space="preserve">U ovome svetom tjednu neka nam uvodna molitva budu riječi biskupa Vjekoslava Huzjaka, kojeg ste upoznali: </w:t>
      </w:r>
    </w:p>
    <w:p w:rsidR="00175771" w:rsidRDefault="00175771" w:rsidP="00175771">
      <w:r>
        <w:t>Molimo</w:t>
      </w:r>
      <w:r w:rsidRPr="0089740C">
        <w:t xml:space="preserve"> da nam se Bog smiluje, oslobodi ugroze i podari zdravlje duše i tijela. Zasigurno s nama moli i zagovara nas Presveta Bogorodica, naša Odvjetnica i Majka, koja nikada nije napustila svoje odane štovatelje.</w:t>
      </w:r>
      <w:r>
        <w:t xml:space="preserve"> </w:t>
      </w:r>
    </w:p>
    <w:p w:rsidR="00175771" w:rsidRDefault="00175771" w:rsidP="00175771">
      <w:r w:rsidRPr="0089740C">
        <w:t>Želim Vam od srca blagoslovljen i milošću obdaren Sveti tjedan te Sretan Uskrs i uskršnje blagdane!</w:t>
      </w:r>
    </w:p>
    <w:p w:rsidR="00175771" w:rsidRPr="00D5079B" w:rsidRDefault="00175771" w:rsidP="00175771">
      <w:r>
        <w:t>Ovoj molitvi i dobrim željama za Uskrs pridružuje se i župnik vlč. Ivan Vragović koji vas ovim putem pozdravlja.</w:t>
      </w:r>
    </w:p>
    <w:p w:rsidR="00175771" w:rsidRDefault="00175771" w:rsidP="00175771">
      <w:r w:rsidRPr="00175771">
        <w:rPr>
          <w:b/>
        </w:rPr>
        <w:t>Podsjetimo se:</w:t>
      </w:r>
      <w:r>
        <w:t xml:space="preserve"> govorilo smo o Cvjetnici, danu Isusovog ulaska u Jeruzalem. Kako je u tom gradu 4 dana poslije Cvjetnice sa svojim učenicima imao Posljednju večeru. Posljednja večera za nas je važna jer je na njoj nastala sveta misa. Preko svete mise Isus ostaje povezan sa svojim učenicima. Veliki petak koji slijedi nakon večere uplašio je učenike, jer je na taj petak Isus umro. Ali Ljubav ne može umrijeti, Ljubav ima zadnju riječ, a to je Bog i Isusovo uskrsnuće.</w:t>
      </w:r>
    </w:p>
    <w:p w:rsidR="00175771" w:rsidRPr="00823A7C" w:rsidRDefault="00175771" w:rsidP="00175771">
      <w:pPr>
        <w:rPr>
          <w:b/>
        </w:rPr>
      </w:pPr>
      <w:r>
        <w:t xml:space="preserve">Danas ćemo govoriti o najvećem kršćanskom blagdanu </w:t>
      </w:r>
      <w:r w:rsidRPr="00823A7C">
        <w:rPr>
          <w:b/>
        </w:rPr>
        <w:t>Uskrsu.</w:t>
      </w:r>
    </w:p>
    <w:p w:rsidR="00175771" w:rsidRDefault="00175771" w:rsidP="00175771">
      <w:pPr>
        <w:rPr>
          <w:b/>
        </w:rPr>
      </w:pPr>
      <w:r>
        <w:rPr>
          <w:b/>
        </w:rPr>
        <w:t>Ovo su vaši zadatci:</w:t>
      </w:r>
    </w:p>
    <w:p w:rsidR="00175771" w:rsidRPr="005D351F" w:rsidRDefault="00175771" w:rsidP="00175771">
      <w:pPr>
        <w:pStyle w:val="ListParagraph"/>
        <w:numPr>
          <w:ilvl w:val="0"/>
          <w:numId w:val="1"/>
        </w:numPr>
      </w:pPr>
      <w:r w:rsidRPr="005D351F">
        <w:t xml:space="preserve">Ponovite do sada naučeno preko kviza </w:t>
      </w:r>
      <w:r w:rsidRPr="005D351F">
        <w:rPr>
          <w:bCs/>
        </w:rPr>
        <w:t>veliki tjedan</w:t>
      </w:r>
      <w:r w:rsidRPr="005D351F">
        <w:t xml:space="preserve"> na poveznici</w:t>
      </w:r>
    </w:p>
    <w:p w:rsidR="00175771" w:rsidRPr="005D351F" w:rsidRDefault="005B7905" w:rsidP="00175771">
      <w:pPr>
        <w:ind w:left="360"/>
      </w:pPr>
      <w:hyperlink r:id="rId5" w:history="1">
        <w:r w:rsidR="00175771" w:rsidRPr="005D351F">
          <w:rPr>
            <w:color w:val="0000FF"/>
            <w:u w:val="single"/>
          </w:rPr>
          <w:t>https://wordwall.net/hr/resource/1046189/veliki-tjedan</w:t>
        </w:r>
      </w:hyperlink>
    </w:p>
    <w:p w:rsidR="00175771" w:rsidRDefault="00175771" w:rsidP="00175771">
      <w:pPr>
        <w:pStyle w:val="ListParagraph"/>
        <w:numPr>
          <w:ilvl w:val="0"/>
          <w:numId w:val="1"/>
        </w:numPr>
        <w:rPr>
          <w:b/>
          <w:bCs/>
        </w:rPr>
      </w:pPr>
      <w:r>
        <w:rPr>
          <w:bCs/>
        </w:rPr>
        <w:t xml:space="preserve">Pročitajte tekst u udžbeniku na 64. i 65. stranici, </w:t>
      </w:r>
      <w:r w:rsidRPr="00D05B86">
        <w:rPr>
          <w:b/>
          <w:bCs/>
        </w:rPr>
        <w:t>Zahvalni slavimo novi život</w:t>
      </w:r>
      <w:r w:rsidRPr="00823A7C">
        <w:rPr>
          <w:b/>
          <w:bCs/>
        </w:rPr>
        <w:t>.</w:t>
      </w:r>
    </w:p>
    <w:p w:rsidR="00175771" w:rsidRPr="00D05B86" w:rsidRDefault="00175771" w:rsidP="00175771">
      <w:pPr>
        <w:pStyle w:val="ListParagraph"/>
        <w:numPr>
          <w:ilvl w:val="0"/>
          <w:numId w:val="1"/>
        </w:numPr>
        <w:rPr>
          <w:b/>
        </w:rPr>
      </w:pPr>
      <w:r>
        <w:t xml:space="preserve">Ponovite pročitani tekst </w:t>
      </w:r>
      <w:r w:rsidRPr="00D05B86">
        <w:rPr>
          <w:b/>
          <w:bCs/>
        </w:rPr>
        <w:t>Zahvalni slavimo novi život - Uskrs</w:t>
      </w:r>
      <w:r>
        <w:t xml:space="preserve"> </w:t>
      </w:r>
      <w:r>
        <w:rPr>
          <w:bCs/>
        </w:rPr>
        <w:t>na poveznici:</w:t>
      </w:r>
    </w:p>
    <w:p w:rsidR="00175771" w:rsidRPr="00D05B86" w:rsidRDefault="005B7905" w:rsidP="00175771">
      <w:pPr>
        <w:ind w:left="360"/>
        <w:rPr>
          <w:b/>
        </w:rPr>
      </w:pPr>
      <w:hyperlink r:id="rId6" w:history="1">
        <w:r w:rsidR="00175771" w:rsidRPr="00D05B86">
          <w:rPr>
            <w:color w:val="0000FF"/>
            <w:u w:val="single"/>
          </w:rPr>
          <w:t>https://wordwall.net/resource/1133818/vjeronauk/zahvalni-slavimo-novi-%c5%beivot-uskrs</w:t>
        </w:r>
      </w:hyperlink>
    </w:p>
    <w:p w:rsidR="00175771" w:rsidRPr="00175771" w:rsidRDefault="00175771" w:rsidP="00175771">
      <w:pPr>
        <w:pStyle w:val="ListParagraph"/>
        <w:numPr>
          <w:ilvl w:val="0"/>
          <w:numId w:val="1"/>
        </w:numPr>
        <w:rPr>
          <w:bCs/>
        </w:rPr>
      </w:pPr>
      <w:r w:rsidRPr="00411C23">
        <w:rPr>
          <w:bCs/>
        </w:rPr>
        <w:t>Riješite</w:t>
      </w:r>
      <w:r>
        <w:rPr>
          <w:bCs/>
        </w:rPr>
        <w:t xml:space="preserve"> u</w:t>
      </w:r>
      <w:r w:rsidRPr="00411C23">
        <w:rPr>
          <w:bCs/>
        </w:rPr>
        <w:t xml:space="preserve"> </w:t>
      </w:r>
      <w:r>
        <w:rPr>
          <w:bCs/>
        </w:rPr>
        <w:t>radnoj bilježnici</w:t>
      </w:r>
      <w:r w:rsidRPr="00411C23">
        <w:rPr>
          <w:bCs/>
        </w:rPr>
        <w:t xml:space="preserve"> 2. zadatak na 58. stranici.</w:t>
      </w:r>
    </w:p>
    <w:p w:rsidR="00175771" w:rsidRDefault="00175771" w:rsidP="00175771">
      <w:r>
        <w:lastRenderedPageBreak/>
        <w:t>Molim vas da do 15. 4. 2020. riješite zadatke.</w:t>
      </w:r>
    </w:p>
    <w:p w:rsidR="00175771" w:rsidRDefault="00175771" w:rsidP="00175771">
      <w:r>
        <w:t>Do idućeg puta neka vam dobri Bog udijeli svako dobro i neka vas štiti od svega zla.</w:t>
      </w:r>
    </w:p>
    <w:p w:rsidR="00175771" w:rsidRDefault="00175771"/>
    <w:sectPr w:rsidR="001757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4C2341"/>
    <w:multiLevelType w:val="hybridMultilevel"/>
    <w:tmpl w:val="861097E6"/>
    <w:lvl w:ilvl="0" w:tplc="2D80020A">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71"/>
    <w:rsid w:val="00175771"/>
    <w:rsid w:val="005B7905"/>
    <w:rsid w:val="008D77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22EA2-35E1-43EA-8C28-9A7F71C4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7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rdwall.net/resource/1133818/vjeronauk/zahvalni-slavimo-novi-%c5%beivot-uskrs" TargetMode="External"/><Relationship Id="rId5" Type="http://schemas.openxmlformats.org/officeDocument/2006/relationships/hyperlink" Target="https://wordwall.net/hr/resource/1046189/veliki-tjed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Jakovica</dc:creator>
  <cp:keywords/>
  <dc:description/>
  <cp:lastModifiedBy>Jakovica</cp:lastModifiedBy>
  <cp:revision>2</cp:revision>
  <dcterms:created xsi:type="dcterms:W3CDTF">2020-04-05T21:19:00Z</dcterms:created>
  <dcterms:modified xsi:type="dcterms:W3CDTF">2020-04-06T11:06:00Z</dcterms:modified>
</cp:coreProperties>
</file>