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6BF19" w14:textId="77777777" w:rsidR="00142CF7" w:rsidRDefault="00142CF7" w:rsidP="00E6577F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</w:p>
    <w:p w14:paraId="252DE4FF" w14:textId="77777777" w:rsidR="00A2130F" w:rsidRPr="00142CF7" w:rsidRDefault="00E6577F" w:rsidP="00E6577F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142CF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</w:t>
      </w:r>
      <w:r w:rsidR="0038786F" w:rsidRPr="00142CF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 se poklope talent i upornost</w:t>
      </w:r>
      <w:r w:rsidRPr="00142CF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</w:t>
      </w:r>
    </w:p>
    <w:p w14:paraId="6CB6C5FA" w14:textId="77777777" w:rsidR="00025B5F" w:rsidRPr="00142CF7" w:rsidRDefault="004C4E8A" w:rsidP="00025B5F">
      <w:pPr>
        <w:spacing w:after="0" w:line="480" w:lineRule="auto"/>
        <w:ind w:firstLine="720"/>
        <w:textAlignment w:val="baseline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142CF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025B5F" w:rsidRPr="00142CF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</w:t>
      </w:r>
      <w:r w:rsidR="009A1B9B" w:rsidRPr="00142CF7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Besplatni odmor s bazenskom vodom</w:t>
      </w:r>
    </w:p>
    <w:p w14:paraId="3AD602A1" w14:textId="77777777" w:rsidR="009A1B9B" w:rsidRPr="00142CF7" w:rsidRDefault="00E6577F" w:rsidP="00025B5F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Neke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prilike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grade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godinama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ponekad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nam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čini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se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trudimo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uzalud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no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kada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trud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dođe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naplatu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dolazi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stilom</w:t>
      </w:r>
      <w:proofErr w:type="spellEnd"/>
      <w:r w:rsidRPr="00142CF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! </w:t>
      </w:r>
    </w:p>
    <w:p w14:paraId="3F2FA93D" w14:textId="77777777" w:rsidR="00A820C5" w:rsidRPr="00025B5F" w:rsidRDefault="00A820C5" w:rsidP="00025B5F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</w:p>
    <w:p w14:paraId="227C5F54" w14:textId="77777777" w:rsidR="000D427E" w:rsidRPr="000D427E" w:rsidRDefault="000D427E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Bio je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početak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listopada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još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A820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posjetila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Hrvatskog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školskog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sportskog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saveza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kako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bih</w:t>
      </w:r>
      <w:proofErr w:type="spellEnd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 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napravila</w:t>
      </w:r>
      <w:proofErr w:type="spellEnd"/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iskaznicu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natjecanje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A820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plivanj</w:t>
      </w:r>
      <w:r w:rsidR="00A820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Kao da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znala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se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zbog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korone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neću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moći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natjecati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upanijsko</w:t>
      </w:r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natjecanj</w:t>
      </w:r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što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navijati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</w:t>
      </w:r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ekipu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nadati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da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ako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pobijede</w:t>
      </w:r>
      <w:proofErr w:type="spellEnd"/>
      <w:r w:rsidR="00FF2ED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idemo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državno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natjecanje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Rijeku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 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861EF03" w14:textId="77777777" w:rsidR="00107F25" w:rsidRPr="006F730F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Naravno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tko</w:t>
      </w:r>
      <w:proofErr w:type="spellEnd"/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bi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sumnjao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njih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?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Osvojili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prvo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mjesto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natjecanju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34215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nijeli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pobjedu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sobom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kući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Bila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odlučna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spremna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državno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natjecanje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proofErr w:type="gram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krajem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studenoga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održalo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Rijeci</w:t>
      </w:r>
      <w:proofErr w:type="spellEnd"/>
      <w:r w:rsidR="00604DC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Obećala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sama</w:t>
      </w:r>
      <w:proofErr w:type="spellEnd"/>
      <w:proofErr w:type="gram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sebi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me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ništa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tome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neće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spriječiti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01B033C" w14:textId="77777777" w:rsidR="000D427E" w:rsidRPr="00614142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107F25" w:rsidRPr="00614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 prije polaska</w:t>
      </w:r>
    </w:p>
    <w:p w14:paraId="2757D0AB" w14:textId="77777777" w:rsidR="000D427E" w:rsidRPr="000D427E" w:rsidRDefault="000D427E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Probudilo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odzvanjanje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mobitela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zvuk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mrzila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zaboravila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promijeniti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Mama me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odvela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testiranje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brzo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obavile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iako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red bio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dugačak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kao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kralježnica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žirafe</w:t>
      </w:r>
      <w:proofErr w:type="spellEnd"/>
      <w:r w:rsidR="00107F2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Navečer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spakirala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stvari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Rijeku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 </w:t>
      </w:r>
      <w:proofErr w:type="spellStart"/>
      <w:proofErr w:type="gram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dobro</w:t>
      </w:r>
      <w:proofErr w:type="spellEnd"/>
      <w:proofErr w:type="gram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opremila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bacivši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torbu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jednu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knjigu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namjerom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je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napokon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pročitam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duboko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uvjerena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</w:t>
      </w:r>
      <w:proofErr w:type="spellStart"/>
      <w:r w:rsidR="00FF2ED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 w:rsidR="00FF2ED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mi</w:t>
      </w:r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tih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nekoliko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dana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</w:t>
      </w:r>
      <w:r w:rsidR="00FF2ED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iti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najbolji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prijatelj</w:t>
      </w:r>
      <w:proofErr w:type="spellEnd"/>
      <w:r w:rsidR="00C807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EECE89E" w14:textId="77777777" w:rsidR="000D427E" w:rsidRPr="00614142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C8076C" w:rsidRPr="00614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Put kojem </w:t>
      </w:r>
      <w:r w:rsidR="000A728C" w:rsidRPr="00614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nema</w:t>
      </w:r>
      <w:r w:rsidR="00C8076C" w:rsidRPr="00614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kraj</w:t>
      </w:r>
      <w:r w:rsidR="000A728C" w:rsidRPr="006141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14:paraId="11A4DBFA" w14:textId="77777777" w:rsidR="000D427E" w:rsidRPr="000D427E" w:rsidRDefault="000D427E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Polazak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bio u 9 i 45</w:t>
      </w:r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tog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jutra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30.studenoga 2021.</w:t>
      </w:r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Ustala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A0F2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ranije</w:t>
      </w:r>
      <w:proofErr w:type="spellEnd"/>
      <w:r w:rsidR="004A0F2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s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dobrom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voljom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uzbuđenjem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kako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bih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dodatno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spremiti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biti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sigurna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je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spremno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dugo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putovanje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Rijeke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točnije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Opatije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gdje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morali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prenočiti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To me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najviše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brinulo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s </w:t>
      </w:r>
      <w:proofErr w:type="spellStart"/>
      <w:proofErr w:type="gram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kim</w:t>
      </w:r>
      <w:proofErr w:type="spellEnd"/>
      <w:proofErr w:type="gram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ću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biti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sobi</w:t>
      </w:r>
      <w:proofErr w:type="spellEnd"/>
      <w:r w:rsidR="000A728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Mama mi je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složila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tri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sendviča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</w:t>
      </w:r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čajne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salame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sira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kupila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dvije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vode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smoki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 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C97D2EB" w14:textId="77777777" w:rsidR="000D427E" w:rsidRPr="000D427E" w:rsidRDefault="000A728C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>T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ata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dovezao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puno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pozdrava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zaželjene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sreće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putovanja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Dok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pojavila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ispred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učiteljice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uvalila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mi je u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ruke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sendvič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pa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ih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četiri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7837E0D" w14:textId="77777777" w:rsidR="00614142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Ušla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bus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skroz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naprijed</w:t>
      </w:r>
      <w:proofErr w:type="spellEnd"/>
      <w:r w:rsidR="00526B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526B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blizu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učiteljice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Kada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krenuli</w:t>
      </w:r>
      <w:proofErr w:type="spellEnd"/>
      <w:r w:rsidR="00526B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526B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shvatila</w:t>
      </w:r>
      <w:proofErr w:type="spellEnd"/>
      <w:r w:rsidR="004A0F2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4A0F2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526B6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da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zapravo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nema</w:t>
      </w:r>
      <w:proofErr w:type="spellEnd"/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roditelja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da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vlasnik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Osjećala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odrasla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osoba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  <w:r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3A879C27" w14:textId="77777777" w:rsidR="00307A12" w:rsidRPr="00614142" w:rsidRDefault="00142CF7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Uzela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onu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unaprijed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pripremljenu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knjigu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izdržala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čitajući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izlaza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Čakovca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Slijedeća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postaja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bila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je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Koprivnica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nakon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Sesvete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, a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učiteljica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nas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je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obavijestila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da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će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nam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usput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društvo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praviti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učenici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iz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drugih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škola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koje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ćemo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pokupiti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r w:rsidR="001C7311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Od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oprivnice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r w:rsidR="001C7311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je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oko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mene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bilo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puno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iritantne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djece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koja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su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vikala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vodila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razgovore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tko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se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kome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sviđa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slično</w:t>
      </w:r>
      <w:proofErr w:type="spellEnd"/>
      <w:r w:rsidR="009C70B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Umrla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sam</w:t>
      </w:r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od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dosade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do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Sesveta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Sva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su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sjedala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već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bila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zauzeta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stvarno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nisam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mogla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birati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izboriti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se da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sjedim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sama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Neki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dečko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koji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je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izgledao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</w:t>
      </w:r>
      <w:r w:rsidR="00D800E7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</w:t>
      </w:r>
      <w:r w:rsidR="008C7378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r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ednjoškolac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je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sjeo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pokraj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mene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Morala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sam</w:t>
      </w:r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sjediti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njim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do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Opatije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Ne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znam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zašto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nisam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pokušala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voditi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neki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razgo</w:t>
      </w:r>
      <w:r w:rsidR="008F3552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vor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t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mi </w:t>
      </w:r>
      <w:r w:rsidR="008F3552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barem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odlično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ide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!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šut</w:t>
      </w:r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jel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pokušavali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držati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razmak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</w:t>
      </w:r>
      <w:proofErr w:type="spellEnd"/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petnaest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centimetara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sjedalima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autobusa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Zaboravila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reći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vozač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bio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pa to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opravdava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onu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dugu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vožnju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Vozili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još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odprilike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tri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sata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dok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konačno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nismo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došli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hotela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Počeli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gužvanju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izlaziti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van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busa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proofErr w:type="gram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Jedva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čekala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</w:t>
      </w:r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a </w:t>
      </w:r>
      <w:proofErr w:type="spellStart"/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dobim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karticu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</w:t>
      </w:r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dem</w:t>
      </w:r>
      <w:proofErr w:type="spellEnd"/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spava</w:t>
      </w:r>
      <w:r w:rsidR="008C737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nje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jer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mi je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odmor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itekako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bio </w:t>
      </w:r>
      <w:proofErr w:type="spellStart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potreban</w:t>
      </w:r>
      <w:proofErr w:type="spellEnd"/>
      <w:r w:rsidR="008F35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7F7E5F6D" w14:textId="77777777" w:rsidR="00307A12" w:rsidRPr="001C7311" w:rsidRDefault="001C7311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</w:pPr>
      <w:proofErr w:type="spellStart"/>
      <w:r w:rsidRPr="001C7311"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  <w:t>Početak</w:t>
      </w:r>
      <w:proofErr w:type="spellEnd"/>
      <w:r w:rsidRPr="001C7311"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  <w:t xml:space="preserve"> </w:t>
      </w:r>
      <w:proofErr w:type="spellStart"/>
      <w:r w:rsidRPr="001C7311"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  <w:t>divnog</w:t>
      </w:r>
      <w:proofErr w:type="spellEnd"/>
      <w:r w:rsidRPr="001C7311"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  <w:t xml:space="preserve"> </w:t>
      </w:r>
      <w:proofErr w:type="spellStart"/>
      <w:r w:rsidRPr="001C7311">
        <w:rPr>
          <w:rFonts w:ascii="Times New Roman" w:eastAsia="Times New Roman" w:hAnsi="Times New Roman" w:cs="Times New Roman"/>
          <w:b/>
          <w:sz w:val="24"/>
          <w:szCs w:val="24"/>
          <w:lang w:val="de-AT" w:eastAsia="hr-HR"/>
        </w:rPr>
        <w:t>prijateljstva</w:t>
      </w:r>
      <w:proofErr w:type="spellEnd"/>
    </w:p>
    <w:p w14:paraId="2E1FE1F1" w14:textId="77777777" w:rsidR="000D427E" w:rsidRPr="00307A12" w:rsidRDefault="00307A12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učiteljice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ispunile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bezvezne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papire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glasna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ećina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pokupila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r>
        <w:t>je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svoje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kartice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za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sobu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, a ja sam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samo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čekala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stajala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iza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grupice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ljudi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iz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moje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škole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koji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su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se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prepirali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oko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soba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 </w:t>
      </w:r>
      <w:proofErr w:type="spellStart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učiteljicom</w:t>
      </w:r>
      <w:proofErr w:type="spellEnd"/>
      <w:r w:rsidR="000D427E"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82BB272" w14:textId="77777777" w:rsidR="000D427E" w:rsidRPr="000D427E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sada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su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se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stvarno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već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svi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dogovorili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oko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pravde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i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nepravde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Osim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jedne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cure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Došla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je do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mene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k</w:t>
      </w:r>
      <w:r w:rsidR="002831FA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a</w:t>
      </w:r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da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me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zna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sto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 </w:t>
      </w:r>
      <w:proofErr w:type="spellStart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>godina</w:t>
      </w:r>
      <w:proofErr w:type="spellEnd"/>
      <w:r w:rsidRPr="000D427E">
        <w:rPr>
          <w:rFonts w:ascii="Times New Roman" w:eastAsia="Times New Roman" w:hAnsi="Times New Roman" w:cs="Times New Roman"/>
          <w:sz w:val="24"/>
          <w:szCs w:val="24"/>
          <w:lang w:val="de-AT" w:eastAsia="hr-HR"/>
        </w:rPr>
        <w:t xml:space="preserve">.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„Ti i ja smo skupa?“ rekla je. Ja sam </w:t>
      </w:r>
      <w:r w:rsidR="00307A12">
        <w:rPr>
          <w:rFonts w:ascii="Times New Roman" w:eastAsia="Times New Roman" w:hAnsi="Times New Roman" w:cs="Times New Roman"/>
          <w:sz w:val="24"/>
          <w:szCs w:val="24"/>
          <w:lang w:eastAsia="hr-HR"/>
        </w:rPr>
        <w:t>samo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bubnula: „Ma da“ nešto u to smislu.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joj je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Laura. Lijepo joj stoji.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anja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mene za nekih dvadesetak centimetara.</w:t>
      </w:r>
      <w:r w:rsidR="00307A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Izgleda malo, ali moćno.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Odma</w:t>
      </w:r>
      <w:r w:rsidR="00307A12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 se zapričale i uvjerljivo sprijateljile. Lauru sam već od prije znala iz viđ</w:t>
      </w:r>
      <w:r w:rsidR="007224D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nja. </w:t>
      </w:r>
      <w:r w:rsidR="00307A12">
        <w:rPr>
          <w:rFonts w:ascii="Times New Roman" w:eastAsia="Times New Roman" w:hAnsi="Times New Roman" w:cs="Times New Roman"/>
          <w:sz w:val="24"/>
          <w:szCs w:val="24"/>
          <w:lang w:eastAsia="hr-HR"/>
        </w:rPr>
        <w:t>Često je g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lumila u školskim predstavama i jako mi je lijepo bilo slušati ju.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>Dobila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>dojam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njoj čovjek sve može reći i da se direktno slaže s tobom i nadograđuje temu koja te muči ili o kojoj želiš izvesti pravdu. </w:t>
      </w:r>
    </w:p>
    <w:p w14:paraId="5F69755C" w14:textId="77777777" w:rsidR="002831FA" w:rsidRDefault="000D427E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Uglavnom, nosile smo svoje teške torbe i kao </w:t>
      </w:r>
      <w:r w:rsidR="00722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prave pametnjakovićke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krenule u potragu za svojom sobom. Neki mali hodnik u koji smo ušle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imao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je dva smjera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Srećom, ugledale smo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lift k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oji nas je podigao do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trećeg kata gdje je bila naša soba. Soba </w:t>
      </w:r>
      <w:r w:rsidR="001C7311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217. </w:t>
      </w:r>
    </w:p>
    <w:p w14:paraId="6BC8423B" w14:textId="77777777" w:rsidR="000D427E" w:rsidRPr="000D427E" w:rsidRDefault="000D427E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vrata je pokucala glasna Zoja, voditelj svih situacija s učiteljima pa tako i toga da se svi moramo okupiti dolje kod </w:t>
      </w:r>
      <w:r w:rsidR="006F1973"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recepcije radi fotografiranja i odlaska na večeru.</w:t>
      </w:r>
    </w:p>
    <w:p w14:paraId="7CA1BC47" w14:textId="77777777" w:rsidR="00142CF7" w:rsidRPr="000D427E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večere smo otišli svatko u svoje sobe i opet dobili informaciju od Zoje da se svi trebamo naći u učiteljičinoj sobi kako bi se dogovorili o daljnjemu planu tko pliva koju tehniku, kako izgleda natjecanje i ono</w:t>
      </w:r>
      <w:r w:rsidR="007224D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meni najsmješnije</w:t>
      </w:r>
      <w:r w:rsidR="007224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trebamo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spava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. Sumnjam da su neki otišli spavati prije jedanaest</w:t>
      </w:r>
      <w:r w:rsidR="006F19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ali morali smo biti oprezni jer je učiteljica rekla da će se šetati hodnikom ili u prevedenom smislu</w:t>
      </w:r>
      <w:r w:rsidR="00D800E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patrolirat</w:t>
      </w:r>
      <w:r w:rsidR="006F197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63C0F0E4" w14:textId="77777777" w:rsidR="000D427E" w:rsidRPr="00BB4F69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BB4F69" w:rsidRPr="00BB4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Pokaži što znaš i možeš!</w:t>
      </w:r>
    </w:p>
    <w:p w14:paraId="7BE659D4" w14:textId="77777777" w:rsidR="00916999" w:rsidRDefault="00D800E7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Ujutro, n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akon doručka, 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djuri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smo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utobus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 je ostavio negdje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u blizini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bazena </w:t>
      </w:r>
      <w:r w:rsidR="00BB4F69"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Rijeci. Polako me p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očela hvatati trema zbog natjecanja. Prvo su plivali dečki kraul pa cure kraul. Nakon što je to bilo gotovo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išlo je leđno dečki pa cure. Tu sam osjećala zahvat ruke oko grkljana. Ušla sam u prostoriju gdje smo morali davati iskaznice. Samo sam čekala da me ne </w:t>
      </w:r>
      <w:r w:rsidR="00E02273">
        <w:rPr>
          <w:rFonts w:ascii="Times New Roman" w:eastAsia="Times New Roman" w:hAnsi="Times New Roman" w:cs="Times New Roman"/>
          <w:sz w:val="24"/>
          <w:szCs w:val="24"/>
          <w:lang w:eastAsia="hr-HR"/>
        </w:rPr>
        <w:t>uhvati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napad panike. Došao je red da 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skočim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vodu i 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odradim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 dio zadatka. Na zviždaljku sam skočila u vodu i pripremila se da krenem. Odjednom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noge su mi se sam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micale, a ruke bacale iza mene. Loš opis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osjećala sam tremu s adrenalinom. Bilo je neponovljivo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i stresno. Nakon što sam otplivala prvu rundu svog zadatka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na red je došla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štafeta.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o znači da pliva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s ostalim curama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i da u tom trenutku ovisimo jedn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drug</w:t>
      </w:r>
      <w:r w:rsidR="002831FA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Prvo je trebalo biti leđno, a to je značilo da ja idem prva i da moram ponoviti sve ono od prije.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No, nakon mog skoka u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vodu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je pošlo kriv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Skočila sam prije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vremena, a u toj želji da isplivam najbolje što mogu,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nisam to ni primijetila.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 sam plivala.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Da bi me zaustavili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spustili su na mene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neku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6999">
        <w:rPr>
          <w:rFonts w:ascii="Times New Roman" w:eastAsia="Times New Roman" w:hAnsi="Times New Roman" w:cs="Times New Roman"/>
          <w:sz w:val="24"/>
          <w:szCs w:val="24"/>
          <w:lang w:eastAsia="hr-HR"/>
        </w:rPr>
        <w:t>mrežu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 a to je značilo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moram vratiti na početak i da sam se osramotila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samo uživo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 očima publike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nego i na stranici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rvatskog školskog sportskog saveza. Sreća da nas nisu diskvalificirali. 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Još i danas, kad se toga sjetim, propadam u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zemlju </w:t>
      </w:r>
      <w:r w:rsidR="00FD71DB">
        <w:rPr>
          <w:rFonts w:ascii="Times New Roman" w:eastAsia="Times New Roman" w:hAnsi="Times New Roman" w:cs="Times New Roman"/>
          <w:sz w:val="24"/>
          <w:szCs w:val="24"/>
          <w:lang w:eastAsia="hr-HR"/>
        </w:rPr>
        <w:t>od srama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="00916999">
        <w:rPr>
          <w:rFonts w:ascii="Times New Roman" w:eastAsia="Times New Roman" w:hAnsi="Times New Roman" w:cs="Times New Roman"/>
          <w:sz w:val="24"/>
          <w:szCs w:val="24"/>
          <w:lang w:eastAsia="hr-HR"/>
        </w:rPr>
        <w:t>jetim se svog šokiranog lica kada shvatim da me zaustavljaju mrežicom i vraćaju na početak.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1115A6" w14:textId="77777777" w:rsidR="00916999" w:rsidRDefault="00916999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Srećom, ni ekipa, a ni učiteljica, nisu mi zamjerili. Velika je stvar sudjelovati na državnom natjecanju. Velika stvar i nezaboravno iskustvo. </w:t>
      </w:r>
    </w:p>
    <w:p w14:paraId="5D78500E" w14:textId="77777777" w:rsidR="002831FA" w:rsidRPr="006F730F" w:rsidRDefault="00CF3186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73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Umorni</w:t>
      </w:r>
      <w:r w:rsidR="006F730F" w:rsidRPr="006F73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iscrpljeni, ali zadovoljni!</w:t>
      </w:r>
    </w:p>
    <w:p w14:paraId="6BA3FF40" w14:textId="77777777" w:rsidR="000D427E" w:rsidRPr="000D427E" w:rsidRDefault="002831FA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ajbolji 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tog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mene je bilo kada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smo sjeli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bus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doma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Pitam se da li bih ušla u taj b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us da sam znala da će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ovratak kući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trajati devet sati.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Puno pitanja sam postavljala sama sebi</w:t>
      </w:r>
      <w:r w:rsidR="002005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Baš lijepo besplatno putovanje u Rijeku. Zaboravila sam spomenuti da sam nakon bazena i</w:t>
      </w:r>
      <w:r w:rsidR="002005B2">
        <w:rPr>
          <w:rFonts w:ascii="Times New Roman" w:eastAsia="Times New Roman" w:hAnsi="Times New Roman" w:cs="Times New Roman"/>
          <w:sz w:val="24"/>
          <w:szCs w:val="24"/>
          <w:lang w:eastAsia="hr-HR"/>
        </w:rPr>
        <w:t>zašl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a van bez jakne s mokrom kosom</w:t>
      </w:r>
      <w:r w:rsidR="002005B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mi ništa nije bilo. Dokaz da je sjedenje na hladnom betonu laž. </w:t>
      </w:r>
      <w:r w:rsidR="002005B2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je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padao mrak i već mi se vrtjelo u glavi pa nisam mogla više imati oči na Jakov</w:t>
      </w:r>
      <w:r w:rsidR="00E02273">
        <w:rPr>
          <w:rFonts w:ascii="Times New Roman" w:eastAsia="Times New Roman" w:hAnsi="Times New Roman" w:cs="Times New Roman"/>
          <w:sz w:val="24"/>
          <w:szCs w:val="24"/>
          <w:lang w:eastAsia="hr-HR"/>
        </w:rPr>
        <w:t>ljevo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m mobitelu</w:t>
      </w:r>
      <w:r w:rsidR="0085254D">
        <w:rPr>
          <w:rFonts w:ascii="Times New Roman" w:eastAsia="Times New Roman" w:hAnsi="Times New Roman" w:cs="Times New Roman"/>
          <w:sz w:val="24"/>
          <w:szCs w:val="24"/>
          <w:lang w:eastAsia="hr-HR"/>
        </w:rPr>
        <w:t>, a niti na svojem.</w:t>
      </w:r>
      <w:r w:rsidR="000D427E"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sreća pa smo bili na ulazu u Čakovec. Jedva sam čekala izići van i otići kući. Uskoro mi se ispunila i ta želja. </w:t>
      </w:r>
    </w:p>
    <w:p w14:paraId="0D84361C" w14:textId="77777777" w:rsidR="000D427E" w:rsidRPr="000D427E" w:rsidRDefault="002005B2" w:rsidP="00142CF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u svemu, bilo je to </w:t>
      </w:r>
      <w:r w:rsidR="00F45F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lijepo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nezaboravno iskustvo kojeg ću se uvijek rado sjećati. Bez obzira na onu situaciju s bazena. Ponovila bih opet</w:t>
      </w:r>
      <w:r w:rsidR="00880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992A48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</w:t>
      </w:r>
      <w:r w:rsidR="00880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želje ispunjavaju, zašto da </w:t>
      </w:r>
      <w:r w:rsidR="00C57B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 </w:t>
      </w:r>
      <w:r w:rsidR="00244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C57B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ova želja </w:t>
      </w:r>
      <w:r w:rsidR="008805DF">
        <w:rPr>
          <w:rFonts w:ascii="Times New Roman" w:eastAsia="Times New Roman" w:hAnsi="Times New Roman" w:cs="Times New Roman"/>
          <w:sz w:val="24"/>
          <w:szCs w:val="24"/>
          <w:lang w:eastAsia="hr-HR"/>
        </w:rPr>
        <w:t>ne ispun</w:t>
      </w:r>
      <w:r w:rsidR="00C57B4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44037">
        <w:rPr>
          <w:rFonts w:ascii="Times New Roman" w:eastAsia="Times New Roman" w:hAnsi="Times New Roman" w:cs="Times New Roman"/>
          <w:sz w:val="24"/>
          <w:szCs w:val="24"/>
          <w:lang w:eastAsia="hr-HR"/>
        </w:rPr>
        <w:t>, barem još jednom.</w:t>
      </w:r>
    </w:p>
    <w:p w14:paraId="7668F829" w14:textId="73E1CC5D" w:rsidR="000D427E" w:rsidRPr="000D427E" w:rsidRDefault="000D427E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1EF9A2EC" w14:textId="7537302D" w:rsidR="00A648FB" w:rsidRDefault="000D427E" w:rsidP="00A648FB">
      <w:pPr>
        <w:rPr>
          <w:rFonts w:ascii="Times New Roman" w:hAnsi="Times New Roman" w:cs="Times New Roman"/>
          <w:sz w:val="24"/>
          <w:szCs w:val="24"/>
        </w:rPr>
      </w:pPr>
      <w:r w:rsidRPr="000D427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648FB">
        <w:rPr>
          <w:rFonts w:ascii="Times New Roman" w:hAnsi="Times New Roman" w:cs="Times New Roman"/>
          <w:b/>
          <w:sz w:val="24"/>
          <w:szCs w:val="24"/>
        </w:rPr>
        <w:t>Elena Abramović</w:t>
      </w:r>
    </w:p>
    <w:p w14:paraId="1D884750" w14:textId="61401752" w:rsidR="00A648FB" w:rsidRDefault="00A648FB" w:rsidP="00A6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razred</w:t>
      </w:r>
    </w:p>
    <w:p w14:paraId="6610E75C" w14:textId="72CB910F" w:rsidR="00A648FB" w:rsidRDefault="00A648FB" w:rsidP="00A6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OŠ „Petar Zrinski“ </w:t>
      </w:r>
      <w:proofErr w:type="spellStart"/>
      <w:r>
        <w:rPr>
          <w:rFonts w:ascii="Times New Roman" w:hAnsi="Times New Roman" w:cs="Times New Roman"/>
          <w:sz w:val="24"/>
          <w:szCs w:val="24"/>
        </w:rPr>
        <w:t>Šenkovec</w:t>
      </w:r>
      <w:proofErr w:type="spellEnd"/>
    </w:p>
    <w:p w14:paraId="318896E1" w14:textId="411B11F2" w:rsidR="00A648FB" w:rsidRDefault="00A648FB" w:rsidP="00A6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Mentor</w:t>
      </w:r>
      <w:r>
        <w:rPr>
          <w:rFonts w:ascii="Times New Roman" w:hAnsi="Times New Roman" w:cs="Times New Roman"/>
          <w:sz w:val="24"/>
          <w:szCs w:val="24"/>
        </w:rPr>
        <w:t xml:space="preserve">: Lidija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Toth</w:t>
      </w:r>
      <w:proofErr w:type="spellEnd"/>
    </w:p>
    <w:p w14:paraId="34053DFF" w14:textId="77777777" w:rsidR="0096133D" w:rsidRDefault="0096133D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283847" w14:textId="77777777" w:rsidR="0096133D" w:rsidRDefault="0096133D" w:rsidP="009A1B9B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03D110" w14:textId="77777777" w:rsidR="00714126" w:rsidRDefault="00714126" w:rsidP="0096133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EF165" w14:textId="77777777" w:rsidR="00CB3C8B" w:rsidRPr="009A1B9B" w:rsidRDefault="00CB3C8B" w:rsidP="009A1B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B3C8B" w:rsidRPr="009A1B9B" w:rsidSect="009B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7E"/>
    <w:rsid w:val="00025B5F"/>
    <w:rsid w:val="000A728C"/>
    <w:rsid w:val="000D427E"/>
    <w:rsid w:val="00107F25"/>
    <w:rsid w:val="00142CF7"/>
    <w:rsid w:val="0019158E"/>
    <w:rsid w:val="00196618"/>
    <w:rsid w:val="001C7311"/>
    <w:rsid w:val="002005B2"/>
    <w:rsid w:val="00244037"/>
    <w:rsid w:val="002831FA"/>
    <w:rsid w:val="002C2D3C"/>
    <w:rsid w:val="00307A12"/>
    <w:rsid w:val="00342155"/>
    <w:rsid w:val="0038786F"/>
    <w:rsid w:val="004A0F2B"/>
    <w:rsid w:val="004C4E8A"/>
    <w:rsid w:val="004D785D"/>
    <w:rsid w:val="0051445D"/>
    <w:rsid w:val="00526B68"/>
    <w:rsid w:val="00604DCD"/>
    <w:rsid w:val="00614142"/>
    <w:rsid w:val="006F1973"/>
    <w:rsid w:val="006F730F"/>
    <w:rsid w:val="00714126"/>
    <w:rsid w:val="007224D1"/>
    <w:rsid w:val="007A4439"/>
    <w:rsid w:val="008515D7"/>
    <w:rsid w:val="0085254D"/>
    <w:rsid w:val="008805DF"/>
    <w:rsid w:val="00891066"/>
    <w:rsid w:val="008C7378"/>
    <w:rsid w:val="008F3552"/>
    <w:rsid w:val="00907E47"/>
    <w:rsid w:val="00916999"/>
    <w:rsid w:val="0096133D"/>
    <w:rsid w:val="00961C21"/>
    <w:rsid w:val="00985BBE"/>
    <w:rsid w:val="00992A48"/>
    <w:rsid w:val="009A1B9B"/>
    <w:rsid w:val="009B79F7"/>
    <w:rsid w:val="009C70BE"/>
    <w:rsid w:val="009E5DB2"/>
    <w:rsid w:val="009F0BBC"/>
    <w:rsid w:val="00A02158"/>
    <w:rsid w:val="00A2130F"/>
    <w:rsid w:val="00A648FB"/>
    <w:rsid w:val="00A820C5"/>
    <w:rsid w:val="00B55505"/>
    <w:rsid w:val="00B73986"/>
    <w:rsid w:val="00B83507"/>
    <w:rsid w:val="00BB4F69"/>
    <w:rsid w:val="00C57B48"/>
    <w:rsid w:val="00C8076C"/>
    <w:rsid w:val="00CB3C8B"/>
    <w:rsid w:val="00CF3186"/>
    <w:rsid w:val="00D800E7"/>
    <w:rsid w:val="00E02273"/>
    <w:rsid w:val="00E6577F"/>
    <w:rsid w:val="00F45FC7"/>
    <w:rsid w:val="00FD71DB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A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D427E"/>
  </w:style>
  <w:style w:type="paragraph" w:customStyle="1" w:styleId="msonormal0">
    <w:name w:val="msonormal"/>
    <w:basedOn w:val="Normal"/>
    <w:rsid w:val="000D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0D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run">
    <w:name w:val="textrun"/>
    <w:basedOn w:val="Zadanifontodlomka"/>
    <w:rsid w:val="000D427E"/>
  </w:style>
  <w:style w:type="character" w:customStyle="1" w:styleId="normaltextrun">
    <w:name w:val="normaltextrun"/>
    <w:basedOn w:val="Zadanifontodlomka"/>
    <w:rsid w:val="000D427E"/>
  </w:style>
  <w:style w:type="character" w:customStyle="1" w:styleId="spellingerror">
    <w:name w:val="spellingerror"/>
    <w:basedOn w:val="Zadanifontodlomka"/>
    <w:rsid w:val="000D427E"/>
  </w:style>
  <w:style w:type="character" w:customStyle="1" w:styleId="eop">
    <w:name w:val="eop"/>
    <w:basedOn w:val="Zadanifontodlomka"/>
    <w:rsid w:val="000D427E"/>
  </w:style>
  <w:style w:type="character" w:customStyle="1" w:styleId="contextualspellingandgrammarerror">
    <w:name w:val="contextualspellingandgrammarerror"/>
    <w:basedOn w:val="Zadanifontodlomka"/>
    <w:rsid w:val="000D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D427E"/>
  </w:style>
  <w:style w:type="paragraph" w:customStyle="1" w:styleId="msonormal0">
    <w:name w:val="msonormal"/>
    <w:basedOn w:val="Normal"/>
    <w:rsid w:val="000D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0D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run">
    <w:name w:val="textrun"/>
    <w:basedOn w:val="Zadanifontodlomka"/>
    <w:rsid w:val="000D427E"/>
  </w:style>
  <w:style w:type="character" w:customStyle="1" w:styleId="normaltextrun">
    <w:name w:val="normaltextrun"/>
    <w:basedOn w:val="Zadanifontodlomka"/>
    <w:rsid w:val="000D427E"/>
  </w:style>
  <w:style w:type="character" w:customStyle="1" w:styleId="spellingerror">
    <w:name w:val="spellingerror"/>
    <w:basedOn w:val="Zadanifontodlomka"/>
    <w:rsid w:val="000D427E"/>
  </w:style>
  <w:style w:type="character" w:customStyle="1" w:styleId="eop">
    <w:name w:val="eop"/>
    <w:basedOn w:val="Zadanifontodlomka"/>
    <w:rsid w:val="000D427E"/>
  </w:style>
  <w:style w:type="character" w:customStyle="1" w:styleId="contextualspellingandgrammarerror">
    <w:name w:val="contextualspellingandgrammarerror"/>
    <w:basedOn w:val="Zadanifontodlomka"/>
    <w:rsid w:val="000D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Jasenka</cp:lastModifiedBy>
  <cp:revision>2</cp:revision>
  <dcterms:created xsi:type="dcterms:W3CDTF">2022-03-09T11:42:00Z</dcterms:created>
  <dcterms:modified xsi:type="dcterms:W3CDTF">2022-03-09T11:42:00Z</dcterms:modified>
</cp:coreProperties>
</file>