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E6" w:rsidRPr="0062348D" w:rsidRDefault="0062348D" w:rsidP="0062348D">
      <w:pPr>
        <w:jc w:val="center"/>
        <w:rPr>
          <w:sz w:val="44"/>
          <w:szCs w:val="44"/>
        </w:rPr>
      </w:pPr>
      <w:r w:rsidRPr="0062348D">
        <w:rPr>
          <w:sz w:val="44"/>
          <w:szCs w:val="44"/>
        </w:rPr>
        <w:t>DAN KRAVATE</w:t>
      </w:r>
    </w:p>
    <w:p w:rsidR="0062348D" w:rsidRDefault="0062348D" w:rsidP="0062348D">
      <w:pPr>
        <w:rPr>
          <w:sz w:val="44"/>
          <w:szCs w:val="44"/>
        </w:rPr>
      </w:pPr>
      <w:r w:rsidRPr="0062348D">
        <w:rPr>
          <w:sz w:val="44"/>
          <w:szCs w:val="44"/>
        </w:rPr>
        <w:t>18.10. obilježili smo Dan kravate. Razgovarali smo o kravati, čemu ona služi, tko je nosi. Naučili smo da su kravatu izmislili Hrvati i da je obilježavanje njenog dana nama vrlo važno. Na kraju je svatko od učenika naučio kako se oblikovanjem papira (</w:t>
      </w:r>
      <w:proofErr w:type="spellStart"/>
      <w:r w:rsidRPr="0062348D">
        <w:rPr>
          <w:sz w:val="44"/>
          <w:szCs w:val="44"/>
        </w:rPr>
        <w:t>origami</w:t>
      </w:r>
      <w:proofErr w:type="spellEnd"/>
      <w:r w:rsidRPr="0062348D">
        <w:rPr>
          <w:sz w:val="44"/>
          <w:szCs w:val="44"/>
        </w:rPr>
        <w:t>) može načiniti kravata. Ukrasili smo ih crtežima i stavili oko vrata. Taj dan smo s ponosom šetali školom noseći kravatu oko vrata.</w:t>
      </w:r>
    </w:p>
    <w:p w:rsidR="0062348D" w:rsidRDefault="0062348D" w:rsidP="0062348D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Martina </w:t>
      </w:r>
      <w:proofErr w:type="spellStart"/>
      <w:r>
        <w:rPr>
          <w:sz w:val="44"/>
          <w:szCs w:val="44"/>
        </w:rPr>
        <w:t>Štefanović</w:t>
      </w:r>
      <w:proofErr w:type="spellEnd"/>
    </w:p>
    <w:p w:rsidR="00481A98" w:rsidRPr="0062348D" w:rsidRDefault="00481A98" w:rsidP="00481A98">
      <w:pPr>
        <w:rPr>
          <w:sz w:val="44"/>
          <w:szCs w:val="44"/>
        </w:rPr>
      </w:pPr>
      <w:r>
        <w:rPr>
          <w:sz w:val="44"/>
          <w:szCs w:val="44"/>
        </w:rPr>
        <w:t>Fotografiju možete pogledati u našoj galeriji.</w:t>
      </w:r>
    </w:p>
    <w:sectPr w:rsidR="00481A98" w:rsidRPr="0062348D" w:rsidSect="00F5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48D"/>
    <w:rsid w:val="00481A98"/>
    <w:rsid w:val="0062348D"/>
    <w:rsid w:val="00F5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C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2013-12-04T18:47:00Z</dcterms:created>
  <dcterms:modified xsi:type="dcterms:W3CDTF">2013-12-04T18:53:00Z</dcterms:modified>
</cp:coreProperties>
</file>