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E0" w:rsidRPr="00302CEA" w:rsidRDefault="009D4AE0" w:rsidP="00514409">
      <w:bookmarkStart w:id="0" w:name="_GoBack"/>
      <w:bookmarkEnd w:id="0"/>
    </w:p>
    <w:p w:rsidR="009D4AE0" w:rsidRPr="00302CEA" w:rsidRDefault="009D4AE0" w:rsidP="009D4AE0">
      <w:pPr>
        <w:jc w:val="center"/>
        <w:rPr>
          <w:b/>
        </w:rPr>
      </w:pPr>
    </w:p>
    <w:p w:rsidR="009D4AE0" w:rsidRPr="00302CEA" w:rsidRDefault="001730E0" w:rsidP="001730E0">
      <w:pPr>
        <w:rPr>
          <w:b/>
        </w:rPr>
      </w:pPr>
      <w:r>
        <w:rPr>
          <w:b/>
        </w:rPr>
        <w:t>16_OS_Ivan Goran Kovačić-Štitar_KURIK</w:t>
      </w:r>
    </w:p>
    <w:p w:rsidR="009D4AE0" w:rsidRPr="00302CEA" w:rsidRDefault="009D4AE0" w:rsidP="009D4AE0">
      <w:pPr>
        <w:pStyle w:val="Naslov"/>
        <w:jc w:val="left"/>
        <w:rPr>
          <w:color w:val="000000"/>
        </w:rPr>
      </w:pPr>
      <w:r w:rsidRPr="00302CEA">
        <w:rPr>
          <w:color w:val="000000"/>
        </w:rPr>
        <w:t>OŠ  IVAN GORAN KOVAČIĆ-ŠTITAR</w:t>
      </w:r>
    </w:p>
    <w:p w:rsidR="009D4AE0" w:rsidRPr="00302CEA" w:rsidRDefault="009D4AE0" w:rsidP="009D4AE0">
      <w:pPr>
        <w:pStyle w:val="Naslov"/>
        <w:jc w:val="left"/>
        <w:rPr>
          <w:color w:val="000000"/>
        </w:rPr>
      </w:pPr>
      <w:r w:rsidRPr="00302CEA">
        <w:rPr>
          <w:color w:val="000000"/>
        </w:rPr>
        <w:t xml:space="preserve"> ŠKOLSKI    KURIKULUM  2016/2017.</w:t>
      </w:r>
    </w:p>
    <w:p w:rsidR="009D4AE0" w:rsidRPr="00302CEA" w:rsidRDefault="009D4AE0" w:rsidP="009D4AE0">
      <w:pPr>
        <w:rPr>
          <w:i/>
          <w:iCs/>
          <w:color w:val="000000"/>
          <w:u w:val="single"/>
        </w:rPr>
      </w:pPr>
      <w:r w:rsidRPr="00302CEA">
        <w:rPr>
          <w:i/>
          <w:iCs/>
          <w:color w:val="000000"/>
          <w:u w:val="single"/>
        </w:rPr>
        <w:t>1</w:t>
      </w:r>
      <w:r w:rsidRPr="00302CEA">
        <w:rPr>
          <w:b/>
          <w:bCs/>
          <w:i/>
          <w:iCs/>
          <w:color w:val="000000"/>
          <w:u w:val="single"/>
        </w:rPr>
        <w:t>.Uvjeti rada</w:t>
      </w:r>
    </w:p>
    <w:p w:rsidR="009D4AE0" w:rsidRPr="00302CEA" w:rsidRDefault="009D4AE0" w:rsidP="009D4AE0">
      <w:pPr>
        <w:rPr>
          <w:color w:val="000000"/>
        </w:rPr>
      </w:pPr>
    </w:p>
    <w:p w:rsidR="009D4AE0" w:rsidRPr="00302CEA" w:rsidRDefault="009D4AE0" w:rsidP="009D4AE0">
      <w:pPr>
        <w:rPr>
          <w:b/>
          <w:bCs/>
          <w:color w:val="000000"/>
        </w:rPr>
      </w:pPr>
      <w:r w:rsidRPr="00302CEA">
        <w:rPr>
          <w:b/>
          <w:bCs/>
          <w:color w:val="000000"/>
        </w:rPr>
        <w:t>1.1.PODACI O ŠKOLSKOM PODRUČJU</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 protekloj godini nije bilo značajnijih izmjena u mreži škola na našem području.Naša škola je djelomice umrežena sa  susjednom školom iz Mate Lovraka u Županji,OŠ u Vrbanji,OŠ Posavski Podgajci,Račinovci,OŠ Gunja,Cerna,Babina Greda,Korođ,Teh.škola Vinkovci, jer  naše učitelje/ice  razmjenjujemo s navedenim školama.</w:t>
      </w:r>
    </w:p>
    <w:p w:rsidR="009D4AE0" w:rsidRPr="00302CEA" w:rsidRDefault="009D4AE0" w:rsidP="009D4AE0">
      <w:pPr>
        <w:rPr>
          <w:color w:val="000000"/>
        </w:rPr>
      </w:pPr>
      <w:r w:rsidRPr="00302CEA">
        <w:rPr>
          <w:color w:val="000000"/>
        </w:rPr>
        <w:t>Škola je smještena na dobrom mjestu,u središtu sela,ali nije na glavnoj cesti,što joj daje vrlo</w:t>
      </w:r>
    </w:p>
    <w:p w:rsidR="009D4AE0" w:rsidRPr="00302CEA" w:rsidRDefault="009D4AE0" w:rsidP="009D4AE0">
      <w:pPr>
        <w:rPr>
          <w:color w:val="000000"/>
        </w:rPr>
      </w:pPr>
      <w:r w:rsidRPr="00302CEA">
        <w:rPr>
          <w:color w:val="000000"/>
        </w:rPr>
        <w:t>povoljan smještaj.Naselje nije raspršeno,nego je koncentrirano i ušorenog je tipa.Prometna povezanost nije loša,jedino je slabija frekvencija autobusnih linija prema središtu grada Županje u popodnevnim satima.</w:t>
      </w:r>
    </w:p>
    <w:p w:rsidR="009D4AE0" w:rsidRPr="00302CEA" w:rsidRDefault="009D4AE0" w:rsidP="009D4AE0">
      <w:pPr>
        <w:rPr>
          <w:color w:val="000000"/>
        </w:rPr>
      </w:pPr>
      <w:r w:rsidRPr="00302CEA">
        <w:rPr>
          <w:color w:val="000000"/>
        </w:rPr>
        <w:t>Treba naglasiti da nijedan učenik nije udaljen preko 3 km od škole, te nije potreban organiziran  prijevoz učenika do škole.</w:t>
      </w:r>
    </w:p>
    <w:p w:rsidR="009D4AE0" w:rsidRPr="00302CEA" w:rsidRDefault="009D4AE0" w:rsidP="009D4AE0">
      <w:pPr>
        <w:rPr>
          <w:color w:val="000000"/>
        </w:rPr>
      </w:pPr>
      <w:r w:rsidRPr="00302CEA">
        <w:rPr>
          <w:color w:val="000000"/>
        </w:rPr>
        <w:t>Prometna signalizacija u centru sela, na najfrekventnijem prijelazu, je relativno dobro riješena putem semafora prilagođenog za pješake.</w:t>
      </w:r>
    </w:p>
    <w:p w:rsidR="009D4AE0" w:rsidRPr="00302CEA" w:rsidRDefault="009D4AE0" w:rsidP="009D4AE0">
      <w:pPr>
        <w:rPr>
          <w:color w:val="000000"/>
        </w:rPr>
      </w:pPr>
    </w:p>
    <w:p w:rsidR="009D4AE0" w:rsidRPr="00302CEA" w:rsidRDefault="009D4AE0" w:rsidP="009D4AE0">
      <w:pPr>
        <w:rPr>
          <w:color w:val="000000"/>
        </w:rPr>
      </w:pPr>
    </w:p>
    <w:p w:rsidR="009D4AE0" w:rsidRPr="00302CEA" w:rsidRDefault="009D4AE0" w:rsidP="009D4AE0">
      <w:pPr>
        <w:rPr>
          <w:b/>
          <w:bCs/>
          <w:color w:val="000000"/>
        </w:rPr>
      </w:pPr>
      <w:r w:rsidRPr="00302CEA">
        <w:rPr>
          <w:b/>
          <w:bCs/>
          <w:color w:val="000000"/>
        </w:rPr>
        <w:t>1.2.PROSTORNI UVJETI</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Unutrašnji školski prostori i hodnici su prostrani i osvijetljeni.Također,imamo 8 klasičnih funkcionalnih učionica sa 54 m2,solidno osvijetljenih i opremljenih osnovnim novim namještajem.Od tga su 3 poluspecijalizirane učionice(fizika-matematika,biologij-kemija)te informatička učionica sa 17 umreženih računala .Knjižnica je također funkcionalna i solidno opremljena.Redovito obnavljamo nabavu lektire i najvažnije stručne literature.</w:t>
      </w:r>
    </w:p>
    <w:p w:rsidR="009D4AE0" w:rsidRPr="00302CEA" w:rsidRDefault="009D4AE0" w:rsidP="009D4AE0">
      <w:pPr>
        <w:rPr>
          <w:color w:val="000000"/>
        </w:rPr>
      </w:pPr>
      <w:r w:rsidRPr="00302CEA">
        <w:rPr>
          <w:color w:val="000000"/>
        </w:rPr>
        <w:t>Nemamo većih problema u realizaciji nastavnih zadaća i programa, zato što posjedujemo najosnovniju potrebitu opremu.Jedino nam nedostaje dio kabinetske opreme iz fizike,biologije i kemije prema Državnom pedagoškom standardu.Može se reći da je opremljenost škole osnovnim nastavnim sredstvima i pomagalima na solidnoj razini.</w:t>
      </w:r>
    </w:p>
    <w:p w:rsidR="009D4AE0" w:rsidRPr="00302CEA" w:rsidRDefault="009D4AE0" w:rsidP="009D4AE0">
      <w:pPr>
        <w:rPr>
          <w:color w:val="000000"/>
        </w:rPr>
      </w:pPr>
      <w:r w:rsidRPr="00302CEA">
        <w:rPr>
          <w:color w:val="000000"/>
        </w:rPr>
        <w:t>Organiziramo i odgovarajuću  školsku kuhinju za prehranu većine učenika i učitelja.</w:t>
      </w:r>
    </w:p>
    <w:p w:rsidR="009D4AE0" w:rsidRPr="00302CEA" w:rsidRDefault="009D4AE0" w:rsidP="009D4AE0">
      <w:pPr>
        <w:rPr>
          <w:color w:val="000000"/>
        </w:rPr>
      </w:pPr>
      <w:r w:rsidRPr="00302CEA">
        <w:rPr>
          <w:color w:val="000000"/>
        </w:rPr>
        <w:t>Unutrašnjost zgrade zagrijava se sustavom centralnog grijanja na plin.Sve učionice su klimatizirane,tako da su stvoreni uvjeti za normalan rad u ljetnjem periodu. Svih 9 odjela ide u prvu smjenu što se tiče redovite nastave.</w:t>
      </w:r>
    </w:p>
    <w:p w:rsidR="009D4AE0" w:rsidRPr="00302CEA" w:rsidRDefault="009D4AE0" w:rsidP="009D4AE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1260"/>
        <w:gridCol w:w="1217"/>
      </w:tblGrid>
      <w:tr w:rsidR="009D4AE0" w:rsidRPr="00302CEA" w:rsidTr="009D4AE0">
        <w:tc>
          <w:tcPr>
            <w:tcW w:w="648" w:type="dxa"/>
          </w:tcPr>
          <w:p w:rsidR="009D4AE0" w:rsidRPr="00302CEA" w:rsidRDefault="009D4AE0" w:rsidP="009D4AE0">
            <w:pPr>
              <w:jc w:val="center"/>
              <w:rPr>
                <w:bCs/>
                <w:color w:val="000000"/>
              </w:rPr>
            </w:pPr>
            <w:r w:rsidRPr="00302CEA">
              <w:rPr>
                <w:bCs/>
                <w:color w:val="000000"/>
              </w:rPr>
              <w:t>Red</w:t>
            </w:r>
          </w:p>
          <w:p w:rsidR="009D4AE0" w:rsidRPr="00302CEA" w:rsidRDefault="009D4AE0" w:rsidP="009D4AE0">
            <w:pPr>
              <w:jc w:val="center"/>
              <w:rPr>
                <w:bCs/>
                <w:color w:val="000000"/>
              </w:rPr>
            </w:pPr>
            <w:r w:rsidRPr="00302CEA">
              <w:rPr>
                <w:bCs/>
                <w:color w:val="000000"/>
              </w:rPr>
              <w:t>broj</w:t>
            </w:r>
          </w:p>
        </w:tc>
        <w:tc>
          <w:tcPr>
            <w:tcW w:w="5400" w:type="dxa"/>
          </w:tcPr>
          <w:p w:rsidR="009D4AE0" w:rsidRPr="00302CEA" w:rsidRDefault="009D4AE0" w:rsidP="009D4AE0">
            <w:pPr>
              <w:jc w:val="center"/>
              <w:rPr>
                <w:bCs/>
                <w:color w:val="000000"/>
              </w:rPr>
            </w:pPr>
            <w:r w:rsidRPr="00302CEA">
              <w:rPr>
                <w:bCs/>
                <w:color w:val="000000"/>
              </w:rPr>
              <w:t>Namjena</w:t>
            </w:r>
          </w:p>
        </w:tc>
        <w:tc>
          <w:tcPr>
            <w:tcW w:w="1260" w:type="dxa"/>
          </w:tcPr>
          <w:p w:rsidR="009D4AE0" w:rsidRPr="00302CEA" w:rsidRDefault="009D4AE0" w:rsidP="009D4AE0">
            <w:pPr>
              <w:jc w:val="center"/>
              <w:rPr>
                <w:bCs/>
                <w:color w:val="000000"/>
              </w:rPr>
            </w:pPr>
            <w:r w:rsidRPr="00302CEA">
              <w:rPr>
                <w:bCs/>
                <w:color w:val="000000"/>
              </w:rPr>
              <w:t xml:space="preserve">Broj </w:t>
            </w:r>
          </w:p>
          <w:p w:rsidR="009D4AE0" w:rsidRPr="00302CEA" w:rsidRDefault="009D4AE0" w:rsidP="009D4AE0">
            <w:pPr>
              <w:jc w:val="center"/>
              <w:rPr>
                <w:bCs/>
                <w:color w:val="000000"/>
              </w:rPr>
            </w:pPr>
            <w:r w:rsidRPr="00302CEA">
              <w:rPr>
                <w:bCs/>
                <w:color w:val="000000"/>
              </w:rPr>
              <w:t>prostora</w:t>
            </w:r>
          </w:p>
        </w:tc>
        <w:tc>
          <w:tcPr>
            <w:tcW w:w="1217" w:type="dxa"/>
          </w:tcPr>
          <w:p w:rsidR="009D4AE0" w:rsidRPr="00302CEA" w:rsidRDefault="009D4AE0" w:rsidP="009D4AE0">
            <w:pPr>
              <w:jc w:val="center"/>
              <w:rPr>
                <w:bCs/>
                <w:color w:val="000000"/>
              </w:rPr>
            </w:pPr>
            <w:r w:rsidRPr="00302CEA">
              <w:rPr>
                <w:bCs/>
                <w:color w:val="000000"/>
              </w:rPr>
              <w:t>Površina</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Učionice za razrednu nastavu</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5</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260</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lang w:val="pl-PL"/>
              </w:rPr>
            </w:pPr>
            <w:r w:rsidRPr="00302CEA">
              <w:rPr>
                <w:bCs/>
                <w:color w:val="000000"/>
                <w:lang w:val="pl-PL"/>
              </w:rPr>
              <w:t>Poluspecijalizirane učionice za predmetnu nastavu</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3</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160</w:t>
            </w:r>
          </w:p>
        </w:tc>
      </w:tr>
      <w:tr w:rsidR="009D4AE0" w:rsidRPr="00302CEA" w:rsidTr="009D4AE0">
        <w:tc>
          <w:tcPr>
            <w:tcW w:w="648" w:type="dxa"/>
          </w:tcPr>
          <w:p w:rsidR="009D4AE0" w:rsidRPr="00302CEA" w:rsidRDefault="009D4AE0" w:rsidP="009D4AE0">
            <w:pPr>
              <w:numPr>
                <w:ilvl w:val="0"/>
                <w:numId w:val="1"/>
              </w:numPr>
              <w:jc w:val="center"/>
              <w:rPr>
                <w:bCs/>
                <w:color w:val="000000"/>
                <w:lang w:val="pl-PL"/>
              </w:rPr>
            </w:pPr>
          </w:p>
        </w:tc>
        <w:tc>
          <w:tcPr>
            <w:tcW w:w="5400" w:type="dxa"/>
          </w:tcPr>
          <w:p w:rsidR="009D4AE0" w:rsidRPr="00302CEA" w:rsidRDefault="009D4AE0" w:rsidP="009D4AE0">
            <w:pPr>
              <w:jc w:val="both"/>
              <w:rPr>
                <w:bCs/>
                <w:color w:val="000000"/>
                <w:lang w:val="pl-PL"/>
              </w:rPr>
            </w:pPr>
            <w:r w:rsidRPr="00302CEA">
              <w:rPr>
                <w:bCs/>
                <w:color w:val="000000"/>
                <w:lang w:val="pl-PL"/>
              </w:rPr>
              <w:t>Kabineti (biol., kem.,fiz., glaz. i posebna gr.)</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lang w:val="de-DE"/>
              </w:rPr>
            </w:pPr>
          </w:p>
        </w:tc>
        <w:tc>
          <w:tcPr>
            <w:tcW w:w="5400" w:type="dxa"/>
          </w:tcPr>
          <w:p w:rsidR="009D4AE0" w:rsidRPr="00302CEA" w:rsidRDefault="009D4AE0" w:rsidP="009D4AE0">
            <w:pPr>
              <w:jc w:val="both"/>
              <w:rPr>
                <w:bCs/>
                <w:color w:val="000000"/>
                <w:lang w:val="de-DE"/>
              </w:rPr>
            </w:pPr>
            <w:r w:rsidRPr="00302CEA">
              <w:rPr>
                <w:bCs/>
                <w:color w:val="000000"/>
                <w:lang w:val="de-DE"/>
              </w:rPr>
              <w:t>Dvorana za TZK</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lang w:val="de-DE"/>
              </w:rPr>
            </w:pPr>
          </w:p>
        </w:tc>
        <w:tc>
          <w:tcPr>
            <w:tcW w:w="5400" w:type="dxa"/>
          </w:tcPr>
          <w:p w:rsidR="009D4AE0" w:rsidRPr="00302CEA" w:rsidRDefault="009D4AE0" w:rsidP="009D4AE0">
            <w:pPr>
              <w:jc w:val="both"/>
              <w:rPr>
                <w:bCs/>
                <w:color w:val="000000"/>
                <w:lang w:val="de-DE"/>
              </w:rPr>
            </w:pPr>
            <w:r w:rsidRPr="00302CEA">
              <w:rPr>
                <w:bCs/>
                <w:color w:val="000000"/>
                <w:lang w:val="de-DE"/>
              </w:rPr>
              <w:t>Radionica za tehničku kulturu</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lang w:val="fi-FI"/>
              </w:rPr>
            </w:pPr>
            <w:r w:rsidRPr="00302CEA">
              <w:rPr>
                <w:bCs/>
                <w:color w:val="000000"/>
                <w:lang w:val="fi-FI"/>
              </w:rPr>
              <w:t>Školska kuhinja (kuhinja,ostava i blagavaonica)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1</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18</w:t>
            </w:r>
          </w:p>
        </w:tc>
      </w:tr>
      <w:tr w:rsidR="009D4AE0" w:rsidRPr="00302CEA" w:rsidTr="009D4AE0">
        <w:tc>
          <w:tcPr>
            <w:tcW w:w="648" w:type="dxa"/>
          </w:tcPr>
          <w:p w:rsidR="009D4AE0" w:rsidRPr="00302CEA" w:rsidRDefault="009D4AE0" w:rsidP="009D4AE0">
            <w:pPr>
              <w:numPr>
                <w:ilvl w:val="0"/>
                <w:numId w:val="1"/>
              </w:numPr>
              <w:jc w:val="center"/>
              <w:rPr>
                <w:bCs/>
                <w:color w:val="000000"/>
                <w:lang w:val="fi-FI"/>
              </w:rPr>
            </w:pPr>
          </w:p>
        </w:tc>
        <w:tc>
          <w:tcPr>
            <w:tcW w:w="5400" w:type="dxa"/>
          </w:tcPr>
          <w:p w:rsidR="009D4AE0" w:rsidRPr="00302CEA" w:rsidRDefault="009D4AE0" w:rsidP="009D4AE0">
            <w:pPr>
              <w:jc w:val="both"/>
              <w:rPr>
                <w:bCs/>
                <w:color w:val="000000"/>
              </w:rPr>
            </w:pPr>
            <w:r w:rsidRPr="00302CEA">
              <w:rPr>
                <w:bCs/>
                <w:color w:val="000000"/>
              </w:rPr>
              <w:t>Informatička učionica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1</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54</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Učionica za vjeronauk</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Knjižnica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1</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30</w:t>
            </w:r>
          </w:p>
        </w:tc>
      </w:tr>
      <w:tr w:rsidR="009D4AE0" w:rsidRPr="00302CEA" w:rsidTr="009D4AE0">
        <w:tc>
          <w:tcPr>
            <w:tcW w:w="648" w:type="dxa"/>
          </w:tcPr>
          <w:p w:rsidR="009D4AE0" w:rsidRPr="00302CEA" w:rsidRDefault="009D4AE0" w:rsidP="009D4AE0">
            <w:pPr>
              <w:numPr>
                <w:ilvl w:val="0"/>
                <w:numId w:val="1"/>
              </w:numPr>
              <w:jc w:val="center"/>
              <w:rPr>
                <w:bCs/>
                <w:color w:val="000000"/>
              </w:rPr>
            </w:pPr>
          </w:p>
        </w:tc>
        <w:tc>
          <w:tcPr>
            <w:tcW w:w="5400" w:type="dxa"/>
          </w:tcPr>
          <w:p w:rsidR="009D4AE0" w:rsidRPr="00302CEA" w:rsidRDefault="009D4AE0" w:rsidP="009D4AE0">
            <w:pPr>
              <w:jc w:val="both"/>
              <w:rPr>
                <w:bCs/>
                <w:color w:val="000000"/>
              </w:rPr>
            </w:pPr>
            <w:r w:rsidRPr="00302CEA">
              <w:rPr>
                <w:bCs/>
                <w:color w:val="000000"/>
              </w:rPr>
              <w:t>Upravni dio (rav., taj</w:t>
            </w:r>
            <w:r w:rsidR="001730E0">
              <w:rPr>
                <w:bCs/>
                <w:color w:val="000000"/>
              </w:rPr>
              <w:t>n</w:t>
            </w:r>
            <w:r w:rsidRPr="00302CEA">
              <w:rPr>
                <w:bCs/>
                <w:color w:val="000000"/>
              </w:rPr>
              <w:t>., rač. i ped</w:t>
            </w:r>
            <w:r w:rsidR="001730E0">
              <w:rPr>
                <w:bCs/>
                <w:color w:val="000000"/>
              </w:rPr>
              <w:t>.</w:t>
            </w:r>
            <w:r w:rsidRPr="00302CEA">
              <w:rPr>
                <w:bCs/>
                <w:color w:val="000000"/>
              </w:rPr>
              <w:t>-def</w:t>
            </w:r>
            <w:r w:rsidR="001730E0">
              <w:rPr>
                <w:bCs/>
                <w:color w:val="000000"/>
              </w:rPr>
              <w:t>.</w:t>
            </w:r>
            <w:r w:rsidRPr="00302CEA">
              <w:rPr>
                <w:bCs/>
                <w:color w:val="000000"/>
              </w:rPr>
              <w:t>)</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3</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33</w:t>
            </w:r>
          </w:p>
        </w:tc>
      </w:tr>
      <w:tr w:rsidR="009D4AE0" w:rsidRPr="00302CEA" w:rsidTr="009D4AE0">
        <w:tc>
          <w:tcPr>
            <w:tcW w:w="648" w:type="dxa"/>
          </w:tcPr>
          <w:p w:rsidR="009D4AE0" w:rsidRPr="00302CEA" w:rsidRDefault="009D4AE0" w:rsidP="009D4AE0">
            <w:pPr>
              <w:pStyle w:val="Tijeloteksta2"/>
              <w:rPr>
                <w:bCs/>
                <w:color w:val="000000"/>
                <w:sz w:val="24"/>
                <w:szCs w:val="24"/>
              </w:rPr>
            </w:pPr>
          </w:p>
        </w:tc>
        <w:tc>
          <w:tcPr>
            <w:tcW w:w="5400" w:type="dxa"/>
          </w:tcPr>
          <w:p w:rsidR="009D4AE0" w:rsidRPr="00302CEA" w:rsidRDefault="009D4AE0" w:rsidP="009D4AE0">
            <w:pPr>
              <w:jc w:val="both"/>
              <w:rPr>
                <w:bCs/>
                <w:color w:val="000000"/>
              </w:rPr>
            </w:pPr>
            <w:r w:rsidRPr="00302CEA">
              <w:rPr>
                <w:bCs/>
                <w:color w:val="000000"/>
              </w:rPr>
              <w:t>POVRŠINA UČIONICA</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450</w:t>
            </w:r>
          </w:p>
        </w:tc>
      </w:tr>
      <w:tr w:rsidR="009D4AE0" w:rsidRPr="00302CEA" w:rsidTr="009D4AE0">
        <w:tc>
          <w:tcPr>
            <w:tcW w:w="648" w:type="dxa"/>
          </w:tcPr>
          <w:p w:rsidR="009D4AE0" w:rsidRPr="00302CEA" w:rsidRDefault="009D4AE0" w:rsidP="009D4AE0">
            <w:pPr>
              <w:pStyle w:val="Tijeloteksta2"/>
              <w:rPr>
                <w:bCs/>
                <w:color w:val="000000"/>
                <w:sz w:val="24"/>
                <w:szCs w:val="24"/>
              </w:rPr>
            </w:pPr>
          </w:p>
        </w:tc>
        <w:tc>
          <w:tcPr>
            <w:tcW w:w="5400" w:type="dxa"/>
          </w:tcPr>
          <w:p w:rsidR="009D4AE0" w:rsidRPr="00302CEA" w:rsidRDefault="009D4AE0" w:rsidP="009D4AE0">
            <w:pPr>
              <w:jc w:val="both"/>
              <w:rPr>
                <w:bCs/>
                <w:color w:val="000000"/>
              </w:rPr>
            </w:pPr>
            <w:r w:rsidRPr="00302CEA">
              <w:rPr>
                <w:bCs/>
                <w:color w:val="000000"/>
              </w:rPr>
              <w:t>POVRŠINA VANJSKIH PROSTORA ŠKOLE</w:t>
            </w:r>
          </w:p>
        </w:tc>
        <w:tc>
          <w:tcPr>
            <w:tcW w:w="1260" w:type="dxa"/>
          </w:tcPr>
          <w:p w:rsidR="009D4AE0" w:rsidRPr="00302CEA" w:rsidRDefault="009D4AE0" w:rsidP="009D4AE0">
            <w:pPr>
              <w:pStyle w:val="Tijeloteksta2"/>
              <w:jc w:val="center"/>
              <w:rPr>
                <w:bCs/>
                <w:color w:val="000000"/>
                <w:sz w:val="24"/>
                <w:szCs w:val="24"/>
              </w:rPr>
            </w:pPr>
            <w:r w:rsidRPr="00302CEA">
              <w:rPr>
                <w:bCs/>
                <w:color w:val="000000"/>
                <w:sz w:val="24"/>
                <w:szCs w:val="24"/>
              </w:rPr>
              <w:t>-</w:t>
            </w:r>
          </w:p>
        </w:tc>
        <w:tc>
          <w:tcPr>
            <w:tcW w:w="1217" w:type="dxa"/>
          </w:tcPr>
          <w:p w:rsidR="009D4AE0" w:rsidRPr="00302CEA" w:rsidRDefault="009D4AE0" w:rsidP="009D4AE0">
            <w:pPr>
              <w:pStyle w:val="Tijeloteksta2"/>
              <w:jc w:val="center"/>
              <w:rPr>
                <w:bCs/>
                <w:color w:val="000000"/>
                <w:sz w:val="24"/>
                <w:szCs w:val="24"/>
              </w:rPr>
            </w:pPr>
            <w:r w:rsidRPr="00302CEA">
              <w:rPr>
                <w:bCs/>
                <w:color w:val="000000"/>
                <w:sz w:val="24"/>
                <w:szCs w:val="24"/>
              </w:rPr>
              <w:t>8924</w:t>
            </w:r>
          </w:p>
        </w:tc>
      </w:tr>
    </w:tbl>
    <w:p w:rsidR="00514409" w:rsidRPr="00302CEA" w:rsidRDefault="00514409" w:rsidP="009D4AE0">
      <w:pPr>
        <w:pStyle w:val="Tijeloteksta2"/>
        <w:rPr>
          <w:bCs/>
          <w:color w:val="000000"/>
          <w:sz w:val="24"/>
          <w:szCs w:val="24"/>
        </w:rPr>
      </w:pPr>
    </w:p>
    <w:p w:rsidR="00514409" w:rsidRPr="00302CEA" w:rsidRDefault="00514409" w:rsidP="009D4AE0">
      <w:pPr>
        <w:pStyle w:val="Tijeloteksta2"/>
        <w:rPr>
          <w:bCs/>
          <w:color w:val="000000"/>
          <w:sz w:val="24"/>
          <w:szCs w:val="24"/>
        </w:rPr>
      </w:pPr>
    </w:p>
    <w:p w:rsidR="009D4AE0" w:rsidRPr="00302CEA" w:rsidRDefault="009D4AE0" w:rsidP="009D4AE0">
      <w:pPr>
        <w:pStyle w:val="Tijeloteksta2"/>
        <w:rPr>
          <w:bCs/>
          <w:color w:val="000000"/>
          <w:sz w:val="24"/>
          <w:szCs w:val="24"/>
        </w:rPr>
      </w:pPr>
      <w:r w:rsidRPr="00302CEA">
        <w:rPr>
          <w:bCs/>
          <w:color w:val="000000"/>
          <w:sz w:val="24"/>
          <w:szCs w:val="24"/>
        </w:rPr>
        <w:t xml:space="preserve">1.2.2.PLAN OBNOVE,ADAPTACIJE,DOGRADNJE I IZGRADNJE NOVOG PROSTORA </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Prije dvanaest godina kompletno je obnovljena cijela zgrada od krovišta do zidova,podova i stolarije.Isto tako je i kupljen kompletno novi namještaj za cijelu školu o trošku Županije.Započeli smo s radovima, prije 4 godine, na dijelu temelja na izgradnji športske školske dvorane koje je financirala Općina Štitar, kako bi spasili Građevinsku dozvolu,ali kada ćemo nastaviti s izgradnjom dvorane neizvjesno je i dalje.Za sada nema naznaka da će se u dogledno vrijeme nastaviti gradnja školske športske dvorane.</w:t>
      </w:r>
    </w:p>
    <w:p w:rsidR="009D4AE0" w:rsidRPr="00302CEA" w:rsidRDefault="009D4AE0" w:rsidP="009D4AE0">
      <w:pPr>
        <w:rPr>
          <w:color w:val="000000"/>
        </w:rPr>
      </w:pPr>
    </w:p>
    <w:p w:rsidR="009D4AE0" w:rsidRPr="00302CEA" w:rsidRDefault="009D4AE0" w:rsidP="009D4AE0">
      <w:pPr>
        <w:rPr>
          <w:b/>
          <w:bCs/>
          <w:color w:val="000000"/>
        </w:rPr>
      </w:pPr>
    </w:p>
    <w:p w:rsidR="009D4AE0" w:rsidRPr="00302CEA" w:rsidRDefault="009D4AE0" w:rsidP="009D4AE0">
      <w:pPr>
        <w:rPr>
          <w:b/>
          <w:bCs/>
          <w:color w:val="000000"/>
        </w:rPr>
      </w:pPr>
      <w:r w:rsidRPr="00302CEA">
        <w:rPr>
          <w:b/>
          <w:bCs/>
          <w:color w:val="000000"/>
        </w:rPr>
        <w:t>1.3.STANJE ŠKOLSKOG OKOLIŠA I PLAN UREĐIVANJA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Može se reći da imamo velik i dobar  vanjski prostor.Posjedujemo blizu jednog hektara zelenih površina,2 asfaltirana igrališta,rukometno i košarkaško standardnih veličina,te školski park,ukupno zelene površine  8924 m2.Rukometno igralište je funkcionalno,ali trebalo bi ga presvući tanjim slojem asfalta zbog manjih uleknuća koja su nastala još tijekom rata uslijed teške ratne tehnike.</w:t>
      </w:r>
    </w:p>
    <w:p w:rsidR="009D4AE0" w:rsidRPr="00302CEA" w:rsidRDefault="009D4AE0" w:rsidP="009D4AE0">
      <w:pPr>
        <w:rPr>
          <w:color w:val="000000"/>
        </w:rPr>
      </w:pPr>
      <w:r w:rsidRPr="00302CEA">
        <w:rPr>
          <w:color w:val="000000"/>
        </w:rPr>
        <w:t>Ostali travnati prostor je idealan za igru i rekreaciju, i u vrlo dobrom je stanju.Za ovu godinu planiramo  redovito održavanje školskih igrališta, i obogaćivanje školskog parka.</w:t>
      </w:r>
    </w:p>
    <w:p w:rsidR="009D4AE0" w:rsidRPr="00302CEA" w:rsidRDefault="009D4AE0" w:rsidP="009D4AE0">
      <w:pPr>
        <w:rPr>
          <w:color w:val="000000"/>
        </w:rPr>
      </w:pPr>
    </w:p>
    <w:p w:rsidR="009D4AE0" w:rsidRPr="00302CEA" w:rsidRDefault="009D4AE0" w:rsidP="009D4AE0">
      <w:pPr>
        <w:rPr>
          <w:color w:val="000000"/>
        </w:rPr>
      </w:pPr>
    </w:p>
    <w:p w:rsidR="009D4AE0" w:rsidRPr="00302CEA" w:rsidRDefault="009D4AE0" w:rsidP="009D4AE0">
      <w:pPr>
        <w:rPr>
          <w:b/>
          <w:color w:val="000000"/>
        </w:rPr>
      </w:pPr>
      <w:r w:rsidRPr="00302CEA">
        <w:rPr>
          <w:b/>
          <w:color w:val="000000"/>
        </w:rPr>
        <w:t xml:space="preserve"> UČITELJSKI RESURSI I NASTAVA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 školi djeluje isku</w:t>
      </w:r>
      <w:r w:rsidR="00631611">
        <w:rPr>
          <w:color w:val="000000"/>
        </w:rPr>
        <w:t>san i dobar učiteljski tim od 20</w:t>
      </w:r>
      <w:r w:rsidRPr="00302CEA">
        <w:rPr>
          <w:color w:val="000000"/>
        </w:rPr>
        <w:t xml:space="preserve"> učitelja/</w:t>
      </w:r>
      <w:r w:rsidR="00631611">
        <w:rPr>
          <w:color w:val="000000"/>
        </w:rPr>
        <w:t>ica. Nemamo</w:t>
      </w:r>
      <w:r w:rsidRPr="00302CEA">
        <w:rPr>
          <w:color w:val="000000"/>
        </w:rPr>
        <w:t xml:space="preserve"> većih problema u realizaciji svih oblika nastave, kao i razredničkim poslovima, te suradnji s roditeljima.</w:t>
      </w:r>
    </w:p>
    <w:p w:rsidR="009D4AE0" w:rsidRPr="00302CEA" w:rsidRDefault="009D4AE0" w:rsidP="009D4AE0">
      <w:pPr>
        <w:rPr>
          <w:color w:val="000000"/>
        </w:rPr>
      </w:pPr>
      <w:r w:rsidRPr="00302CEA">
        <w:rPr>
          <w:color w:val="000000"/>
        </w:rPr>
        <w:t>Redovita i izborna nastava je stručno zastupljena u svim predmetima.</w:t>
      </w:r>
    </w:p>
    <w:p w:rsidR="009D4AE0" w:rsidRPr="00302CEA" w:rsidRDefault="009D4AE0" w:rsidP="009D4AE0">
      <w:pPr>
        <w:pStyle w:val="Tijeloteksta2"/>
        <w:rPr>
          <w:bCs/>
          <w:color w:val="000000"/>
          <w:sz w:val="24"/>
          <w:szCs w:val="24"/>
        </w:rPr>
      </w:pPr>
    </w:p>
    <w:p w:rsidR="009D4AE0" w:rsidRPr="00302CEA" w:rsidRDefault="009D4AE0" w:rsidP="009D4AE0">
      <w:pPr>
        <w:rPr>
          <w:b/>
          <w:color w:val="000000"/>
        </w:rPr>
      </w:pPr>
      <w:r w:rsidRPr="00302CEA">
        <w:rPr>
          <w:b/>
          <w:color w:val="000000"/>
        </w:rPr>
        <w:t>IZBORNA NASTAVA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Ove školske godine imamo izbornu nastavu iz vjeronauka,njemačkog jez.,engleskog jez.i informatike:</w:t>
      </w:r>
    </w:p>
    <w:p w:rsidR="009D4AE0" w:rsidRPr="00302CEA" w:rsidRDefault="009D4AE0" w:rsidP="009D4AE0">
      <w:pPr>
        <w:rPr>
          <w:color w:val="000000"/>
        </w:rPr>
      </w:pPr>
      <w:r w:rsidRPr="00302CEA">
        <w:rPr>
          <w:color w:val="000000"/>
        </w:rPr>
        <w:t xml:space="preserve">Vjeronauk od 1-8. r.-devet grupa-izvodi dipl.učiteljica vjeronauka    </w:t>
      </w:r>
      <w:r w:rsidRPr="00302CEA">
        <w:rPr>
          <w:b/>
          <w:color w:val="000000"/>
        </w:rPr>
        <w:t xml:space="preserve">Sanela Grebenar </w:t>
      </w:r>
    </w:p>
    <w:p w:rsidR="009D4AE0" w:rsidRPr="00302CEA" w:rsidRDefault="009D4AE0" w:rsidP="009D4AE0">
      <w:pPr>
        <w:rPr>
          <w:color w:val="000000"/>
        </w:rPr>
      </w:pPr>
      <w:r w:rsidRPr="00302CEA">
        <w:rPr>
          <w:color w:val="000000"/>
        </w:rPr>
        <w:t xml:space="preserve">Njemački jezik- 5.i 7. r.-dvije  grupe-izvodi dipl.učitelj njemač.jez.i povijesti </w:t>
      </w:r>
      <w:r w:rsidRPr="00302CEA">
        <w:rPr>
          <w:b/>
          <w:color w:val="000000"/>
        </w:rPr>
        <w:t>Kruno Šarić</w:t>
      </w:r>
    </w:p>
    <w:p w:rsidR="009D4AE0" w:rsidRPr="00302CEA" w:rsidRDefault="009D4AE0" w:rsidP="009D4AE0">
      <w:pPr>
        <w:rPr>
          <w:color w:val="000000"/>
        </w:rPr>
      </w:pPr>
      <w:r w:rsidRPr="00302CEA">
        <w:rPr>
          <w:color w:val="000000"/>
        </w:rPr>
        <w:t xml:space="preserve">Engleski jez. 4.6.i 8.r.-tri grupe-izvodi dipl.učit.RN i engleskog jezika </w:t>
      </w:r>
      <w:r w:rsidRPr="00302CEA">
        <w:rPr>
          <w:b/>
          <w:color w:val="000000"/>
        </w:rPr>
        <w:t>Marina Maskaljević</w:t>
      </w:r>
    </w:p>
    <w:p w:rsidR="009D4AE0" w:rsidRPr="00302CEA" w:rsidRDefault="009D4AE0" w:rsidP="009D4AE0">
      <w:pPr>
        <w:rPr>
          <w:b/>
          <w:color w:val="000000"/>
        </w:rPr>
      </w:pPr>
      <w:r w:rsidRPr="00302CEA">
        <w:rPr>
          <w:color w:val="000000"/>
        </w:rPr>
        <w:t xml:space="preserve">Informatika  5-8.r. -četiri grupe-izvodi dipl.učiteljica informatike i RN-e </w:t>
      </w:r>
      <w:r w:rsidRPr="00302CEA">
        <w:rPr>
          <w:b/>
          <w:color w:val="000000"/>
        </w:rPr>
        <w:t>Josipa Anunović</w:t>
      </w:r>
    </w:p>
    <w:p w:rsidR="00514409" w:rsidRPr="00302CEA" w:rsidRDefault="00514409" w:rsidP="009D4AE0">
      <w:pPr>
        <w:jc w:val="center"/>
        <w:rPr>
          <w:b/>
          <w:color w:val="000000"/>
        </w:rPr>
      </w:pPr>
    </w:p>
    <w:p w:rsidR="009D4AE0" w:rsidRPr="00302CEA" w:rsidRDefault="009D4AE0" w:rsidP="009D4AE0">
      <w:pPr>
        <w:jc w:val="center"/>
        <w:rPr>
          <w:rFonts w:eastAsia="Calibri"/>
          <w:b/>
        </w:rPr>
      </w:pPr>
      <w:r w:rsidRPr="00302CEA">
        <w:rPr>
          <w:rFonts w:eastAsia="Calibri"/>
          <w:b/>
        </w:rPr>
        <w:t>TABLICA PLANIRANJA AKTIVNOSTI, PROGRAMA I/ILI PROJEKTA ZA ŠK.GOD. 2016./2017.</w:t>
      </w:r>
    </w:p>
    <w:p w:rsidR="009D4AE0" w:rsidRPr="00302CEA" w:rsidRDefault="009D4AE0" w:rsidP="009D4AE0">
      <w:pPr>
        <w:rPr>
          <w:b/>
          <w:color w:val="000000"/>
        </w:rPr>
      </w:pPr>
      <w:r w:rsidRPr="00302CEA">
        <w:rPr>
          <w:b/>
          <w:color w:val="000000"/>
        </w:rPr>
        <w:t xml:space="preserve"> DODATNA NASTAVA </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U nižim razredima izvodi se ustaljeno dodatna nastava iz matematike u 5 grupa.</w:t>
      </w:r>
    </w:p>
    <w:p w:rsidR="009D4AE0" w:rsidRPr="00302CEA" w:rsidRDefault="009D4AE0" w:rsidP="009D4AE0">
      <w:pPr>
        <w:rPr>
          <w:color w:val="000000"/>
        </w:rPr>
      </w:pPr>
      <w:r w:rsidRPr="00302CEA">
        <w:rPr>
          <w:color w:val="000000"/>
        </w:rPr>
        <w:t>U višim razredima od 5-8.r. imamo  dodatnu nastavu iz hrvatskog i njemačkog jezika,te matematike.</w:t>
      </w:r>
    </w:p>
    <w:p w:rsidR="009D4AE0" w:rsidRPr="00302CEA" w:rsidRDefault="009D4AE0" w:rsidP="009D4AE0">
      <w:pPr>
        <w:rPr>
          <w:color w:val="000000"/>
        </w:rPr>
      </w:pPr>
      <w:r w:rsidRPr="00302CEA">
        <w:rPr>
          <w:color w:val="000000"/>
        </w:rPr>
        <w:t>Ukupno 8 grupa dodatne nastave u svim razredima.</w:t>
      </w:r>
    </w:p>
    <w:p w:rsidR="009D4AE0" w:rsidRPr="00302CEA" w:rsidRDefault="009D4AE0" w:rsidP="009D4AE0">
      <w:pPr>
        <w:rPr>
          <w:color w:val="000000"/>
        </w:rPr>
      </w:pPr>
    </w:p>
    <w:p w:rsidR="009D4AE0" w:rsidRPr="00302CEA" w:rsidRDefault="009D4AE0" w:rsidP="009D4AE0">
      <w:pPr>
        <w:rPr>
          <w:color w:val="000000"/>
        </w:rPr>
      </w:pPr>
    </w:p>
    <w:p w:rsidR="009D4AE0" w:rsidRPr="00302CEA" w:rsidRDefault="009D4AE0" w:rsidP="009D4AE0"/>
    <w:p w:rsidR="009D4AE0" w:rsidRPr="00302CEA" w:rsidRDefault="009D4AE0" w:rsidP="009D4AE0">
      <w:pPr>
        <w:rPr>
          <w:b/>
        </w:rPr>
      </w:pPr>
      <w:r w:rsidRPr="00302CEA">
        <w:rPr>
          <w:b/>
        </w:rPr>
        <w:t>DOPUNSKA NASTAVA</w:t>
      </w:r>
    </w:p>
    <w:p w:rsidR="009D4AE0" w:rsidRPr="00302CEA" w:rsidRDefault="009D4AE0" w:rsidP="009D4AE0"/>
    <w:p w:rsidR="009D4AE0" w:rsidRPr="00302CEA" w:rsidRDefault="009D4AE0" w:rsidP="009D4AE0">
      <w:r w:rsidRPr="00302CEA">
        <w:t>CILJEVI DOPUNSKE NASTAVE: Pomoći učenicima koji s poteškoćama prate zadani nastavni sadržaj te im je potrebna veća pomoć nastavnika. Razvijati sposobnost govorenja na stranom jeziku, povezivanja i zaključivanja.</w:t>
      </w:r>
    </w:p>
    <w:p w:rsidR="009D4AE0" w:rsidRPr="00302CEA" w:rsidRDefault="009D4AE0" w:rsidP="009D4AE0"/>
    <w:p w:rsidR="009D4AE0" w:rsidRPr="00302CEA" w:rsidRDefault="009D4AE0" w:rsidP="009D4AE0">
      <w:r w:rsidRPr="00302CEA">
        <w:t>NAČIN REALIZACIJE DOPUNSKE NASTAVE: Nastava će se realizirati u prostoru škole s učenicima svih devet razreda. Nastava će se realizirati kroz individualne i skupne oblike rada, objašnjavanjem, tumačenjem i drugim odgovarajućim oblicima rada.</w:t>
      </w:r>
    </w:p>
    <w:p w:rsidR="009D4AE0" w:rsidRPr="00302CEA" w:rsidRDefault="009D4AE0" w:rsidP="009D4AE0"/>
    <w:p w:rsidR="009D4AE0" w:rsidRPr="00302CEA" w:rsidRDefault="009D4AE0" w:rsidP="009D4AE0">
      <w:r w:rsidRPr="00302CEA">
        <w:t>VREMENSKI OKVIR ODRŽAVANJA NASTAVE: Nastava će se održavati  poslije redovite</w:t>
      </w:r>
    </w:p>
    <w:p w:rsidR="009D4AE0" w:rsidRPr="00302CEA" w:rsidRDefault="009D4AE0" w:rsidP="009D4AE0">
      <w:r w:rsidRPr="00302CEA">
        <w:t>nastave</w:t>
      </w:r>
    </w:p>
    <w:p w:rsidR="009D4AE0" w:rsidRPr="00302CEA" w:rsidRDefault="009D4AE0" w:rsidP="009D4AE0"/>
    <w:p w:rsidR="009D4AE0" w:rsidRPr="00302CEA" w:rsidRDefault="009D4AE0" w:rsidP="009D4AE0">
      <w:r w:rsidRPr="00302CEA">
        <w:t>OSNOVNA NAMJENA DOPUNSKE NASTAVE: Omogućiti učenicima koji teže usvajaju nastavne sadržaje usvajanje i razumijevanje činjenica iz redovnog nastavnog programa.</w:t>
      </w:r>
    </w:p>
    <w:p w:rsidR="009D4AE0" w:rsidRPr="00302CEA" w:rsidRDefault="009D4AE0" w:rsidP="009D4AE0"/>
    <w:p w:rsidR="009D4AE0" w:rsidRPr="00302CEA" w:rsidRDefault="009D4AE0" w:rsidP="009D4AE0">
      <w:r w:rsidRPr="00302CEA">
        <w:t>TROŠKOVNIK DOPUNSKE NASTAVE: Nastava ne zahtijeva dodatne troškove</w:t>
      </w:r>
    </w:p>
    <w:p w:rsidR="009D4AE0" w:rsidRPr="00302CEA" w:rsidRDefault="009D4AE0" w:rsidP="009D4AE0"/>
    <w:p w:rsidR="009D4AE0" w:rsidRPr="00302CEA" w:rsidRDefault="009D4AE0" w:rsidP="009D4AE0">
      <w:r w:rsidRPr="00302CEA">
        <w:t>NAČIN VREDNOVANJA DOPUNSKE NASTAVE: Učenici će biti provjeravani individualno usmenim i pismenim izlaganjima te izradom pisanih zadaća i drugim odgovarajućim oblicima rada.</w:t>
      </w:r>
    </w:p>
    <w:p w:rsidR="009D4AE0" w:rsidRPr="00302CEA" w:rsidRDefault="009D4AE0" w:rsidP="009D4AE0"/>
    <w:p w:rsidR="00514409" w:rsidRPr="00302CEA" w:rsidRDefault="00514409" w:rsidP="009D4AE0"/>
    <w:p w:rsidR="00514409" w:rsidRPr="00302CEA" w:rsidRDefault="00514409" w:rsidP="00514409">
      <w:pPr>
        <w:jc w:val="center"/>
        <w:rPr>
          <w:b/>
        </w:rPr>
      </w:pPr>
      <w:r w:rsidRPr="00302CEA">
        <w:rPr>
          <w:b/>
        </w:rPr>
        <w:t>TABLICA PLANIRANJA AKTIVNOSTI, PROGRAMA I/ILI PROJEKTA ZA ŠK.GOD. 2016./2017.</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Aktivnost, program i/ili projekt</w:t>
            </w:r>
          </w:p>
        </w:tc>
        <w:tc>
          <w:tcPr>
            <w:tcW w:w="6203" w:type="dxa"/>
            <w:vAlign w:val="center"/>
          </w:tcPr>
          <w:p w:rsidR="00514409" w:rsidRPr="00302CEA" w:rsidRDefault="00302CEA" w:rsidP="00D035F3">
            <w:pPr>
              <w:jc w:val="center"/>
            </w:pPr>
            <w:r w:rsidRPr="00302CEA">
              <w:t>DODATNA NASTAVA IZ MATEMATIKE (1</w:t>
            </w:r>
            <w:r w:rsidR="00514409" w:rsidRPr="00302CEA">
              <w:t>. RAZRED)</w:t>
            </w:r>
          </w:p>
        </w:tc>
      </w:tr>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Ciljevi aktivnosti, programa i/ili projekta</w:t>
            </w:r>
          </w:p>
        </w:tc>
        <w:tc>
          <w:tcPr>
            <w:tcW w:w="6203" w:type="dxa"/>
            <w:vAlign w:val="center"/>
          </w:tcPr>
          <w:p w:rsidR="00514409" w:rsidRPr="00302CEA" w:rsidRDefault="00514409" w:rsidP="00D035F3">
            <w:pPr>
              <w:jc w:val="center"/>
            </w:pPr>
            <w:r w:rsidRPr="00302CEA">
              <w:t>- razvoj interesa i sposobnosti za rješavanje matematičkih zadataka - razvoj logičkog mišljenja i zaključivanja</w:t>
            </w:r>
          </w:p>
        </w:tc>
      </w:tr>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Namjena aktivnosti, programa i/ili projekta</w:t>
            </w:r>
          </w:p>
        </w:tc>
        <w:tc>
          <w:tcPr>
            <w:tcW w:w="6203" w:type="dxa"/>
            <w:vAlign w:val="center"/>
          </w:tcPr>
          <w:p w:rsidR="00514409" w:rsidRPr="00302CEA" w:rsidRDefault="00514409" w:rsidP="00D035F3">
            <w:pPr>
              <w:jc w:val="center"/>
            </w:pPr>
            <w:r w:rsidRPr="00302CEA">
              <w:t>- rad usmjeriti na razvoj sposobnosti učenika da rješavaju matematičke probleme</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t>Nositelji aktivnosti, programa i/ili projekta i njihova odgovornost</w:t>
            </w:r>
          </w:p>
        </w:tc>
        <w:tc>
          <w:tcPr>
            <w:tcW w:w="6203" w:type="dxa"/>
            <w:vAlign w:val="center"/>
          </w:tcPr>
          <w:p w:rsidR="00514409" w:rsidRPr="00302CEA" w:rsidRDefault="00514409" w:rsidP="00D035F3">
            <w:pPr>
              <w:jc w:val="center"/>
            </w:pPr>
            <w:r w:rsidRPr="00302CEA">
              <w:t>- učitelji</w:t>
            </w:r>
            <w:r w:rsidR="00302CEA" w:rsidRPr="00302CEA">
              <w:t>ca</w:t>
            </w:r>
            <w:r w:rsidRPr="00302CEA">
              <w:t xml:space="preserve"> razredne nastave u </w:t>
            </w:r>
            <w:r w:rsidR="00302CEA" w:rsidRPr="00302CEA">
              <w:t>1.</w:t>
            </w:r>
            <w:r w:rsidRPr="00302CEA">
              <w:t xml:space="preserve"> razredu </w:t>
            </w:r>
          </w:p>
          <w:p w:rsidR="00514409" w:rsidRPr="00302CEA" w:rsidRDefault="00302CEA" w:rsidP="00302CEA">
            <w:pPr>
              <w:jc w:val="center"/>
            </w:pPr>
            <w:r w:rsidRPr="00302CEA">
              <w:t>Ana Musić</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lastRenderedPageBreak/>
              <w:t>Načini realizacije aktivnosti, programa i/ili projekta</w:t>
            </w:r>
          </w:p>
        </w:tc>
        <w:tc>
          <w:tcPr>
            <w:tcW w:w="6203" w:type="dxa"/>
            <w:vAlign w:val="center"/>
          </w:tcPr>
          <w:p w:rsidR="00514409" w:rsidRPr="00302CEA" w:rsidRDefault="00514409" w:rsidP="00D035F3">
            <w:pPr>
              <w:jc w:val="both"/>
            </w:pPr>
            <w:r w:rsidRPr="00302CEA">
              <w:t>- primjena različitih metoda rada i ostalih nastavnih sredstava i pomagala</w:t>
            </w:r>
          </w:p>
        </w:tc>
      </w:tr>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Vremenik aktivnosti, programa i/ili projekta</w:t>
            </w:r>
          </w:p>
        </w:tc>
        <w:tc>
          <w:tcPr>
            <w:tcW w:w="6203" w:type="dxa"/>
            <w:vAlign w:val="center"/>
          </w:tcPr>
          <w:p w:rsidR="00514409" w:rsidRPr="00302CEA" w:rsidRDefault="00514409" w:rsidP="00D035F3">
            <w:pPr>
              <w:jc w:val="center"/>
            </w:pPr>
            <w:r w:rsidRPr="00302CEA">
              <w:t>- tijekom nastavne godine, 1 sat tjedno</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t>Način vrednovanja i način korištenja rezultata vrednovanja</w:t>
            </w:r>
          </w:p>
        </w:tc>
        <w:tc>
          <w:tcPr>
            <w:tcW w:w="6203" w:type="dxa"/>
            <w:vAlign w:val="center"/>
          </w:tcPr>
          <w:p w:rsidR="00514409" w:rsidRPr="00302CEA" w:rsidRDefault="00514409" w:rsidP="00D035F3">
            <w:pPr>
              <w:jc w:val="center"/>
            </w:pPr>
            <w:r w:rsidRPr="00302CEA">
              <w:t>- provjera uspješnosti rješavanja matematičkih problema</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t>Detaljan troškovnik aktivnosti, programa i/ili projekta</w:t>
            </w:r>
          </w:p>
        </w:tc>
        <w:tc>
          <w:tcPr>
            <w:tcW w:w="6203" w:type="dxa"/>
            <w:vAlign w:val="center"/>
          </w:tcPr>
          <w:p w:rsidR="00514409" w:rsidRPr="00302CEA" w:rsidRDefault="00514409" w:rsidP="00D035F3">
            <w:pPr>
              <w:jc w:val="center"/>
            </w:pPr>
            <w:r w:rsidRPr="00302CEA">
              <w:t xml:space="preserve">- školski pribor </w:t>
            </w:r>
          </w:p>
          <w:p w:rsidR="00514409" w:rsidRPr="00302CEA" w:rsidRDefault="00514409" w:rsidP="00D035F3">
            <w:pPr>
              <w:jc w:val="center"/>
            </w:pPr>
            <w:r w:rsidRPr="00302CEA">
              <w:t>- radni materijal</w:t>
            </w:r>
          </w:p>
        </w:tc>
      </w:tr>
    </w:tbl>
    <w:p w:rsidR="00514409" w:rsidRPr="00302CEA" w:rsidRDefault="00514409" w:rsidP="00514409">
      <w:pPr>
        <w:jc w:val="center"/>
      </w:pPr>
    </w:p>
    <w:p w:rsidR="00514409" w:rsidRPr="00302CEA" w:rsidRDefault="00514409" w:rsidP="00514409">
      <w:pPr>
        <w:jc w:val="center"/>
        <w:rPr>
          <w:b/>
        </w:rPr>
      </w:pPr>
    </w:p>
    <w:p w:rsidR="00514409" w:rsidRPr="00302CEA" w:rsidRDefault="00514409" w:rsidP="00514409">
      <w:pPr>
        <w:jc w:val="center"/>
        <w:rPr>
          <w:b/>
        </w:rPr>
      </w:pPr>
    </w:p>
    <w:p w:rsidR="00514409" w:rsidRPr="00302CEA" w:rsidRDefault="00514409" w:rsidP="00514409">
      <w:pPr>
        <w:jc w:val="center"/>
        <w:rPr>
          <w:b/>
        </w:rPr>
      </w:pPr>
    </w:p>
    <w:p w:rsidR="00514409" w:rsidRPr="00302CEA" w:rsidRDefault="00514409" w:rsidP="00514409">
      <w:pPr>
        <w:jc w:val="center"/>
        <w:rPr>
          <w:b/>
        </w:rPr>
      </w:pPr>
      <w:r w:rsidRPr="00302CEA">
        <w:rPr>
          <w:b/>
        </w:rPr>
        <w:t>TABLICA PLANIRANJA AKTIVNOSTI, PROGRAMA I/ILI PROJEKTA ZA ŠK.GOD. 2016./2017.</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Aktivnost, program i/ili projekt</w:t>
            </w:r>
          </w:p>
        </w:tc>
        <w:tc>
          <w:tcPr>
            <w:tcW w:w="6203" w:type="dxa"/>
            <w:vAlign w:val="center"/>
          </w:tcPr>
          <w:p w:rsidR="00514409" w:rsidRPr="00302CEA" w:rsidRDefault="00514409" w:rsidP="00D035F3">
            <w:pPr>
              <w:jc w:val="center"/>
            </w:pPr>
            <w:r w:rsidRPr="00302CEA">
              <w:t>DOPUNSKA NASTAVA IZ HRVATSKOG JEZIKA (</w:t>
            </w:r>
            <w:r w:rsidR="00302CEA" w:rsidRPr="00302CEA">
              <w:t>1</w:t>
            </w:r>
            <w:r w:rsidRPr="00302CEA">
              <w:t>. RAZRED)</w:t>
            </w:r>
          </w:p>
        </w:tc>
      </w:tr>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Ciljevi aktivnosti, programa i/ili projekta</w:t>
            </w:r>
          </w:p>
        </w:tc>
        <w:tc>
          <w:tcPr>
            <w:tcW w:w="6203" w:type="dxa"/>
            <w:vAlign w:val="center"/>
          </w:tcPr>
          <w:p w:rsidR="00514409" w:rsidRPr="00302CEA" w:rsidRDefault="00514409" w:rsidP="00D035F3">
            <w:pPr>
              <w:jc w:val="center"/>
            </w:pPr>
            <w:r w:rsidRPr="00302CEA">
              <w:t>- pomoći učenicima koji slabije svladavaju nastavne sadržaje</w:t>
            </w:r>
          </w:p>
        </w:tc>
      </w:tr>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Namjena aktivnosti, programa i/ili projekta</w:t>
            </w:r>
          </w:p>
        </w:tc>
        <w:tc>
          <w:tcPr>
            <w:tcW w:w="6203" w:type="dxa"/>
            <w:vAlign w:val="center"/>
          </w:tcPr>
          <w:p w:rsidR="00514409" w:rsidRPr="00302CEA" w:rsidRDefault="00514409" w:rsidP="00D035F3">
            <w:pPr>
              <w:jc w:val="center"/>
            </w:pPr>
            <w:r w:rsidRPr="00302CEA">
              <w:t>- rad usmjeriti na sposobnosti i potrebe pojedinih učenika</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t>Nositelji aktivnosti, programa i/ili projekta i njihova odgovornost</w:t>
            </w:r>
          </w:p>
        </w:tc>
        <w:tc>
          <w:tcPr>
            <w:tcW w:w="6203" w:type="dxa"/>
            <w:vAlign w:val="center"/>
          </w:tcPr>
          <w:p w:rsidR="00514409" w:rsidRPr="00302CEA" w:rsidRDefault="00514409" w:rsidP="00D035F3">
            <w:pPr>
              <w:jc w:val="center"/>
            </w:pPr>
            <w:r w:rsidRPr="00302CEA">
              <w:t>- učitelji</w:t>
            </w:r>
            <w:r w:rsidR="00302CEA" w:rsidRPr="00302CEA">
              <w:t>ca</w:t>
            </w:r>
            <w:r w:rsidRPr="00302CEA">
              <w:t xml:space="preserve"> i učenici </w:t>
            </w:r>
            <w:r w:rsidR="00302CEA" w:rsidRPr="00302CEA">
              <w:t>prvog razreda Ana Musić</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lastRenderedPageBreak/>
              <w:t>Načini realizacije aktivnosti, programa i/ili projekta</w:t>
            </w:r>
          </w:p>
        </w:tc>
        <w:tc>
          <w:tcPr>
            <w:tcW w:w="6203" w:type="dxa"/>
            <w:vAlign w:val="center"/>
          </w:tcPr>
          <w:p w:rsidR="00514409" w:rsidRPr="00302CEA" w:rsidRDefault="00514409" w:rsidP="00D035F3">
            <w:pPr>
              <w:jc w:val="center"/>
            </w:pPr>
            <w:r w:rsidRPr="00302CEA">
              <w:t>-primjena različitih nastavnih metoda, sredstava i pomagala</w:t>
            </w:r>
          </w:p>
        </w:tc>
      </w:tr>
      <w:tr w:rsidR="00514409" w:rsidRPr="00302CEA" w:rsidTr="00302CEA">
        <w:trPr>
          <w:trHeight w:val="1134"/>
        </w:trPr>
        <w:tc>
          <w:tcPr>
            <w:tcW w:w="3085" w:type="dxa"/>
            <w:shd w:val="clear" w:color="auto" w:fill="FFFFFF" w:themeFill="background1"/>
            <w:vAlign w:val="center"/>
          </w:tcPr>
          <w:p w:rsidR="00514409" w:rsidRPr="00302CEA" w:rsidRDefault="00514409" w:rsidP="00D035F3">
            <w:pPr>
              <w:jc w:val="center"/>
              <w:rPr>
                <w:b/>
              </w:rPr>
            </w:pPr>
            <w:r w:rsidRPr="00302CEA">
              <w:rPr>
                <w:b/>
              </w:rPr>
              <w:t>Vremenik aktivnosti, programa i/ili projekta</w:t>
            </w:r>
          </w:p>
        </w:tc>
        <w:tc>
          <w:tcPr>
            <w:tcW w:w="6203" w:type="dxa"/>
            <w:vAlign w:val="center"/>
          </w:tcPr>
          <w:p w:rsidR="00514409" w:rsidRPr="00302CEA" w:rsidRDefault="00514409" w:rsidP="00D035F3">
            <w:pPr>
              <w:jc w:val="center"/>
            </w:pPr>
            <w:r w:rsidRPr="00302CEA">
              <w:t>- tijekom nastavne godine, 1 sat tjedno</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t>Način vrednovanja i način korištenja rezultata vrednovanja</w:t>
            </w:r>
          </w:p>
        </w:tc>
        <w:tc>
          <w:tcPr>
            <w:tcW w:w="6203" w:type="dxa"/>
            <w:vAlign w:val="center"/>
          </w:tcPr>
          <w:p w:rsidR="00514409" w:rsidRPr="00302CEA" w:rsidRDefault="00514409" w:rsidP="00D035F3">
            <w:pPr>
              <w:jc w:val="center"/>
            </w:pPr>
            <w:r w:rsidRPr="00302CEA">
              <w:t>- napredovanje učenika</w:t>
            </w:r>
          </w:p>
        </w:tc>
      </w:tr>
      <w:tr w:rsidR="00514409" w:rsidRPr="00302CEA" w:rsidTr="00302CEA">
        <w:trPr>
          <w:trHeight w:val="1701"/>
        </w:trPr>
        <w:tc>
          <w:tcPr>
            <w:tcW w:w="3085" w:type="dxa"/>
            <w:shd w:val="clear" w:color="auto" w:fill="FFFFFF" w:themeFill="background1"/>
            <w:vAlign w:val="center"/>
          </w:tcPr>
          <w:p w:rsidR="00514409" w:rsidRPr="00302CEA" w:rsidRDefault="00514409" w:rsidP="00D035F3">
            <w:pPr>
              <w:jc w:val="center"/>
              <w:rPr>
                <w:b/>
              </w:rPr>
            </w:pPr>
            <w:r w:rsidRPr="00302CEA">
              <w:rPr>
                <w:b/>
              </w:rPr>
              <w:t>Detaljan troškovnik aktivnosti, programa i/ili projekta</w:t>
            </w:r>
          </w:p>
        </w:tc>
        <w:tc>
          <w:tcPr>
            <w:tcW w:w="6203" w:type="dxa"/>
            <w:vAlign w:val="center"/>
          </w:tcPr>
          <w:p w:rsidR="00514409" w:rsidRPr="00302CEA" w:rsidRDefault="00514409" w:rsidP="00D035F3">
            <w:pPr>
              <w:jc w:val="center"/>
            </w:pPr>
            <w:r w:rsidRPr="00302CEA">
              <w:t xml:space="preserve">- učenici rabe vlastiti pribor i udžbenike </w:t>
            </w:r>
          </w:p>
          <w:p w:rsidR="00514409" w:rsidRPr="00302CEA" w:rsidRDefault="00514409" w:rsidP="00D035F3">
            <w:pPr>
              <w:jc w:val="center"/>
            </w:pPr>
            <w:r w:rsidRPr="00302CEA">
              <w:t>- nastavni listići za dopunsku nastavu</w:t>
            </w:r>
          </w:p>
        </w:tc>
      </w:tr>
    </w:tbl>
    <w:p w:rsidR="00514409" w:rsidRPr="00302CEA" w:rsidRDefault="00514409" w:rsidP="00514409">
      <w:pPr>
        <w:jc w:val="center"/>
      </w:pPr>
    </w:p>
    <w:p w:rsidR="00514409" w:rsidRPr="00302CEA" w:rsidRDefault="00514409" w:rsidP="009D4AE0"/>
    <w:p w:rsidR="00514409" w:rsidRPr="00302CEA" w:rsidRDefault="00514409" w:rsidP="009D4AE0"/>
    <w:p w:rsidR="009D4AE0" w:rsidRPr="00302CEA" w:rsidRDefault="009D4AE0" w:rsidP="009D4AE0">
      <w:pPr>
        <w:jc w:val="center"/>
      </w:pPr>
    </w:p>
    <w:p w:rsidR="009D4AE0" w:rsidRPr="00302CEA" w:rsidRDefault="009D4AE0" w:rsidP="009D4AE0">
      <w:pPr>
        <w:jc w:val="center"/>
        <w:rPr>
          <w:b/>
        </w:rPr>
      </w:pPr>
      <w:r w:rsidRPr="00302CEA">
        <w:rPr>
          <w:b/>
        </w:rPr>
        <w:t>TABLICA PLANIRANJA AKTIVNOSTI, PROGRAMA I/ILI PROJEKTA ZA ŠK.GOD. 2016./2017.</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D4AE0" w:rsidRPr="00302CEA" w:rsidTr="00514409">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Aktivnost, program i/ili projekt</w:t>
            </w:r>
          </w:p>
        </w:tc>
        <w:tc>
          <w:tcPr>
            <w:tcW w:w="6203" w:type="dxa"/>
            <w:vAlign w:val="center"/>
          </w:tcPr>
          <w:p w:rsidR="009D4AE0" w:rsidRPr="00302CEA" w:rsidRDefault="00302CEA" w:rsidP="009D4AE0">
            <w:pPr>
              <w:jc w:val="center"/>
            </w:pPr>
            <w:r w:rsidRPr="00302CEA">
              <w:t>DODATNA NASTAVA IZ MATEMATIKE (2</w:t>
            </w:r>
            <w:r w:rsidR="009D4AE0" w:rsidRPr="00302CEA">
              <w:t>. RAZRED)</w:t>
            </w:r>
          </w:p>
        </w:tc>
      </w:tr>
      <w:tr w:rsidR="009D4AE0" w:rsidRPr="00302CEA" w:rsidTr="00514409">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Ciljevi aktivnosti, programa i/ili projekta</w:t>
            </w:r>
          </w:p>
        </w:tc>
        <w:tc>
          <w:tcPr>
            <w:tcW w:w="6203" w:type="dxa"/>
            <w:vAlign w:val="center"/>
          </w:tcPr>
          <w:p w:rsidR="009D4AE0" w:rsidRPr="00302CEA" w:rsidRDefault="009D4AE0" w:rsidP="009D4AE0">
            <w:pPr>
              <w:jc w:val="center"/>
            </w:pPr>
            <w:r w:rsidRPr="00302CEA">
              <w:t>- razvoj interesa i sposobnosti za rješavanje matematičkih zadataka - razvoj logičkog mišljenja i zaključivanja</w:t>
            </w:r>
          </w:p>
        </w:tc>
      </w:tr>
      <w:tr w:rsidR="009D4AE0" w:rsidRPr="00302CEA" w:rsidTr="00514409">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Namjena aktivnosti, programa i/ili projekta</w:t>
            </w:r>
          </w:p>
        </w:tc>
        <w:tc>
          <w:tcPr>
            <w:tcW w:w="6203" w:type="dxa"/>
            <w:vAlign w:val="center"/>
          </w:tcPr>
          <w:p w:rsidR="009D4AE0" w:rsidRPr="00302CEA" w:rsidRDefault="009D4AE0" w:rsidP="009D4AE0">
            <w:pPr>
              <w:jc w:val="center"/>
            </w:pPr>
            <w:r w:rsidRPr="00302CEA">
              <w:t>- rad usmjeriti na razvoj sposobnosti učenika da rješavaju matematičke probleme</w:t>
            </w:r>
          </w:p>
        </w:tc>
      </w:tr>
      <w:tr w:rsidR="009D4AE0" w:rsidRPr="00302CEA" w:rsidTr="00514409">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t>Nositelji aktivnosti, programa i/ili projekta i njihova odgovornost</w:t>
            </w:r>
          </w:p>
        </w:tc>
        <w:tc>
          <w:tcPr>
            <w:tcW w:w="6203" w:type="dxa"/>
            <w:vAlign w:val="center"/>
          </w:tcPr>
          <w:p w:rsidR="009D4AE0" w:rsidRPr="00302CEA" w:rsidRDefault="009D4AE0" w:rsidP="009D4AE0">
            <w:pPr>
              <w:jc w:val="center"/>
            </w:pPr>
            <w:r w:rsidRPr="00302CEA">
              <w:t>- učitelji</w:t>
            </w:r>
            <w:r w:rsidR="00302CEA" w:rsidRPr="00302CEA">
              <w:t>ce razredne nastave u 2.</w:t>
            </w:r>
            <w:r w:rsidRPr="00302CEA">
              <w:t xml:space="preserve"> razredu </w:t>
            </w:r>
          </w:p>
          <w:p w:rsidR="009D4AE0" w:rsidRPr="00302CEA" w:rsidRDefault="00302CEA" w:rsidP="009D4AE0">
            <w:pPr>
              <w:jc w:val="center"/>
            </w:pPr>
            <w:r w:rsidRPr="00302CEA">
              <w:t>Sonja Marić i Dajana Jozanović</w:t>
            </w:r>
          </w:p>
        </w:tc>
      </w:tr>
      <w:tr w:rsidR="009D4AE0" w:rsidRPr="00302CEA" w:rsidTr="00514409">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lastRenderedPageBreak/>
              <w:t>Načini realizacije aktivnosti, programa i/ili projekta</w:t>
            </w:r>
          </w:p>
        </w:tc>
        <w:tc>
          <w:tcPr>
            <w:tcW w:w="6203" w:type="dxa"/>
            <w:vAlign w:val="center"/>
          </w:tcPr>
          <w:p w:rsidR="009D4AE0" w:rsidRPr="00302CEA" w:rsidRDefault="009D4AE0" w:rsidP="009D4AE0">
            <w:pPr>
              <w:jc w:val="both"/>
            </w:pPr>
            <w:r w:rsidRPr="00302CEA">
              <w:t>- primjena različitih metoda rada i ostalih nastavnih sredstava i pomagala</w:t>
            </w:r>
          </w:p>
        </w:tc>
      </w:tr>
      <w:tr w:rsidR="009D4AE0" w:rsidRPr="00302CEA" w:rsidTr="00514409">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Vremenik aktivnosti, programa i/ili projekta</w:t>
            </w:r>
          </w:p>
        </w:tc>
        <w:tc>
          <w:tcPr>
            <w:tcW w:w="6203" w:type="dxa"/>
            <w:vAlign w:val="center"/>
          </w:tcPr>
          <w:p w:rsidR="009D4AE0" w:rsidRPr="00302CEA" w:rsidRDefault="009D4AE0" w:rsidP="009D4AE0">
            <w:pPr>
              <w:jc w:val="center"/>
            </w:pPr>
            <w:r w:rsidRPr="00302CEA">
              <w:t>- tijekom nastavne godine, 1 sat tjedno</w:t>
            </w:r>
          </w:p>
        </w:tc>
      </w:tr>
      <w:tr w:rsidR="009D4AE0" w:rsidRPr="00302CEA" w:rsidTr="00514409">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t>Način vrednovanja i način korištenja rezultata vrednovanja</w:t>
            </w:r>
          </w:p>
        </w:tc>
        <w:tc>
          <w:tcPr>
            <w:tcW w:w="6203" w:type="dxa"/>
            <w:vAlign w:val="center"/>
          </w:tcPr>
          <w:p w:rsidR="009D4AE0" w:rsidRPr="00302CEA" w:rsidRDefault="009D4AE0" w:rsidP="009D4AE0">
            <w:pPr>
              <w:jc w:val="center"/>
            </w:pPr>
            <w:r w:rsidRPr="00302CEA">
              <w:t>- provjera uspješnosti rješavanja matematičkih problema</w:t>
            </w:r>
          </w:p>
        </w:tc>
      </w:tr>
      <w:tr w:rsidR="009D4AE0" w:rsidRPr="00302CEA" w:rsidTr="00514409">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t>Detaljan troškovnik aktivnosti, programa i/ili projekta</w:t>
            </w:r>
          </w:p>
        </w:tc>
        <w:tc>
          <w:tcPr>
            <w:tcW w:w="6203" w:type="dxa"/>
            <w:vAlign w:val="center"/>
          </w:tcPr>
          <w:p w:rsidR="009D4AE0" w:rsidRPr="00302CEA" w:rsidRDefault="009D4AE0" w:rsidP="009D4AE0">
            <w:pPr>
              <w:jc w:val="center"/>
            </w:pPr>
            <w:r w:rsidRPr="00302CEA">
              <w:t xml:space="preserve">- školski pribor </w:t>
            </w:r>
          </w:p>
          <w:p w:rsidR="009D4AE0" w:rsidRPr="00302CEA" w:rsidRDefault="009D4AE0" w:rsidP="009D4AE0">
            <w:pPr>
              <w:jc w:val="center"/>
            </w:pPr>
            <w:r w:rsidRPr="00302CEA">
              <w:t>- radni materijal</w:t>
            </w:r>
          </w:p>
        </w:tc>
      </w:tr>
    </w:tbl>
    <w:p w:rsidR="009D4AE0" w:rsidRPr="00302CEA" w:rsidRDefault="009D4AE0" w:rsidP="009D4AE0">
      <w:pPr>
        <w:jc w:val="center"/>
      </w:pPr>
    </w:p>
    <w:p w:rsidR="009D4AE0" w:rsidRPr="00302CEA" w:rsidRDefault="009D4AE0" w:rsidP="009D4AE0">
      <w:pPr>
        <w:jc w:val="center"/>
        <w:rPr>
          <w:b/>
        </w:rPr>
      </w:pPr>
    </w:p>
    <w:p w:rsidR="009D4AE0" w:rsidRPr="00302CEA" w:rsidRDefault="009D4AE0" w:rsidP="009D4AE0">
      <w:pPr>
        <w:jc w:val="center"/>
        <w:rPr>
          <w:b/>
        </w:rPr>
      </w:pPr>
    </w:p>
    <w:p w:rsidR="009D4AE0" w:rsidRPr="00302CEA" w:rsidRDefault="009D4AE0" w:rsidP="009D4AE0">
      <w:pPr>
        <w:jc w:val="center"/>
        <w:rPr>
          <w:b/>
        </w:rPr>
      </w:pPr>
    </w:p>
    <w:p w:rsidR="009D4AE0" w:rsidRPr="00302CEA" w:rsidRDefault="009D4AE0" w:rsidP="009D4AE0">
      <w:pPr>
        <w:jc w:val="center"/>
        <w:rPr>
          <w:b/>
        </w:rPr>
      </w:pPr>
      <w:r w:rsidRPr="00302CEA">
        <w:rPr>
          <w:b/>
        </w:rPr>
        <w:t>TABLICA PLANIRANJA AKTIVNOSTI, PROGRAMA I/ILI PROJEKTA ZA ŠK.GOD. 2016./2017.</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D4AE0" w:rsidRPr="00302CEA" w:rsidTr="00514409">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Aktivnost, program i/ili projekt</w:t>
            </w:r>
          </w:p>
        </w:tc>
        <w:tc>
          <w:tcPr>
            <w:tcW w:w="6203" w:type="dxa"/>
            <w:vAlign w:val="center"/>
          </w:tcPr>
          <w:p w:rsidR="009D4AE0" w:rsidRPr="00302CEA" w:rsidRDefault="009D4AE0" w:rsidP="009D4AE0">
            <w:pPr>
              <w:jc w:val="center"/>
            </w:pPr>
            <w:r w:rsidRPr="00302CEA">
              <w:t>DOPUNSKA NASTAVA IZ HRVATSKOG JEZIKA (2. RAZRED)</w:t>
            </w:r>
          </w:p>
        </w:tc>
      </w:tr>
      <w:tr w:rsidR="009D4AE0" w:rsidRPr="00302CEA" w:rsidTr="00514409">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Ciljevi aktivnosti, programa i/ili projekta</w:t>
            </w:r>
          </w:p>
        </w:tc>
        <w:tc>
          <w:tcPr>
            <w:tcW w:w="6203" w:type="dxa"/>
            <w:vAlign w:val="center"/>
          </w:tcPr>
          <w:p w:rsidR="009D4AE0" w:rsidRPr="00302CEA" w:rsidRDefault="009D4AE0" w:rsidP="009D4AE0">
            <w:pPr>
              <w:jc w:val="center"/>
            </w:pPr>
            <w:r w:rsidRPr="00302CEA">
              <w:t>- pomoći učenicima koji slabije svladavaju nastavne sadržaje</w:t>
            </w:r>
          </w:p>
        </w:tc>
      </w:tr>
      <w:tr w:rsidR="009D4AE0" w:rsidRPr="00302CEA" w:rsidTr="00EA3EB1">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Namjena aktivnosti, programa i/ili projekta</w:t>
            </w:r>
          </w:p>
        </w:tc>
        <w:tc>
          <w:tcPr>
            <w:tcW w:w="6203" w:type="dxa"/>
            <w:vAlign w:val="center"/>
          </w:tcPr>
          <w:p w:rsidR="009D4AE0" w:rsidRPr="00302CEA" w:rsidRDefault="009D4AE0" w:rsidP="009D4AE0">
            <w:pPr>
              <w:jc w:val="center"/>
            </w:pPr>
            <w:r w:rsidRPr="00302CEA">
              <w:t>- rad usmjeriti na sposobnosti i potrebe pojedinih učenika</w:t>
            </w:r>
          </w:p>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t>Nositelji aktivnosti, programa i/ili projekta i njihova odgovornost</w:t>
            </w:r>
          </w:p>
        </w:tc>
        <w:tc>
          <w:tcPr>
            <w:tcW w:w="6203" w:type="dxa"/>
            <w:vAlign w:val="center"/>
          </w:tcPr>
          <w:p w:rsidR="009D4AE0" w:rsidRPr="00302CEA" w:rsidRDefault="009D4AE0" w:rsidP="009D4AE0">
            <w:pPr>
              <w:jc w:val="center"/>
            </w:pPr>
            <w:r w:rsidRPr="00302CEA">
              <w:t>- učitelji i učenici drugog razreda (Sonja Marić i Dajana Jozanović)</w:t>
            </w:r>
          </w:p>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lastRenderedPageBreak/>
              <w:t>Načini realizacije aktivnosti, programa i/ili projekta</w:t>
            </w:r>
          </w:p>
        </w:tc>
        <w:tc>
          <w:tcPr>
            <w:tcW w:w="6203" w:type="dxa"/>
            <w:vAlign w:val="center"/>
          </w:tcPr>
          <w:p w:rsidR="009D4AE0" w:rsidRPr="00302CEA" w:rsidRDefault="009D4AE0" w:rsidP="009D4AE0">
            <w:pPr>
              <w:jc w:val="center"/>
            </w:pPr>
            <w:r w:rsidRPr="00302CEA">
              <w:t>-primjena različitih nastavnih metoda, sredstava i pomagala</w:t>
            </w:r>
          </w:p>
        </w:tc>
      </w:tr>
      <w:tr w:rsidR="009D4AE0" w:rsidRPr="00302CEA" w:rsidTr="00EA3EB1">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Vremenik aktivnosti, programa i/ili projekta</w:t>
            </w:r>
          </w:p>
        </w:tc>
        <w:tc>
          <w:tcPr>
            <w:tcW w:w="6203" w:type="dxa"/>
            <w:vAlign w:val="center"/>
          </w:tcPr>
          <w:p w:rsidR="009D4AE0" w:rsidRPr="00302CEA" w:rsidRDefault="009D4AE0" w:rsidP="009D4AE0">
            <w:pPr>
              <w:jc w:val="center"/>
            </w:pPr>
            <w:r w:rsidRPr="00302CEA">
              <w:t>- tijekom nastavne godine, 1 sat tjedno</w:t>
            </w:r>
          </w:p>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t>Način vrednovanja i način korištenja rezultata vrednovanja</w:t>
            </w:r>
          </w:p>
        </w:tc>
        <w:tc>
          <w:tcPr>
            <w:tcW w:w="6203" w:type="dxa"/>
            <w:vAlign w:val="center"/>
          </w:tcPr>
          <w:p w:rsidR="009D4AE0" w:rsidRPr="00302CEA" w:rsidRDefault="009D4AE0" w:rsidP="009D4AE0">
            <w:pPr>
              <w:jc w:val="center"/>
            </w:pPr>
            <w:r w:rsidRPr="00302CEA">
              <w:t>- napredovanje učenika</w:t>
            </w:r>
          </w:p>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jc w:val="center"/>
              <w:rPr>
                <w:b/>
              </w:rPr>
            </w:pPr>
            <w:r w:rsidRPr="00302CEA">
              <w:rPr>
                <w:b/>
              </w:rPr>
              <w:t>Detaljan troškovnik aktivnosti, programa i/ili projekta</w:t>
            </w:r>
          </w:p>
        </w:tc>
        <w:tc>
          <w:tcPr>
            <w:tcW w:w="6203" w:type="dxa"/>
            <w:vAlign w:val="center"/>
          </w:tcPr>
          <w:p w:rsidR="009D4AE0" w:rsidRPr="00302CEA" w:rsidRDefault="009D4AE0" w:rsidP="009D4AE0">
            <w:pPr>
              <w:jc w:val="center"/>
            </w:pPr>
            <w:r w:rsidRPr="00302CEA">
              <w:t xml:space="preserve">- učenici rabe vlastiti pribor i udžbenike </w:t>
            </w:r>
          </w:p>
          <w:p w:rsidR="009D4AE0" w:rsidRPr="00302CEA" w:rsidRDefault="009D4AE0" w:rsidP="009D4AE0">
            <w:pPr>
              <w:jc w:val="center"/>
            </w:pPr>
            <w:r w:rsidRPr="00302CEA">
              <w:t>- nastavni listići za dopunsku nastavu</w:t>
            </w:r>
          </w:p>
        </w:tc>
      </w:tr>
    </w:tbl>
    <w:p w:rsidR="009D4AE0" w:rsidRPr="00302CEA" w:rsidRDefault="009D4AE0" w:rsidP="009D4AE0">
      <w:pPr>
        <w:jc w:val="center"/>
      </w:pPr>
    </w:p>
    <w:p w:rsidR="009D4AE0" w:rsidRPr="00302CEA" w:rsidRDefault="009D4AE0" w:rsidP="009D4AE0">
      <w:pPr>
        <w:jc w:val="center"/>
        <w:rPr>
          <w:b/>
        </w:rPr>
      </w:pPr>
    </w:p>
    <w:p w:rsidR="009D4AE0" w:rsidRPr="00302CEA" w:rsidRDefault="009D4AE0" w:rsidP="009D4AE0">
      <w:pPr>
        <w:jc w:val="center"/>
        <w:rPr>
          <w:b/>
        </w:rPr>
      </w:pPr>
    </w:p>
    <w:p w:rsidR="009D4AE0" w:rsidRPr="00302CEA" w:rsidRDefault="009D4AE0" w:rsidP="009D4AE0">
      <w:pPr>
        <w:jc w:val="center"/>
        <w:rPr>
          <w:b/>
        </w:rPr>
      </w:pPr>
    </w:p>
    <w:p w:rsidR="009D4AE0" w:rsidRPr="00302CEA" w:rsidRDefault="009D4AE0" w:rsidP="009D4AE0">
      <w:pPr>
        <w:jc w:val="center"/>
        <w:rPr>
          <w:b/>
        </w:rPr>
      </w:pPr>
    </w:p>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pPr>
        <w:jc w:val="center"/>
      </w:pPr>
      <w:r w:rsidRPr="00302CEA">
        <w:rPr>
          <w:b/>
        </w:rPr>
        <w:t>TABLICA PLANIRANJA AKTIVNOSTI, PROGRAMA I/ILI PROJEKTA ZA ŠK.GOD. 2016./2017.</w:t>
      </w:r>
    </w:p>
    <w:tbl>
      <w:tblPr>
        <w:tblW w:w="9288"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3085"/>
        <w:gridCol w:w="6203"/>
      </w:tblGrid>
      <w:tr w:rsidR="009D4AE0" w:rsidRPr="00302CEA" w:rsidTr="00EA3EB1">
        <w:trPr>
          <w:trHeight w:val="1120"/>
        </w:trPr>
        <w:tc>
          <w:tcPr>
            <w:tcW w:w="3085" w:type="dxa"/>
            <w:tcBorders>
              <w:top w:val="single" w:sz="12" w:space="0" w:color="000000"/>
            </w:tcBorders>
            <w:shd w:val="clear" w:color="auto" w:fill="FFFFFF" w:themeFill="background1"/>
            <w:vAlign w:val="center"/>
          </w:tcPr>
          <w:p w:rsidR="009D4AE0" w:rsidRPr="00302CEA" w:rsidRDefault="009D4AE0" w:rsidP="009D4AE0">
            <w:pPr>
              <w:jc w:val="center"/>
            </w:pPr>
            <w:r w:rsidRPr="00302CEA">
              <w:rPr>
                <w:b/>
              </w:rPr>
              <w:t>Aktivnost, program i/ili projekt</w:t>
            </w:r>
          </w:p>
        </w:tc>
        <w:tc>
          <w:tcPr>
            <w:tcW w:w="6203" w:type="dxa"/>
            <w:tcBorders>
              <w:top w:val="single" w:sz="12" w:space="0" w:color="000000"/>
            </w:tcBorders>
            <w:vAlign w:val="center"/>
          </w:tcPr>
          <w:p w:rsidR="009D4AE0" w:rsidRPr="00302CEA" w:rsidRDefault="009D4AE0" w:rsidP="009D4AE0">
            <w:r w:rsidRPr="00302CEA">
              <w:rPr>
                <w:b/>
              </w:rPr>
              <w:t xml:space="preserve">            DODATNA NASTAVA 3.a razred</w:t>
            </w:r>
          </w:p>
          <w:p w:rsidR="009D4AE0" w:rsidRPr="00302CEA" w:rsidRDefault="009D4AE0" w:rsidP="009D4AE0">
            <w:r w:rsidRPr="00302CEA">
              <w:rPr>
                <w:b/>
              </w:rPr>
              <w:t>Učiteljica Marija Gašparović</w:t>
            </w:r>
          </w:p>
          <w:p w:rsidR="009D4AE0" w:rsidRPr="00302CEA" w:rsidRDefault="009D4AE0" w:rsidP="009D4AE0"/>
        </w:tc>
      </w:tr>
      <w:tr w:rsidR="009D4AE0" w:rsidRPr="00302CEA" w:rsidTr="00EA3EB1">
        <w:trPr>
          <w:trHeight w:val="1120"/>
        </w:trPr>
        <w:tc>
          <w:tcPr>
            <w:tcW w:w="3085" w:type="dxa"/>
            <w:shd w:val="clear" w:color="auto" w:fill="FFFFFF" w:themeFill="background1"/>
            <w:vAlign w:val="center"/>
          </w:tcPr>
          <w:p w:rsidR="009D4AE0" w:rsidRPr="00302CEA" w:rsidRDefault="009D4AE0" w:rsidP="009D4AE0">
            <w:pPr>
              <w:jc w:val="center"/>
            </w:pPr>
            <w:r w:rsidRPr="00302CEA">
              <w:rPr>
                <w:b/>
              </w:rPr>
              <w:t>Ciljevi i namjena aktivnosti, programa i/ili projekta</w:t>
            </w:r>
          </w:p>
        </w:tc>
        <w:tc>
          <w:tcPr>
            <w:tcW w:w="6203" w:type="dxa"/>
            <w:vAlign w:val="center"/>
          </w:tcPr>
          <w:p w:rsidR="009D4AE0" w:rsidRPr="00302CEA" w:rsidRDefault="009D4AE0" w:rsidP="009D4AE0"/>
          <w:p w:rsidR="009D4AE0" w:rsidRPr="00302CEA" w:rsidRDefault="009D4AE0" w:rsidP="009D4AE0">
            <w:r w:rsidRPr="00302CEA">
              <w:t xml:space="preserve">    -   Individualan rad s učenicima koji pokazuju napredno znanje i </w:t>
            </w:r>
          </w:p>
          <w:p w:rsidR="009D4AE0" w:rsidRPr="00302CEA" w:rsidRDefault="009D4AE0" w:rsidP="009D4AE0">
            <w:r w:rsidRPr="00302CEA">
              <w:t xml:space="preserve">        žele saznati više .</w:t>
            </w:r>
          </w:p>
          <w:p w:rsidR="009D4AE0" w:rsidRPr="00302CEA" w:rsidRDefault="009D4AE0" w:rsidP="009D4AE0">
            <w:r w:rsidRPr="00302CEA">
              <w:t xml:space="preserve">    -   Poticati interes učenicima za proširenim matematičkim </w:t>
            </w:r>
          </w:p>
          <w:p w:rsidR="009D4AE0" w:rsidRPr="00302CEA" w:rsidRDefault="009D4AE0" w:rsidP="009D4AE0">
            <w:r w:rsidRPr="00302CEA">
              <w:t xml:space="preserve">        znanjem , razvoj logičkog mišljenja</w:t>
            </w:r>
          </w:p>
          <w:p w:rsidR="009D4AE0" w:rsidRPr="00302CEA" w:rsidRDefault="009D4AE0" w:rsidP="009D4AE0">
            <w:r w:rsidRPr="00302CEA">
              <w:t xml:space="preserve">    -   Razvijati sposobnosti rješavanja složenijih matematičkih </w:t>
            </w:r>
          </w:p>
          <w:p w:rsidR="009D4AE0" w:rsidRPr="00302CEA" w:rsidRDefault="009D4AE0" w:rsidP="009D4AE0">
            <w:r w:rsidRPr="00302CEA">
              <w:t xml:space="preserve">        problema</w:t>
            </w:r>
          </w:p>
        </w:tc>
      </w:tr>
      <w:tr w:rsidR="009D4AE0" w:rsidRPr="00302CEA" w:rsidTr="00EA3EB1">
        <w:trPr>
          <w:trHeight w:val="1120"/>
        </w:trPr>
        <w:tc>
          <w:tcPr>
            <w:tcW w:w="3085" w:type="dxa"/>
            <w:shd w:val="clear" w:color="auto" w:fill="FFFFFF" w:themeFill="background1"/>
            <w:vAlign w:val="center"/>
          </w:tcPr>
          <w:p w:rsidR="009D4AE0" w:rsidRPr="00302CEA" w:rsidRDefault="009D4AE0" w:rsidP="009D4AE0">
            <w:r w:rsidRPr="00302CEA">
              <w:rPr>
                <w:b/>
              </w:rPr>
              <w:t xml:space="preserve">  Nositelji aktivnosti , programa</w:t>
            </w:r>
          </w:p>
          <w:p w:rsidR="009D4AE0" w:rsidRPr="00302CEA" w:rsidRDefault="009D4AE0" w:rsidP="009D4AE0">
            <w:r w:rsidRPr="00302CEA">
              <w:rPr>
                <w:b/>
              </w:rPr>
              <w:t xml:space="preserve">      i/ili projekta i njihova</w:t>
            </w:r>
          </w:p>
          <w:p w:rsidR="009D4AE0" w:rsidRPr="00302CEA" w:rsidRDefault="009D4AE0" w:rsidP="009D4AE0">
            <w:r w:rsidRPr="00302CEA">
              <w:rPr>
                <w:b/>
              </w:rPr>
              <w:t xml:space="preserve">              odgovornost </w:t>
            </w:r>
          </w:p>
        </w:tc>
        <w:tc>
          <w:tcPr>
            <w:tcW w:w="6203" w:type="dxa"/>
            <w:vAlign w:val="center"/>
          </w:tcPr>
          <w:p w:rsidR="009D4AE0" w:rsidRPr="00302CEA" w:rsidRDefault="009D4AE0" w:rsidP="009D4AE0">
            <w:r w:rsidRPr="00302CEA">
              <w:t xml:space="preserve">     -   Učiteljica Marija Gašparović</w:t>
            </w:r>
          </w:p>
        </w:tc>
      </w:tr>
      <w:tr w:rsidR="009D4AE0" w:rsidRPr="00302CEA" w:rsidTr="00EA3EB1">
        <w:trPr>
          <w:trHeight w:val="1700"/>
        </w:trPr>
        <w:tc>
          <w:tcPr>
            <w:tcW w:w="3085" w:type="dxa"/>
            <w:shd w:val="clear" w:color="auto" w:fill="FFFFFF" w:themeFill="background1"/>
            <w:vAlign w:val="center"/>
          </w:tcPr>
          <w:p w:rsidR="009D4AE0" w:rsidRPr="00302CEA" w:rsidRDefault="009D4AE0" w:rsidP="009D4AE0">
            <w:r w:rsidRPr="00302CEA">
              <w:rPr>
                <w:b/>
              </w:rPr>
              <w:lastRenderedPageBreak/>
              <w:t xml:space="preserve">    Način realizacije aktivnosti,</w:t>
            </w:r>
          </w:p>
          <w:p w:rsidR="009D4AE0" w:rsidRPr="00302CEA" w:rsidRDefault="009D4AE0" w:rsidP="009D4AE0">
            <w:r w:rsidRPr="00302CEA">
              <w:rPr>
                <w:b/>
              </w:rPr>
              <w:t xml:space="preserve">          programa i/ili projekta</w:t>
            </w:r>
          </w:p>
          <w:p w:rsidR="009D4AE0" w:rsidRPr="00302CEA" w:rsidRDefault="009D4AE0" w:rsidP="009D4AE0"/>
        </w:tc>
        <w:tc>
          <w:tcPr>
            <w:tcW w:w="6203" w:type="dxa"/>
            <w:vAlign w:val="center"/>
          </w:tcPr>
          <w:p w:rsidR="009D4AE0" w:rsidRPr="00302CEA" w:rsidRDefault="009D4AE0" w:rsidP="009D4AE0">
            <w:r w:rsidRPr="00302CEA">
              <w:t xml:space="preserve">     - Različiti oblici i metode rada prema godišnjem planu i </w:t>
            </w:r>
          </w:p>
          <w:p w:rsidR="009D4AE0" w:rsidRPr="00302CEA" w:rsidRDefault="009D4AE0" w:rsidP="009D4AE0">
            <w:r w:rsidRPr="00302CEA">
              <w:t xml:space="preserve">       programu </w:t>
            </w:r>
          </w:p>
        </w:tc>
      </w:tr>
      <w:tr w:rsidR="009D4AE0" w:rsidRPr="00302CEA" w:rsidTr="00EA3EB1">
        <w:trPr>
          <w:trHeight w:val="1700"/>
        </w:trPr>
        <w:tc>
          <w:tcPr>
            <w:tcW w:w="3085" w:type="dxa"/>
            <w:shd w:val="clear" w:color="auto" w:fill="FFFFFF" w:themeFill="background1"/>
            <w:vAlign w:val="center"/>
          </w:tcPr>
          <w:p w:rsidR="009D4AE0" w:rsidRPr="00302CEA" w:rsidRDefault="009D4AE0" w:rsidP="009D4AE0">
            <w:r w:rsidRPr="00302CEA">
              <w:rPr>
                <w:b/>
              </w:rPr>
              <w:t xml:space="preserve">      Vremenik aktivnosti</w:t>
            </w:r>
          </w:p>
          <w:p w:rsidR="009D4AE0" w:rsidRPr="00302CEA" w:rsidRDefault="009D4AE0" w:rsidP="009D4AE0">
            <w:r w:rsidRPr="00302CEA">
              <w:rPr>
                <w:b/>
              </w:rPr>
              <w:t xml:space="preserve">         </w:t>
            </w:r>
          </w:p>
        </w:tc>
        <w:tc>
          <w:tcPr>
            <w:tcW w:w="6203" w:type="dxa"/>
            <w:vAlign w:val="center"/>
          </w:tcPr>
          <w:p w:rsidR="009D4AE0" w:rsidRPr="00302CEA" w:rsidRDefault="009D4AE0" w:rsidP="009D4AE0">
            <w:pPr>
              <w:jc w:val="both"/>
            </w:pPr>
            <w:r w:rsidRPr="00302CEA">
              <w:t xml:space="preserve">      - Tijekom godine</w:t>
            </w:r>
          </w:p>
          <w:p w:rsidR="009D4AE0" w:rsidRPr="00302CEA" w:rsidRDefault="009D4AE0" w:rsidP="009D4AE0">
            <w:pPr>
              <w:jc w:val="both"/>
            </w:pPr>
          </w:p>
        </w:tc>
      </w:tr>
      <w:tr w:rsidR="009D4AE0" w:rsidRPr="00302CEA" w:rsidTr="00EA3EB1">
        <w:trPr>
          <w:trHeight w:val="1120"/>
        </w:trPr>
        <w:tc>
          <w:tcPr>
            <w:tcW w:w="3085" w:type="dxa"/>
            <w:shd w:val="clear" w:color="auto" w:fill="FFFFFF" w:themeFill="background1"/>
            <w:vAlign w:val="center"/>
          </w:tcPr>
          <w:p w:rsidR="009D4AE0" w:rsidRPr="00302CEA" w:rsidRDefault="009D4AE0" w:rsidP="009D4AE0">
            <w:r w:rsidRPr="00302CEA">
              <w:rPr>
                <w:b/>
              </w:rPr>
              <w:t xml:space="preserve">     Način vrednovanja i     </w:t>
            </w:r>
          </w:p>
          <w:p w:rsidR="009D4AE0" w:rsidRPr="00302CEA" w:rsidRDefault="009D4AE0" w:rsidP="009D4AE0">
            <w:r w:rsidRPr="00302CEA">
              <w:rPr>
                <w:b/>
              </w:rPr>
              <w:t xml:space="preserve">      korištenje rezultata </w:t>
            </w:r>
          </w:p>
          <w:p w:rsidR="009D4AE0" w:rsidRPr="00302CEA" w:rsidRDefault="009D4AE0" w:rsidP="009D4AE0">
            <w:r w:rsidRPr="00302CEA">
              <w:rPr>
                <w:b/>
              </w:rPr>
              <w:t xml:space="preserve">           vrednovanja</w:t>
            </w:r>
          </w:p>
        </w:tc>
        <w:tc>
          <w:tcPr>
            <w:tcW w:w="6203" w:type="dxa"/>
            <w:vAlign w:val="center"/>
          </w:tcPr>
          <w:p w:rsidR="009D4AE0" w:rsidRPr="00302CEA" w:rsidRDefault="009D4AE0" w:rsidP="009D4AE0">
            <w:r w:rsidRPr="00302CEA">
              <w:t xml:space="preserve">       - Usmeno , listići , opisno praćenje</w:t>
            </w:r>
          </w:p>
          <w:p w:rsidR="009D4AE0" w:rsidRPr="00302CEA" w:rsidRDefault="009D4AE0" w:rsidP="009D4AE0">
            <w:r w:rsidRPr="00302CEA">
              <w:t xml:space="preserve">       - Praćenje individualnih postignuća i napretka učenika u</w:t>
            </w:r>
          </w:p>
          <w:p w:rsidR="009D4AE0" w:rsidRPr="00302CEA" w:rsidRDefault="009D4AE0" w:rsidP="009D4AE0">
            <w:r w:rsidRPr="00302CEA">
              <w:t xml:space="preserve">         pogledu učenja</w:t>
            </w:r>
          </w:p>
        </w:tc>
      </w:tr>
      <w:tr w:rsidR="009D4AE0" w:rsidRPr="00302CEA" w:rsidTr="00EA3EB1">
        <w:trPr>
          <w:trHeight w:val="1700"/>
        </w:trPr>
        <w:tc>
          <w:tcPr>
            <w:tcW w:w="3085" w:type="dxa"/>
            <w:shd w:val="clear" w:color="auto" w:fill="FFFFFF" w:themeFill="background1"/>
            <w:vAlign w:val="center"/>
          </w:tcPr>
          <w:p w:rsidR="009D4AE0" w:rsidRPr="00302CEA" w:rsidRDefault="009D4AE0" w:rsidP="009D4AE0">
            <w:r w:rsidRPr="00302CEA">
              <w:rPr>
                <w:b/>
              </w:rPr>
              <w:t xml:space="preserve">       Detaljan troškovnik </w:t>
            </w:r>
          </w:p>
          <w:p w:rsidR="009D4AE0" w:rsidRPr="00302CEA" w:rsidRDefault="009D4AE0" w:rsidP="009D4AE0">
            <w:r w:rsidRPr="00302CEA">
              <w:rPr>
                <w:b/>
              </w:rPr>
              <w:t xml:space="preserve">              aktivnosti,</w:t>
            </w:r>
          </w:p>
          <w:p w:rsidR="009D4AE0" w:rsidRPr="00302CEA" w:rsidRDefault="009D4AE0" w:rsidP="009D4AE0">
            <w:r w:rsidRPr="00302CEA">
              <w:rPr>
                <w:b/>
              </w:rPr>
              <w:t xml:space="preserve">   </w:t>
            </w:r>
          </w:p>
        </w:tc>
        <w:tc>
          <w:tcPr>
            <w:tcW w:w="6203" w:type="dxa"/>
            <w:vAlign w:val="center"/>
          </w:tcPr>
          <w:p w:rsidR="009D4AE0" w:rsidRPr="00302CEA" w:rsidRDefault="009D4AE0" w:rsidP="009D4AE0">
            <w:pPr>
              <w:jc w:val="both"/>
            </w:pPr>
            <w:r w:rsidRPr="00302CEA">
              <w:t xml:space="preserve">        - Nabava pribora za rad</w:t>
            </w:r>
          </w:p>
        </w:tc>
      </w:tr>
    </w:tbl>
    <w:p w:rsidR="009D4AE0" w:rsidRPr="00302CEA" w:rsidRDefault="009D4AE0" w:rsidP="009D4AE0">
      <w:pPr>
        <w:jc w:val="center"/>
      </w:pPr>
    </w:p>
    <w:p w:rsidR="009D4AE0" w:rsidRPr="00302CEA" w:rsidRDefault="009D4AE0" w:rsidP="009D4AE0">
      <w:pPr>
        <w:jc w:val="center"/>
      </w:pPr>
    </w:p>
    <w:p w:rsidR="009D4AE0" w:rsidRPr="00302CEA" w:rsidRDefault="009D4AE0" w:rsidP="009D4AE0"/>
    <w:p w:rsidR="009D4AE0" w:rsidRPr="00302CEA" w:rsidRDefault="009D4AE0" w:rsidP="009D4AE0">
      <w:pPr>
        <w:jc w:val="center"/>
      </w:pPr>
      <w:r w:rsidRPr="00302CEA">
        <w:rPr>
          <w:b/>
        </w:rPr>
        <w:t>TABLICA PLANIRANJA AKTIVNOSTI, PROGRAMA I/ILI PROJEKTA ZA ŠK.GOD. 2016./2017.</w:t>
      </w:r>
    </w:p>
    <w:tbl>
      <w:tblPr>
        <w:tblW w:w="9288"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3085"/>
        <w:gridCol w:w="6203"/>
      </w:tblGrid>
      <w:tr w:rsidR="009D4AE0" w:rsidRPr="00302CEA" w:rsidTr="00EA3EB1">
        <w:trPr>
          <w:trHeight w:val="1120"/>
        </w:trPr>
        <w:tc>
          <w:tcPr>
            <w:tcW w:w="3085" w:type="dxa"/>
            <w:tcBorders>
              <w:top w:val="single" w:sz="12" w:space="0" w:color="000000"/>
            </w:tcBorders>
            <w:shd w:val="clear" w:color="auto" w:fill="FFFFFF" w:themeFill="background1"/>
            <w:vAlign w:val="center"/>
          </w:tcPr>
          <w:p w:rsidR="009D4AE0" w:rsidRPr="00302CEA" w:rsidRDefault="009D4AE0" w:rsidP="009D4AE0">
            <w:pPr>
              <w:jc w:val="center"/>
            </w:pPr>
            <w:r w:rsidRPr="00302CEA">
              <w:rPr>
                <w:b/>
              </w:rPr>
              <w:t>Aktivnost, program i/ili projekt</w:t>
            </w:r>
          </w:p>
        </w:tc>
        <w:tc>
          <w:tcPr>
            <w:tcW w:w="6203" w:type="dxa"/>
            <w:tcBorders>
              <w:top w:val="single" w:sz="12" w:space="0" w:color="000000"/>
            </w:tcBorders>
            <w:vAlign w:val="center"/>
          </w:tcPr>
          <w:p w:rsidR="009D4AE0" w:rsidRPr="00302CEA" w:rsidRDefault="009D4AE0" w:rsidP="009D4AE0">
            <w:r w:rsidRPr="00302CEA">
              <w:rPr>
                <w:b/>
              </w:rPr>
              <w:t xml:space="preserve">                   DOPUNSKA NASTAVA  3.a razred</w:t>
            </w:r>
          </w:p>
          <w:p w:rsidR="009D4AE0" w:rsidRPr="00302CEA" w:rsidRDefault="009D4AE0" w:rsidP="009D4AE0">
            <w:r w:rsidRPr="00302CEA">
              <w:rPr>
                <w:b/>
              </w:rPr>
              <w:t>Marija Gašparović</w:t>
            </w:r>
          </w:p>
        </w:tc>
      </w:tr>
      <w:tr w:rsidR="009D4AE0" w:rsidRPr="00302CEA" w:rsidTr="00EA3EB1">
        <w:trPr>
          <w:trHeight w:val="1120"/>
        </w:trPr>
        <w:tc>
          <w:tcPr>
            <w:tcW w:w="3085" w:type="dxa"/>
            <w:shd w:val="clear" w:color="auto" w:fill="FFFFFF" w:themeFill="background1"/>
            <w:vAlign w:val="center"/>
          </w:tcPr>
          <w:p w:rsidR="009D4AE0" w:rsidRPr="00302CEA" w:rsidRDefault="009D4AE0" w:rsidP="009D4AE0">
            <w:pPr>
              <w:jc w:val="center"/>
            </w:pPr>
            <w:r w:rsidRPr="00302CEA">
              <w:rPr>
                <w:b/>
              </w:rPr>
              <w:t>Ciljevi i namjena aktivnosti, programa i/ili projekta</w:t>
            </w:r>
          </w:p>
        </w:tc>
        <w:tc>
          <w:tcPr>
            <w:tcW w:w="6203" w:type="dxa"/>
            <w:vAlign w:val="center"/>
          </w:tcPr>
          <w:p w:rsidR="009D4AE0" w:rsidRPr="00302CEA" w:rsidRDefault="009D4AE0" w:rsidP="009D4AE0">
            <w:r w:rsidRPr="00302CEA">
              <w:t xml:space="preserve">    -    Individualan rad s učenicima koji slabije usvajaju nastavno       </w:t>
            </w:r>
          </w:p>
          <w:p w:rsidR="009D4AE0" w:rsidRPr="00302CEA" w:rsidRDefault="009D4AE0" w:rsidP="009D4AE0">
            <w:r w:rsidRPr="00302CEA">
              <w:t xml:space="preserve">         gradivo , vježbanje i utvrđivanje nastavnog gradiva  te</w:t>
            </w:r>
          </w:p>
          <w:p w:rsidR="009D4AE0" w:rsidRPr="00302CEA" w:rsidRDefault="009D4AE0" w:rsidP="009D4AE0">
            <w:r w:rsidRPr="00302CEA">
              <w:t xml:space="preserve">         razvijanje samostalnosti kod učenika</w:t>
            </w:r>
          </w:p>
          <w:p w:rsidR="009D4AE0" w:rsidRPr="00302CEA" w:rsidRDefault="009D4AE0" w:rsidP="009D4AE0">
            <w:r w:rsidRPr="00302CEA">
              <w:t xml:space="preserve">    -    Razvijanje vještina čitanja i pisanja , navikavanje na točnost , </w:t>
            </w:r>
          </w:p>
          <w:p w:rsidR="009D4AE0" w:rsidRPr="00302CEA" w:rsidRDefault="009D4AE0" w:rsidP="009D4AE0">
            <w:r w:rsidRPr="00302CEA">
              <w:t xml:space="preserve">         urednost , sustavnost  i konciznost u izražavanju</w:t>
            </w:r>
          </w:p>
          <w:p w:rsidR="009D4AE0" w:rsidRPr="00302CEA" w:rsidRDefault="009D4AE0" w:rsidP="009D4AE0">
            <w:r w:rsidRPr="00302CEA">
              <w:t xml:space="preserve">    -   Razvijanje sposobnosti izrade matematičkih zadataka</w:t>
            </w:r>
          </w:p>
          <w:p w:rsidR="009D4AE0" w:rsidRPr="00302CEA" w:rsidRDefault="009D4AE0" w:rsidP="009D4AE0">
            <w:r w:rsidRPr="00302CEA">
              <w:t xml:space="preserve">     </w:t>
            </w:r>
          </w:p>
        </w:tc>
      </w:tr>
      <w:tr w:rsidR="009D4AE0" w:rsidRPr="00302CEA" w:rsidTr="00EA3EB1">
        <w:trPr>
          <w:trHeight w:val="1120"/>
        </w:trPr>
        <w:tc>
          <w:tcPr>
            <w:tcW w:w="3085" w:type="dxa"/>
            <w:shd w:val="clear" w:color="auto" w:fill="FFFFFF" w:themeFill="background1"/>
            <w:vAlign w:val="center"/>
          </w:tcPr>
          <w:p w:rsidR="009D4AE0" w:rsidRPr="00302CEA" w:rsidRDefault="009D4AE0" w:rsidP="009D4AE0">
            <w:r w:rsidRPr="00302CEA">
              <w:rPr>
                <w:b/>
              </w:rPr>
              <w:t xml:space="preserve">  Nositelji aktivnosti , programa</w:t>
            </w:r>
          </w:p>
          <w:p w:rsidR="009D4AE0" w:rsidRPr="00302CEA" w:rsidRDefault="009D4AE0" w:rsidP="009D4AE0">
            <w:r w:rsidRPr="00302CEA">
              <w:rPr>
                <w:b/>
              </w:rPr>
              <w:t xml:space="preserve">      i/ili projekta i njihova</w:t>
            </w:r>
          </w:p>
          <w:p w:rsidR="009D4AE0" w:rsidRPr="00302CEA" w:rsidRDefault="009D4AE0" w:rsidP="009D4AE0">
            <w:r w:rsidRPr="00302CEA">
              <w:rPr>
                <w:b/>
              </w:rPr>
              <w:t xml:space="preserve">              odgovornost </w:t>
            </w:r>
          </w:p>
        </w:tc>
        <w:tc>
          <w:tcPr>
            <w:tcW w:w="6203" w:type="dxa"/>
            <w:vAlign w:val="center"/>
          </w:tcPr>
          <w:p w:rsidR="009D4AE0" w:rsidRPr="00302CEA" w:rsidRDefault="009D4AE0" w:rsidP="009D4AE0">
            <w:r w:rsidRPr="00302CEA">
              <w:t xml:space="preserve">     -   Učiteljica Marija Gašparović</w:t>
            </w:r>
          </w:p>
        </w:tc>
      </w:tr>
      <w:tr w:rsidR="009D4AE0" w:rsidRPr="00302CEA" w:rsidTr="00EA3EB1">
        <w:trPr>
          <w:trHeight w:val="1700"/>
        </w:trPr>
        <w:tc>
          <w:tcPr>
            <w:tcW w:w="3085" w:type="dxa"/>
            <w:shd w:val="clear" w:color="auto" w:fill="FFFFFF" w:themeFill="background1"/>
            <w:vAlign w:val="center"/>
          </w:tcPr>
          <w:p w:rsidR="009D4AE0" w:rsidRPr="00302CEA" w:rsidRDefault="009D4AE0" w:rsidP="009D4AE0">
            <w:r w:rsidRPr="00302CEA">
              <w:rPr>
                <w:b/>
              </w:rPr>
              <w:lastRenderedPageBreak/>
              <w:t xml:space="preserve">    Način realizacije aktivnosti,</w:t>
            </w:r>
          </w:p>
          <w:p w:rsidR="009D4AE0" w:rsidRPr="00302CEA" w:rsidRDefault="009D4AE0" w:rsidP="009D4AE0">
            <w:r w:rsidRPr="00302CEA">
              <w:rPr>
                <w:b/>
              </w:rPr>
              <w:t xml:space="preserve">          programa i/ili projekta</w:t>
            </w:r>
          </w:p>
          <w:p w:rsidR="009D4AE0" w:rsidRPr="00302CEA" w:rsidRDefault="009D4AE0" w:rsidP="009D4AE0"/>
        </w:tc>
        <w:tc>
          <w:tcPr>
            <w:tcW w:w="6203" w:type="dxa"/>
            <w:vAlign w:val="center"/>
          </w:tcPr>
          <w:p w:rsidR="009D4AE0" w:rsidRPr="00302CEA" w:rsidRDefault="009D4AE0" w:rsidP="009D4AE0">
            <w:r w:rsidRPr="00302CEA">
              <w:t xml:space="preserve">     - Različiti oblici i metode rada prema godišnjem planu i</w:t>
            </w:r>
          </w:p>
          <w:p w:rsidR="009D4AE0" w:rsidRPr="00302CEA" w:rsidRDefault="009D4AE0" w:rsidP="009D4AE0">
            <w:r w:rsidRPr="00302CEA">
              <w:t xml:space="preserve">       programu</w:t>
            </w:r>
          </w:p>
          <w:p w:rsidR="009D4AE0" w:rsidRPr="00302CEA" w:rsidRDefault="009D4AE0" w:rsidP="009D4AE0">
            <w:r w:rsidRPr="00302CEA">
              <w:t xml:space="preserve">               </w:t>
            </w:r>
          </w:p>
        </w:tc>
      </w:tr>
      <w:tr w:rsidR="009D4AE0" w:rsidRPr="00302CEA" w:rsidTr="00EA3EB1">
        <w:trPr>
          <w:trHeight w:val="1700"/>
        </w:trPr>
        <w:tc>
          <w:tcPr>
            <w:tcW w:w="3085" w:type="dxa"/>
            <w:shd w:val="clear" w:color="auto" w:fill="FFFFFF" w:themeFill="background1"/>
            <w:vAlign w:val="center"/>
          </w:tcPr>
          <w:p w:rsidR="009D4AE0" w:rsidRPr="00302CEA" w:rsidRDefault="009D4AE0" w:rsidP="009D4AE0">
            <w:r w:rsidRPr="00302CEA">
              <w:rPr>
                <w:b/>
              </w:rPr>
              <w:t xml:space="preserve">      Vremenik aktivnosti</w:t>
            </w:r>
          </w:p>
          <w:p w:rsidR="009D4AE0" w:rsidRPr="00302CEA" w:rsidRDefault="009D4AE0" w:rsidP="009D4AE0">
            <w:r w:rsidRPr="00302CEA">
              <w:rPr>
                <w:b/>
              </w:rPr>
              <w:t xml:space="preserve">         </w:t>
            </w:r>
          </w:p>
        </w:tc>
        <w:tc>
          <w:tcPr>
            <w:tcW w:w="6203" w:type="dxa"/>
            <w:vAlign w:val="center"/>
          </w:tcPr>
          <w:p w:rsidR="009D4AE0" w:rsidRPr="00302CEA" w:rsidRDefault="009D4AE0" w:rsidP="009D4AE0">
            <w:pPr>
              <w:jc w:val="both"/>
            </w:pPr>
            <w:r w:rsidRPr="00302CEA">
              <w:t xml:space="preserve">      - Tijekom godine</w:t>
            </w:r>
          </w:p>
          <w:p w:rsidR="009D4AE0" w:rsidRPr="00302CEA" w:rsidRDefault="009D4AE0" w:rsidP="009D4AE0">
            <w:pPr>
              <w:jc w:val="both"/>
            </w:pPr>
          </w:p>
        </w:tc>
      </w:tr>
      <w:tr w:rsidR="009D4AE0" w:rsidRPr="00302CEA" w:rsidTr="00EA3EB1">
        <w:trPr>
          <w:trHeight w:val="1120"/>
        </w:trPr>
        <w:tc>
          <w:tcPr>
            <w:tcW w:w="3085" w:type="dxa"/>
            <w:shd w:val="clear" w:color="auto" w:fill="FFFFFF" w:themeFill="background1"/>
            <w:vAlign w:val="center"/>
          </w:tcPr>
          <w:p w:rsidR="009D4AE0" w:rsidRPr="00302CEA" w:rsidRDefault="009D4AE0" w:rsidP="009D4AE0">
            <w:r w:rsidRPr="00302CEA">
              <w:rPr>
                <w:b/>
              </w:rPr>
              <w:t xml:space="preserve">     Način vrednovanja i     </w:t>
            </w:r>
          </w:p>
          <w:p w:rsidR="009D4AE0" w:rsidRPr="00302CEA" w:rsidRDefault="009D4AE0" w:rsidP="009D4AE0">
            <w:r w:rsidRPr="00302CEA">
              <w:rPr>
                <w:b/>
              </w:rPr>
              <w:t xml:space="preserve">      korištenje rezultata </w:t>
            </w:r>
          </w:p>
          <w:p w:rsidR="009D4AE0" w:rsidRPr="00302CEA" w:rsidRDefault="009D4AE0" w:rsidP="009D4AE0">
            <w:r w:rsidRPr="00302CEA">
              <w:rPr>
                <w:b/>
              </w:rPr>
              <w:t xml:space="preserve">           vrednovanja</w:t>
            </w:r>
          </w:p>
        </w:tc>
        <w:tc>
          <w:tcPr>
            <w:tcW w:w="6203" w:type="dxa"/>
            <w:vAlign w:val="center"/>
          </w:tcPr>
          <w:p w:rsidR="009D4AE0" w:rsidRPr="00302CEA" w:rsidRDefault="009D4AE0" w:rsidP="009D4AE0">
            <w:r w:rsidRPr="00302CEA">
              <w:t xml:space="preserve">       - Usmeno ,listići , opisno praćenje</w:t>
            </w:r>
          </w:p>
          <w:p w:rsidR="009D4AE0" w:rsidRPr="00302CEA" w:rsidRDefault="009D4AE0" w:rsidP="009D4AE0">
            <w:r w:rsidRPr="00302CEA">
              <w:t xml:space="preserve">       - Praćenje individualnih postignuća i napretka učenika u </w:t>
            </w:r>
          </w:p>
          <w:p w:rsidR="009D4AE0" w:rsidRPr="00302CEA" w:rsidRDefault="009D4AE0" w:rsidP="009D4AE0">
            <w:r w:rsidRPr="00302CEA">
              <w:t xml:space="preserve">         pogledu učenja</w:t>
            </w:r>
          </w:p>
        </w:tc>
      </w:tr>
      <w:tr w:rsidR="009D4AE0" w:rsidRPr="00302CEA" w:rsidTr="00EA3EB1">
        <w:trPr>
          <w:trHeight w:val="1700"/>
        </w:trPr>
        <w:tc>
          <w:tcPr>
            <w:tcW w:w="3085" w:type="dxa"/>
            <w:shd w:val="clear" w:color="auto" w:fill="FFFFFF" w:themeFill="background1"/>
            <w:vAlign w:val="center"/>
          </w:tcPr>
          <w:p w:rsidR="009D4AE0" w:rsidRPr="00302CEA" w:rsidRDefault="009D4AE0" w:rsidP="009D4AE0">
            <w:r w:rsidRPr="00302CEA">
              <w:rPr>
                <w:b/>
              </w:rPr>
              <w:t xml:space="preserve">       Detaljan troškovnik </w:t>
            </w:r>
          </w:p>
          <w:p w:rsidR="009D4AE0" w:rsidRPr="00302CEA" w:rsidRDefault="009D4AE0" w:rsidP="009D4AE0">
            <w:r w:rsidRPr="00302CEA">
              <w:rPr>
                <w:b/>
              </w:rPr>
              <w:t xml:space="preserve">              aktivnosti,</w:t>
            </w:r>
          </w:p>
          <w:p w:rsidR="009D4AE0" w:rsidRPr="00302CEA" w:rsidRDefault="009D4AE0" w:rsidP="009D4AE0">
            <w:r w:rsidRPr="00302CEA">
              <w:rPr>
                <w:b/>
              </w:rPr>
              <w:t xml:space="preserve">   </w:t>
            </w:r>
          </w:p>
        </w:tc>
        <w:tc>
          <w:tcPr>
            <w:tcW w:w="6203" w:type="dxa"/>
            <w:vAlign w:val="center"/>
          </w:tcPr>
          <w:p w:rsidR="009D4AE0" w:rsidRPr="00302CEA" w:rsidRDefault="009D4AE0" w:rsidP="009D4AE0">
            <w:pPr>
              <w:jc w:val="both"/>
            </w:pPr>
            <w:r w:rsidRPr="00302CEA">
              <w:t xml:space="preserve">        - Nabava pribora i opreme</w:t>
            </w:r>
          </w:p>
        </w:tc>
      </w:tr>
    </w:tbl>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pPr>
        <w:tabs>
          <w:tab w:val="left" w:pos="6566"/>
        </w:tabs>
      </w:pPr>
      <w:r w:rsidRPr="00302CEA">
        <w:tab/>
      </w:r>
    </w:p>
    <w:p w:rsidR="009D4AE0" w:rsidRPr="00302CEA" w:rsidRDefault="009D4AE0" w:rsidP="009D4AE0">
      <w:pPr>
        <w:rPr>
          <w:b/>
        </w:rPr>
      </w:pPr>
      <w:r w:rsidRPr="00302CEA">
        <w:t xml:space="preserve">                      </w:t>
      </w:r>
      <w:r w:rsidRPr="00302CEA">
        <w:rPr>
          <w:b/>
        </w:rPr>
        <w:t>GODIŠNJI PLAN  DOPUNSKE I DODATNE NASTAVE ZA 2016. /2017.</w:t>
      </w:r>
    </w:p>
    <w:p w:rsidR="009D4AE0" w:rsidRPr="00302CEA" w:rsidRDefault="009D4AE0" w:rsidP="009D4AE0">
      <w:pPr>
        <w:rPr>
          <w:rFonts w:eastAsia="Calibri"/>
          <w:b/>
          <w:lang w:eastAsia="en-US"/>
        </w:rPr>
      </w:pPr>
      <w:r w:rsidRPr="00302CEA">
        <w:rPr>
          <w:b/>
        </w:rPr>
        <w:t xml:space="preserve">                                                      ŠKOLSKU GODINU 4.r.</w:t>
      </w:r>
    </w:p>
    <w:p w:rsidR="009D4AE0" w:rsidRPr="00302CEA" w:rsidRDefault="009D4AE0" w:rsidP="009D4AE0">
      <w:pPr>
        <w:spacing w:after="160" w:line="259" w:lineRule="auto"/>
        <w:rPr>
          <w:rFonts w:eastAsia="Calibri"/>
          <w:lang w:eastAsia="en-US"/>
        </w:rPr>
      </w:pPr>
    </w:p>
    <w:p w:rsidR="009D4AE0" w:rsidRPr="00302CEA" w:rsidRDefault="009D4AE0" w:rsidP="009D4AE0">
      <w:pPr>
        <w:spacing w:after="160" w:line="259" w:lineRule="auto"/>
        <w:rPr>
          <w:rFonts w:eastAsia="Calibri"/>
          <w:lang w:eastAsia="en-US"/>
        </w:rPr>
      </w:pPr>
      <w:r w:rsidRPr="00302CEA">
        <w:rPr>
          <w:rFonts w:eastAsia="Calibri"/>
          <w:lang w:eastAsia="en-US"/>
        </w:rPr>
        <w:t>DOPUNSKA NASTAVA</w:t>
      </w:r>
      <w:r w:rsidRPr="00302CEA">
        <w:rPr>
          <w:rFonts w:eastAsia="Calibri"/>
          <w:lang w:eastAsia="en-US"/>
        </w:rPr>
        <w:br/>
      </w:r>
      <w:r w:rsidRPr="00302CEA">
        <w:rPr>
          <w:rFonts w:eastAsia="Calibri"/>
          <w:lang w:eastAsia="en-US"/>
        </w:rPr>
        <w:br/>
      </w:r>
      <w:r w:rsidRPr="00302CEA">
        <w:rPr>
          <w:rFonts w:eastAsia="Calibri"/>
          <w:lang w:eastAsia="en-US"/>
        </w:rPr>
        <w:br/>
        <w:t>PLANIRANJA AKTIVNOSTI I PROGRAMA ZA ŠKOLSKU 2016. / 2017. GODINU</w:t>
      </w:r>
      <w:r w:rsidRPr="00302CEA">
        <w:rPr>
          <w:rFonts w:eastAsia="Calibri"/>
          <w:lang w:eastAsia="en-US"/>
        </w:rPr>
        <w:br/>
      </w:r>
      <w:r w:rsidRPr="00302CEA">
        <w:rPr>
          <w:rFonts w:eastAsia="Calibri"/>
          <w:lang w:eastAsia="en-US"/>
        </w:rPr>
        <w:br/>
        <w:t>1.AKTIVNOST, PROGRAM / PROJEKT</w:t>
      </w:r>
      <w:r w:rsidRPr="00302CEA">
        <w:rPr>
          <w:rFonts w:eastAsia="Calibri"/>
          <w:lang w:eastAsia="en-US"/>
        </w:rPr>
        <w:br/>
        <w:t>- dopunska nastava 4. razred</w:t>
      </w:r>
      <w:r w:rsidRPr="00302CEA">
        <w:rPr>
          <w:rFonts w:eastAsia="Calibri"/>
          <w:lang w:eastAsia="en-US"/>
        </w:rPr>
        <w:br/>
        <w:t>2.CILJEVI I NAMJENA AKTIVNOSTI PROGRAMA</w:t>
      </w:r>
      <w:r w:rsidRPr="00302CEA">
        <w:rPr>
          <w:rFonts w:eastAsia="Calibri"/>
          <w:lang w:eastAsia="en-US"/>
        </w:rPr>
        <w:br/>
        <w:t>- individualan rad s učenicima koji slabije usvajaju nastavno gradivo , vježbanje i </w:t>
      </w:r>
      <w:r w:rsidRPr="00302CEA">
        <w:rPr>
          <w:rFonts w:eastAsia="Calibri"/>
          <w:lang w:eastAsia="en-US"/>
        </w:rPr>
        <w:br/>
        <w:t>utvrđivanje nastavnog gradiva te razvijanje samostalnosti kod učenika</w:t>
      </w:r>
      <w:r w:rsidRPr="00302CEA">
        <w:rPr>
          <w:rFonts w:eastAsia="Calibri"/>
          <w:lang w:eastAsia="en-US"/>
        </w:rPr>
        <w:br/>
        <w:t>- razvijanje vještina čitanja , pisanja , računanja, navikavanja točnost , urednosti ,</w:t>
      </w:r>
      <w:r w:rsidRPr="00302CEA">
        <w:rPr>
          <w:rFonts w:eastAsia="Calibri"/>
          <w:lang w:eastAsia="en-US"/>
        </w:rPr>
        <w:br/>
        <w:t>sustavnosti i konciznosti u izražavanju</w:t>
      </w:r>
      <w:r w:rsidRPr="00302CEA">
        <w:rPr>
          <w:rFonts w:eastAsia="Calibri"/>
          <w:lang w:eastAsia="en-US"/>
        </w:rPr>
        <w:br/>
        <w:t>- razvijanje sposobnosti izrade matematičkih zadataka</w:t>
      </w:r>
      <w:r w:rsidRPr="00302CEA">
        <w:rPr>
          <w:rFonts w:eastAsia="Calibri"/>
          <w:lang w:eastAsia="en-US"/>
        </w:rPr>
        <w:br/>
        <w:t>3.NOSITELJ AKTIVNOSTI</w:t>
      </w:r>
      <w:r w:rsidRPr="00302CEA">
        <w:rPr>
          <w:rFonts w:eastAsia="Calibri"/>
          <w:lang w:eastAsia="en-US"/>
        </w:rPr>
        <w:br/>
        <w:t>- učiteljica Branka Blažević</w:t>
      </w:r>
      <w:r w:rsidRPr="00302CEA">
        <w:rPr>
          <w:rFonts w:eastAsia="Calibri"/>
          <w:lang w:eastAsia="en-US"/>
        </w:rPr>
        <w:br/>
        <w:t>4.NAČINI REALIZACIJE AKTIVNOSTI PROGRAMA</w:t>
      </w:r>
      <w:r w:rsidRPr="00302CEA">
        <w:rPr>
          <w:rFonts w:eastAsia="Calibri"/>
          <w:lang w:eastAsia="en-US"/>
        </w:rPr>
        <w:br/>
        <w:t>- različiti oblici i metode rada prema godišnjem planu i programu</w:t>
      </w:r>
      <w:r w:rsidRPr="00302CEA">
        <w:rPr>
          <w:rFonts w:eastAsia="Calibri"/>
          <w:lang w:eastAsia="en-US"/>
        </w:rPr>
        <w:br/>
        <w:t>5.VREMENIK AKTIVNOSTI</w:t>
      </w:r>
      <w:r w:rsidRPr="00302CEA">
        <w:rPr>
          <w:rFonts w:eastAsia="Calibri"/>
          <w:lang w:eastAsia="en-US"/>
        </w:rPr>
        <w:br/>
      </w:r>
      <w:r w:rsidRPr="00302CEA">
        <w:rPr>
          <w:rFonts w:eastAsia="Calibri"/>
          <w:lang w:eastAsia="en-US"/>
        </w:rPr>
        <w:lastRenderedPageBreak/>
        <w:t>- tijekom godine</w:t>
      </w:r>
      <w:r w:rsidRPr="00302CEA">
        <w:rPr>
          <w:rFonts w:eastAsia="Calibri"/>
          <w:lang w:eastAsia="en-US"/>
        </w:rPr>
        <w:br/>
        <w:t>6.NAČIN VREDNOVANJA I KORIŠTENJA REZULTATA VREDNOVANJA</w:t>
      </w:r>
      <w:r w:rsidRPr="00302CEA">
        <w:rPr>
          <w:rFonts w:eastAsia="Calibri"/>
          <w:lang w:eastAsia="en-US"/>
        </w:rPr>
        <w:br/>
        <w:t>- usmeno , listići , pismeno praćenje</w:t>
      </w:r>
      <w:r w:rsidRPr="00302CEA">
        <w:rPr>
          <w:rFonts w:eastAsia="Calibri"/>
          <w:lang w:eastAsia="en-US"/>
        </w:rPr>
        <w:br/>
        <w:t>- praćenje individualnih postignuća i napretka učenika u pogledu učenja</w:t>
      </w:r>
      <w:r w:rsidRPr="00302CEA">
        <w:rPr>
          <w:rFonts w:eastAsia="Calibri"/>
          <w:lang w:eastAsia="en-US"/>
        </w:rPr>
        <w:br/>
        <w:t>7.DETALJAN TROŠKOVNIK AKTIVNOSTI</w:t>
      </w:r>
      <w:r w:rsidRPr="00302CEA">
        <w:rPr>
          <w:rFonts w:eastAsia="Calibri"/>
          <w:lang w:eastAsia="en-US"/>
        </w:rPr>
        <w:br/>
        <w:t>- nabava pribora i opreme</w:t>
      </w:r>
    </w:p>
    <w:p w:rsidR="009D4AE0" w:rsidRPr="00302CEA" w:rsidRDefault="009D4AE0" w:rsidP="009D4AE0">
      <w:pPr>
        <w:spacing w:after="160" w:line="259" w:lineRule="auto"/>
        <w:rPr>
          <w:rFonts w:eastAsia="Calibri"/>
          <w:lang w:eastAsia="en-US"/>
        </w:rPr>
      </w:pPr>
    </w:p>
    <w:p w:rsidR="009D4AE0" w:rsidRPr="00302CEA" w:rsidRDefault="009D4AE0" w:rsidP="009D4AE0">
      <w:pPr>
        <w:spacing w:after="160" w:line="259" w:lineRule="auto"/>
        <w:rPr>
          <w:rFonts w:eastAsia="Calibri"/>
          <w:lang w:eastAsia="en-US"/>
        </w:rPr>
      </w:pPr>
      <w:r w:rsidRPr="00302CEA">
        <w:rPr>
          <w:rFonts w:eastAsia="Calibri"/>
          <w:lang w:eastAsia="en-US"/>
        </w:rPr>
        <w:t>DODATNA NASTAVA</w:t>
      </w:r>
      <w:r w:rsidRPr="00302CEA">
        <w:rPr>
          <w:rFonts w:eastAsia="Calibri"/>
          <w:lang w:eastAsia="en-US"/>
        </w:rPr>
        <w:br/>
      </w:r>
      <w:r w:rsidRPr="00302CEA">
        <w:rPr>
          <w:rFonts w:eastAsia="Calibri"/>
          <w:lang w:eastAsia="en-US"/>
        </w:rPr>
        <w:br/>
      </w:r>
      <w:r w:rsidRPr="00302CEA">
        <w:rPr>
          <w:rFonts w:eastAsia="Calibri"/>
          <w:lang w:eastAsia="en-US"/>
        </w:rPr>
        <w:br/>
        <w:t>PLANIRANJA AKTIVNOSTI , PROGRAMA / PROJEKTA ZA 2016. / 2017. ŠKOLSKU GODINU</w:t>
      </w:r>
      <w:r w:rsidRPr="00302CEA">
        <w:rPr>
          <w:rFonts w:eastAsia="Calibri"/>
          <w:lang w:eastAsia="en-US"/>
        </w:rPr>
        <w:br/>
      </w:r>
      <w:r w:rsidRPr="00302CEA">
        <w:rPr>
          <w:rFonts w:eastAsia="Calibri"/>
          <w:lang w:eastAsia="en-US"/>
        </w:rPr>
        <w:br/>
        <w:t>1.AKTIVNOST / PROGRAM</w:t>
      </w:r>
      <w:r w:rsidRPr="00302CEA">
        <w:rPr>
          <w:rFonts w:eastAsia="Calibri"/>
          <w:lang w:eastAsia="en-US"/>
        </w:rPr>
        <w:br/>
        <w:t>- dodatna nastava , učiteljica Branka Blažević</w:t>
      </w:r>
      <w:r w:rsidRPr="00302CEA">
        <w:rPr>
          <w:rFonts w:eastAsia="Calibri"/>
          <w:lang w:eastAsia="en-US"/>
        </w:rPr>
        <w:br/>
        <w:t>2.CILJEVI I NAMJENA AKTIVNOSTI PROGRAMA</w:t>
      </w:r>
      <w:r w:rsidRPr="00302CEA">
        <w:rPr>
          <w:rFonts w:eastAsia="Calibri"/>
          <w:lang w:eastAsia="en-US"/>
        </w:rPr>
        <w:br/>
        <w:t>- individualan rad s učenicima koji pokazuju napredno znanje i žele znati više</w:t>
      </w:r>
      <w:r w:rsidRPr="00302CEA">
        <w:rPr>
          <w:rFonts w:eastAsia="Calibri"/>
          <w:lang w:eastAsia="en-US"/>
        </w:rPr>
        <w:br/>
        <w:t>- poticati interes među učenicima za prošireno matematičko znanje, razvoj logičkog </w:t>
      </w:r>
      <w:r w:rsidRPr="00302CEA">
        <w:rPr>
          <w:rFonts w:eastAsia="Calibri"/>
          <w:lang w:eastAsia="en-US"/>
        </w:rPr>
        <w:br/>
        <w:t>mišljenja i zaključivanja</w:t>
      </w:r>
      <w:r w:rsidRPr="00302CEA">
        <w:rPr>
          <w:rFonts w:eastAsia="Calibri"/>
          <w:lang w:eastAsia="en-US"/>
        </w:rPr>
        <w:br/>
        <w:t>- razvijati sposobnosti rješavanja složenijih matematičkih problema</w:t>
      </w:r>
      <w:r w:rsidRPr="00302CEA">
        <w:rPr>
          <w:rFonts w:eastAsia="Calibri"/>
          <w:lang w:eastAsia="en-US"/>
        </w:rPr>
        <w:br/>
        <w:t>3.NOSITELJI AKTIVNOSTI PROGRAMA I NJIHOVA ODGOVORNOST</w:t>
      </w:r>
      <w:r w:rsidRPr="00302CEA">
        <w:rPr>
          <w:rFonts w:eastAsia="Calibri"/>
          <w:lang w:eastAsia="en-US"/>
        </w:rPr>
        <w:br/>
        <w:t>- učiteljica Branka Blažević</w:t>
      </w:r>
      <w:r w:rsidRPr="00302CEA">
        <w:rPr>
          <w:rFonts w:eastAsia="Calibri"/>
          <w:lang w:eastAsia="en-US"/>
        </w:rPr>
        <w:br/>
        <w:t>4.NAČIN REALIZACIJE AKTIVNOSTI PROGRAMA</w:t>
      </w:r>
      <w:r w:rsidRPr="00302CEA">
        <w:rPr>
          <w:rFonts w:eastAsia="Calibri"/>
          <w:lang w:eastAsia="en-US"/>
        </w:rPr>
        <w:br/>
        <w:t>- različiti oblici i metode radaprema godišnjem planu i programu</w:t>
      </w:r>
      <w:r w:rsidRPr="00302CEA">
        <w:rPr>
          <w:rFonts w:eastAsia="Calibri"/>
          <w:lang w:eastAsia="en-US"/>
        </w:rPr>
        <w:br/>
        <w:t>5.VREMENIK AKTIVNOSTI</w:t>
      </w:r>
      <w:r w:rsidRPr="00302CEA">
        <w:rPr>
          <w:rFonts w:eastAsia="Calibri"/>
          <w:lang w:eastAsia="en-US"/>
        </w:rPr>
        <w:br/>
        <w:t>-tijekom školske godine</w:t>
      </w:r>
      <w:r w:rsidRPr="00302CEA">
        <w:rPr>
          <w:rFonts w:eastAsia="Calibri"/>
          <w:lang w:eastAsia="en-US"/>
        </w:rPr>
        <w:br/>
        <w:t>6.NAČIN VREDNOVANJA I KORIŠTENJA REZULTATA VREDNOVANJA</w:t>
      </w:r>
      <w:r w:rsidRPr="00302CEA">
        <w:rPr>
          <w:rFonts w:eastAsia="Calibri"/>
          <w:lang w:eastAsia="en-US"/>
        </w:rPr>
        <w:br/>
        <w:t>- usmeno , nastavni listići , opisno praćenje</w:t>
      </w:r>
      <w:r w:rsidRPr="00302CEA">
        <w:rPr>
          <w:rFonts w:eastAsia="Calibri"/>
          <w:lang w:eastAsia="en-US"/>
        </w:rPr>
        <w:br/>
        <w:t>- praćenje individualnih postignuća i napretka učenika u pogledu učenja</w:t>
      </w:r>
      <w:r w:rsidRPr="00302CEA">
        <w:rPr>
          <w:rFonts w:eastAsia="Calibri"/>
          <w:lang w:eastAsia="en-US"/>
        </w:rPr>
        <w:br/>
        <w:t>7.DETALJAN TROŠKOVNIK AKTIVNOSTI</w:t>
      </w:r>
      <w:r w:rsidRPr="00302CEA">
        <w:rPr>
          <w:rFonts w:eastAsia="Calibri"/>
          <w:lang w:eastAsia="en-US"/>
        </w:rPr>
        <w:br/>
        <w:t>- nabava pribora i materijala za rad</w:t>
      </w:r>
      <w:r w:rsidRPr="00302CEA">
        <w:rPr>
          <w:rFonts w:eastAsia="Calibri"/>
          <w:lang w:eastAsia="en-US"/>
        </w:rPr>
        <w:br/>
      </w:r>
      <w:r w:rsidRPr="00302CEA">
        <w:rPr>
          <w:rFonts w:eastAsia="Calibri"/>
          <w:lang w:eastAsia="en-US"/>
        </w:rPr>
        <w:br/>
        <w:t>GODIŠNJI PLAN RADA DODATNE NASTAVE</w:t>
      </w:r>
      <w:r w:rsidRPr="00302CEA">
        <w:rPr>
          <w:rFonts w:eastAsia="Calibri"/>
          <w:lang w:eastAsia="en-US"/>
        </w:rPr>
        <w:br/>
        <w:t>TEME : </w:t>
      </w:r>
      <w:r w:rsidRPr="00302CEA">
        <w:rPr>
          <w:rFonts w:eastAsia="Calibri"/>
          <w:lang w:eastAsia="en-US"/>
        </w:rPr>
        <w:br/>
        <w:t>1.Uvodni sat - Plan rada u ovoj školskoj godini</w:t>
      </w:r>
      <w:r w:rsidRPr="00302CEA">
        <w:rPr>
          <w:rFonts w:eastAsia="Calibri"/>
          <w:lang w:eastAsia="en-US"/>
        </w:rPr>
        <w:br/>
        <w:t>2.Ponavljanje gradiv 3. razreda</w:t>
      </w:r>
      <w:r w:rsidRPr="00302CEA">
        <w:rPr>
          <w:rFonts w:eastAsia="Calibri"/>
          <w:lang w:eastAsia="en-US"/>
        </w:rPr>
        <w:br/>
        <w:t>3.Brojevi do 1 000 000</w:t>
      </w:r>
      <w:r w:rsidRPr="00302CEA">
        <w:rPr>
          <w:rFonts w:eastAsia="Calibri"/>
          <w:lang w:eastAsia="en-US"/>
        </w:rPr>
        <w:br/>
        <w:t>4.Dekadske jedinice i mjesne vrijednosti znamenke</w:t>
      </w:r>
      <w:r w:rsidRPr="00302CEA">
        <w:rPr>
          <w:rFonts w:eastAsia="Calibri"/>
          <w:lang w:eastAsia="en-US"/>
        </w:rPr>
        <w:br/>
        <w:t>5.Uspoređivanje brojeva do 1 000 000</w:t>
      </w:r>
      <w:r w:rsidRPr="00302CEA">
        <w:rPr>
          <w:rFonts w:eastAsia="Calibri"/>
          <w:lang w:eastAsia="en-US"/>
        </w:rPr>
        <w:br/>
        <w:t>6.Pisano zbrajanje brojeva do 1 000</w:t>
      </w:r>
      <w:r w:rsidRPr="00302CEA">
        <w:rPr>
          <w:rFonts w:eastAsia="Calibri"/>
          <w:lang w:eastAsia="en-US"/>
        </w:rPr>
        <w:br/>
        <w:t>7.Pisano oduzimanje brojeva do 1 000 000</w:t>
      </w:r>
      <w:r w:rsidRPr="00302CEA">
        <w:rPr>
          <w:rFonts w:eastAsia="Calibri"/>
          <w:lang w:eastAsia="en-US"/>
        </w:rPr>
        <w:br/>
        <w:t>8.Pisano oduzimanje brojeva do 1 000 000</w:t>
      </w:r>
      <w:r w:rsidRPr="00302CEA">
        <w:rPr>
          <w:rFonts w:eastAsia="Calibri"/>
          <w:lang w:eastAsia="en-US"/>
        </w:rPr>
        <w:br/>
        <w:t>9.Kut</w:t>
      </w:r>
      <w:r w:rsidRPr="00302CEA">
        <w:rPr>
          <w:rFonts w:eastAsia="Calibri"/>
          <w:lang w:eastAsia="en-US"/>
        </w:rPr>
        <w:br/>
        <w:t>10.Pravi kut</w:t>
      </w:r>
      <w:r w:rsidRPr="00302CEA">
        <w:rPr>
          <w:rFonts w:eastAsia="Calibri"/>
          <w:lang w:eastAsia="en-US"/>
        </w:rPr>
        <w:br/>
        <w:t>11.Šiljasti tupi kutovi</w:t>
      </w:r>
      <w:r w:rsidRPr="00302CEA">
        <w:rPr>
          <w:rFonts w:eastAsia="Calibri"/>
          <w:lang w:eastAsia="en-US"/>
        </w:rPr>
        <w:br/>
        <w:t>12.Trokut</w:t>
      </w:r>
      <w:r w:rsidRPr="00302CEA">
        <w:rPr>
          <w:rFonts w:eastAsia="Calibri"/>
          <w:lang w:eastAsia="en-US"/>
        </w:rPr>
        <w:br/>
      </w:r>
      <w:r w:rsidRPr="00302CEA">
        <w:rPr>
          <w:rFonts w:eastAsia="Calibri"/>
          <w:lang w:eastAsia="en-US"/>
        </w:rPr>
        <w:lastRenderedPageBreak/>
        <w:t>13.Vrste trokuta s obzirom na stranice</w:t>
      </w:r>
      <w:r w:rsidRPr="00302CEA">
        <w:rPr>
          <w:rFonts w:eastAsia="Calibri"/>
          <w:lang w:eastAsia="en-US"/>
        </w:rPr>
        <w:br/>
        <w:t>14.Pravokutni trokut</w:t>
      </w:r>
      <w:r w:rsidRPr="00302CEA">
        <w:rPr>
          <w:rFonts w:eastAsia="Calibri"/>
          <w:lang w:eastAsia="en-US"/>
        </w:rPr>
        <w:br/>
        <w:t>15.Opseg trokuta</w:t>
      </w:r>
      <w:r w:rsidRPr="00302CEA">
        <w:rPr>
          <w:rFonts w:eastAsia="Calibri"/>
          <w:lang w:eastAsia="en-US"/>
        </w:rPr>
        <w:br/>
        <w:t>16.Pisano množenje višeznamenkastog broja jednoznamenkastim brojem</w:t>
      </w:r>
      <w:r w:rsidRPr="00302CEA">
        <w:rPr>
          <w:rFonts w:eastAsia="Calibri"/>
          <w:lang w:eastAsia="en-US"/>
        </w:rPr>
        <w:br/>
        <w:t>17.Pisano množenje višeznamenkastog broja dvoznamenkastim brojem</w:t>
      </w:r>
      <w:r w:rsidRPr="00302CEA">
        <w:rPr>
          <w:rFonts w:eastAsia="Calibri"/>
          <w:lang w:eastAsia="en-US"/>
        </w:rPr>
        <w:br/>
        <w:t>18.Pravokutnik i kvadrat</w:t>
      </w:r>
      <w:r w:rsidRPr="00302CEA">
        <w:rPr>
          <w:rFonts w:eastAsia="Calibri"/>
          <w:lang w:eastAsia="en-US"/>
        </w:rPr>
        <w:br/>
        <w:t>19.Opseg pravokutnika i kvadrata</w:t>
      </w:r>
      <w:r w:rsidRPr="00302CEA">
        <w:rPr>
          <w:rFonts w:eastAsia="Calibri"/>
          <w:lang w:eastAsia="en-US"/>
        </w:rPr>
        <w:br/>
        <w:t>20.Kvadratna mreža</w:t>
      </w:r>
      <w:r w:rsidRPr="00302CEA">
        <w:rPr>
          <w:rFonts w:eastAsia="Calibri"/>
          <w:lang w:eastAsia="en-US"/>
        </w:rPr>
        <w:br/>
        <w:t>21.Mjerenje površine</w:t>
      </w:r>
      <w:r w:rsidRPr="00302CEA">
        <w:rPr>
          <w:rFonts w:eastAsia="Calibri"/>
          <w:lang w:eastAsia="en-US"/>
        </w:rPr>
        <w:br/>
        <w:t>22.Površina pravokutnoka i kvadrata</w:t>
      </w:r>
      <w:r w:rsidRPr="00302CEA">
        <w:rPr>
          <w:rFonts w:eastAsia="Calibri"/>
          <w:lang w:eastAsia="en-US"/>
        </w:rPr>
        <w:br/>
        <w:t>23.Kocka</w:t>
      </w:r>
      <w:r w:rsidRPr="00302CEA">
        <w:rPr>
          <w:rFonts w:eastAsia="Calibri"/>
          <w:lang w:eastAsia="en-US"/>
        </w:rPr>
        <w:br/>
        <w:t>24.Obujam kocke</w:t>
      </w:r>
    </w:p>
    <w:p w:rsidR="009D4AE0" w:rsidRPr="00302CEA" w:rsidRDefault="009D4AE0" w:rsidP="009D4AE0">
      <w:pPr>
        <w:spacing w:after="160" w:line="259" w:lineRule="auto"/>
        <w:rPr>
          <w:rFonts w:eastAsia="Calibri"/>
          <w:lang w:eastAsia="en-US"/>
        </w:rPr>
      </w:pPr>
    </w:p>
    <w:p w:rsidR="009D4AE0" w:rsidRPr="00302CEA" w:rsidRDefault="009D4AE0" w:rsidP="009D4AE0">
      <w:pPr>
        <w:jc w:val="center"/>
        <w:rPr>
          <w:b/>
        </w:rPr>
      </w:pPr>
      <w:r w:rsidRPr="00302CEA">
        <w:rPr>
          <w:b/>
        </w:rPr>
        <w:t>TABLICA PLANIRANJA AKTIVNOSTI, PROGRAMA I/ILI PROJEKTA ZA ŠK.GOD. 2016./2017.</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9D4AE0" w:rsidRPr="00302CEA" w:rsidTr="00EA3EB1">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Aktivnost, program i/ili projekt</w:t>
            </w:r>
          </w:p>
        </w:tc>
        <w:tc>
          <w:tcPr>
            <w:tcW w:w="6203" w:type="dxa"/>
            <w:vAlign w:val="center"/>
          </w:tcPr>
          <w:p w:rsidR="009D4AE0" w:rsidRPr="00302CEA" w:rsidRDefault="009D4AE0" w:rsidP="009D4AE0">
            <w:pPr>
              <w:rPr>
                <w:b/>
              </w:rPr>
            </w:pPr>
            <w:r w:rsidRPr="00302CEA">
              <w:rPr>
                <w:b/>
              </w:rPr>
              <w:t xml:space="preserve">         DODATNA NASTAVA:  NJEMAČKI JEZIK     razred:8.</w:t>
            </w:r>
          </w:p>
          <w:p w:rsidR="009D4AE0" w:rsidRPr="00302CEA" w:rsidRDefault="009D4AE0" w:rsidP="009D4AE0">
            <w:pPr>
              <w:rPr>
                <w:b/>
              </w:rPr>
            </w:pPr>
            <w:r w:rsidRPr="00302CEA">
              <w:rPr>
                <w:b/>
              </w:rPr>
              <w:t xml:space="preserve">         KRUNO ŠARIĆ</w:t>
            </w:r>
          </w:p>
          <w:p w:rsidR="009D4AE0" w:rsidRPr="00302CEA" w:rsidRDefault="009D4AE0" w:rsidP="009D4AE0">
            <w:pPr>
              <w:rPr>
                <w:b/>
              </w:rPr>
            </w:pPr>
          </w:p>
        </w:tc>
      </w:tr>
      <w:tr w:rsidR="009D4AE0" w:rsidRPr="00302CEA" w:rsidTr="00EA3EB1">
        <w:trPr>
          <w:trHeight w:val="1134"/>
        </w:trPr>
        <w:tc>
          <w:tcPr>
            <w:tcW w:w="3085" w:type="dxa"/>
            <w:shd w:val="clear" w:color="auto" w:fill="FFFFFF" w:themeFill="background1"/>
            <w:vAlign w:val="center"/>
          </w:tcPr>
          <w:p w:rsidR="009D4AE0" w:rsidRPr="00302CEA" w:rsidRDefault="009D4AE0" w:rsidP="009D4AE0">
            <w:pPr>
              <w:jc w:val="center"/>
              <w:rPr>
                <w:b/>
              </w:rPr>
            </w:pPr>
            <w:r w:rsidRPr="00302CEA">
              <w:rPr>
                <w:b/>
              </w:rPr>
              <w:t>Ciljevi i namjena aktivnosti, programa i/ili projekta</w:t>
            </w:r>
          </w:p>
        </w:tc>
        <w:tc>
          <w:tcPr>
            <w:tcW w:w="6203" w:type="dxa"/>
            <w:vAlign w:val="center"/>
          </w:tcPr>
          <w:p w:rsidR="009D4AE0" w:rsidRPr="00302CEA" w:rsidRDefault="009D4AE0" w:rsidP="009D4AE0">
            <w:r w:rsidRPr="00302CEA">
              <w:t>Program namijenjen učenicima 8. razreda u svrhu poticanja razvoja darovitih učenika i omogućavanje njihovog stvaralaštva</w:t>
            </w:r>
          </w:p>
          <w:p w:rsidR="009D4AE0" w:rsidRPr="00302CEA" w:rsidRDefault="009D4AE0" w:rsidP="009D4AE0">
            <w:r w:rsidRPr="00302CEA">
              <w:t xml:space="preserve">Proširiti redovni rad dodatnim sadržajima </w:t>
            </w:r>
          </w:p>
          <w:p w:rsidR="009D4AE0" w:rsidRPr="00302CEA" w:rsidRDefault="009D4AE0" w:rsidP="009D4AE0">
            <w:r w:rsidRPr="00302CEA">
              <w:t>Realizirati sadržaje izvan standardnog plana i programa s učenicima.</w:t>
            </w:r>
          </w:p>
          <w:p w:rsidR="009D4AE0" w:rsidRPr="00302CEA" w:rsidRDefault="009D4AE0" w:rsidP="009D4AE0">
            <w:r w:rsidRPr="00302CEA">
              <w:t>Razvijati pozitivan stav prema svim oblicima rada, razviti zanimanje za obradu novih tema na drugačiji način</w:t>
            </w:r>
          </w:p>
          <w:p w:rsidR="009D4AE0" w:rsidRPr="00302CEA" w:rsidRDefault="009D4AE0" w:rsidP="009D4AE0">
            <w:r w:rsidRPr="00302CEA">
              <w:t xml:space="preserve"> - osposobiti učenike za što samostalniji rad </w:t>
            </w:r>
          </w:p>
          <w:p w:rsidR="009D4AE0" w:rsidRPr="00302CEA" w:rsidRDefault="009D4AE0" w:rsidP="009D4AE0">
            <w:r w:rsidRPr="00302CEA">
              <w:t xml:space="preserve">- naučiti ih prezentirati svoja postignuća </w:t>
            </w:r>
          </w:p>
          <w:p w:rsidR="009D4AE0" w:rsidRPr="00302CEA" w:rsidRDefault="009D4AE0" w:rsidP="009D4AE0">
            <w:r w:rsidRPr="00302CEA">
              <w:t>- učvrstiti i proširiti znanja iz redovnog programa</w:t>
            </w:r>
          </w:p>
          <w:p w:rsidR="009D4AE0" w:rsidRPr="00302CEA" w:rsidRDefault="009D4AE0" w:rsidP="009D4AE0"/>
        </w:tc>
      </w:tr>
      <w:tr w:rsidR="009D4AE0" w:rsidRPr="00302CEA" w:rsidTr="00EA3EB1">
        <w:trPr>
          <w:trHeight w:val="1134"/>
        </w:trPr>
        <w:tc>
          <w:tcPr>
            <w:tcW w:w="3085" w:type="dxa"/>
            <w:shd w:val="clear" w:color="auto" w:fill="FFFFFF" w:themeFill="background1"/>
            <w:vAlign w:val="center"/>
          </w:tcPr>
          <w:p w:rsidR="009D4AE0" w:rsidRPr="00302CEA" w:rsidRDefault="009D4AE0" w:rsidP="009D4AE0">
            <w:pPr>
              <w:rPr>
                <w:b/>
              </w:rPr>
            </w:pPr>
            <w:r w:rsidRPr="00302CEA">
              <w:rPr>
                <w:b/>
              </w:rPr>
              <w:t xml:space="preserve">  Nositelji aktivnosti , programa</w:t>
            </w:r>
          </w:p>
          <w:p w:rsidR="009D4AE0" w:rsidRPr="00302CEA" w:rsidRDefault="009D4AE0" w:rsidP="009D4AE0">
            <w:pPr>
              <w:rPr>
                <w:b/>
              </w:rPr>
            </w:pPr>
            <w:r w:rsidRPr="00302CEA">
              <w:rPr>
                <w:b/>
              </w:rPr>
              <w:t xml:space="preserve">      i/ili projekta i njihova</w:t>
            </w:r>
          </w:p>
          <w:p w:rsidR="009D4AE0" w:rsidRPr="00302CEA" w:rsidRDefault="009D4AE0" w:rsidP="009D4AE0">
            <w:pPr>
              <w:rPr>
                <w:b/>
              </w:rPr>
            </w:pPr>
            <w:r w:rsidRPr="00302CEA">
              <w:rPr>
                <w:b/>
              </w:rPr>
              <w:t xml:space="preserve">              odgovornost </w:t>
            </w:r>
          </w:p>
        </w:tc>
        <w:tc>
          <w:tcPr>
            <w:tcW w:w="6203" w:type="dxa"/>
            <w:vAlign w:val="center"/>
          </w:tcPr>
          <w:p w:rsidR="009D4AE0" w:rsidRPr="00302CEA" w:rsidRDefault="009D4AE0" w:rsidP="009D4AE0">
            <w:r w:rsidRPr="00302CEA">
              <w:t xml:space="preserve">     Kruno Šarić (učitelj) i učenici</w:t>
            </w:r>
          </w:p>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rPr>
                <w:b/>
              </w:rPr>
            </w:pPr>
            <w:r w:rsidRPr="00302CEA">
              <w:rPr>
                <w:b/>
              </w:rPr>
              <w:t xml:space="preserve">    Način realizacije aktivnosti,</w:t>
            </w:r>
          </w:p>
          <w:p w:rsidR="009D4AE0" w:rsidRPr="00302CEA" w:rsidRDefault="009D4AE0" w:rsidP="009D4AE0">
            <w:pPr>
              <w:rPr>
                <w:b/>
              </w:rPr>
            </w:pPr>
            <w:r w:rsidRPr="00302CEA">
              <w:rPr>
                <w:b/>
              </w:rPr>
              <w:t xml:space="preserve">          programa i/ili projekta</w:t>
            </w:r>
          </w:p>
          <w:p w:rsidR="009D4AE0" w:rsidRPr="00302CEA" w:rsidRDefault="009D4AE0" w:rsidP="009D4AE0">
            <w:pPr>
              <w:rPr>
                <w:b/>
              </w:rPr>
            </w:pPr>
          </w:p>
        </w:tc>
        <w:tc>
          <w:tcPr>
            <w:tcW w:w="6203" w:type="dxa"/>
            <w:vAlign w:val="center"/>
          </w:tcPr>
          <w:p w:rsidR="009D4AE0" w:rsidRPr="00302CEA" w:rsidRDefault="009D4AE0" w:rsidP="009D4AE0">
            <w:r w:rsidRPr="00302CEA">
              <w:t xml:space="preserve">     - Različiti oblici i metode rada prema godišnjem planu i </w:t>
            </w:r>
          </w:p>
          <w:p w:rsidR="009D4AE0" w:rsidRPr="00302CEA" w:rsidRDefault="009D4AE0" w:rsidP="009D4AE0">
            <w:r w:rsidRPr="00302CEA">
              <w:t xml:space="preserve">       programu </w:t>
            </w:r>
          </w:p>
          <w:p w:rsidR="009D4AE0" w:rsidRPr="00302CEA" w:rsidRDefault="009D4AE0" w:rsidP="009D4AE0">
            <w:pPr>
              <w:pStyle w:val="Odlomakpopisa"/>
              <w:numPr>
                <w:ilvl w:val="0"/>
                <w:numId w:val="32"/>
              </w:numPr>
            </w:pPr>
            <w:r w:rsidRPr="00302CEA">
              <w:t>voditelj organizira i vodi rad učenika</w:t>
            </w:r>
          </w:p>
          <w:p w:rsidR="009D4AE0" w:rsidRPr="00302CEA" w:rsidRDefault="009D4AE0" w:rsidP="009D4AE0">
            <w:pPr>
              <w:pStyle w:val="Odlomakpopisa"/>
              <w:numPr>
                <w:ilvl w:val="0"/>
                <w:numId w:val="32"/>
              </w:numPr>
            </w:pPr>
            <w:r w:rsidRPr="00302CEA">
              <w:t xml:space="preserve"> dogovara s učenicima temu i način obrade</w:t>
            </w:r>
          </w:p>
          <w:p w:rsidR="009D4AE0" w:rsidRPr="00302CEA" w:rsidRDefault="009D4AE0" w:rsidP="009D4AE0">
            <w:pPr>
              <w:pStyle w:val="Odlomakpopisa"/>
              <w:numPr>
                <w:ilvl w:val="0"/>
                <w:numId w:val="32"/>
              </w:numPr>
            </w:pPr>
            <w:r w:rsidRPr="00302CEA">
              <w:t xml:space="preserve"> organizira prezentiranje postignutog </w:t>
            </w:r>
          </w:p>
          <w:p w:rsidR="009D4AE0" w:rsidRPr="00302CEA" w:rsidRDefault="009D4AE0" w:rsidP="009D4AE0">
            <w:pPr>
              <w:pStyle w:val="Odlomakpopisa"/>
              <w:numPr>
                <w:ilvl w:val="0"/>
                <w:numId w:val="32"/>
              </w:numPr>
            </w:pPr>
            <w:r w:rsidRPr="00302CEA">
              <w:t>Učenici:</w:t>
            </w:r>
          </w:p>
          <w:p w:rsidR="009D4AE0" w:rsidRPr="00302CEA" w:rsidRDefault="009D4AE0" w:rsidP="009D4AE0">
            <w:pPr>
              <w:pStyle w:val="Odlomakpopisa"/>
              <w:numPr>
                <w:ilvl w:val="0"/>
                <w:numId w:val="32"/>
              </w:numPr>
            </w:pPr>
            <w:r w:rsidRPr="00302CEA">
              <w:t xml:space="preserve"> samostalno izvršavaju projekte na odabranu temu</w:t>
            </w:r>
          </w:p>
          <w:p w:rsidR="009D4AE0" w:rsidRPr="00302CEA" w:rsidRDefault="009D4AE0" w:rsidP="009D4AE0">
            <w:pPr>
              <w:pStyle w:val="Odlomakpopisa"/>
              <w:numPr>
                <w:ilvl w:val="0"/>
                <w:numId w:val="32"/>
              </w:numPr>
            </w:pPr>
            <w:r w:rsidRPr="00302CEA">
              <w:t xml:space="preserve"> daju doprinos u pripremi materijala</w:t>
            </w:r>
          </w:p>
          <w:p w:rsidR="009D4AE0" w:rsidRPr="00302CEA" w:rsidRDefault="009D4AE0" w:rsidP="009D4AE0">
            <w:pPr>
              <w:pStyle w:val="Odlomakpopisa"/>
              <w:numPr>
                <w:ilvl w:val="0"/>
                <w:numId w:val="32"/>
              </w:numPr>
            </w:pPr>
            <w:r w:rsidRPr="00302CEA">
              <w:t xml:space="preserve"> prezentiraju odabrane sadržaje ostalim učenicima/nastavnicima</w:t>
            </w:r>
          </w:p>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rPr>
                <w:b/>
              </w:rPr>
            </w:pPr>
            <w:r w:rsidRPr="00302CEA">
              <w:rPr>
                <w:b/>
              </w:rPr>
              <w:lastRenderedPageBreak/>
              <w:t>Vremenik aktivnosti</w:t>
            </w:r>
          </w:p>
          <w:p w:rsidR="009D4AE0" w:rsidRPr="00302CEA" w:rsidRDefault="009D4AE0" w:rsidP="009D4AE0">
            <w:pPr>
              <w:rPr>
                <w:b/>
              </w:rPr>
            </w:pPr>
          </w:p>
        </w:tc>
        <w:tc>
          <w:tcPr>
            <w:tcW w:w="6203" w:type="dxa"/>
            <w:vAlign w:val="center"/>
          </w:tcPr>
          <w:p w:rsidR="009D4AE0" w:rsidRPr="00302CEA" w:rsidRDefault="009D4AE0" w:rsidP="009D4AE0">
            <w:pPr>
              <w:jc w:val="both"/>
            </w:pPr>
            <w:r w:rsidRPr="00302CEA">
              <w:t xml:space="preserve">      - Tijekom godine (35 sata)  </w:t>
            </w:r>
          </w:p>
          <w:p w:rsidR="009D4AE0" w:rsidRPr="00302CEA" w:rsidRDefault="009D4AE0" w:rsidP="009D4AE0">
            <w:pPr>
              <w:jc w:val="both"/>
            </w:pPr>
          </w:p>
        </w:tc>
      </w:tr>
      <w:tr w:rsidR="009D4AE0" w:rsidRPr="00302CEA" w:rsidTr="00EA3EB1">
        <w:trPr>
          <w:trHeight w:val="1134"/>
        </w:trPr>
        <w:tc>
          <w:tcPr>
            <w:tcW w:w="3085" w:type="dxa"/>
            <w:shd w:val="clear" w:color="auto" w:fill="FFFFFF" w:themeFill="background1"/>
            <w:vAlign w:val="center"/>
          </w:tcPr>
          <w:p w:rsidR="009D4AE0" w:rsidRPr="00302CEA" w:rsidRDefault="009D4AE0" w:rsidP="009D4AE0">
            <w:pPr>
              <w:rPr>
                <w:b/>
              </w:rPr>
            </w:pPr>
            <w:r w:rsidRPr="00302CEA">
              <w:rPr>
                <w:b/>
              </w:rPr>
              <w:t xml:space="preserve">     Način vrednovanja i     </w:t>
            </w:r>
          </w:p>
          <w:p w:rsidR="009D4AE0" w:rsidRPr="00302CEA" w:rsidRDefault="009D4AE0" w:rsidP="009D4AE0">
            <w:pPr>
              <w:rPr>
                <w:b/>
              </w:rPr>
            </w:pPr>
            <w:r w:rsidRPr="00302CEA">
              <w:rPr>
                <w:b/>
              </w:rPr>
              <w:t xml:space="preserve">      korištenje rezultata </w:t>
            </w:r>
          </w:p>
          <w:p w:rsidR="009D4AE0" w:rsidRPr="00302CEA" w:rsidRDefault="009D4AE0" w:rsidP="009D4AE0">
            <w:pPr>
              <w:rPr>
                <w:b/>
              </w:rPr>
            </w:pPr>
            <w:r w:rsidRPr="00302CEA">
              <w:rPr>
                <w:b/>
              </w:rPr>
              <w:t xml:space="preserve">           vrednovanja</w:t>
            </w:r>
          </w:p>
        </w:tc>
        <w:tc>
          <w:tcPr>
            <w:tcW w:w="6203" w:type="dxa"/>
            <w:vAlign w:val="center"/>
          </w:tcPr>
          <w:p w:rsidR="009D4AE0" w:rsidRPr="00302CEA" w:rsidRDefault="009D4AE0" w:rsidP="009D4AE0">
            <w:r w:rsidRPr="00302CEA">
              <w:t xml:space="preserve">       - Usmeno , listići , opisno praćenje</w:t>
            </w:r>
          </w:p>
          <w:p w:rsidR="009D4AE0" w:rsidRPr="00302CEA" w:rsidRDefault="009D4AE0" w:rsidP="009D4AE0">
            <w:r w:rsidRPr="00302CEA">
              <w:t xml:space="preserve">       - Praćenje individualnih postignuća i napretka učenika u</w:t>
            </w:r>
          </w:p>
          <w:p w:rsidR="009D4AE0" w:rsidRPr="00302CEA" w:rsidRDefault="009D4AE0" w:rsidP="009D4AE0">
            <w:r w:rsidRPr="00302CEA">
              <w:t xml:space="preserve">         pogledu učenja</w:t>
            </w:r>
          </w:p>
          <w:p w:rsidR="009D4AE0" w:rsidRPr="00302CEA" w:rsidRDefault="009D4AE0" w:rsidP="009D4AE0">
            <w:r w:rsidRPr="00302CEA">
              <w:t xml:space="preserve">- Natjecanje </w:t>
            </w:r>
          </w:p>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tc>
      </w:tr>
      <w:tr w:rsidR="009D4AE0" w:rsidRPr="00302CEA" w:rsidTr="00EA3EB1">
        <w:trPr>
          <w:trHeight w:val="1701"/>
        </w:trPr>
        <w:tc>
          <w:tcPr>
            <w:tcW w:w="3085" w:type="dxa"/>
            <w:shd w:val="clear" w:color="auto" w:fill="FFFFFF" w:themeFill="background1"/>
            <w:vAlign w:val="center"/>
          </w:tcPr>
          <w:p w:rsidR="009D4AE0" w:rsidRPr="00302CEA" w:rsidRDefault="009D4AE0" w:rsidP="009D4AE0">
            <w:pPr>
              <w:rPr>
                <w:b/>
              </w:rPr>
            </w:pPr>
            <w:r w:rsidRPr="00302CEA">
              <w:rPr>
                <w:b/>
              </w:rPr>
              <w:t xml:space="preserve">       Detaljan troškovnik </w:t>
            </w:r>
          </w:p>
          <w:p w:rsidR="009D4AE0" w:rsidRPr="00302CEA" w:rsidRDefault="009D4AE0" w:rsidP="009D4AE0">
            <w:pPr>
              <w:rPr>
                <w:b/>
              </w:rPr>
            </w:pPr>
            <w:r w:rsidRPr="00302CEA">
              <w:rPr>
                <w:b/>
              </w:rPr>
              <w:t xml:space="preserve">              aktivnosti,</w:t>
            </w:r>
          </w:p>
          <w:p w:rsidR="009D4AE0" w:rsidRPr="00302CEA" w:rsidRDefault="009D4AE0" w:rsidP="009D4AE0">
            <w:pPr>
              <w:rPr>
                <w:b/>
              </w:rPr>
            </w:pPr>
          </w:p>
        </w:tc>
        <w:tc>
          <w:tcPr>
            <w:tcW w:w="6203" w:type="dxa"/>
            <w:vAlign w:val="center"/>
          </w:tcPr>
          <w:p w:rsidR="009D4AE0" w:rsidRPr="00302CEA" w:rsidRDefault="009D4AE0" w:rsidP="009D4AE0">
            <w:pPr>
              <w:jc w:val="both"/>
            </w:pPr>
            <w:r w:rsidRPr="00302CEA">
              <w:t xml:space="preserve">       - NEMA </w:t>
            </w:r>
          </w:p>
        </w:tc>
      </w:tr>
    </w:tbl>
    <w:p w:rsidR="009D4AE0" w:rsidRPr="00302CEA" w:rsidRDefault="009D4AE0" w:rsidP="009D4AE0">
      <w:pPr>
        <w:jc w:val="center"/>
      </w:pPr>
    </w:p>
    <w:p w:rsidR="009D4AE0" w:rsidRPr="00302CEA" w:rsidRDefault="009D4AE0" w:rsidP="009D4AE0">
      <w:pPr>
        <w:jc w:val="center"/>
        <w:rPr>
          <w:b/>
        </w:rPr>
      </w:pPr>
    </w:p>
    <w:p w:rsidR="009D4AE0" w:rsidRPr="00302CEA" w:rsidRDefault="009D4AE0" w:rsidP="009D4AE0">
      <w:pPr>
        <w:jc w:val="center"/>
        <w:rPr>
          <w:b/>
        </w:rPr>
      </w:pPr>
    </w:p>
    <w:p w:rsidR="000678A0" w:rsidRPr="00302CEA" w:rsidRDefault="000678A0" w:rsidP="000678A0">
      <w:pPr>
        <w:jc w:val="center"/>
        <w:rPr>
          <w:b/>
        </w:rPr>
      </w:pPr>
      <w:r w:rsidRPr="00302CEA">
        <w:rPr>
          <w:b/>
        </w:rPr>
        <w:t>TABLICA PLANIRANJA AKTIVNOSTI, PROGRAMA I/ILI PROJEKTA ZA ŠK.GOD. 2016./2017.</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0678A0" w:rsidRPr="00302CEA" w:rsidTr="00EA3EB1">
        <w:trPr>
          <w:trHeight w:val="1134"/>
        </w:trPr>
        <w:tc>
          <w:tcPr>
            <w:tcW w:w="3085" w:type="dxa"/>
            <w:shd w:val="clear" w:color="auto" w:fill="FFFFFF" w:themeFill="background1"/>
            <w:vAlign w:val="center"/>
          </w:tcPr>
          <w:p w:rsidR="000678A0" w:rsidRPr="00302CEA" w:rsidRDefault="000678A0" w:rsidP="0085314F">
            <w:pPr>
              <w:jc w:val="center"/>
              <w:rPr>
                <w:b/>
              </w:rPr>
            </w:pPr>
            <w:r w:rsidRPr="00302CEA">
              <w:rPr>
                <w:b/>
              </w:rPr>
              <w:t>Aktivnost, program i/ili projekt</w:t>
            </w:r>
          </w:p>
        </w:tc>
        <w:tc>
          <w:tcPr>
            <w:tcW w:w="6203" w:type="dxa"/>
            <w:vAlign w:val="center"/>
          </w:tcPr>
          <w:p w:rsidR="000678A0" w:rsidRPr="00302CEA" w:rsidRDefault="000678A0" w:rsidP="0085314F">
            <w:pPr>
              <w:rPr>
                <w:b/>
              </w:rPr>
            </w:pPr>
            <w:r w:rsidRPr="00302CEA">
              <w:rPr>
                <w:b/>
              </w:rPr>
              <w:t xml:space="preserve">         DOPUNSKA NASTAVA:  NJEMAČKI JEZIK     razred: 6.</w:t>
            </w:r>
          </w:p>
          <w:p w:rsidR="000678A0" w:rsidRPr="00302CEA" w:rsidRDefault="000678A0" w:rsidP="0085314F">
            <w:pPr>
              <w:rPr>
                <w:b/>
              </w:rPr>
            </w:pPr>
            <w:r w:rsidRPr="00302CEA">
              <w:rPr>
                <w:b/>
              </w:rPr>
              <w:t xml:space="preserve">         KRUNO ŠARIĆ</w:t>
            </w:r>
          </w:p>
          <w:p w:rsidR="000678A0" w:rsidRPr="00302CEA" w:rsidRDefault="000678A0" w:rsidP="0085314F">
            <w:pPr>
              <w:rPr>
                <w:b/>
              </w:rPr>
            </w:pPr>
          </w:p>
        </w:tc>
      </w:tr>
      <w:tr w:rsidR="000678A0" w:rsidRPr="00302CEA" w:rsidTr="00EA3EB1">
        <w:trPr>
          <w:trHeight w:val="1134"/>
        </w:trPr>
        <w:tc>
          <w:tcPr>
            <w:tcW w:w="3085" w:type="dxa"/>
            <w:shd w:val="clear" w:color="auto" w:fill="FFFFFF" w:themeFill="background1"/>
            <w:vAlign w:val="center"/>
          </w:tcPr>
          <w:p w:rsidR="000678A0" w:rsidRPr="00302CEA" w:rsidRDefault="000678A0" w:rsidP="0085314F">
            <w:pPr>
              <w:jc w:val="center"/>
              <w:rPr>
                <w:b/>
              </w:rPr>
            </w:pPr>
            <w:r w:rsidRPr="00302CEA">
              <w:rPr>
                <w:b/>
              </w:rPr>
              <w:t>Ciljevi i namjena aktivnosti, programa i/ili projekta</w:t>
            </w:r>
          </w:p>
        </w:tc>
        <w:tc>
          <w:tcPr>
            <w:tcW w:w="6203" w:type="dxa"/>
            <w:vAlign w:val="center"/>
          </w:tcPr>
          <w:p w:rsidR="000678A0" w:rsidRPr="00302CEA" w:rsidRDefault="000678A0" w:rsidP="0085314F">
            <w:r w:rsidRPr="00302CEA">
              <w:t>Proširiti redovni program nastave za djecu koja imaju poteškoće s praćenjem redovnoga programa, zbog jezične barijere Pomoć u učenju, savladavanju predviđenog nastavnog gradiva, osposobljavanje učenika za samostalno čitanje priča i pjesama,razumijevanja pročitanih tekstova, interpretativno čitanje te usvajanje programom predviđenih jezičnih i gramatičkih sadržaja. Poticanje samopouzdanja učenika i radnih navika kako u školi tako i kod kuće. Uputiti učenike kako savladati poteškoće u savladavanju nastavnog gradiva. Pomoći učenicima u učenju, te ih poticati na bolje usvajanje gradiva. Navikavati učenike na samostalno čitanje, povezivati rečenice u smislenu cjelinu, razumjeti sadržaj priče, prepoznati niz događaja u priči prema slijedu fabule, obogaćivati učenikov rječnik. Uputiti učenike kako savladati poteškoće u savladavanju nastavnog gradiva.</w:t>
            </w:r>
          </w:p>
          <w:p w:rsidR="000678A0" w:rsidRPr="00302CEA" w:rsidRDefault="000678A0" w:rsidP="0085314F"/>
          <w:p w:rsidR="000678A0" w:rsidRPr="00302CEA" w:rsidRDefault="000678A0" w:rsidP="0085314F">
            <w:r w:rsidRPr="00302CEA">
              <w:lastRenderedPageBreak/>
              <w:t>Pomoć u učenju, savladavanju onog nastavnog gradiva koje nije uspješno usvojio. Uspješno savladati interpretativno čitanje i pisanje, te jezične pojmove predviđenog nastavnog gradiva.</w:t>
            </w:r>
          </w:p>
          <w:p w:rsidR="000678A0" w:rsidRPr="00302CEA" w:rsidRDefault="000678A0" w:rsidP="0085314F">
            <w:r w:rsidRPr="00302CEA">
              <w:t xml:space="preserve"> </w:t>
            </w:r>
          </w:p>
        </w:tc>
      </w:tr>
      <w:tr w:rsidR="000678A0" w:rsidRPr="00302CEA" w:rsidTr="00EA3EB1">
        <w:trPr>
          <w:trHeight w:val="1134"/>
        </w:trPr>
        <w:tc>
          <w:tcPr>
            <w:tcW w:w="3085" w:type="dxa"/>
            <w:shd w:val="clear" w:color="auto" w:fill="FFFFFF" w:themeFill="background1"/>
            <w:vAlign w:val="center"/>
          </w:tcPr>
          <w:p w:rsidR="000678A0" w:rsidRPr="00302CEA" w:rsidRDefault="000678A0" w:rsidP="0085314F">
            <w:pPr>
              <w:rPr>
                <w:b/>
              </w:rPr>
            </w:pPr>
            <w:r w:rsidRPr="00302CEA">
              <w:rPr>
                <w:b/>
              </w:rPr>
              <w:lastRenderedPageBreak/>
              <w:t xml:space="preserve">  Nositelji aktivnosti , programa</w:t>
            </w:r>
          </w:p>
          <w:p w:rsidR="000678A0" w:rsidRPr="00302CEA" w:rsidRDefault="000678A0" w:rsidP="0085314F">
            <w:pPr>
              <w:rPr>
                <w:b/>
              </w:rPr>
            </w:pPr>
            <w:r w:rsidRPr="00302CEA">
              <w:rPr>
                <w:b/>
              </w:rPr>
              <w:t xml:space="preserve">      i/ili projekta i njihova</w:t>
            </w:r>
          </w:p>
          <w:p w:rsidR="000678A0" w:rsidRPr="00302CEA" w:rsidRDefault="000678A0" w:rsidP="0085314F">
            <w:pPr>
              <w:rPr>
                <w:b/>
              </w:rPr>
            </w:pPr>
            <w:r w:rsidRPr="00302CEA">
              <w:rPr>
                <w:b/>
              </w:rPr>
              <w:t xml:space="preserve">              odgovornost </w:t>
            </w:r>
          </w:p>
        </w:tc>
        <w:tc>
          <w:tcPr>
            <w:tcW w:w="6203" w:type="dxa"/>
            <w:vAlign w:val="center"/>
          </w:tcPr>
          <w:p w:rsidR="000678A0" w:rsidRPr="00302CEA" w:rsidRDefault="000678A0" w:rsidP="0085314F">
            <w:r w:rsidRPr="00302CEA">
              <w:t xml:space="preserve">     Kruno Šarić (učitelj) i učenici</w:t>
            </w:r>
          </w:p>
        </w:tc>
      </w:tr>
      <w:tr w:rsidR="000678A0" w:rsidRPr="00302CEA" w:rsidTr="00EA3EB1">
        <w:trPr>
          <w:trHeight w:val="1701"/>
        </w:trPr>
        <w:tc>
          <w:tcPr>
            <w:tcW w:w="3085" w:type="dxa"/>
            <w:shd w:val="clear" w:color="auto" w:fill="FFFFFF" w:themeFill="background1"/>
            <w:vAlign w:val="center"/>
          </w:tcPr>
          <w:p w:rsidR="000678A0" w:rsidRPr="00302CEA" w:rsidRDefault="000678A0" w:rsidP="0085314F">
            <w:pPr>
              <w:rPr>
                <w:b/>
              </w:rPr>
            </w:pPr>
            <w:r w:rsidRPr="00302CEA">
              <w:rPr>
                <w:b/>
              </w:rPr>
              <w:t xml:space="preserve">    Način realizacije aktivnosti,</w:t>
            </w:r>
          </w:p>
          <w:p w:rsidR="000678A0" w:rsidRPr="00302CEA" w:rsidRDefault="000678A0" w:rsidP="0085314F">
            <w:pPr>
              <w:rPr>
                <w:b/>
              </w:rPr>
            </w:pPr>
            <w:r w:rsidRPr="00302CEA">
              <w:rPr>
                <w:b/>
              </w:rPr>
              <w:t xml:space="preserve">          programa i/ili projekta</w:t>
            </w:r>
          </w:p>
          <w:p w:rsidR="000678A0" w:rsidRPr="00302CEA" w:rsidRDefault="000678A0" w:rsidP="0085314F">
            <w:pPr>
              <w:rPr>
                <w:b/>
              </w:rPr>
            </w:pPr>
          </w:p>
        </w:tc>
        <w:tc>
          <w:tcPr>
            <w:tcW w:w="6203" w:type="dxa"/>
            <w:vAlign w:val="center"/>
          </w:tcPr>
          <w:p w:rsidR="000678A0" w:rsidRPr="00302CEA" w:rsidRDefault="000678A0" w:rsidP="0085314F">
            <w:r w:rsidRPr="00302CEA">
              <w:t xml:space="preserve">     Podržavati, poticati, pratiti učenički razvoj i napredak. Individualizirani pristup gradiva koje učenik nije uspješno savladao na satu. Učenik rješava ono jezično područje koje nije savladao. Poticanje razumijevanja pročitanog teksta te odgovaranje na pitanja smislenim i potpunim rečenicama. </w:t>
            </w:r>
          </w:p>
          <w:p w:rsidR="000678A0" w:rsidRPr="00302CEA" w:rsidRDefault="000678A0" w:rsidP="0085314F"/>
        </w:tc>
      </w:tr>
      <w:tr w:rsidR="000678A0" w:rsidRPr="00302CEA" w:rsidTr="00EA3EB1">
        <w:trPr>
          <w:trHeight w:val="1701"/>
        </w:trPr>
        <w:tc>
          <w:tcPr>
            <w:tcW w:w="3085" w:type="dxa"/>
            <w:shd w:val="clear" w:color="auto" w:fill="FFFFFF" w:themeFill="background1"/>
            <w:vAlign w:val="center"/>
          </w:tcPr>
          <w:p w:rsidR="000678A0" w:rsidRPr="00302CEA" w:rsidRDefault="000678A0" w:rsidP="0085314F">
            <w:pPr>
              <w:rPr>
                <w:b/>
              </w:rPr>
            </w:pPr>
            <w:r w:rsidRPr="00302CEA">
              <w:rPr>
                <w:b/>
              </w:rPr>
              <w:t>Vremenik aktivnosti</w:t>
            </w:r>
          </w:p>
          <w:p w:rsidR="000678A0" w:rsidRPr="00302CEA" w:rsidRDefault="000678A0" w:rsidP="0085314F">
            <w:pPr>
              <w:rPr>
                <w:b/>
              </w:rPr>
            </w:pPr>
          </w:p>
        </w:tc>
        <w:tc>
          <w:tcPr>
            <w:tcW w:w="6203" w:type="dxa"/>
            <w:vAlign w:val="center"/>
          </w:tcPr>
          <w:p w:rsidR="000678A0" w:rsidRPr="00302CEA" w:rsidRDefault="000678A0" w:rsidP="0085314F">
            <w:pPr>
              <w:jc w:val="both"/>
            </w:pPr>
            <w:r w:rsidRPr="00302CEA">
              <w:t xml:space="preserve">      - Tijekom godine (35 sati)</w:t>
            </w:r>
          </w:p>
          <w:p w:rsidR="000678A0" w:rsidRPr="00302CEA" w:rsidRDefault="000678A0" w:rsidP="0085314F">
            <w:pPr>
              <w:jc w:val="both"/>
            </w:pPr>
          </w:p>
        </w:tc>
      </w:tr>
      <w:tr w:rsidR="000678A0" w:rsidRPr="00302CEA" w:rsidTr="00EA3EB1">
        <w:trPr>
          <w:trHeight w:val="1134"/>
        </w:trPr>
        <w:tc>
          <w:tcPr>
            <w:tcW w:w="3085" w:type="dxa"/>
            <w:shd w:val="clear" w:color="auto" w:fill="FFFFFF" w:themeFill="background1"/>
            <w:vAlign w:val="center"/>
          </w:tcPr>
          <w:p w:rsidR="000678A0" w:rsidRPr="00302CEA" w:rsidRDefault="000678A0" w:rsidP="0085314F">
            <w:pPr>
              <w:rPr>
                <w:b/>
              </w:rPr>
            </w:pPr>
            <w:r w:rsidRPr="00302CEA">
              <w:rPr>
                <w:b/>
              </w:rPr>
              <w:t xml:space="preserve">     Način vrednovanja i     </w:t>
            </w:r>
          </w:p>
          <w:p w:rsidR="000678A0" w:rsidRPr="00302CEA" w:rsidRDefault="000678A0" w:rsidP="0085314F">
            <w:pPr>
              <w:rPr>
                <w:b/>
              </w:rPr>
            </w:pPr>
            <w:r w:rsidRPr="00302CEA">
              <w:rPr>
                <w:b/>
              </w:rPr>
              <w:t xml:space="preserve">      korištenje rezultata </w:t>
            </w:r>
          </w:p>
          <w:p w:rsidR="000678A0" w:rsidRPr="00302CEA" w:rsidRDefault="000678A0" w:rsidP="0085314F">
            <w:pPr>
              <w:rPr>
                <w:b/>
              </w:rPr>
            </w:pPr>
            <w:r w:rsidRPr="00302CEA">
              <w:rPr>
                <w:b/>
              </w:rPr>
              <w:t xml:space="preserve">           vrednovanja</w:t>
            </w:r>
          </w:p>
        </w:tc>
        <w:tc>
          <w:tcPr>
            <w:tcW w:w="6203" w:type="dxa"/>
            <w:vAlign w:val="center"/>
          </w:tcPr>
          <w:p w:rsidR="000678A0" w:rsidRPr="00302CEA" w:rsidRDefault="000678A0" w:rsidP="0085314F">
            <w:r w:rsidRPr="00302CEA">
              <w:t>Individualno praćenje uspješnosti savladavanja gradiva. Opisno praćenje napredovanja. Vježbe prijepisa i odgovora na pitanja.</w:t>
            </w:r>
          </w:p>
          <w:p w:rsidR="000678A0" w:rsidRPr="00302CEA" w:rsidRDefault="000678A0" w:rsidP="0085314F">
            <w:r w:rsidRPr="00302CEA">
              <w:t xml:space="preserve">Koristit će se za što uspješniju realizaciju nastave, napredovanje učenika u brzini i točnosti kod prijepisa i pisanju diktata. Pomoć u savladavanju nastavnog gradiva i interpretativnog čitanja te lakšeg razumijevanja pročitanog teksta. </w:t>
            </w:r>
          </w:p>
        </w:tc>
      </w:tr>
      <w:tr w:rsidR="000678A0" w:rsidRPr="00302CEA" w:rsidTr="00EA3EB1">
        <w:trPr>
          <w:trHeight w:val="1701"/>
        </w:trPr>
        <w:tc>
          <w:tcPr>
            <w:tcW w:w="3085" w:type="dxa"/>
            <w:shd w:val="clear" w:color="auto" w:fill="FFFFFF" w:themeFill="background1"/>
            <w:vAlign w:val="center"/>
          </w:tcPr>
          <w:p w:rsidR="000678A0" w:rsidRPr="00302CEA" w:rsidRDefault="000678A0" w:rsidP="0085314F">
            <w:pPr>
              <w:rPr>
                <w:b/>
              </w:rPr>
            </w:pPr>
            <w:r w:rsidRPr="00302CEA">
              <w:rPr>
                <w:b/>
              </w:rPr>
              <w:t xml:space="preserve">       Detaljan troškovnik </w:t>
            </w:r>
          </w:p>
          <w:p w:rsidR="000678A0" w:rsidRPr="00302CEA" w:rsidRDefault="000678A0" w:rsidP="0085314F">
            <w:pPr>
              <w:rPr>
                <w:b/>
              </w:rPr>
            </w:pPr>
            <w:r w:rsidRPr="00302CEA">
              <w:rPr>
                <w:b/>
              </w:rPr>
              <w:t xml:space="preserve">              aktivnosti,</w:t>
            </w:r>
          </w:p>
          <w:p w:rsidR="000678A0" w:rsidRPr="00302CEA" w:rsidRDefault="000678A0" w:rsidP="0085314F">
            <w:pPr>
              <w:rPr>
                <w:b/>
              </w:rPr>
            </w:pPr>
          </w:p>
        </w:tc>
        <w:tc>
          <w:tcPr>
            <w:tcW w:w="6203" w:type="dxa"/>
            <w:vAlign w:val="center"/>
          </w:tcPr>
          <w:p w:rsidR="000678A0" w:rsidRPr="00302CEA" w:rsidRDefault="000678A0" w:rsidP="0085314F">
            <w:pPr>
              <w:jc w:val="both"/>
            </w:pPr>
            <w:r w:rsidRPr="00302CEA">
              <w:t xml:space="preserve">       - NEMA </w:t>
            </w:r>
          </w:p>
        </w:tc>
      </w:tr>
    </w:tbl>
    <w:p w:rsidR="000678A0" w:rsidRPr="00302CEA" w:rsidRDefault="000678A0" w:rsidP="000678A0">
      <w:pPr>
        <w:jc w:val="center"/>
      </w:pPr>
    </w:p>
    <w:p w:rsidR="000678A0" w:rsidRPr="00302CEA" w:rsidRDefault="000678A0" w:rsidP="000678A0">
      <w:pPr>
        <w:jc w:val="center"/>
        <w:rPr>
          <w:b/>
        </w:rPr>
      </w:pPr>
    </w:p>
    <w:p w:rsidR="000678A0" w:rsidRPr="00302CEA" w:rsidRDefault="000678A0" w:rsidP="000678A0">
      <w:pPr>
        <w:jc w:val="center"/>
        <w:rPr>
          <w:b/>
        </w:rPr>
      </w:pPr>
    </w:p>
    <w:p w:rsidR="000678A0" w:rsidRPr="00302CEA" w:rsidRDefault="000678A0" w:rsidP="000678A0">
      <w:pPr>
        <w:jc w:val="center"/>
        <w:rPr>
          <w:b/>
        </w:rPr>
      </w:pPr>
    </w:p>
    <w:p w:rsidR="00524816" w:rsidRPr="00302CEA" w:rsidRDefault="00524816" w:rsidP="00524816">
      <w:pPr>
        <w:jc w:val="center"/>
        <w:rPr>
          <w:rFonts w:eastAsia="Calibri"/>
          <w:b/>
        </w:rPr>
      </w:pPr>
      <w:r w:rsidRPr="00302CEA">
        <w:rPr>
          <w:rFonts w:eastAsia="Calibri"/>
          <w:b/>
        </w:rPr>
        <w:t>TABLICA PLANIRANJA AKTIVNOSTI, PROGRAMA I/ILI PROJEKTA ZA ŠK.GOD. 2016./2017.</w:t>
      </w:r>
    </w:p>
    <w:tbl>
      <w:tblPr>
        <w:tblW w:w="0" w:type="auto"/>
        <w:tblInd w:w="98" w:type="dxa"/>
        <w:tblCellMar>
          <w:left w:w="10" w:type="dxa"/>
          <w:right w:w="10" w:type="dxa"/>
        </w:tblCellMar>
        <w:tblLook w:val="0000" w:firstRow="0" w:lastRow="0" w:firstColumn="0" w:lastColumn="0" w:noHBand="0" w:noVBand="0"/>
      </w:tblPr>
      <w:tblGrid>
        <w:gridCol w:w="3059"/>
        <w:gridCol w:w="6131"/>
      </w:tblGrid>
      <w:tr w:rsidR="00524816" w:rsidRPr="00302CEA" w:rsidTr="00EA3EB1">
        <w:trPr>
          <w:trHeight w:val="1134"/>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pPr>
            <w:r w:rsidRPr="00302CEA">
              <w:rPr>
                <w:b/>
              </w:rPr>
              <w:t>Aktivnost, program i/ili projekt</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center"/>
            </w:pPr>
            <w:r w:rsidRPr="00302CEA">
              <w:t xml:space="preserve">Njemački jezik 5. i 7. razred - </w:t>
            </w:r>
            <w:r w:rsidRPr="00302CEA">
              <w:rPr>
                <w:b/>
                <w:color w:val="000000" w:themeColor="text1"/>
              </w:rPr>
              <w:t>izborna nastava</w:t>
            </w:r>
            <w:r w:rsidRPr="00302CEA">
              <w:t xml:space="preserve"> </w:t>
            </w:r>
          </w:p>
        </w:tc>
      </w:tr>
      <w:tr w:rsidR="00524816" w:rsidRPr="00302CEA" w:rsidTr="00EA3EB1">
        <w:trPr>
          <w:trHeight w:val="1134"/>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lastRenderedPageBreak/>
              <w:t>Ciljevi aktivnosti, programa i/ili projekta</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both"/>
            </w:pPr>
            <w:r w:rsidRPr="00302CEA">
              <w:t xml:space="preserve"> Razvijanje jezičnih vještina (slušanja, govorenja, čitanja, pisanja) potrebnih za receptivno i produktivno služenje jezikom u govornom i pismenom obliku. Usvajanje vokabulara, osnovnih gramatičkih struktura i komunikacijskih uzoraka. Razvijanje lingvističkog mišljenja, sposobnosti i navika samostalnog korištenja gramatikom i rječnikom i drugim priručnicima koji sadrže obavijesti o jeziku. Upoznavanje osobitosti zemalja i naroda čiji se jezik uči radi razumijevanja jezične i kulturne poruke.</w:t>
            </w:r>
          </w:p>
        </w:tc>
      </w:tr>
      <w:tr w:rsidR="00524816" w:rsidRPr="00302CEA" w:rsidTr="00EA3EB1">
        <w:trPr>
          <w:trHeight w:val="1134"/>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t>Namjena aktivnosti, programa i/ili projekta</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both"/>
            </w:pPr>
            <w:r w:rsidRPr="00302CEA">
              <w:t>Usvajanje osnovnih znanja njemačkog jezika, razvoj govorne produkcije putem aktivne uporabe u svakodnevnom životu. Razvoj motivacije učenika za daljnje učenje njemačkog jezika te upoznavanjem kulture, običaja i ostalih značajki njemačkog govornog područja.opisno i brojčano vrednovanje postignuća.</w:t>
            </w:r>
          </w:p>
        </w:tc>
      </w:tr>
      <w:tr w:rsidR="00524816" w:rsidRPr="00302CEA" w:rsidTr="00EA3EB1">
        <w:trPr>
          <w:trHeight w:val="1701"/>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t>Nositelji aktivnosti, programa i/ili projekta i njihova odgovornost</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center"/>
            </w:pPr>
            <w:r w:rsidRPr="00302CEA">
              <w:t xml:space="preserve">Učitelj - (Kruno Šarić) i učenici 5. i 7. razreda </w:t>
            </w:r>
          </w:p>
          <w:p w:rsidR="00524816" w:rsidRPr="00302CEA" w:rsidRDefault="00524816" w:rsidP="0085314F">
            <w:pPr>
              <w:jc w:val="center"/>
            </w:pPr>
            <w:r w:rsidRPr="00302CEA">
              <w:t>5. razred (70sati)</w:t>
            </w:r>
          </w:p>
          <w:p w:rsidR="00524816" w:rsidRPr="00302CEA" w:rsidRDefault="00524816" w:rsidP="0085314F">
            <w:pPr>
              <w:jc w:val="center"/>
            </w:pPr>
            <w:r w:rsidRPr="00302CEA">
              <w:t>7. razred (70)sati)</w:t>
            </w:r>
          </w:p>
        </w:tc>
      </w:tr>
      <w:tr w:rsidR="00524816" w:rsidRPr="00302CEA" w:rsidTr="00EA3EB1">
        <w:trPr>
          <w:trHeight w:val="1701"/>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t>Načini realizacije aktivnosti, programa i/ili projekta</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both"/>
            </w:pPr>
            <w:r w:rsidRPr="00302CEA">
              <w:t>Učionička nastava, različiti oblici i metode poučavanja i učenja )slušanje, gestikulacija, gluma, čitanje, razgovor, rad na tekstu, pisanje, demonstracija, igra....)</w:t>
            </w:r>
          </w:p>
        </w:tc>
      </w:tr>
      <w:tr w:rsidR="00524816" w:rsidRPr="00302CEA" w:rsidTr="00EA3EB1">
        <w:trPr>
          <w:trHeight w:val="1134"/>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t>Vremenik aktivnosti, programa i/ili projekta</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center"/>
            </w:pPr>
            <w:r w:rsidRPr="00302CEA">
              <w:t>Školska godina 2016./2017.</w:t>
            </w:r>
          </w:p>
        </w:tc>
      </w:tr>
      <w:tr w:rsidR="00524816" w:rsidRPr="00302CEA" w:rsidTr="00EA3EB1">
        <w:trPr>
          <w:trHeight w:val="1701"/>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t>Način vrednovanja i način korištenja rezultata vrednovanja</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both"/>
            </w:pPr>
            <w:r w:rsidRPr="00302CEA">
              <w:t>Opisno i brojčano vrednovanje postignuća.</w:t>
            </w:r>
          </w:p>
        </w:tc>
      </w:tr>
      <w:tr w:rsidR="00524816" w:rsidRPr="00302CEA" w:rsidTr="00EA3EB1">
        <w:trPr>
          <w:trHeight w:val="1701"/>
        </w:trPr>
        <w:tc>
          <w:tcPr>
            <w:tcW w:w="30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left w:w="108" w:type="dxa"/>
              <w:right w:w="108" w:type="dxa"/>
            </w:tcMar>
            <w:vAlign w:val="center"/>
          </w:tcPr>
          <w:p w:rsidR="00524816" w:rsidRPr="00302CEA" w:rsidRDefault="00524816" w:rsidP="0085314F">
            <w:pPr>
              <w:jc w:val="center"/>
              <w:rPr>
                <w:rFonts w:eastAsia="Calibri"/>
              </w:rPr>
            </w:pPr>
            <w:r w:rsidRPr="00302CEA">
              <w:rPr>
                <w:rFonts w:eastAsia="Calibri"/>
                <w:b/>
              </w:rPr>
              <w:t>Detaljan troškovnik aktivnosti, programa i/ili projekta</w:t>
            </w:r>
          </w:p>
        </w:tc>
        <w:tc>
          <w:tcPr>
            <w:tcW w:w="62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524816" w:rsidRPr="00302CEA" w:rsidRDefault="00524816" w:rsidP="0085314F">
            <w:pPr>
              <w:jc w:val="center"/>
            </w:pPr>
            <w:r w:rsidRPr="00302CEA">
              <w:rPr>
                <w:rFonts w:eastAsia="Calibri"/>
              </w:rPr>
              <w:t xml:space="preserve"> </w:t>
            </w:r>
            <w:r w:rsidRPr="00302CEA">
              <w:t xml:space="preserve">Nema troškova </w:t>
            </w:r>
          </w:p>
        </w:tc>
      </w:tr>
    </w:tbl>
    <w:p w:rsidR="00524816" w:rsidRPr="00302CEA" w:rsidRDefault="00524816" w:rsidP="00524816">
      <w:pPr>
        <w:jc w:val="center"/>
        <w:rPr>
          <w:rFonts w:eastAsia="Calibri"/>
        </w:rPr>
      </w:pPr>
    </w:p>
    <w:p w:rsidR="00524816" w:rsidRPr="00302CEA" w:rsidRDefault="00524816" w:rsidP="00524816">
      <w:pPr>
        <w:jc w:val="center"/>
        <w:rPr>
          <w:rFonts w:eastAsia="Calibri"/>
          <w:b/>
        </w:rPr>
      </w:pPr>
    </w:p>
    <w:p w:rsidR="00524816" w:rsidRPr="00302CEA" w:rsidRDefault="00524816" w:rsidP="00524816">
      <w:pPr>
        <w:jc w:val="center"/>
        <w:rPr>
          <w:rFonts w:eastAsia="Calibri"/>
          <w:b/>
        </w:rPr>
      </w:pPr>
    </w:p>
    <w:p w:rsidR="009D4AE0" w:rsidRPr="00302CEA" w:rsidRDefault="009D4AE0" w:rsidP="009D4AE0">
      <w:pPr>
        <w:jc w:val="center"/>
        <w:rPr>
          <w:b/>
        </w:rPr>
      </w:pPr>
    </w:p>
    <w:p w:rsidR="00524816" w:rsidRPr="00302CEA" w:rsidRDefault="00524816" w:rsidP="00524816">
      <w:pPr>
        <w:pStyle w:val="Bezproreda"/>
        <w:jc w:val="center"/>
        <w:rPr>
          <w:rFonts w:ascii="Times New Roman" w:hAnsi="Times New Roman"/>
          <w:b/>
          <w:sz w:val="24"/>
          <w:szCs w:val="24"/>
        </w:rPr>
      </w:pPr>
      <w:r w:rsidRPr="00302CEA">
        <w:rPr>
          <w:rFonts w:ascii="Times New Roman" w:hAnsi="Times New Roman"/>
          <w:b/>
          <w:sz w:val="24"/>
          <w:szCs w:val="24"/>
        </w:rPr>
        <w:t>Kurikulum dodatne nastave hrvatskoga jezika</w:t>
      </w:r>
    </w:p>
    <w:p w:rsidR="00524816" w:rsidRPr="00302CEA" w:rsidRDefault="00524816" w:rsidP="00524816">
      <w:pPr>
        <w:pStyle w:val="Bezproreda"/>
        <w:jc w:val="center"/>
        <w:rPr>
          <w:rFonts w:ascii="Times New Roman" w:hAnsi="Times New Roman"/>
          <w:b/>
          <w:sz w:val="24"/>
          <w:szCs w:val="24"/>
        </w:rPr>
      </w:pPr>
      <w:r w:rsidRPr="00302CEA">
        <w:rPr>
          <w:rFonts w:ascii="Times New Roman" w:hAnsi="Times New Roman"/>
          <w:b/>
          <w:sz w:val="24"/>
          <w:szCs w:val="24"/>
        </w:rPr>
        <w:t>(7. i 8. razred)</w:t>
      </w:r>
    </w:p>
    <w:p w:rsidR="00524816" w:rsidRPr="00302CEA" w:rsidRDefault="00524816" w:rsidP="00524816">
      <w:pPr>
        <w:jc w:val="center"/>
        <w:rPr>
          <w:b/>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CILJEVI:</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razvijati vještina i sposobnostima gramatičkoga mišljenja, izražavanja, stvaranja, komuniciranja</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razvijati leksičkih, fonetskih, gramatičkih i književnih znanja</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unaprijediti usmene i pisane komunikacijske vještine učenika</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NOSITELJI AKTIVNOSTI:</w:t>
      </w:r>
    </w:p>
    <w:p w:rsidR="00524816" w:rsidRPr="00302CEA" w:rsidRDefault="00524816" w:rsidP="00524816">
      <w:pPr>
        <w:pStyle w:val="Bezproreda"/>
        <w:rPr>
          <w:rFonts w:ascii="Times New Roman" w:hAnsi="Times New Roman"/>
          <w:sz w:val="24"/>
          <w:szCs w:val="24"/>
        </w:rPr>
      </w:pPr>
      <w:r w:rsidRPr="00302CEA">
        <w:rPr>
          <w:rFonts w:ascii="Times New Roman" w:hAnsi="Times New Roman"/>
          <w:sz w:val="24"/>
          <w:szCs w:val="24"/>
        </w:rPr>
        <w:t xml:space="preserve">            </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Kristina Varga Dušanić, nastavnica hrvatskoga jezika te učenici 7. i 8. razreda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PLANIRANI BROJ UČENIKA:</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4 učenice 7. razreda te 3 učenika 8. razreda</w:t>
      </w:r>
    </w:p>
    <w:p w:rsidR="00524816" w:rsidRPr="00302CEA" w:rsidRDefault="00524816" w:rsidP="00524816">
      <w:pPr>
        <w:pStyle w:val="Bezproreda"/>
        <w:ind w:left="960"/>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VREMENIK:</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tijekom nastavne godine 2016. / 2017. dva sata svaki drugi tjedan s pojačanim aktivnostima u periodu do Školskoga i Županijskoga natjecanja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NAČIN REALIZACIJE AKTIVNOSTI:</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rješavanje zadataka iz nastave, sa Školskih, Županijskih te Državnih natjecanja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OSNOVNA NAMJENA AKTIVNOSTI:</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ovladavanje hrvatskim standardnim jezikom na dodatnoj razini osnovnoškolskoga obrazovanja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TROŠKOVNIK:</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desetak kuna po učeniku (papiri za izradu nastavnih listića, plakata…)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NAČIN VREDNOVANJA:</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b/>
          <w:sz w:val="24"/>
          <w:szCs w:val="24"/>
          <w:u w:val="single"/>
        </w:rPr>
      </w:pPr>
      <w:r w:rsidRPr="00302CEA">
        <w:rPr>
          <w:rFonts w:ascii="Times New Roman" w:hAnsi="Times New Roman"/>
          <w:sz w:val="24"/>
          <w:szCs w:val="24"/>
        </w:rPr>
        <w:t>debata, diskusija, kritika, provjera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NAČIN KORIŠTENJA REZULTATA VREDNOVANJA AKTIVNOSTI:</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izrada plakata, prezentacija, olakšan rad na redovnoj nastavi</w:t>
      </w:r>
    </w:p>
    <w:p w:rsidR="00524816" w:rsidRPr="00302CEA" w:rsidRDefault="00524816" w:rsidP="00524816">
      <w:pPr>
        <w:pStyle w:val="Bezproreda"/>
        <w:rPr>
          <w:rFonts w:ascii="Times New Roman" w:hAnsi="Times New Roman"/>
          <w:sz w:val="24"/>
          <w:szCs w:val="24"/>
          <w:u w:val="single"/>
        </w:rPr>
      </w:pPr>
      <w:r w:rsidRPr="00302CEA">
        <w:rPr>
          <w:rFonts w:ascii="Times New Roman" w:hAnsi="Times New Roman"/>
          <w:b/>
          <w:sz w:val="24"/>
          <w:szCs w:val="24"/>
          <w:u w:val="single"/>
        </w:rPr>
        <w:t xml:space="preserve">           </w:t>
      </w:r>
    </w:p>
    <w:p w:rsidR="00524816" w:rsidRPr="00302CEA" w:rsidRDefault="00524816" w:rsidP="00524816">
      <w:pPr>
        <w:pStyle w:val="Bezproreda"/>
        <w:rPr>
          <w:rFonts w:ascii="Times New Roman" w:hAnsi="Times New Roman"/>
          <w:sz w:val="24"/>
          <w:szCs w:val="24"/>
        </w:rPr>
      </w:pPr>
    </w:p>
    <w:p w:rsidR="00524816" w:rsidRPr="00302CEA" w:rsidRDefault="00524816" w:rsidP="00524816"/>
    <w:p w:rsidR="00524816" w:rsidRPr="00302CEA" w:rsidRDefault="00524816" w:rsidP="00524816">
      <w:pPr>
        <w:tabs>
          <w:tab w:val="left" w:pos="6566"/>
        </w:tabs>
      </w:pPr>
      <w:r w:rsidRPr="00302CEA">
        <w:tab/>
      </w:r>
    </w:p>
    <w:p w:rsidR="00524816" w:rsidRPr="00302CEA" w:rsidRDefault="00524816" w:rsidP="00524816">
      <w:pPr>
        <w:tabs>
          <w:tab w:val="left" w:pos="6566"/>
        </w:tabs>
      </w:pPr>
    </w:p>
    <w:p w:rsidR="00524816" w:rsidRPr="00302CEA" w:rsidRDefault="00524816" w:rsidP="00524816">
      <w:pPr>
        <w:pStyle w:val="Bezproreda"/>
        <w:jc w:val="center"/>
        <w:rPr>
          <w:rFonts w:ascii="Times New Roman" w:hAnsi="Times New Roman"/>
          <w:b/>
          <w:sz w:val="24"/>
          <w:szCs w:val="24"/>
        </w:rPr>
      </w:pPr>
      <w:r w:rsidRPr="00302CEA">
        <w:rPr>
          <w:rFonts w:ascii="Times New Roman" w:hAnsi="Times New Roman"/>
          <w:b/>
          <w:sz w:val="24"/>
          <w:szCs w:val="24"/>
        </w:rPr>
        <w:t>Kurikulum dopunske nastave hrvatskoga jezika</w:t>
      </w:r>
    </w:p>
    <w:p w:rsidR="00524816" w:rsidRPr="00302CEA" w:rsidRDefault="00524816" w:rsidP="00524816">
      <w:pPr>
        <w:pStyle w:val="Bezproreda"/>
        <w:jc w:val="center"/>
        <w:rPr>
          <w:rFonts w:ascii="Times New Roman" w:hAnsi="Times New Roman"/>
          <w:b/>
          <w:sz w:val="24"/>
          <w:szCs w:val="24"/>
        </w:rPr>
      </w:pPr>
      <w:r w:rsidRPr="00302CEA">
        <w:rPr>
          <w:rFonts w:ascii="Times New Roman" w:hAnsi="Times New Roman"/>
          <w:b/>
          <w:sz w:val="24"/>
          <w:szCs w:val="24"/>
        </w:rPr>
        <w:t>(5., 6., 7. i 8. razred)</w:t>
      </w:r>
    </w:p>
    <w:p w:rsidR="00524816" w:rsidRPr="00302CEA" w:rsidRDefault="00524816" w:rsidP="00524816">
      <w:pPr>
        <w:jc w:val="center"/>
        <w:rPr>
          <w:b/>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CILJEVI:</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individualni rad s učenicima koji imaju poteškoća u usvajanju novih sadržaja, uvježbavanju obrađenoga te općenito s učenicima koji imaju manjkavo predznanje</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poboljšavanje pisanja, čitanja te razumijevanja pročitanoga</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pomoć učenicima pri savladavanju znanja predviđenih planom i programom</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NOSITELJI AKTIVNOSTI:</w:t>
      </w:r>
    </w:p>
    <w:p w:rsidR="00524816" w:rsidRPr="00302CEA" w:rsidRDefault="00524816" w:rsidP="00524816">
      <w:pPr>
        <w:pStyle w:val="Bezproreda"/>
        <w:rPr>
          <w:rFonts w:ascii="Times New Roman" w:hAnsi="Times New Roman"/>
          <w:sz w:val="24"/>
          <w:szCs w:val="24"/>
        </w:rPr>
      </w:pPr>
      <w:r w:rsidRPr="00302CEA">
        <w:rPr>
          <w:rFonts w:ascii="Times New Roman" w:hAnsi="Times New Roman"/>
          <w:sz w:val="24"/>
          <w:szCs w:val="24"/>
        </w:rPr>
        <w:t xml:space="preserve">            </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Kristina Varga Dušanić, nastavnica hrvatskoga jezika te učenici 5., 6., 7. i 8. razreda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ind w:left="960"/>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VREMENIK:</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tijekom nastavne godine 2016. / 2017.  jedan sat tjedno</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NAČIN REALIZACIJE AKTIVNOSTI:</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vježbanje, ponavljanje i utvrđivanje pojmova</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individualni i individualizirani rad</w:t>
      </w: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samostalno rješavanje zadataka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OSNOVNA NAMJENA AKTIVNOSTI:</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ovladavanje hrvatskim standardnim jezikom te primjenjivanje usvojenih pojmova iz područja jezika, pravopisa i jezičnog izražavanja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TROŠKOVNIK:</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sz w:val="24"/>
          <w:szCs w:val="24"/>
        </w:rPr>
      </w:pPr>
      <w:r w:rsidRPr="00302CEA">
        <w:rPr>
          <w:rFonts w:ascii="Times New Roman" w:hAnsi="Times New Roman"/>
          <w:sz w:val="24"/>
          <w:szCs w:val="24"/>
        </w:rPr>
        <w:t>desetak kuna po učeniku (papiri za izradu nastavnih listića, plakata…)</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b/>
          <w:sz w:val="24"/>
          <w:szCs w:val="24"/>
          <w:u w:val="single"/>
        </w:rPr>
      </w:pPr>
      <w:r w:rsidRPr="00302CEA">
        <w:rPr>
          <w:rFonts w:ascii="Times New Roman" w:hAnsi="Times New Roman"/>
          <w:b/>
          <w:sz w:val="24"/>
          <w:szCs w:val="24"/>
          <w:u w:val="single"/>
        </w:rPr>
        <w:t>VREDNOVANJE:</w:t>
      </w:r>
    </w:p>
    <w:p w:rsidR="00524816" w:rsidRPr="00302CEA" w:rsidRDefault="00524816" w:rsidP="00524816">
      <w:pPr>
        <w:pStyle w:val="Bezproreda"/>
        <w:rPr>
          <w:rFonts w:ascii="Times New Roman" w:hAnsi="Times New Roman"/>
          <w:b/>
          <w:sz w:val="24"/>
          <w:szCs w:val="24"/>
          <w:u w:val="single"/>
        </w:rPr>
      </w:pPr>
    </w:p>
    <w:p w:rsidR="00524816" w:rsidRPr="00302CEA" w:rsidRDefault="00524816" w:rsidP="00524816">
      <w:pPr>
        <w:pStyle w:val="Bezproreda"/>
        <w:numPr>
          <w:ilvl w:val="0"/>
          <w:numId w:val="30"/>
        </w:numPr>
        <w:rPr>
          <w:rFonts w:ascii="Times New Roman" w:hAnsi="Times New Roman"/>
          <w:b/>
          <w:sz w:val="24"/>
          <w:szCs w:val="24"/>
          <w:u w:val="single"/>
        </w:rPr>
      </w:pPr>
      <w:r w:rsidRPr="00302CEA">
        <w:rPr>
          <w:rFonts w:ascii="Times New Roman" w:hAnsi="Times New Roman"/>
          <w:sz w:val="24"/>
          <w:szCs w:val="24"/>
        </w:rPr>
        <w:t>provjera ( polugodišnja provjera te provjera na kraju nastavne godine), ZOT</w:t>
      </w:r>
    </w:p>
    <w:p w:rsidR="00524816" w:rsidRPr="00302CEA" w:rsidRDefault="00524816" w:rsidP="00524816">
      <w:pPr>
        <w:pStyle w:val="Bezproreda"/>
        <w:rPr>
          <w:rFonts w:ascii="Times New Roman" w:hAnsi="Times New Roman"/>
          <w:sz w:val="24"/>
          <w:szCs w:val="24"/>
        </w:rPr>
      </w:pPr>
    </w:p>
    <w:p w:rsidR="00524816" w:rsidRPr="00302CEA" w:rsidRDefault="00524816" w:rsidP="00524816">
      <w:pPr>
        <w:pStyle w:val="Bezproreda"/>
        <w:rPr>
          <w:rFonts w:ascii="Times New Roman" w:hAnsi="Times New Roman"/>
          <w:sz w:val="24"/>
          <w:szCs w:val="24"/>
        </w:rPr>
      </w:pPr>
    </w:p>
    <w:p w:rsidR="00524816" w:rsidRPr="00302CEA" w:rsidRDefault="00524816" w:rsidP="00524816"/>
    <w:p w:rsidR="00524816" w:rsidRPr="00302CEA" w:rsidRDefault="00524816" w:rsidP="00524816">
      <w:pPr>
        <w:jc w:val="center"/>
        <w:rPr>
          <w:b/>
          <w:bCs/>
          <w:color w:val="000000"/>
        </w:rPr>
      </w:pPr>
      <w:r w:rsidRPr="00302CEA">
        <w:rPr>
          <w:b/>
          <w:bCs/>
          <w:color w:val="000000"/>
        </w:rPr>
        <w:t>ŠKOLSKI KURIKULUM</w:t>
      </w:r>
    </w:p>
    <w:p w:rsidR="00524816" w:rsidRPr="00302CEA" w:rsidRDefault="00524816" w:rsidP="00524816">
      <w:pPr>
        <w:rPr>
          <w:b/>
          <w:bCs/>
          <w:color w:val="000000"/>
        </w:rPr>
      </w:pPr>
      <w:r w:rsidRPr="00302CEA">
        <w:rPr>
          <w:b/>
          <w:bCs/>
          <w:color w:val="000000"/>
        </w:rPr>
        <w:t>AKTIVNOST</w:t>
      </w:r>
    </w:p>
    <w:p w:rsidR="00524816" w:rsidRPr="00302CEA" w:rsidRDefault="00524816" w:rsidP="00524816">
      <w:pPr>
        <w:rPr>
          <w:b/>
          <w:bCs/>
          <w:color w:val="000000"/>
        </w:rPr>
      </w:pPr>
      <w:r w:rsidRPr="00302CEA">
        <w:rPr>
          <w:b/>
          <w:bCs/>
          <w:color w:val="000000"/>
        </w:rPr>
        <w:t>Dodatna nastava iz matematike</w:t>
      </w:r>
    </w:p>
    <w:p w:rsidR="00524816" w:rsidRPr="00302CEA" w:rsidRDefault="00524816" w:rsidP="00524816">
      <w:pPr>
        <w:rPr>
          <w:b/>
          <w:bCs/>
          <w:color w:val="000000"/>
        </w:rPr>
      </w:pPr>
      <w:r w:rsidRPr="00302CEA">
        <w:rPr>
          <w:b/>
          <w:bCs/>
          <w:color w:val="000000"/>
        </w:rPr>
        <w:t>Razred: 5a, 6a</w:t>
      </w:r>
    </w:p>
    <w:p w:rsidR="00524816" w:rsidRPr="00302CEA" w:rsidRDefault="00524816" w:rsidP="00524816">
      <w:pPr>
        <w:rPr>
          <w:b/>
          <w:bCs/>
          <w:color w:val="000000"/>
        </w:rPr>
      </w:pPr>
      <w:r w:rsidRPr="00302CEA">
        <w:rPr>
          <w:b/>
          <w:bCs/>
          <w:color w:val="000000"/>
        </w:rPr>
        <w:t>CILJEVI</w:t>
      </w:r>
    </w:p>
    <w:p w:rsidR="00524816" w:rsidRPr="00302CEA" w:rsidRDefault="00524816" w:rsidP="00524816">
      <w:pPr>
        <w:rPr>
          <w:color w:val="000000"/>
        </w:rPr>
      </w:pPr>
      <w:r w:rsidRPr="00302CEA">
        <w:rPr>
          <w:color w:val="000000"/>
        </w:rPr>
        <w:t>Proširivati znanja i sposobnosti učenika na području matematike</w:t>
      </w:r>
    </w:p>
    <w:p w:rsidR="00524816" w:rsidRPr="00302CEA" w:rsidRDefault="00524816" w:rsidP="00524816">
      <w:pPr>
        <w:rPr>
          <w:b/>
          <w:bCs/>
          <w:color w:val="000000"/>
        </w:rPr>
      </w:pPr>
    </w:p>
    <w:p w:rsidR="00524816" w:rsidRPr="00302CEA" w:rsidRDefault="00524816" w:rsidP="00524816">
      <w:pPr>
        <w:rPr>
          <w:color w:val="000000"/>
        </w:rPr>
      </w:pPr>
      <w:r w:rsidRPr="00302CEA">
        <w:rPr>
          <w:color w:val="000000"/>
        </w:rPr>
        <w:t>Primijeniti matematiku u rješavanju problemskih situacija u svakodnevnom životu</w:t>
      </w:r>
    </w:p>
    <w:p w:rsidR="00524816" w:rsidRPr="00302CEA" w:rsidRDefault="00524816" w:rsidP="00524816">
      <w:pPr>
        <w:rPr>
          <w:b/>
          <w:bCs/>
          <w:color w:val="000000"/>
        </w:rPr>
      </w:pPr>
    </w:p>
    <w:p w:rsidR="00524816" w:rsidRPr="00302CEA" w:rsidRDefault="00524816" w:rsidP="00524816">
      <w:pPr>
        <w:rPr>
          <w:color w:val="000000"/>
        </w:rPr>
      </w:pPr>
      <w:r w:rsidRPr="00302CEA">
        <w:rPr>
          <w:color w:val="000000"/>
        </w:rPr>
        <w:t>Razvijati logičko mišljenje, zaključivanje i sposobnosti samostalnog rada</w:t>
      </w:r>
    </w:p>
    <w:p w:rsidR="00524816" w:rsidRPr="00302CEA" w:rsidRDefault="00524816" w:rsidP="00524816">
      <w:pPr>
        <w:rPr>
          <w:b/>
          <w:bCs/>
          <w:color w:val="000000"/>
        </w:rPr>
      </w:pPr>
    </w:p>
    <w:p w:rsidR="00524816" w:rsidRPr="00302CEA" w:rsidRDefault="00524816" w:rsidP="00524816">
      <w:pPr>
        <w:rPr>
          <w:color w:val="000000"/>
        </w:rPr>
      </w:pPr>
    </w:p>
    <w:p w:rsidR="00524816" w:rsidRPr="00302CEA" w:rsidRDefault="00524816" w:rsidP="00524816">
      <w:pPr>
        <w:rPr>
          <w:b/>
          <w:bCs/>
          <w:color w:val="000000"/>
        </w:rPr>
      </w:pPr>
      <w:r w:rsidRPr="00302CEA">
        <w:rPr>
          <w:b/>
          <w:bCs/>
          <w:color w:val="000000"/>
        </w:rPr>
        <w:t>NAMJENA</w:t>
      </w:r>
    </w:p>
    <w:p w:rsidR="00524816" w:rsidRPr="00302CEA" w:rsidRDefault="00524816" w:rsidP="00524816">
      <w:pPr>
        <w:rPr>
          <w:color w:val="000000"/>
        </w:rPr>
      </w:pPr>
      <w:r w:rsidRPr="00302CEA">
        <w:rPr>
          <w:color w:val="000000"/>
        </w:rPr>
        <w:t>Rad s darovitim učenicima</w:t>
      </w:r>
    </w:p>
    <w:p w:rsidR="00524816" w:rsidRPr="00302CEA" w:rsidRDefault="00524816" w:rsidP="00524816">
      <w:pPr>
        <w:rPr>
          <w:b/>
          <w:bCs/>
          <w:color w:val="000000"/>
        </w:rPr>
      </w:pPr>
    </w:p>
    <w:p w:rsidR="00524816" w:rsidRPr="00302CEA" w:rsidRDefault="00524816" w:rsidP="00524816">
      <w:pPr>
        <w:rPr>
          <w:color w:val="000000"/>
        </w:rPr>
      </w:pPr>
      <w:r w:rsidRPr="00302CEA">
        <w:rPr>
          <w:color w:val="000000"/>
        </w:rPr>
        <w:t>Upoznavanje s gradivom petog i šestog razreda koje nije obuhvaćeno obveznim nastavnim planom i programom</w:t>
      </w:r>
    </w:p>
    <w:p w:rsidR="00524816" w:rsidRPr="00302CEA" w:rsidRDefault="00524816" w:rsidP="00524816">
      <w:pPr>
        <w:rPr>
          <w:b/>
          <w:bCs/>
          <w:color w:val="000000"/>
        </w:rPr>
      </w:pPr>
    </w:p>
    <w:p w:rsidR="00524816" w:rsidRPr="00302CEA" w:rsidRDefault="00524816" w:rsidP="00524816">
      <w:pPr>
        <w:rPr>
          <w:color w:val="000000"/>
        </w:rPr>
      </w:pPr>
      <w:r w:rsidRPr="00302CEA">
        <w:rPr>
          <w:color w:val="000000"/>
        </w:rPr>
        <w:t>Priprema učenika za natjecanje</w:t>
      </w:r>
    </w:p>
    <w:p w:rsidR="00524816" w:rsidRPr="00302CEA" w:rsidRDefault="00524816" w:rsidP="00524816">
      <w:pPr>
        <w:rPr>
          <w:b/>
          <w:bCs/>
          <w:color w:val="000000"/>
        </w:rPr>
      </w:pPr>
      <w:r w:rsidRPr="00302CEA">
        <w:rPr>
          <w:b/>
          <w:bCs/>
          <w:color w:val="000000"/>
        </w:rPr>
        <w:t>NOSITELJI</w:t>
      </w:r>
    </w:p>
    <w:p w:rsidR="00524816" w:rsidRPr="00302CEA" w:rsidRDefault="00524816" w:rsidP="00524816">
      <w:pPr>
        <w:rPr>
          <w:color w:val="000000"/>
        </w:rPr>
      </w:pPr>
      <w:r w:rsidRPr="00302CEA">
        <w:rPr>
          <w:color w:val="000000"/>
        </w:rPr>
        <w:t>Ivona Matinac, učiteljica matematike</w:t>
      </w:r>
    </w:p>
    <w:p w:rsidR="00524816" w:rsidRPr="00302CEA" w:rsidRDefault="00524816" w:rsidP="00524816">
      <w:pPr>
        <w:rPr>
          <w:color w:val="000000"/>
        </w:rPr>
      </w:pPr>
    </w:p>
    <w:p w:rsidR="00524816" w:rsidRPr="00302CEA" w:rsidRDefault="00524816" w:rsidP="00524816">
      <w:pPr>
        <w:rPr>
          <w:color w:val="000000"/>
        </w:rPr>
      </w:pPr>
      <w:r w:rsidRPr="00302CEA">
        <w:rPr>
          <w:color w:val="000000"/>
        </w:rPr>
        <w:t>Daroviti učenici petih i šestih razreda</w:t>
      </w:r>
    </w:p>
    <w:p w:rsidR="00524816" w:rsidRPr="00302CEA" w:rsidRDefault="00524816" w:rsidP="00524816">
      <w:pPr>
        <w:rPr>
          <w:b/>
          <w:bCs/>
          <w:color w:val="000000"/>
        </w:rPr>
      </w:pPr>
      <w:r w:rsidRPr="00302CEA">
        <w:rPr>
          <w:b/>
          <w:bCs/>
          <w:color w:val="000000"/>
        </w:rPr>
        <w:t>NAČIN REALIZACIJE</w:t>
      </w:r>
    </w:p>
    <w:p w:rsidR="00524816" w:rsidRPr="00302CEA" w:rsidRDefault="00524816" w:rsidP="00524816">
      <w:pPr>
        <w:rPr>
          <w:color w:val="000000"/>
        </w:rPr>
      </w:pPr>
    </w:p>
    <w:p w:rsidR="00524816" w:rsidRPr="00302CEA" w:rsidRDefault="00524816" w:rsidP="00524816">
      <w:pPr>
        <w:rPr>
          <w:color w:val="000000"/>
        </w:rPr>
      </w:pPr>
      <w:r w:rsidRPr="00302CEA">
        <w:rPr>
          <w:color w:val="000000"/>
        </w:rPr>
        <w:t>Individualno rješavanje problemskih zadataka</w:t>
      </w:r>
    </w:p>
    <w:p w:rsidR="00524816" w:rsidRPr="00302CEA" w:rsidRDefault="00524816" w:rsidP="00524816">
      <w:pPr>
        <w:rPr>
          <w:b/>
          <w:bCs/>
          <w:color w:val="000000"/>
        </w:rPr>
      </w:pPr>
    </w:p>
    <w:p w:rsidR="00524816" w:rsidRPr="00302CEA" w:rsidRDefault="00524816" w:rsidP="00524816">
      <w:pPr>
        <w:rPr>
          <w:color w:val="000000"/>
        </w:rPr>
      </w:pPr>
      <w:r w:rsidRPr="00302CEA">
        <w:rPr>
          <w:color w:val="000000"/>
        </w:rPr>
        <w:t>Sudjelovanje na natjecanjima iz matematike</w:t>
      </w:r>
    </w:p>
    <w:p w:rsidR="00524816" w:rsidRPr="00302CEA" w:rsidRDefault="00524816" w:rsidP="00524816">
      <w:pPr>
        <w:rPr>
          <w:b/>
          <w:bCs/>
          <w:color w:val="000000"/>
        </w:rPr>
      </w:pPr>
    </w:p>
    <w:p w:rsidR="00524816" w:rsidRPr="00302CEA" w:rsidRDefault="00524816" w:rsidP="00524816">
      <w:pPr>
        <w:rPr>
          <w:color w:val="000000"/>
        </w:rPr>
      </w:pPr>
    </w:p>
    <w:p w:rsidR="00524816" w:rsidRPr="00302CEA" w:rsidRDefault="00524816" w:rsidP="00524816">
      <w:pPr>
        <w:rPr>
          <w:b/>
          <w:bCs/>
          <w:color w:val="000000"/>
        </w:rPr>
      </w:pPr>
      <w:r w:rsidRPr="00302CEA">
        <w:rPr>
          <w:b/>
          <w:bCs/>
          <w:color w:val="000000"/>
        </w:rPr>
        <w:t>VRIJEME REALIZACIJE</w:t>
      </w:r>
    </w:p>
    <w:p w:rsidR="00524816" w:rsidRPr="00302CEA" w:rsidRDefault="00524816" w:rsidP="00524816">
      <w:pPr>
        <w:rPr>
          <w:color w:val="000000"/>
        </w:rPr>
      </w:pPr>
      <w:r w:rsidRPr="00302CEA">
        <w:rPr>
          <w:color w:val="000000"/>
        </w:rPr>
        <w:t>Jedan sat tjedno tijekom cijele školske godine 2016./2017.</w:t>
      </w:r>
    </w:p>
    <w:p w:rsidR="00524816" w:rsidRPr="00302CEA" w:rsidRDefault="00524816" w:rsidP="00524816">
      <w:pPr>
        <w:rPr>
          <w:b/>
          <w:bCs/>
          <w:color w:val="000000"/>
        </w:rPr>
      </w:pPr>
      <w:r w:rsidRPr="00302CEA">
        <w:rPr>
          <w:b/>
          <w:bCs/>
          <w:color w:val="000000"/>
        </w:rPr>
        <w:t>TROŠKOVNIK</w:t>
      </w:r>
    </w:p>
    <w:p w:rsidR="00524816" w:rsidRPr="00302CEA" w:rsidRDefault="00524816" w:rsidP="00524816">
      <w:pPr>
        <w:rPr>
          <w:color w:val="000000"/>
        </w:rPr>
      </w:pPr>
      <w:r w:rsidRPr="00302CEA">
        <w:rPr>
          <w:color w:val="000000"/>
        </w:rPr>
        <w:t>Potrošni materijal - papiri, fotokopije</w:t>
      </w:r>
    </w:p>
    <w:p w:rsidR="00524816" w:rsidRPr="00302CEA" w:rsidRDefault="00524816" w:rsidP="00524816">
      <w:pPr>
        <w:rPr>
          <w:b/>
          <w:bCs/>
          <w:color w:val="000000"/>
        </w:rPr>
      </w:pPr>
      <w:r w:rsidRPr="00302CEA">
        <w:rPr>
          <w:b/>
          <w:bCs/>
          <w:color w:val="000000"/>
        </w:rPr>
        <w:t>VREDNOVANJE</w:t>
      </w:r>
    </w:p>
    <w:p w:rsidR="00524816" w:rsidRPr="00302CEA" w:rsidRDefault="00524816" w:rsidP="00524816">
      <w:pPr>
        <w:rPr>
          <w:color w:val="000000"/>
        </w:rPr>
      </w:pPr>
      <w:r w:rsidRPr="00302CEA">
        <w:rPr>
          <w:color w:val="000000"/>
        </w:rPr>
        <w:t>Individualno opisno praćenje učenika ,Vrednovanje rezultata na natjecanjima</w:t>
      </w:r>
    </w:p>
    <w:p w:rsidR="00524816" w:rsidRPr="00302CEA" w:rsidRDefault="00524816" w:rsidP="00524816">
      <w:pPr>
        <w:rPr>
          <w:color w:val="000000"/>
        </w:rPr>
      </w:pPr>
    </w:p>
    <w:p w:rsidR="00524816" w:rsidRPr="00302CEA" w:rsidRDefault="00524816" w:rsidP="00524816">
      <w:pPr>
        <w:rPr>
          <w:b/>
          <w:bCs/>
          <w:color w:val="000000"/>
        </w:rPr>
      </w:pPr>
    </w:p>
    <w:p w:rsidR="00524816" w:rsidRPr="00302CEA" w:rsidRDefault="00524816" w:rsidP="00524816">
      <w:pPr>
        <w:jc w:val="center"/>
        <w:rPr>
          <w:b/>
          <w:bCs/>
          <w:color w:val="000000"/>
        </w:rPr>
      </w:pPr>
      <w:r w:rsidRPr="00302CEA">
        <w:rPr>
          <w:b/>
          <w:bCs/>
          <w:color w:val="000000"/>
        </w:rPr>
        <w:t>ŠKOLSKI KURIKULUM</w:t>
      </w:r>
    </w:p>
    <w:p w:rsidR="00524816" w:rsidRPr="00302CEA" w:rsidRDefault="00524816" w:rsidP="00524816">
      <w:pPr>
        <w:rPr>
          <w:b/>
          <w:bCs/>
          <w:color w:val="000000"/>
        </w:rPr>
      </w:pPr>
      <w:r w:rsidRPr="00302CEA">
        <w:rPr>
          <w:b/>
          <w:bCs/>
          <w:color w:val="000000"/>
        </w:rPr>
        <w:t>AKTIVNOST</w:t>
      </w:r>
    </w:p>
    <w:p w:rsidR="00524816" w:rsidRPr="00302CEA" w:rsidRDefault="00524816" w:rsidP="00524816">
      <w:pPr>
        <w:rPr>
          <w:b/>
          <w:bCs/>
          <w:color w:val="000000"/>
        </w:rPr>
      </w:pPr>
      <w:r w:rsidRPr="00302CEA">
        <w:rPr>
          <w:b/>
          <w:bCs/>
          <w:color w:val="000000"/>
        </w:rPr>
        <w:t>Dopunska nastava iz matematike</w:t>
      </w:r>
    </w:p>
    <w:p w:rsidR="00524816" w:rsidRPr="00302CEA" w:rsidRDefault="00524816" w:rsidP="00524816">
      <w:pPr>
        <w:rPr>
          <w:b/>
          <w:bCs/>
          <w:color w:val="000000"/>
        </w:rPr>
      </w:pPr>
      <w:r w:rsidRPr="00302CEA">
        <w:rPr>
          <w:b/>
          <w:bCs/>
          <w:color w:val="000000"/>
        </w:rPr>
        <w:t>Razred: 5a, 6a, 7a, 8a</w:t>
      </w:r>
    </w:p>
    <w:p w:rsidR="00524816" w:rsidRPr="00302CEA" w:rsidRDefault="00524816" w:rsidP="00524816">
      <w:pPr>
        <w:rPr>
          <w:b/>
          <w:bCs/>
          <w:color w:val="000000"/>
        </w:rPr>
      </w:pPr>
      <w:r w:rsidRPr="00302CEA">
        <w:rPr>
          <w:b/>
          <w:bCs/>
          <w:color w:val="000000"/>
        </w:rPr>
        <w:t>CILJEVI</w:t>
      </w:r>
    </w:p>
    <w:p w:rsidR="00524816" w:rsidRPr="00302CEA" w:rsidRDefault="00524816" w:rsidP="00524816">
      <w:pPr>
        <w:rPr>
          <w:color w:val="000000"/>
        </w:rPr>
      </w:pPr>
      <w:r w:rsidRPr="00302CEA">
        <w:rPr>
          <w:color w:val="000000"/>
        </w:rPr>
        <w:t>Pomoći učenicima koji imaju problema u samostalnom rješavanju zadataka i savladavanju gradiva redovnog programa</w:t>
      </w:r>
    </w:p>
    <w:p w:rsidR="00524816" w:rsidRPr="00302CEA" w:rsidRDefault="00524816" w:rsidP="00524816">
      <w:pPr>
        <w:rPr>
          <w:b/>
          <w:bCs/>
          <w:color w:val="000000"/>
        </w:rPr>
      </w:pPr>
    </w:p>
    <w:p w:rsidR="00524816" w:rsidRPr="00302CEA" w:rsidRDefault="00524816" w:rsidP="00524816">
      <w:pPr>
        <w:rPr>
          <w:color w:val="000000"/>
        </w:rPr>
      </w:pPr>
      <w:r w:rsidRPr="00302CEA">
        <w:rPr>
          <w:color w:val="000000"/>
        </w:rPr>
        <w:t>Poticati i razvijati matematičko mišljenje</w:t>
      </w:r>
    </w:p>
    <w:p w:rsidR="00524816" w:rsidRPr="00302CEA" w:rsidRDefault="00524816" w:rsidP="00524816">
      <w:pPr>
        <w:rPr>
          <w:b/>
          <w:bCs/>
          <w:color w:val="000000"/>
        </w:rPr>
      </w:pPr>
      <w:r w:rsidRPr="00302CEA">
        <w:rPr>
          <w:b/>
          <w:bCs/>
          <w:color w:val="000000"/>
        </w:rPr>
        <w:t>NAMJENA</w:t>
      </w:r>
    </w:p>
    <w:p w:rsidR="00524816" w:rsidRPr="00302CEA" w:rsidRDefault="00524816" w:rsidP="00524816">
      <w:pPr>
        <w:rPr>
          <w:color w:val="000000"/>
        </w:rPr>
      </w:pPr>
      <w:r w:rsidRPr="00302CEA">
        <w:rPr>
          <w:color w:val="000000"/>
        </w:rPr>
        <w:t>Usvajanje nastavnih sadržaja koje učenici nisu usvojili tijekom redovne nastave</w:t>
      </w:r>
    </w:p>
    <w:p w:rsidR="00524816" w:rsidRPr="00302CEA" w:rsidRDefault="00524816" w:rsidP="00524816">
      <w:pPr>
        <w:rPr>
          <w:b/>
          <w:bCs/>
          <w:color w:val="000000"/>
        </w:rPr>
      </w:pPr>
      <w:r w:rsidRPr="00302CEA">
        <w:rPr>
          <w:b/>
          <w:bCs/>
          <w:color w:val="000000"/>
        </w:rPr>
        <w:t>NOSITELJI</w:t>
      </w:r>
    </w:p>
    <w:p w:rsidR="00524816" w:rsidRPr="00302CEA" w:rsidRDefault="00524816" w:rsidP="00524816">
      <w:pPr>
        <w:rPr>
          <w:color w:val="000000"/>
        </w:rPr>
      </w:pPr>
      <w:r w:rsidRPr="00302CEA">
        <w:rPr>
          <w:color w:val="000000"/>
        </w:rPr>
        <w:t>Ivona Matinac, učiteljica matematike</w:t>
      </w:r>
    </w:p>
    <w:p w:rsidR="00524816" w:rsidRPr="00302CEA" w:rsidRDefault="00524816" w:rsidP="00524816">
      <w:pPr>
        <w:rPr>
          <w:color w:val="000000"/>
        </w:rPr>
      </w:pPr>
    </w:p>
    <w:p w:rsidR="00524816" w:rsidRPr="00302CEA" w:rsidRDefault="00524816" w:rsidP="00524816">
      <w:pPr>
        <w:rPr>
          <w:color w:val="000000"/>
        </w:rPr>
      </w:pPr>
      <w:r w:rsidRPr="00302CEA">
        <w:rPr>
          <w:color w:val="000000"/>
        </w:rPr>
        <w:t xml:space="preserve">Učenici viših razreda sa slabim uspjehom iz matematike </w:t>
      </w:r>
    </w:p>
    <w:p w:rsidR="00524816" w:rsidRPr="00302CEA" w:rsidRDefault="00524816" w:rsidP="00524816">
      <w:pPr>
        <w:rPr>
          <w:b/>
          <w:bCs/>
          <w:color w:val="000000"/>
        </w:rPr>
      </w:pPr>
      <w:r w:rsidRPr="00302CEA">
        <w:rPr>
          <w:b/>
          <w:bCs/>
          <w:color w:val="000000"/>
        </w:rPr>
        <w:t>NAČIN REALIZACIJE</w:t>
      </w:r>
    </w:p>
    <w:p w:rsidR="00524816" w:rsidRPr="00302CEA" w:rsidRDefault="00524816" w:rsidP="00524816">
      <w:pPr>
        <w:rPr>
          <w:color w:val="000000"/>
        </w:rPr>
      </w:pPr>
      <w:r w:rsidRPr="00302CEA">
        <w:rPr>
          <w:color w:val="000000"/>
        </w:rPr>
        <w:t>Individualizirani pristup svakom učeniku u skladu s njegovim potrebama</w:t>
      </w:r>
    </w:p>
    <w:p w:rsidR="00524816" w:rsidRPr="00302CEA" w:rsidRDefault="00524816" w:rsidP="00524816">
      <w:pPr>
        <w:rPr>
          <w:b/>
          <w:bCs/>
          <w:color w:val="000000"/>
        </w:rPr>
      </w:pPr>
      <w:r w:rsidRPr="00302CEA">
        <w:rPr>
          <w:b/>
          <w:bCs/>
          <w:color w:val="000000"/>
        </w:rPr>
        <w:t>VRIJEME REALIZACIJE</w:t>
      </w:r>
    </w:p>
    <w:p w:rsidR="00524816" w:rsidRPr="00302CEA" w:rsidRDefault="00524816" w:rsidP="00524816">
      <w:pPr>
        <w:rPr>
          <w:color w:val="000000"/>
        </w:rPr>
      </w:pPr>
      <w:r w:rsidRPr="00302CEA">
        <w:rPr>
          <w:color w:val="000000"/>
        </w:rPr>
        <w:t>Jedan sat tjedno tijekom cijele školske godine 2016./2017.</w:t>
      </w:r>
    </w:p>
    <w:p w:rsidR="00524816" w:rsidRPr="00302CEA" w:rsidRDefault="00524816" w:rsidP="00524816">
      <w:pPr>
        <w:rPr>
          <w:b/>
          <w:bCs/>
          <w:color w:val="000000"/>
        </w:rPr>
      </w:pPr>
      <w:r w:rsidRPr="00302CEA">
        <w:rPr>
          <w:b/>
          <w:bCs/>
          <w:color w:val="000000"/>
        </w:rPr>
        <w:t>TROŠKOVNIK</w:t>
      </w:r>
    </w:p>
    <w:p w:rsidR="00524816" w:rsidRPr="00302CEA" w:rsidRDefault="00524816" w:rsidP="00524816">
      <w:pPr>
        <w:rPr>
          <w:color w:val="000000"/>
        </w:rPr>
      </w:pPr>
      <w:r w:rsidRPr="00302CEA">
        <w:rPr>
          <w:color w:val="000000"/>
        </w:rPr>
        <w:t>Potrošni materijal - papiri, fotokopije</w:t>
      </w:r>
    </w:p>
    <w:p w:rsidR="00524816" w:rsidRPr="00302CEA" w:rsidRDefault="00524816" w:rsidP="00524816">
      <w:pPr>
        <w:rPr>
          <w:b/>
          <w:bCs/>
          <w:color w:val="000000"/>
        </w:rPr>
      </w:pPr>
      <w:r w:rsidRPr="00302CEA">
        <w:rPr>
          <w:b/>
          <w:bCs/>
          <w:color w:val="000000"/>
        </w:rPr>
        <w:t>VREDNOVANJE</w:t>
      </w:r>
    </w:p>
    <w:p w:rsidR="00524816" w:rsidRPr="00302CEA" w:rsidRDefault="00524816" w:rsidP="00524816">
      <w:pPr>
        <w:rPr>
          <w:color w:val="000000"/>
        </w:rPr>
      </w:pPr>
      <w:r w:rsidRPr="00302CEA">
        <w:rPr>
          <w:color w:val="000000"/>
        </w:rPr>
        <w:lastRenderedPageBreak/>
        <w:t>Usmenim propitivanjem, razgovorom, postignutim uspjehom na ispitima, uključivanjem u rad na redovnom satu matematike</w:t>
      </w:r>
    </w:p>
    <w:p w:rsidR="00524816" w:rsidRPr="00302CEA" w:rsidRDefault="00524816" w:rsidP="00524816">
      <w:pPr>
        <w:tabs>
          <w:tab w:val="left" w:pos="6566"/>
        </w:tabs>
      </w:pPr>
      <w:r w:rsidRPr="00302CEA">
        <w:tab/>
      </w:r>
    </w:p>
    <w:p w:rsidR="00524816" w:rsidRPr="00302CEA" w:rsidRDefault="00524816" w:rsidP="00524816">
      <w:pPr>
        <w:tabs>
          <w:tab w:val="left" w:pos="6566"/>
        </w:tabs>
      </w:pPr>
    </w:p>
    <w:p w:rsidR="009D4AE0" w:rsidRPr="00302CEA" w:rsidRDefault="009D4AE0" w:rsidP="009D4AE0">
      <w:pPr>
        <w:spacing w:after="160" w:line="259" w:lineRule="auto"/>
        <w:rPr>
          <w:rFonts w:eastAsia="Calibri"/>
          <w:lang w:eastAsia="en-US"/>
        </w:rPr>
      </w:pPr>
    </w:p>
    <w:p w:rsidR="009D4AE0" w:rsidRPr="00302CEA" w:rsidRDefault="009D4AE0" w:rsidP="009D4AE0">
      <w:pPr>
        <w:rPr>
          <w:b/>
          <w:color w:val="000000"/>
        </w:rPr>
      </w:pPr>
    </w:p>
    <w:p w:rsidR="009D4AE0" w:rsidRPr="00302CEA" w:rsidRDefault="009D4AE0" w:rsidP="009D4AE0">
      <w:pPr>
        <w:rPr>
          <w:b/>
          <w:color w:val="000000"/>
        </w:rPr>
      </w:pPr>
      <w:r w:rsidRPr="00302CEA">
        <w:rPr>
          <w:b/>
          <w:color w:val="000000"/>
        </w:rPr>
        <w:t xml:space="preserve">SLOBODNE AKTIVNOSTI </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Kao i prethodnih godina nastavljamo sa ustaljenim sekcijama slobodnih aktivnosti:</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Folklorna-2 skupine –voditeljica Marija Gašparović učiteljica RN-e</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Škola plivanja- voditeljica  Sonja Marić učit.RN</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Knjižničari-1 skupina-voditeljica  Angela Lozić-dipl.informatolog-knjižmičar</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Ritmička-1 skupina –voditeljica Ana Musić učit.RN-e</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Dramska-1 skupina –voditeljica Branka Blažević učit.RN-e</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Pjevački zbor-1 skupina -voditeljica Julijana Jukić prof.glazbe</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Gimnastika-1 skupina -voditeljica Anica Kljajić dipl.učiteljica TZK</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Likovnjaci-1 skupina voditeljica Klara Matić Benčik dipl.učiteljica likovne kulture</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Prirodnjaci-1 skupina ,voditeljica Anamarija Petrović-učit.biologije</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Geografi-1 skupina,voditelj Robert Andoči,učit.zemljopisa</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Povjesničari-1 skupina,voditeljica Mirna Matić učit.povijesti</w:t>
      </w:r>
    </w:p>
    <w:p w:rsidR="009D4AE0" w:rsidRPr="00302CEA" w:rsidRDefault="009D4AE0" w:rsidP="009D4AE0">
      <w:pPr>
        <w:rPr>
          <w:color w:val="000000"/>
        </w:rPr>
      </w:pPr>
    </w:p>
    <w:p w:rsidR="009D4AE0" w:rsidRPr="00302CEA" w:rsidRDefault="009D4AE0" w:rsidP="009D4AE0">
      <w:pPr>
        <w:rPr>
          <w:color w:val="000000"/>
        </w:rPr>
      </w:pPr>
      <w:r w:rsidRPr="00302CEA">
        <w:rPr>
          <w:color w:val="000000"/>
        </w:rPr>
        <w:t>Prva pomoć-1 skupina,voditeljica Anica Kljajić dipl.učit.TZK</w:t>
      </w:r>
    </w:p>
    <w:p w:rsidR="009D4AE0" w:rsidRPr="00302CEA" w:rsidRDefault="009D4AE0" w:rsidP="009D4AE0">
      <w:pPr>
        <w:pStyle w:val="Naslov"/>
        <w:rPr>
          <w:color w:val="000000"/>
        </w:rPr>
      </w:pPr>
    </w:p>
    <w:p w:rsidR="009D4AE0" w:rsidRPr="00302CEA" w:rsidRDefault="009D4AE0" w:rsidP="009D4AE0">
      <w:pPr>
        <w:pStyle w:val="Naslov"/>
      </w:pPr>
    </w:p>
    <w:p w:rsidR="009D4AE0" w:rsidRPr="00302CEA" w:rsidRDefault="009D4AE0" w:rsidP="009D4AE0">
      <w:pPr>
        <w:jc w:val="center"/>
      </w:pPr>
    </w:p>
    <w:p w:rsidR="009D4AE0" w:rsidRPr="00302CEA" w:rsidRDefault="009D4AE0" w:rsidP="009D4AE0"/>
    <w:p w:rsidR="00524816" w:rsidRPr="00302CEA" w:rsidRDefault="00524816" w:rsidP="00524816">
      <w:pPr>
        <w:jc w:val="center"/>
        <w:rPr>
          <w:b/>
        </w:rPr>
      </w:pPr>
      <w:r w:rsidRPr="00302CEA">
        <w:rPr>
          <w:b/>
        </w:rPr>
        <w:t>IZVANNASTAVNA AKTIVNOST - GEOGRAFI</w:t>
      </w:r>
    </w:p>
    <w:p w:rsidR="00524816" w:rsidRPr="00302CEA" w:rsidRDefault="00524816" w:rsidP="0052481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524816" w:rsidRPr="00302CEA" w:rsidTr="0085314F">
        <w:tc>
          <w:tcPr>
            <w:tcW w:w="2802" w:type="dxa"/>
            <w:tcBorders>
              <w:top w:val="single" w:sz="12" w:space="0" w:color="auto"/>
              <w:left w:val="single" w:sz="12" w:space="0" w:color="auto"/>
              <w:bottom w:val="single" w:sz="12" w:space="0" w:color="auto"/>
            </w:tcBorders>
          </w:tcPr>
          <w:p w:rsidR="00524816" w:rsidRPr="00302CEA" w:rsidRDefault="00524816" w:rsidP="0085314F">
            <w:pPr>
              <w:jc w:val="center"/>
              <w:rPr>
                <w:b/>
              </w:rPr>
            </w:pPr>
          </w:p>
          <w:p w:rsidR="00524816" w:rsidRPr="00302CEA" w:rsidRDefault="00524816" w:rsidP="0085314F">
            <w:pPr>
              <w:jc w:val="center"/>
              <w:rPr>
                <w:b/>
              </w:rPr>
            </w:pPr>
            <w:r w:rsidRPr="00302CEA">
              <w:rPr>
                <w:b/>
              </w:rPr>
              <w:t>Naziv aktivnosti</w:t>
            </w:r>
          </w:p>
          <w:p w:rsidR="00524816" w:rsidRPr="00302CEA" w:rsidRDefault="00524816" w:rsidP="0085314F">
            <w:pPr>
              <w:jc w:val="center"/>
              <w:rPr>
                <w:b/>
              </w:rPr>
            </w:pPr>
          </w:p>
        </w:tc>
        <w:tc>
          <w:tcPr>
            <w:tcW w:w="6486" w:type="dxa"/>
            <w:tcBorders>
              <w:top w:val="single" w:sz="12" w:space="0" w:color="auto"/>
              <w:bottom w:val="single" w:sz="12" w:space="0" w:color="auto"/>
              <w:right w:val="single" w:sz="12" w:space="0" w:color="auto"/>
            </w:tcBorders>
          </w:tcPr>
          <w:p w:rsidR="00524816" w:rsidRPr="00302CEA" w:rsidRDefault="00524816" w:rsidP="0085314F">
            <w:pPr>
              <w:jc w:val="center"/>
              <w:rPr>
                <w:b/>
              </w:rPr>
            </w:pPr>
          </w:p>
          <w:p w:rsidR="00524816" w:rsidRPr="00302CEA" w:rsidRDefault="00524816" w:rsidP="0085314F">
            <w:pPr>
              <w:jc w:val="center"/>
              <w:rPr>
                <w:b/>
              </w:rPr>
            </w:pPr>
            <w:r w:rsidRPr="00302CEA">
              <w:rPr>
                <w:b/>
              </w:rPr>
              <w:t>GEOGRAFI</w:t>
            </w:r>
          </w:p>
        </w:tc>
      </w:tr>
      <w:tr w:rsidR="00524816" w:rsidRPr="00302CEA" w:rsidTr="0085314F">
        <w:tc>
          <w:tcPr>
            <w:tcW w:w="2802" w:type="dxa"/>
            <w:tcBorders>
              <w:top w:val="single" w:sz="12" w:space="0" w:color="auto"/>
              <w:left w:val="single" w:sz="12" w:space="0" w:color="auto"/>
            </w:tcBorders>
          </w:tcPr>
          <w:p w:rsidR="00524816" w:rsidRPr="00302CEA" w:rsidRDefault="00524816" w:rsidP="0085314F">
            <w:pPr>
              <w:spacing w:line="360" w:lineRule="auto"/>
              <w:jc w:val="center"/>
              <w:rPr>
                <w:b/>
              </w:rPr>
            </w:pPr>
            <w:r w:rsidRPr="00302CEA">
              <w:t>Razred</w:t>
            </w:r>
          </w:p>
        </w:tc>
        <w:tc>
          <w:tcPr>
            <w:tcW w:w="6486" w:type="dxa"/>
            <w:tcBorders>
              <w:top w:val="single" w:sz="12" w:space="0" w:color="auto"/>
              <w:right w:val="single" w:sz="12" w:space="0" w:color="auto"/>
            </w:tcBorders>
          </w:tcPr>
          <w:p w:rsidR="00524816" w:rsidRPr="00302CEA" w:rsidRDefault="00524816" w:rsidP="0085314F">
            <w:pPr>
              <w:spacing w:line="360" w:lineRule="auto"/>
              <w:rPr>
                <w:b/>
              </w:rPr>
            </w:pPr>
            <w:r w:rsidRPr="00302CEA">
              <w:t>8. razred</w:t>
            </w:r>
          </w:p>
        </w:tc>
      </w:tr>
      <w:tr w:rsidR="00524816" w:rsidRPr="00302CEA" w:rsidTr="0085314F">
        <w:tc>
          <w:tcPr>
            <w:tcW w:w="2802" w:type="dxa"/>
            <w:tcBorders>
              <w:left w:val="single" w:sz="12" w:space="0" w:color="auto"/>
            </w:tcBorders>
          </w:tcPr>
          <w:p w:rsidR="00524816" w:rsidRPr="00302CEA" w:rsidRDefault="00524816" w:rsidP="0085314F">
            <w:pPr>
              <w:spacing w:line="360" w:lineRule="auto"/>
              <w:jc w:val="center"/>
              <w:rPr>
                <w:b/>
              </w:rPr>
            </w:pPr>
            <w:r w:rsidRPr="00302CEA">
              <w:t>Vrijeme</w:t>
            </w:r>
          </w:p>
        </w:tc>
        <w:tc>
          <w:tcPr>
            <w:tcW w:w="6486" w:type="dxa"/>
            <w:tcBorders>
              <w:right w:val="single" w:sz="12" w:space="0" w:color="auto"/>
            </w:tcBorders>
          </w:tcPr>
          <w:p w:rsidR="00524816" w:rsidRPr="00302CEA" w:rsidRDefault="00524816" w:rsidP="0085314F">
            <w:pPr>
              <w:spacing w:line="360" w:lineRule="auto"/>
              <w:rPr>
                <w:b/>
              </w:rPr>
            </w:pPr>
            <w:r w:rsidRPr="00302CEA">
              <w:t>tijekom godine, 1 sata tjedno, petkom od 13 i 30 -18 sati</w:t>
            </w:r>
          </w:p>
        </w:tc>
      </w:tr>
      <w:tr w:rsidR="00524816" w:rsidRPr="00302CEA" w:rsidTr="0085314F">
        <w:tc>
          <w:tcPr>
            <w:tcW w:w="2802" w:type="dxa"/>
            <w:tcBorders>
              <w:left w:val="single" w:sz="12" w:space="0" w:color="auto"/>
            </w:tcBorders>
          </w:tcPr>
          <w:p w:rsidR="00524816" w:rsidRPr="00302CEA" w:rsidRDefault="00524816" w:rsidP="0085314F">
            <w:pPr>
              <w:spacing w:line="360" w:lineRule="auto"/>
              <w:jc w:val="center"/>
              <w:rPr>
                <w:b/>
              </w:rPr>
            </w:pPr>
            <w:r w:rsidRPr="00302CEA">
              <w:t>Nastavnik</w:t>
            </w:r>
          </w:p>
        </w:tc>
        <w:tc>
          <w:tcPr>
            <w:tcW w:w="6486" w:type="dxa"/>
            <w:tcBorders>
              <w:right w:val="single" w:sz="12" w:space="0" w:color="auto"/>
            </w:tcBorders>
          </w:tcPr>
          <w:p w:rsidR="00524816" w:rsidRPr="00302CEA" w:rsidRDefault="00524816" w:rsidP="0085314F">
            <w:pPr>
              <w:spacing w:line="360" w:lineRule="auto"/>
              <w:rPr>
                <w:b/>
              </w:rPr>
            </w:pPr>
            <w:r w:rsidRPr="00302CEA">
              <w:t>Robert Andoči, prof</w:t>
            </w:r>
          </w:p>
        </w:tc>
      </w:tr>
      <w:tr w:rsidR="00524816" w:rsidRPr="00302CEA" w:rsidTr="0085314F">
        <w:tc>
          <w:tcPr>
            <w:tcW w:w="2802" w:type="dxa"/>
            <w:tcBorders>
              <w:left w:val="single" w:sz="12" w:space="0" w:color="auto"/>
            </w:tcBorders>
          </w:tcPr>
          <w:p w:rsidR="00524816" w:rsidRPr="00302CEA" w:rsidRDefault="00524816" w:rsidP="0085314F">
            <w:pPr>
              <w:spacing w:line="360" w:lineRule="auto"/>
              <w:jc w:val="center"/>
              <w:rPr>
                <w:b/>
              </w:rPr>
            </w:pPr>
            <w:r w:rsidRPr="00302CEA">
              <w:t>Ciljevi aktivnosti</w:t>
            </w:r>
          </w:p>
        </w:tc>
        <w:tc>
          <w:tcPr>
            <w:tcW w:w="6486" w:type="dxa"/>
            <w:tcBorders>
              <w:right w:val="single" w:sz="12" w:space="0" w:color="auto"/>
            </w:tcBorders>
          </w:tcPr>
          <w:p w:rsidR="00524816" w:rsidRPr="00302CEA" w:rsidRDefault="00524816" w:rsidP="00524816">
            <w:pPr>
              <w:pStyle w:val="Odlomakpopisa"/>
              <w:numPr>
                <w:ilvl w:val="0"/>
                <w:numId w:val="3"/>
              </w:numPr>
              <w:spacing w:line="360" w:lineRule="auto"/>
            </w:pPr>
            <w:r w:rsidRPr="00302CEA">
              <w:t xml:space="preserve">osposobiti učenike za samostalan rad i orijentaciju u prostoru </w:t>
            </w:r>
          </w:p>
          <w:p w:rsidR="00524816" w:rsidRPr="00302CEA" w:rsidRDefault="00524816" w:rsidP="00524816">
            <w:pPr>
              <w:pStyle w:val="Odlomakpopisa"/>
              <w:numPr>
                <w:ilvl w:val="0"/>
                <w:numId w:val="3"/>
              </w:numPr>
              <w:spacing w:line="360" w:lineRule="auto"/>
            </w:pPr>
            <w:r w:rsidRPr="00302CEA">
              <w:lastRenderedPageBreak/>
              <w:t xml:space="preserve">razvijati vještine i odgojne vrijednosti vezane uz Zemlju, okolinu i zavičaj </w:t>
            </w:r>
          </w:p>
          <w:p w:rsidR="00524816" w:rsidRPr="00302CEA" w:rsidRDefault="00524816" w:rsidP="00524816">
            <w:pPr>
              <w:pStyle w:val="Odlomakpopisa"/>
              <w:numPr>
                <w:ilvl w:val="0"/>
                <w:numId w:val="3"/>
              </w:numPr>
              <w:spacing w:line="360" w:lineRule="auto"/>
            </w:pPr>
            <w:r w:rsidRPr="00302CEA">
              <w:t xml:space="preserve">samostalan rad na geografskoj karti </w:t>
            </w:r>
          </w:p>
          <w:p w:rsidR="00524816" w:rsidRPr="00302CEA" w:rsidRDefault="00524816" w:rsidP="00524816">
            <w:pPr>
              <w:pStyle w:val="Odlomakpopisa"/>
              <w:numPr>
                <w:ilvl w:val="0"/>
                <w:numId w:val="3"/>
              </w:numPr>
              <w:spacing w:line="360" w:lineRule="auto"/>
            </w:pPr>
            <w:r w:rsidRPr="00302CEA">
              <w:t>poticati i dalje razvijati geografske vještine: kartografske, grafičke, statističke, istraţivačke, prezentacijske</w:t>
            </w:r>
          </w:p>
        </w:tc>
      </w:tr>
      <w:tr w:rsidR="00524816" w:rsidRPr="00302CEA" w:rsidTr="0085314F">
        <w:tc>
          <w:tcPr>
            <w:tcW w:w="2802" w:type="dxa"/>
            <w:tcBorders>
              <w:left w:val="single" w:sz="12" w:space="0" w:color="auto"/>
            </w:tcBorders>
          </w:tcPr>
          <w:p w:rsidR="00524816" w:rsidRPr="00302CEA" w:rsidRDefault="00524816" w:rsidP="0085314F">
            <w:pPr>
              <w:jc w:val="center"/>
            </w:pPr>
            <w:r w:rsidRPr="00302CEA">
              <w:lastRenderedPageBreak/>
              <w:t>Nastavna sredstva</w:t>
            </w:r>
          </w:p>
        </w:tc>
        <w:tc>
          <w:tcPr>
            <w:tcW w:w="6486" w:type="dxa"/>
            <w:tcBorders>
              <w:right w:val="single" w:sz="12" w:space="0" w:color="auto"/>
            </w:tcBorders>
          </w:tcPr>
          <w:p w:rsidR="00524816" w:rsidRPr="00302CEA" w:rsidRDefault="00524816" w:rsidP="00524816">
            <w:pPr>
              <w:pStyle w:val="Odlomakpopisa"/>
              <w:numPr>
                <w:ilvl w:val="0"/>
                <w:numId w:val="5"/>
              </w:numPr>
              <w:spacing w:line="360" w:lineRule="auto"/>
              <w:rPr>
                <w:b/>
              </w:rPr>
            </w:pPr>
            <w:r w:rsidRPr="00302CEA">
              <w:t xml:space="preserve">različiti udžbenici </w:t>
            </w:r>
          </w:p>
          <w:p w:rsidR="00524816" w:rsidRPr="00302CEA" w:rsidRDefault="00524816" w:rsidP="00524816">
            <w:pPr>
              <w:pStyle w:val="Odlomakpopisa"/>
              <w:numPr>
                <w:ilvl w:val="0"/>
                <w:numId w:val="5"/>
              </w:numPr>
              <w:spacing w:line="360" w:lineRule="auto"/>
              <w:rPr>
                <w:b/>
              </w:rPr>
            </w:pPr>
            <w:r w:rsidRPr="00302CEA">
              <w:t xml:space="preserve">radne bilježnice </w:t>
            </w:r>
          </w:p>
          <w:p w:rsidR="00524816" w:rsidRPr="00302CEA" w:rsidRDefault="00524816" w:rsidP="00524816">
            <w:pPr>
              <w:pStyle w:val="Odlomakpopisa"/>
              <w:numPr>
                <w:ilvl w:val="0"/>
                <w:numId w:val="5"/>
              </w:numPr>
              <w:spacing w:line="360" w:lineRule="auto"/>
              <w:rPr>
                <w:b/>
              </w:rPr>
            </w:pPr>
            <w:r w:rsidRPr="00302CEA">
              <w:t xml:space="preserve">geografske karte </w:t>
            </w:r>
          </w:p>
          <w:p w:rsidR="00524816" w:rsidRPr="00302CEA" w:rsidRDefault="00524816" w:rsidP="00524816">
            <w:pPr>
              <w:pStyle w:val="Odlomakpopisa"/>
              <w:numPr>
                <w:ilvl w:val="0"/>
                <w:numId w:val="5"/>
              </w:numPr>
              <w:spacing w:line="360" w:lineRule="auto"/>
              <w:rPr>
                <w:b/>
              </w:rPr>
            </w:pPr>
            <w:r w:rsidRPr="00302CEA">
              <w:t>radni zadaci</w:t>
            </w:r>
          </w:p>
          <w:p w:rsidR="00524816" w:rsidRPr="00302CEA" w:rsidRDefault="00524816" w:rsidP="00524816">
            <w:pPr>
              <w:pStyle w:val="Odlomakpopisa"/>
              <w:numPr>
                <w:ilvl w:val="0"/>
                <w:numId w:val="5"/>
              </w:numPr>
              <w:spacing w:line="360" w:lineRule="auto"/>
              <w:rPr>
                <w:b/>
              </w:rPr>
            </w:pPr>
            <w:r w:rsidRPr="00302CEA">
              <w:t xml:space="preserve">dodatna literatura </w:t>
            </w:r>
          </w:p>
          <w:p w:rsidR="00524816" w:rsidRPr="00302CEA" w:rsidRDefault="00524816" w:rsidP="00524816">
            <w:pPr>
              <w:pStyle w:val="Odlomakpopisa"/>
              <w:numPr>
                <w:ilvl w:val="0"/>
                <w:numId w:val="5"/>
              </w:numPr>
              <w:spacing w:line="360" w:lineRule="auto"/>
              <w:rPr>
                <w:b/>
              </w:rPr>
            </w:pPr>
            <w:r w:rsidRPr="00302CEA">
              <w:t>Internet</w:t>
            </w:r>
          </w:p>
        </w:tc>
      </w:tr>
      <w:tr w:rsidR="00524816" w:rsidRPr="00302CEA" w:rsidTr="0085314F">
        <w:tc>
          <w:tcPr>
            <w:tcW w:w="2802" w:type="dxa"/>
            <w:tcBorders>
              <w:left w:val="single" w:sz="12" w:space="0" w:color="auto"/>
            </w:tcBorders>
          </w:tcPr>
          <w:p w:rsidR="00524816" w:rsidRPr="00302CEA" w:rsidRDefault="00524816" w:rsidP="0085314F">
            <w:pPr>
              <w:jc w:val="center"/>
              <w:rPr>
                <w:b/>
              </w:rPr>
            </w:pPr>
            <w:r w:rsidRPr="00302CEA">
              <w:t>Nastavne metode</w:t>
            </w:r>
          </w:p>
        </w:tc>
        <w:tc>
          <w:tcPr>
            <w:tcW w:w="6486" w:type="dxa"/>
            <w:tcBorders>
              <w:right w:val="single" w:sz="12" w:space="0" w:color="auto"/>
            </w:tcBorders>
          </w:tcPr>
          <w:p w:rsidR="00524816" w:rsidRPr="00302CEA" w:rsidRDefault="00524816" w:rsidP="00524816">
            <w:pPr>
              <w:pStyle w:val="Odlomakpopisa"/>
              <w:numPr>
                <w:ilvl w:val="0"/>
                <w:numId w:val="6"/>
              </w:numPr>
              <w:spacing w:line="360" w:lineRule="auto"/>
            </w:pPr>
            <w:r w:rsidRPr="00302CEA">
              <w:t xml:space="preserve">istraživačka </w:t>
            </w:r>
          </w:p>
          <w:p w:rsidR="00524816" w:rsidRPr="00302CEA" w:rsidRDefault="00524816" w:rsidP="00524816">
            <w:pPr>
              <w:pStyle w:val="Odlomakpopisa"/>
              <w:numPr>
                <w:ilvl w:val="0"/>
                <w:numId w:val="6"/>
              </w:numPr>
              <w:spacing w:line="360" w:lineRule="auto"/>
            </w:pPr>
            <w:r w:rsidRPr="00302CEA">
              <w:t xml:space="preserve">grafička </w:t>
            </w:r>
          </w:p>
          <w:p w:rsidR="00524816" w:rsidRPr="00302CEA" w:rsidRDefault="00524816" w:rsidP="00524816">
            <w:pPr>
              <w:pStyle w:val="Odlomakpopisa"/>
              <w:numPr>
                <w:ilvl w:val="0"/>
                <w:numId w:val="6"/>
              </w:numPr>
              <w:spacing w:line="360" w:lineRule="auto"/>
            </w:pPr>
            <w:r w:rsidRPr="00302CEA">
              <w:t xml:space="preserve">razgovor </w:t>
            </w:r>
          </w:p>
          <w:p w:rsidR="00524816" w:rsidRPr="00302CEA" w:rsidRDefault="00524816" w:rsidP="00524816">
            <w:pPr>
              <w:pStyle w:val="Odlomakpopisa"/>
              <w:numPr>
                <w:ilvl w:val="0"/>
                <w:numId w:val="6"/>
              </w:numPr>
              <w:spacing w:line="360" w:lineRule="auto"/>
            </w:pPr>
            <w:r w:rsidRPr="00302CEA">
              <w:t>uporaba g. karte</w:t>
            </w:r>
          </w:p>
        </w:tc>
      </w:tr>
      <w:tr w:rsidR="00524816" w:rsidRPr="00302CEA" w:rsidTr="0085314F">
        <w:tc>
          <w:tcPr>
            <w:tcW w:w="2802" w:type="dxa"/>
            <w:tcBorders>
              <w:left w:val="single" w:sz="12" w:space="0" w:color="auto"/>
            </w:tcBorders>
          </w:tcPr>
          <w:p w:rsidR="00524816" w:rsidRPr="00302CEA" w:rsidRDefault="00524816" w:rsidP="0085314F">
            <w:pPr>
              <w:spacing w:line="360" w:lineRule="auto"/>
              <w:jc w:val="center"/>
              <w:rPr>
                <w:b/>
              </w:rPr>
            </w:pPr>
            <w:r w:rsidRPr="00302CEA">
              <w:t>Osnovna namjena aktivnosti</w:t>
            </w:r>
          </w:p>
        </w:tc>
        <w:tc>
          <w:tcPr>
            <w:tcW w:w="6486" w:type="dxa"/>
            <w:tcBorders>
              <w:right w:val="single" w:sz="12" w:space="0" w:color="auto"/>
            </w:tcBorders>
          </w:tcPr>
          <w:p w:rsidR="00524816" w:rsidRPr="00302CEA" w:rsidRDefault="00524816" w:rsidP="00524816">
            <w:pPr>
              <w:pStyle w:val="Odlomakpopisa"/>
              <w:numPr>
                <w:ilvl w:val="0"/>
                <w:numId w:val="7"/>
              </w:numPr>
              <w:spacing w:line="360" w:lineRule="auto"/>
              <w:rPr>
                <w:b/>
              </w:rPr>
            </w:pPr>
            <w:r w:rsidRPr="00302CEA">
              <w:t xml:space="preserve">učenicima zainteresiranim za dodatne geografske sadržaje </w:t>
            </w:r>
          </w:p>
          <w:p w:rsidR="00524816" w:rsidRPr="00302CEA" w:rsidRDefault="00524816" w:rsidP="0085314F">
            <w:pPr>
              <w:spacing w:line="360" w:lineRule="auto"/>
              <w:rPr>
                <w:b/>
              </w:rPr>
            </w:pPr>
            <w:r w:rsidRPr="00302CEA">
              <w:t xml:space="preserve">     </w:t>
            </w:r>
            <w:r w:rsidRPr="00302CEA">
              <w:sym w:font="Symbol" w:char="F0B7"/>
            </w:r>
            <w:r w:rsidRPr="00302CEA">
              <w:t xml:space="preserve">     stjecanje praktičnih znanja i vještina</w:t>
            </w:r>
          </w:p>
        </w:tc>
      </w:tr>
      <w:tr w:rsidR="00524816" w:rsidRPr="00302CEA" w:rsidTr="0085314F">
        <w:tc>
          <w:tcPr>
            <w:tcW w:w="2802" w:type="dxa"/>
            <w:tcBorders>
              <w:left w:val="single" w:sz="12" w:space="0" w:color="auto"/>
            </w:tcBorders>
          </w:tcPr>
          <w:p w:rsidR="00524816" w:rsidRPr="00302CEA" w:rsidRDefault="00524816" w:rsidP="0085314F">
            <w:pPr>
              <w:spacing w:line="360" w:lineRule="auto"/>
              <w:jc w:val="center"/>
              <w:rPr>
                <w:b/>
              </w:rPr>
            </w:pPr>
            <w:r w:rsidRPr="00302CEA">
              <w:t>Način vrednovanja aktivnosti</w:t>
            </w:r>
          </w:p>
        </w:tc>
        <w:tc>
          <w:tcPr>
            <w:tcW w:w="6486" w:type="dxa"/>
            <w:tcBorders>
              <w:right w:val="single" w:sz="12" w:space="0" w:color="auto"/>
            </w:tcBorders>
          </w:tcPr>
          <w:p w:rsidR="00524816" w:rsidRPr="00302CEA" w:rsidRDefault="00524816" w:rsidP="00524816">
            <w:pPr>
              <w:pStyle w:val="Odlomakpopisa"/>
              <w:numPr>
                <w:ilvl w:val="0"/>
                <w:numId w:val="7"/>
              </w:numPr>
              <w:spacing w:line="360" w:lineRule="auto"/>
              <w:rPr>
                <w:b/>
              </w:rPr>
            </w:pPr>
            <w:r w:rsidRPr="00302CEA">
              <w:t>praćenje postignuća i napredovanja učenika tijekom dodatnog rada (pedagoška dokumentacija)</w:t>
            </w:r>
          </w:p>
        </w:tc>
      </w:tr>
      <w:tr w:rsidR="00524816" w:rsidRPr="00302CEA" w:rsidTr="0085314F">
        <w:tc>
          <w:tcPr>
            <w:tcW w:w="2802" w:type="dxa"/>
            <w:tcBorders>
              <w:left w:val="single" w:sz="12" w:space="0" w:color="auto"/>
              <w:bottom w:val="single" w:sz="12" w:space="0" w:color="auto"/>
            </w:tcBorders>
          </w:tcPr>
          <w:p w:rsidR="00524816" w:rsidRPr="00302CEA" w:rsidRDefault="00524816" w:rsidP="0085314F">
            <w:pPr>
              <w:spacing w:line="360" w:lineRule="auto"/>
              <w:jc w:val="center"/>
              <w:rPr>
                <w:b/>
              </w:rPr>
            </w:pPr>
            <w:r w:rsidRPr="00302CEA">
              <w:t>Način korištenja rezultata vrednovanja aktivnosti</w:t>
            </w:r>
          </w:p>
        </w:tc>
        <w:tc>
          <w:tcPr>
            <w:tcW w:w="6486" w:type="dxa"/>
            <w:tcBorders>
              <w:bottom w:val="single" w:sz="12" w:space="0" w:color="auto"/>
              <w:right w:val="single" w:sz="12" w:space="0" w:color="auto"/>
            </w:tcBorders>
          </w:tcPr>
          <w:p w:rsidR="00524816" w:rsidRPr="00302CEA" w:rsidRDefault="00524816" w:rsidP="00524816">
            <w:pPr>
              <w:pStyle w:val="Odlomakpopisa"/>
              <w:numPr>
                <w:ilvl w:val="0"/>
                <w:numId w:val="4"/>
              </w:numPr>
              <w:spacing w:line="360" w:lineRule="auto"/>
              <w:rPr>
                <w:b/>
              </w:rPr>
            </w:pPr>
            <w:r w:rsidRPr="00302CEA">
              <w:t xml:space="preserve">povećanje kvalitete nastavnog rada </w:t>
            </w:r>
          </w:p>
          <w:p w:rsidR="00524816" w:rsidRPr="00302CEA" w:rsidRDefault="00524816" w:rsidP="00524816">
            <w:pPr>
              <w:pStyle w:val="Odlomakpopisa"/>
              <w:numPr>
                <w:ilvl w:val="0"/>
                <w:numId w:val="4"/>
              </w:numPr>
              <w:spacing w:line="360" w:lineRule="auto"/>
              <w:rPr>
                <w:b/>
              </w:rPr>
            </w:pPr>
            <w:r w:rsidRPr="00302CEA">
              <w:t>napredovanje darovitih učenika</w:t>
            </w:r>
          </w:p>
        </w:tc>
      </w:tr>
    </w:tbl>
    <w:p w:rsidR="00524816" w:rsidRPr="00302CEA" w:rsidRDefault="00524816" w:rsidP="00524816">
      <w:pPr>
        <w:jc w:val="center"/>
        <w:rPr>
          <w:b/>
        </w:rPr>
      </w:pPr>
    </w:p>
    <w:p w:rsidR="00524816" w:rsidRPr="00302CEA" w:rsidRDefault="00524816" w:rsidP="00524816">
      <w:pPr>
        <w:jc w:val="center"/>
        <w:rPr>
          <w:b/>
        </w:rPr>
      </w:pPr>
    </w:p>
    <w:p w:rsidR="00524816" w:rsidRPr="00302CEA" w:rsidRDefault="00524816" w:rsidP="00524816">
      <w:pPr>
        <w:jc w:val="center"/>
        <w:rPr>
          <w:b/>
        </w:rPr>
      </w:pPr>
    </w:p>
    <w:p w:rsidR="009D4AE0" w:rsidRPr="00302CEA" w:rsidRDefault="009D4AE0" w:rsidP="009D4AE0"/>
    <w:p w:rsidR="009D4AE0" w:rsidRPr="00302CEA" w:rsidRDefault="009D4AE0" w:rsidP="009D4AE0"/>
    <w:p w:rsidR="00524816" w:rsidRPr="00302CEA" w:rsidRDefault="00524816" w:rsidP="00524816">
      <w:pPr>
        <w:jc w:val="center"/>
        <w:rPr>
          <w:b/>
        </w:rPr>
      </w:pPr>
      <w:r w:rsidRPr="00302CEA">
        <w:rPr>
          <w:b/>
        </w:rPr>
        <w:t>TABLICA PLANIRANJA AKTIVNOSTI, PROGRAMA I/ILI PROJEKTA ZA ŠK.GOD. 2016./2017.</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524816" w:rsidRPr="00302CEA" w:rsidTr="001C0510">
        <w:trPr>
          <w:trHeight w:val="1134"/>
        </w:trPr>
        <w:tc>
          <w:tcPr>
            <w:tcW w:w="3085" w:type="dxa"/>
            <w:shd w:val="clear" w:color="auto" w:fill="FFFFFF" w:themeFill="background1"/>
            <w:vAlign w:val="center"/>
          </w:tcPr>
          <w:p w:rsidR="00524816" w:rsidRPr="00302CEA" w:rsidRDefault="00524816" w:rsidP="0085314F">
            <w:pPr>
              <w:jc w:val="center"/>
              <w:rPr>
                <w:b/>
              </w:rPr>
            </w:pPr>
            <w:r w:rsidRPr="00302CEA">
              <w:rPr>
                <w:b/>
              </w:rPr>
              <w:t>Aktivnost, program i/ili projekt</w:t>
            </w:r>
          </w:p>
        </w:tc>
        <w:tc>
          <w:tcPr>
            <w:tcW w:w="6203" w:type="dxa"/>
            <w:shd w:val="clear" w:color="auto" w:fill="auto"/>
            <w:vAlign w:val="center"/>
          </w:tcPr>
          <w:p w:rsidR="00524816" w:rsidRPr="00302CEA" w:rsidRDefault="00524816" w:rsidP="0085314F">
            <w:pPr>
              <w:jc w:val="center"/>
            </w:pPr>
            <w:r w:rsidRPr="00302CEA">
              <w:t>INA – ŠKOLA PLIVANJA (1.-8.r.)</w:t>
            </w:r>
          </w:p>
        </w:tc>
      </w:tr>
      <w:tr w:rsidR="00524816" w:rsidRPr="00302CEA" w:rsidTr="001C0510">
        <w:trPr>
          <w:trHeight w:val="940"/>
        </w:trPr>
        <w:tc>
          <w:tcPr>
            <w:tcW w:w="3085" w:type="dxa"/>
            <w:shd w:val="clear" w:color="auto" w:fill="FFFFFF" w:themeFill="background1"/>
            <w:vAlign w:val="center"/>
          </w:tcPr>
          <w:p w:rsidR="00524816" w:rsidRPr="00302CEA" w:rsidRDefault="00524816" w:rsidP="0085314F">
            <w:pPr>
              <w:jc w:val="center"/>
              <w:rPr>
                <w:b/>
              </w:rPr>
            </w:pPr>
            <w:r w:rsidRPr="00302CEA">
              <w:rPr>
                <w:b/>
              </w:rPr>
              <w:t>Ciljevi aktivnosti, programa i/ili projekta</w:t>
            </w:r>
          </w:p>
        </w:tc>
        <w:tc>
          <w:tcPr>
            <w:tcW w:w="6203" w:type="dxa"/>
            <w:shd w:val="clear" w:color="auto" w:fill="auto"/>
            <w:vAlign w:val="center"/>
          </w:tcPr>
          <w:p w:rsidR="00524816" w:rsidRPr="00302CEA" w:rsidRDefault="00524816" w:rsidP="0085314F">
            <w:pPr>
              <w:shd w:val="clear" w:color="auto" w:fill="FFFFFF"/>
              <w:rPr>
                <w:color w:val="222222"/>
              </w:rPr>
            </w:pPr>
            <w:r w:rsidRPr="00302CEA">
              <w:rPr>
                <w:color w:val="222222"/>
              </w:rPr>
              <w:t>- savladati osnove plivanja, održavanja na vodi i ronjenja</w:t>
            </w:r>
          </w:p>
          <w:p w:rsidR="00524816" w:rsidRPr="00302CEA" w:rsidRDefault="00524816" w:rsidP="0085314F">
            <w:pPr>
              <w:shd w:val="clear" w:color="auto" w:fill="FFFFFF"/>
              <w:rPr>
                <w:color w:val="222222"/>
              </w:rPr>
            </w:pPr>
            <w:r w:rsidRPr="00302CEA">
              <w:rPr>
                <w:color w:val="222222"/>
              </w:rPr>
              <w:t>- naučiti osnovne tehnike plivanja: kraul i leđna tehnika</w:t>
            </w:r>
          </w:p>
        </w:tc>
      </w:tr>
      <w:tr w:rsidR="00524816" w:rsidRPr="00302CEA" w:rsidTr="001C0510">
        <w:trPr>
          <w:trHeight w:val="1138"/>
        </w:trPr>
        <w:tc>
          <w:tcPr>
            <w:tcW w:w="3085" w:type="dxa"/>
            <w:shd w:val="clear" w:color="auto" w:fill="FFFFFF" w:themeFill="background1"/>
            <w:vAlign w:val="center"/>
          </w:tcPr>
          <w:p w:rsidR="00524816" w:rsidRPr="00302CEA" w:rsidRDefault="00524816" w:rsidP="0085314F">
            <w:pPr>
              <w:jc w:val="center"/>
              <w:rPr>
                <w:b/>
              </w:rPr>
            </w:pPr>
            <w:r w:rsidRPr="00302CEA">
              <w:rPr>
                <w:b/>
              </w:rPr>
              <w:lastRenderedPageBreak/>
              <w:t>Namjena aktivnosti, programa i/ili projekta</w:t>
            </w:r>
          </w:p>
        </w:tc>
        <w:tc>
          <w:tcPr>
            <w:tcW w:w="6203" w:type="dxa"/>
            <w:shd w:val="clear" w:color="auto" w:fill="auto"/>
            <w:vAlign w:val="center"/>
          </w:tcPr>
          <w:p w:rsidR="00524816" w:rsidRPr="00302CEA" w:rsidRDefault="00524816" w:rsidP="0085314F">
            <w:pPr>
              <w:shd w:val="clear" w:color="auto" w:fill="FFFFFF"/>
              <w:rPr>
                <w:color w:val="222222"/>
              </w:rPr>
            </w:pPr>
            <w:r w:rsidRPr="00302CEA">
              <w:rPr>
                <w:color w:val="222222"/>
              </w:rPr>
              <w:t>- sigurnost na vodi, igra, zabava, druženje, prijateljstvo i pomoć nesigurnim plivačima</w:t>
            </w:r>
          </w:p>
        </w:tc>
      </w:tr>
      <w:tr w:rsidR="00524816" w:rsidRPr="00302CEA" w:rsidTr="001C0510">
        <w:trPr>
          <w:trHeight w:val="1395"/>
        </w:trPr>
        <w:tc>
          <w:tcPr>
            <w:tcW w:w="3085" w:type="dxa"/>
            <w:shd w:val="clear" w:color="auto" w:fill="FFFFFF" w:themeFill="background1"/>
            <w:vAlign w:val="center"/>
          </w:tcPr>
          <w:p w:rsidR="00524816" w:rsidRPr="00302CEA" w:rsidRDefault="00524816" w:rsidP="0085314F">
            <w:pPr>
              <w:jc w:val="center"/>
              <w:rPr>
                <w:b/>
              </w:rPr>
            </w:pPr>
            <w:r w:rsidRPr="00302CEA">
              <w:rPr>
                <w:b/>
              </w:rPr>
              <w:t>Nositelji aktivnosti, programa i/ili projekta i njihova odgovornost</w:t>
            </w:r>
          </w:p>
        </w:tc>
        <w:tc>
          <w:tcPr>
            <w:tcW w:w="6203" w:type="dxa"/>
            <w:shd w:val="clear" w:color="auto" w:fill="auto"/>
            <w:vAlign w:val="center"/>
          </w:tcPr>
          <w:p w:rsidR="00524816" w:rsidRPr="00302CEA" w:rsidRDefault="00524816" w:rsidP="0085314F">
            <w:pPr>
              <w:rPr>
                <w:color w:val="222222"/>
              </w:rPr>
            </w:pPr>
            <w:r w:rsidRPr="00302CEA">
              <w:rPr>
                <w:color w:val="222222"/>
              </w:rPr>
              <w:t>- učiteljica razredne nastave Sonja Marić i učenici 1.-8. r. (25-30 učenika)</w:t>
            </w:r>
          </w:p>
          <w:p w:rsidR="00524816" w:rsidRPr="00302CEA" w:rsidRDefault="00524816" w:rsidP="0085314F">
            <w:r w:rsidRPr="00302CEA">
              <w:rPr>
                <w:color w:val="222222"/>
              </w:rPr>
              <w:t>- treneri plivanja VPK</w:t>
            </w:r>
          </w:p>
        </w:tc>
      </w:tr>
      <w:tr w:rsidR="00524816" w:rsidRPr="00302CEA" w:rsidTr="001C0510">
        <w:trPr>
          <w:trHeight w:val="1701"/>
        </w:trPr>
        <w:tc>
          <w:tcPr>
            <w:tcW w:w="3085" w:type="dxa"/>
            <w:shd w:val="clear" w:color="auto" w:fill="FFFFFF" w:themeFill="background1"/>
            <w:vAlign w:val="center"/>
          </w:tcPr>
          <w:p w:rsidR="00524816" w:rsidRPr="00302CEA" w:rsidRDefault="00524816" w:rsidP="0085314F">
            <w:pPr>
              <w:jc w:val="center"/>
              <w:rPr>
                <w:b/>
              </w:rPr>
            </w:pPr>
            <w:r w:rsidRPr="00302CEA">
              <w:rPr>
                <w:b/>
              </w:rPr>
              <w:t>Načini realizacije aktivnosti, programa i/ili projekta</w:t>
            </w:r>
          </w:p>
        </w:tc>
        <w:tc>
          <w:tcPr>
            <w:tcW w:w="6203" w:type="dxa"/>
            <w:shd w:val="clear" w:color="auto" w:fill="auto"/>
            <w:vAlign w:val="center"/>
          </w:tcPr>
          <w:p w:rsidR="00524816" w:rsidRPr="00302CEA" w:rsidRDefault="00524816" w:rsidP="0085314F">
            <w:pPr>
              <w:shd w:val="clear" w:color="auto" w:fill="FFFFFF"/>
              <w:rPr>
                <w:color w:val="222222"/>
              </w:rPr>
            </w:pPr>
            <w:r w:rsidRPr="00302CEA">
              <w:rPr>
                <w:color w:val="222222"/>
              </w:rPr>
              <w:t>- prijevoz autobusom u Vinkovce</w:t>
            </w:r>
          </w:p>
          <w:p w:rsidR="00524816" w:rsidRPr="00302CEA" w:rsidRDefault="00524816" w:rsidP="0085314F">
            <w:pPr>
              <w:shd w:val="clear" w:color="auto" w:fill="FFFFFF"/>
              <w:rPr>
                <w:color w:val="222222"/>
              </w:rPr>
            </w:pPr>
            <w:r w:rsidRPr="00302CEA">
              <w:rPr>
                <w:color w:val="222222"/>
              </w:rPr>
              <w:t>- škola plivanja na bazenima Lenije u Vinkovcima</w:t>
            </w:r>
          </w:p>
          <w:p w:rsidR="00524816" w:rsidRPr="00302CEA" w:rsidRDefault="00524816" w:rsidP="0085314F">
            <w:pPr>
              <w:shd w:val="clear" w:color="auto" w:fill="FFFFFF"/>
              <w:rPr>
                <w:color w:val="222222"/>
              </w:rPr>
            </w:pPr>
            <w:r w:rsidRPr="00302CEA">
              <w:rPr>
                <w:color w:val="222222"/>
              </w:rPr>
              <w:t>- treneri Vinkovačkog plivačkog kluba</w:t>
            </w:r>
          </w:p>
          <w:p w:rsidR="00524816" w:rsidRPr="00302CEA" w:rsidRDefault="00524816" w:rsidP="0085314F">
            <w:pPr>
              <w:shd w:val="clear" w:color="auto" w:fill="FFFFFF"/>
              <w:rPr>
                <w:color w:val="222222"/>
              </w:rPr>
            </w:pPr>
            <w:r w:rsidRPr="00302CEA">
              <w:rPr>
                <w:color w:val="222222"/>
              </w:rPr>
              <w:t>- vježbe i igre u vodi, održavanje na vodi, plivanje, ronjenje</w:t>
            </w:r>
          </w:p>
          <w:p w:rsidR="00524816" w:rsidRPr="00302CEA" w:rsidRDefault="00524816" w:rsidP="0085314F">
            <w:pPr>
              <w:shd w:val="clear" w:color="auto" w:fill="FFFFFF"/>
              <w:rPr>
                <w:color w:val="222222"/>
              </w:rPr>
            </w:pPr>
            <w:r w:rsidRPr="00302CEA">
              <w:rPr>
                <w:color w:val="222222"/>
              </w:rPr>
              <w:t xml:space="preserve">- grupni rad, rad u parovima, individualni rad </w:t>
            </w:r>
          </w:p>
          <w:p w:rsidR="00524816" w:rsidRPr="00302CEA" w:rsidRDefault="00524816" w:rsidP="0085314F">
            <w:pPr>
              <w:shd w:val="clear" w:color="auto" w:fill="FFFFFF"/>
              <w:rPr>
                <w:color w:val="222222"/>
              </w:rPr>
            </w:pPr>
            <w:r w:rsidRPr="00302CEA">
              <w:rPr>
                <w:color w:val="222222"/>
              </w:rPr>
              <w:t>- provjera stečenih znanja (treneri)</w:t>
            </w:r>
          </w:p>
          <w:p w:rsidR="00524816" w:rsidRPr="00302CEA" w:rsidRDefault="00524816" w:rsidP="0085314F">
            <w:r w:rsidRPr="00302CEA">
              <w:t>- podjela diploma</w:t>
            </w:r>
          </w:p>
          <w:p w:rsidR="00524816" w:rsidRPr="00302CEA" w:rsidRDefault="00524816" w:rsidP="0085314F">
            <w:r w:rsidRPr="00302CEA">
              <w:t>- fotografiranje (CD)</w:t>
            </w:r>
          </w:p>
        </w:tc>
      </w:tr>
      <w:tr w:rsidR="00524816" w:rsidRPr="00302CEA" w:rsidTr="001C0510">
        <w:trPr>
          <w:trHeight w:val="1134"/>
        </w:trPr>
        <w:tc>
          <w:tcPr>
            <w:tcW w:w="3085" w:type="dxa"/>
            <w:shd w:val="clear" w:color="auto" w:fill="FFFFFF" w:themeFill="background1"/>
            <w:vAlign w:val="center"/>
          </w:tcPr>
          <w:p w:rsidR="00524816" w:rsidRPr="00302CEA" w:rsidRDefault="00524816" w:rsidP="0085314F">
            <w:pPr>
              <w:jc w:val="center"/>
              <w:rPr>
                <w:b/>
              </w:rPr>
            </w:pPr>
            <w:r w:rsidRPr="00302CEA">
              <w:rPr>
                <w:b/>
              </w:rPr>
              <w:t>Vremenik aktivnosti, programa i/ili projekta</w:t>
            </w:r>
          </w:p>
        </w:tc>
        <w:tc>
          <w:tcPr>
            <w:tcW w:w="6203" w:type="dxa"/>
            <w:shd w:val="clear" w:color="auto" w:fill="auto"/>
            <w:vAlign w:val="center"/>
          </w:tcPr>
          <w:p w:rsidR="00524816" w:rsidRPr="00302CEA" w:rsidRDefault="00524816" w:rsidP="0085314F">
            <w:r w:rsidRPr="00302CEA">
              <w:rPr>
                <w:color w:val="222222"/>
              </w:rPr>
              <w:t>- dva sata tjedno tijekom dva mjeseca (proljeće) nastavne godine 2016./2017. </w:t>
            </w:r>
          </w:p>
        </w:tc>
      </w:tr>
      <w:tr w:rsidR="00524816" w:rsidRPr="00302CEA" w:rsidTr="001C0510">
        <w:trPr>
          <w:trHeight w:val="1701"/>
        </w:trPr>
        <w:tc>
          <w:tcPr>
            <w:tcW w:w="3085" w:type="dxa"/>
            <w:shd w:val="clear" w:color="auto" w:fill="FFFFFF" w:themeFill="background1"/>
            <w:vAlign w:val="center"/>
          </w:tcPr>
          <w:p w:rsidR="00524816" w:rsidRPr="00302CEA" w:rsidRDefault="00524816" w:rsidP="0085314F">
            <w:pPr>
              <w:jc w:val="center"/>
              <w:rPr>
                <w:b/>
              </w:rPr>
            </w:pPr>
            <w:r w:rsidRPr="00302CEA">
              <w:rPr>
                <w:b/>
              </w:rPr>
              <w:t>Način vrednovanja i način korištenja rezultata vrednovanja</w:t>
            </w:r>
          </w:p>
        </w:tc>
        <w:tc>
          <w:tcPr>
            <w:tcW w:w="6203" w:type="dxa"/>
            <w:shd w:val="clear" w:color="auto" w:fill="auto"/>
            <w:vAlign w:val="center"/>
          </w:tcPr>
          <w:p w:rsidR="00524816" w:rsidRPr="00302CEA" w:rsidRDefault="00524816" w:rsidP="0085314F">
            <w:pPr>
              <w:shd w:val="clear" w:color="auto" w:fill="FFFFFF"/>
              <w:rPr>
                <w:color w:val="222222"/>
              </w:rPr>
            </w:pPr>
            <w:r w:rsidRPr="00302CEA">
              <w:rPr>
                <w:color w:val="222222"/>
              </w:rPr>
              <w:t>- praktična provjera stečenih znanja (treneri VPK)</w:t>
            </w:r>
          </w:p>
          <w:p w:rsidR="00524816" w:rsidRPr="00302CEA" w:rsidRDefault="00524816" w:rsidP="0085314F">
            <w:pPr>
              <w:shd w:val="clear" w:color="auto" w:fill="FFFFFF"/>
              <w:rPr>
                <w:color w:val="222222"/>
              </w:rPr>
            </w:pPr>
            <w:r w:rsidRPr="00302CEA">
              <w:rPr>
                <w:color w:val="222222"/>
              </w:rPr>
              <w:t>- podjela diploma</w:t>
            </w:r>
          </w:p>
          <w:p w:rsidR="00524816" w:rsidRPr="00302CEA" w:rsidRDefault="00524816" w:rsidP="0085314F">
            <w:pPr>
              <w:shd w:val="clear" w:color="auto" w:fill="FFFFFF"/>
              <w:rPr>
                <w:color w:val="222222"/>
              </w:rPr>
            </w:pPr>
            <w:r w:rsidRPr="00302CEA">
              <w:rPr>
                <w:color w:val="222222"/>
              </w:rPr>
              <w:t>- zajedničko fotografiranje</w:t>
            </w:r>
          </w:p>
          <w:p w:rsidR="00524816" w:rsidRPr="00302CEA" w:rsidRDefault="00524816" w:rsidP="0085314F">
            <w:pPr>
              <w:shd w:val="clear" w:color="auto" w:fill="FFFFFF"/>
              <w:rPr>
                <w:color w:val="222222"/>
              </w:rPr>
            </w:pPr>
            <w:r w:rsidRPr="00302CEA">
              <w:rPr>
                <w:color w:val="222222"/>
              </w:rPr>
              <w:t>- zadovoljstvo učenika, učitelja i trenera ostvarenim i naučenim</w:t>
            </w:r>
          </w:p>
        </w:tc>
      </w:tr>
      <w:tr w:rsidR="00524816" w:rsidRPr="00302CEA" w:rsidTr="001C0510">
        <w:trPr>
          <w:trHeight w:val="1701"/>
        </w:trPr>
        <w:tc>
          <w:tcPr>
            <w:tcW w:w="3085" w:type="dxa"/>
            <w:shd w:val="clear" w:color="auto" w:fill="FFFFFF" w:themeFill="background1"/>
            <w:vAlign w:val="center"/>
          </w:tcPr>
          <w:p w:rsidR="00524816" w:rsidRPr="00302CEA" w:rsidRDefault="00524816" w:rsidP="0085314F">
            <w:pPr>
              <w:jc w:val="center"/>
              <w:rPr>
                <w:b/>
              </w:rPr>
            </w:pPr>
            <w:r w:rsidRPr="00302CEA">
              <w:rPr>
                <w:b/>
              </w:rPr>
              <w:t>Detaljan troškovnik aktivnosti, programa i/ili projekta</w:t>
            </w:r>
          </w:p>
        </w:tc>
        <w:tc>
          <w:tcPr>
            <w:tcW w:w="6203" w:type="dxa"/>
            <w:shd w:val="clear" w:color="auto" w:fill="auto"/>
            <w:vAlign w:val="center"/>
          </w:tcPr>
          <w:p w:rsidR="00524816" w:rsidRPr="00302CEA" w:rsidRDefault="00524816" w:rsidP="0085314F">
            <w:r w:rsidRPr="00302CEA">
              <w:rPr>
                <w:color w:val="222222"/>
              </w:rPr>
              <w:t>- roditelji snose trošak škole plivanja i  prijevoza do bazena u Vinkovce</w:t>
            </w:r>
          </w:p>
        </w:tc>
      </w:tr>
    </w:tbl>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485"/>
      </w:tblGrid>
      <w:tr w:rsidR="00524816" w:rsidRPr="00302CEA" w:rsidTr="001C0510">
        <w:trPr>
          <w:tblCellSpacing w:w="20" w:type="dxa"/>
        </w:trPr>
        <w:tc>
          <w:tcPr>
            <w:tcW w:w="1843" w:type="dxa"/>
            <w:shd w:val="clear" w:color="auto" w:fill="FFFFFF" w:themeFill="background1"/>
          </w:tcPr>
          <w:p w:rsidR="00524816" w:rsidRPr="00302CEA" w:rsidRDefault="00524816" w:rsidP="0085314F">
            <w:pPr>
              <w:ind w:left="180"/>
              <w:rPr>
                <w:b/>
              </w:rPr>
            </w:pPr>
            <w:r w:rsidRPr="00302CEA">
              <w:rPr>
                <w:b/>
              </w:rPr>
              <w:t>Naziv aktivnosti, programa ili projekta:</w:t>
            </w:r>
          </w:p>
        </w:tc>
        <w:tc>
          <w:tcPr>
            <w:tcW w:w="7425" w:type="dxa"/>
            <w:shd w:val="clear" w:color="auto" w:fill="FFFFFF" w:themeFill="background1"/>
          </w:tcPr>
          <w:p w:rsidR="00524816" w:rsidRPr="00302CEA" w:rsidRDefault="00524816" w:rsidP="0085314F">
            <w:pPr>
              <w:ind w:left="180"/>
              <w:jc w:val="center"/>
              <w:rPr>
                <w:b/>
              </w:rPr>
            </w:pPr>
            <w:r w:rsidRPr="00302CEA">
              <w:rPr>
                <w:b/>
              </w:rPr>
              <w:t>IZVANNASTAVNE AKTIVNOSTI –  SPORTSKA GIMNASTIKA</w:t>
            </w:r>
          </w:p>
          <w:p w:rsidR="00524816" w:rsidRPr="00302CEA" w:rsidRDefault="00524816" w:rsidP="0085314F">
            <w:pPr>
              <w:ind w:left="180"/>
              <w:jc w:val="center"/>
              <w:rPr>
                <w:b/>
              </w:rPr>
            </w:pPr>
            <w:r w:rsidRPr="00302CEA">
              <w:rPr>
                <w:b/>
              </w:rPr>
              <w:t>Školska 2016/2017. godina</w:t>
            </w:r>
          </w:p>
          <w:p w:rsidR="00524816" w:rsidRPr="00302CEA" w:rsidRDefault="00524816" w:rsidP="0085314F">
            <w:pPr>
              <w:ind w:left="180"/>
              <w:rPr>
                <w:b/>
                <w:i/>
              </w:rPr>
            </w:pPr>
          </w:p>
        </w:tc>
      </w:tr>
      <w:tr w:rsidR="00524816" w:rsidRPr="00302CEA" w:rsidTr="001C0510">
        <w:trPr>
          <w:tblCellSpacing w:w="20" w:type="dxa"/>
        </w:trPr>
        <w:tc>
          <w:tcPr>
            <w:tcW w:w="1843" w:type="dxa"/>
            <w:shd w:val="clear" w:color="auto" w:fill="FFFFFF" w:themeFill="background1"/>
          </w:tcPr>
          <w:p w:rsidR="00524816" w:rsidRPr="00302CEA" w:rsidRDefault="00524816" w:rsidP="0085314F">
            <w:pPr>
              <w:ind w:left="180"/>
            </w:pPr>
            <w:r w:rsidRPr="00302CEA">
              <w:t>Ciljevi aktivnosti, programa ili projekta:</w:t>
            </w:r>
          </w:p>
        </w:tc>
        <w:tc>
          <w:tcPr>
            <w:tcW w:w="7425" w:type="dxa"/>
            <w:shd w:val="clear" w:color="auto" w:fill="FFFFFF"/>
          </w:tcPr>
          <w:p w:rsidR="00524816" w:rsidRPr="00302CEA" w:rsidRDefault="00524816" w:rsidP="0085314F">
            <w:pPr>
              <w:ind w:left="180"/>
            </w:pPr>
            <w:r w:rsidRPr="00302CEA">
              <w:t xml:space="preserve">- omogućiti djevojčicama usvajanje osnovnih gimnastičkih   elemenata </w:t>
            </w:r>
          </w:p>
          <w:p w:rsidR="00524816" w:rsidRPr="00302CEA" w:rsidRDefault="00524816" w:rsidP="0085314F">
            <w:pPr>
              <w:ind w:left="180"/>
            </w:pPr>
            <w:r w:rsidRPr="00302CEA">
              <w:t>- s obzirom na selekciju djece omogućiti napredovanje i daljnje usavršavanje u sportskoj gimnastici</w:t>
            </w:r>
          </w:p>
          <w:p w:rsidR="00524816" w:rsidRPr="00302CEA" w:rsidRDefault="00524816" w:rsidP="0085314F">
            <w:pPr>
              <w:ind w:left="180"/>
            </w:pPr>
            <w:r w:rsidRPr="00302CEA">
              <w:t>- osiguravati im adekvatnu afirmaciju u ovoj grani  bazičnog sporta</w:t>
            </w:r>
          </w:p>
          <w:p w:rsidR="00524816" w:rsidRPr="00302CEA" w:rsidRDefault="00524816" w:rsidP="0085314F"/>
        </w:tc>
      </w:tr>
      <w:tr w:rsidR="00524816" w:rsidRPr="00302CEA" w:rsidTr="001C0510">
        <w:trPr>
          <w:tblCellSpacing w:w="20" w:type="dxa"/>
        </w:trPr>
        <w:tc>
          <w:tcPr>
            <w:tcW w:w="1843" w:type="dxa"/>
            <w:shd w:val="clear" w:color="auto" w:fill="FFFFFF" w:themeFill="background1"/>
          </w:tcPr>
          <w:p w:rsidR="00524816" w:rsidRPr="00302CEA" w:rsidRDefault="00524816" w:rsidP="0085314F">
            <w:pPr>
              <w:ind w:left="180"/>
            </w:pPr>
            <w:r w:rsidRPr="00302CEA">
              <w:t xml:space="preserve">Namjena aktivnosti, </w:t>
            </w:r>
            <w:r w:rsidRPr="00302CEA">
              <w:lastRenderedPageBreak/>
              <w:t>programa ili projekta:</w:t>
            </w:r>
          </w:p>
        </w:tc>
        <w:tc>
          <w:tcPr>
            <w:tcW w:w="7425" w:type="dxa"/>
            <w:shd w:val="clear" w:color="auto" w:fill="FFFFFF"/>
          </w:tcPr>
          <w:p w:rsidR="00524816" w:rsidRPr="00302CEA" w:rsidRDefault="00524816" w:rsidP="0085314F">
            <w:pPr>
              <w:ind w:left="180"/>
            </w:pPr>
            <w:r w:rsidRPr="00302CEA">
              <w:lastRenderedPageBreak/>
              <w:t xml:space="preserve"> - učenice postaju članovi školskog sportskog kluba i time predstavljaju školu na svim športskim natjecanjima i ostalim sportskim     </w:t>
            </w:r>
          </w:p>
          <w:p w:rsidR="00524816" w:rsidRPr="00302CEA" w:rsidRDefault="00524816" w:rsidP="0085314F">
            <w:pPr>
              <w:ind w:left="180"/>
            </w:pPr>
            <w:r w:rsidRPr="00302CEA">
              <w:lastRenderedPageBreak/>
              <w:t xml:space="preserve">    natjecanjima</w:t>
            </w:r>
          </w:p>
          <w:p w:rsidR="00524816" w:rsidRPr="00302CEA" w:rsidRDefault="00524816" w:rsidP="0085314F">
            <w:pPr>
              <w:ind w:left="180"/>
            </w:pPr>
            <w:r w:rsidRPr="00302CEA">
              <w:t>- sudjelovati će u organiziranju i provedbi svih športskih  aktivnosti u školi te sudjelovanje na Danu škole</w:t>
            </w:r>
          </w:p>
          <w:p w:rsidR="00524816" w:rsidRPr="00302CEA" w:rsidRDefault="00524816" w:rsidP="0085314F">
            <w:pPr>
              <w:ind w:left="180"/>
            </w:pPr>
          </w:p>
          <w:p w:rsidR="00524816" w:rsidRPr="00302CEA" w:rsidRDefault="00524816" w:rsidP="0085314F"/>
        </w:tc>
      </w:tr>
      <w:tr w:rsidR="00524816" w:rsidRPr="00302CEA" w:rsidTr="001C0510">
        <w:trPr>
          <w:tblCellSpacing w:w="20" w:type="dxa"/>
        </w:trPr>
        <w:tc>
          <w:tcPr>
            <w:tcW w:w="1843" w:type="dxa"/>
            <w:shd w:val="clear" w:color="auto" w:fill="FFFFFF" w:themeFill="background1"/>
          </w:tcPr>
          <w:p w:rsidR="00524816" w:rsidRPr="00302CEA" w:rsidRDefault="00524816" w:rsidP="0085314F">
            <w:pPr>
              <w:ind w:left="180"/>
            </w:pPr>
            <w:r w:rsidRPr="00302CEA">
              <w:lastRenderedPageBreak/>
              <w:t>Nositelji aktivnosti, programa ili projekta:</w:t>
            </w:r>
          </w:p>
        </w:tc>
        <w:tc>
          <w:tcPr>
            <w:tcW w:w="7425" w:type="dxa"/>
            <w:shd w:val="clear" w:color="auto" w:fill="FFFFFF"/>
          </w:tcPr>
          <w:p w:rsidR="00524816" w:rsidRPr="00302CEA" w:rsidRDefault="00524816" w:rsidP="0085314F">
            <w:pPr>
              <w:ind w:left="180"/>
            </w:pPr>
            <w:r w:rsidRPr="00302CEA">
              <w:t xml:space="preserve"> - učitelj  tjelesne i zdravstvene kulture </w:t>
            </w:r>
            <w:r w:rsidRPr="00302CEA">
              <w:rPr>
                <w:color w:val="FF0000"/>
              </w:rPr>
              <w:t xml:space="preserve"> </w:t>
            </w:r>
            <w:r w:rsidRPr="00302CEA">
              <w:t>Anica Kljajić</w:t>
            </w:r>
          </w:p>
          <w:p w:rsidR="00524816" w:rsidRPr="00302CEA" w:rsidRDefault="00524816" w:rsidP="0085314F"/>
        </w:tc>
      </w:tr>
      <w:tr w:rsidR="00524816" w:rsidRPr="00302CEA" w:rsidTr="001C0510">
        <w:trPr>
          <w:trHeight w:val="2270"/>
          <w:tblCellSpacing w:w="20" w:type="dxa"/>
        </w:trPr>
        <w:tc>
          <w:tcPr>
            <w:tcW w:w="1843" w:type="dxa"/>
            <w:shd w:val="clear" w:color="auto" w:fill="FFFFFF" w:themeFill="background1"/>
          </w:tcPr>
          <w:p w:rsidR="00524816" w:rsidRPr="00302CEA" w:rsidRDefault="00524816" w:rsidP="0085314F">
            <w:pPr>
              <w:ind w:left="180"/>
            </w:pPr>
            <w:r w:rsidRPr="00302CEA">
              <w:t>Način realizacije aktivnosti, programa ili projekta:</w:t>
            </w:r>
          </w:p>
        </w:tc>
        <w:tc>
          <w:tcPr>
            <w:tcW w:w="7425" w:type="dxa"/>
            <w:shd w:val="clear" w:color="auto" w:fill="FFFFFF"/>
          </w:tcPr>
          <w:p w:rsidR="00524816" w:rsidRPr="00302CEA" w:rsidRDefault="00524816" w:rsidP="0085314F">
            <w:pPr>
              <w:ind w:left="180"/>
            </w:pPr>
            <w:r w:rsidRPr="00302CEA">
              <w:t>- u nastavnoj godini treninzi će se održavati jedanput u tjednu ovisno o      vremenu i natjecanjima</w:t>
            </w:r>
          </w:p>
          <w:p w:rsidR="00524816" w:rsidRPr="00302CEA" w:rsidRDefault="00524816" w:rsidP="0085314F">
            <w:pPr>
              <w:ind w:left="180"/>
            </w:pPr>
            <w:r w:rsidRPr="00302CEA">
              <w:t>- s obzirom na plan i program rada učenice će sudjelovati na školskom natjecanju osnovnih škola</w:t>
            </w:r>
          </w:p>
          <w:p w:rsidR="00524816" w:rsidRPr="00302CEA" w:rsidRDefault="00524816" w:rsidP="0085314F">
            <w:pPr>
              <w:ind w:left="180"/>
            </w:pPr>
            <w:r w:rsidRPr="00302CEA">
              <w:t xml:space="preserve">- planom i programom škole obuhvaćene su ove teme: kolutanja, kotrljanja, stavovi, upori, premeti, poskoci, skokovi, naskoci, preskoci, ravnotežni položaji i koreografija vježbe na tlu i gredi </w:t>
            </w:r>
          </w:p>
          <w:p w:rsidR="00524816" w:rsidRPr="00302CEA" w:rsidRDefault="00524816" w:rsidP="0085314F"/>
        </w:tc>
      </w:tr>
      <w:tr w:rsidR="00524816" w:rsidRPr="00302CEA" w:rsidTr="001C0510">
        <w:trPr>
          <w:tblCellSpacing w:w="20" w:type="dxa"/>
        </w:trPr>
        <w:tc>
          <w:tcPr>
            <w:tcW w:w="1843" w:type="dxa"/>
            <w:shd w:val="clear" w:color="auto" w:fill="FFFFFF" w:themeFill="background1"/>
          </w:tcPr>
          <w:p w:rsidR="00524816" w:rsidRPr="00302CEA" w:rsidRDefault="00524816" w:rsidP="0085314F">
            <w:pPr>
              <w:ind w:left="180"/>
              <w:jc w:val="both"/>
            </w:pPr>
            <w:r w:rsidRPr="00302CEA">
              <w:t>Vremenik aktivnosti, programa ili projekta:</w:t>
            </w:r>
          </w:p>
        </w:tc>
        <w:tc>
          <w:tcPr>
            <w:tcW w:w="7425" w:type="dxa"/>
            <w:shd w:val="clear" w:color="auto" w:fill="FFFFFF"/>
          </w:tcPr>
          <w:p w:rsidR="00524816" w:rsidRPr="00302CEA" w:rsidRDefault="00524816" w:rsidP="00524816">
            <w:pPr>
              <w:numPr>
                <w:ilvl w:val="0"/>
                <w:numId w:val="33"/>
              </w:numPr>
              <w:ind w:left="180" w:firstLine="0"/>
              <w:jc w:val="both"/>
            </w:pPr>
            <w:r w:rsidRPr="00302CEA">
              <w:t>tijekom školske godine 2016./2017., dva  sata tjedno prema važećem    rasporedu sati.</w:t>
            </w:r>
          </w:p>
          <w:p w:rsidR="00524816" w:rsidRPr="00302CEA" w:rsidRDefault="00524816" w:rsidP="0085314F">
            <w:pPr>
              <w:jc w:val="both"/>
            </w:pPr>
            <w:r w:rsidRPr="00302CEA">
              <w:t xml:space="preserve">    pojačano pred natjecanja</w:t>
            </w:r>
          </w:p>
        </w:tc>
      </w:tr>
      <w:tr w:rsidR="00524816" w:rsidRPr="00302CEA" w:rsidTr="001C0510">
        <w:trPr>
          <w:tblCellSpacing w:w="20" w:type="dxa"/>
        </w:trPr>
        <w:tc>
          <w:tcPr>
            <w:tcW w:w="1843" w:type="dxa"/>
            <w:shd w:val="clear" w:color="auto" w:fill="FFFFFF" w:themeFill="background1"/>
          </w:tcPr>
          <w:p w:rsidR="00524816" w:rsidRPr="00302CEA" w:rsidRDefault="00524816" w:rsidP="0085314F">
            <w:pPr>
              <w:ind w:left="180"/>
            </w:pPr>
            <w:r w:rsidRPr="00302CEA">
              <w:t>Troškovnik aktivnosti, programa ili projekta:</w:t>
            </w:r>
          </w:p>
          <w:p w:rsidR="00524816" w:rsidRPr="00302CEA" w:rsidRDefault="00524816" w:rsidP="0085314F">
            <w:pPr>
              <w:ind w:left="180"/>
              <w:rPr>
                <w:color w:val="FFFFFF"/>
              </w:rPr>
            </w:pPr>
          </w:p>
        </w:tc>
        <w:tc>
          <w:tcPr>
            <w:tcW w:w="7425" w:type="dxa"/>
            <w:shd w:val="clear" w:color="auto" w:fill="FFFFFF"/>
          </w:tcPr>
          <w:p w:rsidR="00524816" w:rsidRPr="00302CEA" w:rsidRDefault="00524816" w:rsidP="0085314F">
            <w:r w:rsidRPr="00302CEA">
              <w:t xml:space="preserve">    -  za prijevoza  angažirati roditelje</w:t>
            </w:r>
          </w:p>
          <w:p w:rsidR="00524816" w:rsidRPr="00302CEA" w:rsidRDefault="00524816" w:rsidP="0085314F">
            <w:pPr>
              <w:tabs>
                <w:tab w:val="num" w:pos="720"/>
              </w:tabs>
              <w:ind w:left="180"/>
            </w:pPr>
            <w:r w:rsidRPr="00302CEA">
              <w:t>-   potrebna sredstva za nabavku športske opreme koja se odnosi na rekvizite, nogometne lopte i sportske dresove kao adekvatnu opremu – tražiti pomoć  općine</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Aktivnost, program i/ili projekt</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RITMIKA</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Ciljevi aktivnosti, programa i/ili projekta</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 naučiti koreografiju (plesne pokrete), melodiju i tekst pjesme vezane za priredbe - razvijati osjećaj za ritam, usklađivanje pokreta i glazbe - upoznavanje učenika unutar skupine - razvijanje osjećaja za ritam i pokret u prostoru - sudjelovati u priredbama tijekom školske godine, ljubav prema plesu - promicati zdravlje, sport i glazbu</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Namjena aktivnosti, programa i/ili projekta</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 xml:space="preserve">-sudjelovanje u kulturnim događajima u školi i izvan nje </w:t>
            </w:r>
          </w:p>
          <w:p w:rsidR="00524816" w:rsidRPr="00302CEA" w:rsidRDefault="00524816" w:rsidP="00524816">
            <w:r w:rsidRPr="00302CEA">
              <w:t>-zadovoljiti potrebu za kretanjem</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Nositelji aktivnosti, programa i/ili projekta i njihova odgovornost</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Učenici 1.-4. razreda i učiteljica Ana Musić</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 xml:space="preserve">Načini realizacije aktivnosti, programa i/ili </w:t>
            </w:r>
            <w:r w:rsidRPr="00302CEA">
              <w:lastRenderedPageBreak/>
              <w:t>projekta</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lastRenderedPageBreak/>
              <w:t xml:space="preserve">- pjevanje </w:t>
            </w:r>
          </w:p>
          <w:p w:rsidR="00524816" w:rsidRPr="00302CEA" w:rsidRDefault="00524816" w:rsidP="00524816">
            <w:r w:rsidRPr="00302CEA">
              <w:t xml:space="preserve">- plesanje </w:t>
            </w:r>
          </w:p>
          <w:p w:rsidR="00524816" w:rsidRPr="00302CEA" w:rsidRDefault="00524816" w:rsidP="00524816">
            <w:r w:rsidRPr="00302CEA">
              <w:t xml:space="preserve">- igra i stvaranje kroz igru </w:t>
            </w:r>
          </w:p>
          <w:p w:rsidR="00524816" w:rsidRPr="00302CEA" w:rsidRDefault="00524816" w:rsidP="00524816">
            <w:r w:rsidRPr="00302CEA">
              <w:t xml:space="preserve">- slušanje </w:t>
            </w:r>
          </w:p>
          <w:p w:rsidR="00524816" w:rsidRPr="00302CEA" w:rsidRDefault="00524816" w:rsidP="00524816">
            <w:r w:rsidRPr="00302CEA">
              <w:lastRenderedPageBreak/>
              <w:t xml:space="preserve">- rad skupine se odvija prema planu i programu; </w:t>
            </w:r>
          </w:p>
          <w:p w:rsidR="00524816" w:rsidRPr="00302CEA" w:rsidRDefault="00524816" w:rsidP="00524816">
            <w:r w:rsidRPr="00302CEA">
              <w:t>- učenici se samoinicijativno opredjeljuju za rad u skupini</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lastRenderedPageBreak/>
              <w:t>Vremenik aktivnosti, programa i/ili projekta</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 jedan sat tjedno tijekom nastavne godine</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Način vrednovanja i način korištenja rezultata vrednovanja</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 xml:space="preserve">- sudjelovanje na školskim priredbama </w:t>
            </w:r>
          </w:p>
          <w:p w:rsidR="00524816" w:rsidRPr="00302CEA" w:rsidRDefault="00524816" w:rsidP="00524816">
            <w:r w:rsidRPr="00302CEA">
              <w:t>- zadovoljstvo učenika i nastavnika ostvarenim i naučenim</w:t>
            </w:r>
          </w:p>
        </w:tc>
      </w:tr>
      <w:tr w:rsidR="00524816" w:rsidRPr="00302CEA" w:rsidTr="001C0510">
        <w:trPr>
          <w:tblCellSpacing w:w="20" w:type="dxa"/>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4816" w:rsidRPr="00302CEA" w:rsidRDefault="00524816" w:rsidP="00524816">
            <w:pPr>
              <w:ind w:left="180"/>
            </w:pPr>
            <w:r w:rsidRPr="00302CEA">
              <w:t>Detaljan troškovnik aktivnosti, programa i/ili projekta</w:t>
            </w:r>
          </w:p>
        </w:tc>
        <w:tc>
          <w:tcPr>
            <w:tcW w:w="7425" w:type="dxa"/>
            <w:tcBorders>
              <w:top w:val="single" w:sz="4" w:space="0" w:color="auto"/>
              <w:left w:val="single" w:sz="4" w:space="0" w:color="auto"/>
              <w:bottom w:val="single" w:sz="4" w:space="0" w:color="auto"/>
              <w:right w:val="single" w:sz="4" w:space="0" w:color="auto"/>
            </w:tcBorders>
            <w:shd w:val="clear" w:color="auto" w:fill="FFFFFF"/>
          </w:tcPr>
          <w:p w:rsidR="00524816" w:rsidRPr="00302CEA" w:rsidRDefault="00524816" w:rsidP="00524816">
            <w:r w:rsidRPr="00302CEA">
              <w:t xml:space="preserve">- CD </w:t>
            </w:r>
          </w:p>
          <w:p w:rsidR="00524816" w:rsidRPr="00302CEA" w:rsidRDefault="00524816" w:rsidP="00524816">
            <w:r w:rsidRPr="00302CEA">
              <w:t xml:space="preserve">- odjeća za nastup (po dogovoru s roditeljima) </w:t>
            </w:r>
          </w:p>
          <w:p w:rsidR="00524816" w:rsidRPr="00302CEA" w:rsidRDefault="00524816" w:rsidP="00524816"/>
        </w:tc>
      </w:tr>
    </w:tbl>
    <w:p w:rsidR="009D4AE0" w:rsidRPr="00302CEA" w:rsidRDefault="009D4AE0" w:rsidP="009D4AE0"/>
    <w:p w:rsidR="009D4AE0" w:rsidRPr="00302CEA" w:rsidRDefault="009D4AE0" w:rsidP="009D4AE0"/>
    <w:p w:rsidR="009D4AE0" w:rsidRPr="00302CEA" w:rsidRDefault="009D4AE0" w:rsidP="009D4AE0"/>
    <w:p w:rsidR="0085314F" w:rsidRPr="00302CEA" w:rsidRDefault="0085314F" w:rsidP="0085314F">
      <w:pPr>
        <w:jc w:val="center"/>
      </w:pPr>
      <w:r w:rsidRPr="00302CEA">
        <w:t xml:space="preserve">Knjižničari </w:t>
      </w:r>
    </w:p>
    <w:p w:rsidR="0085314F" w:rsidRPr="00302CEA" w:rsidRDefault="0085314F" w:rsidP="0085314F">
      <w:pPr>
        <w:jc w:val="center"/>
        <w:rPr>
          <w:rFonts w:eastAsia="Calibri"/>
        </w:rPr>
      </w:pPr>
    </w:p>
    <w:tbl>
      <w:tblPr>
        <w:tblW w:w="0" w:type="auto"/>
        <w:tblInd w:w="44" w:type="dxa"/>
        <w:tblCellMar>
          <w:left w:w="10" w:type="dxa"/>
          <w:right w:w="10" w:type="dxa"/>
        </w:tblCellMar>
        <w:tblLook w:val="04A0" w:firstRow="1" w:lastRow="0" w:firstColumn="1" w:lastColumn="0" w:noHBand="0" w:noVBand="1"/>
      </w:tblPr>
      <w:tblGrid>
        <w:gridCol w:w="2281"/>
        <w:gridCol w:w="6855"/>
      </w:tblGrid>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Aktivnost</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 xml:space="preserve"> knjižničari</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Nositelj aktivnosti</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Angela Lozić, mag. informatolog</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Broj učenika</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11 učenika (4. - 7. razreda)</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Cilj</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Razvijati radne navike i sposobnosti učenika kroz praktičan rad na poslovima povezanima s organizacijom rada u školskoj knjižnici te poticati i razvijati organizacijske sposobnosti učenika</w:t>
            </w:r>
            <w:r w:rsidRPr="00302CEA">
              <w:rPr>
                <w:rFonts w:eastAsia="Calibri"/>
              </w:rPr>
              <w:t>.</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Ishodi</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 učenik će prepoznati knjižnicu kao važno informacijsko središte</w:t>
            </w:r>
          </w:p>
          <w:p w:rsidR="0085314F" w:rsidRPr="00302CEA" w:rsidRDefault="0085314F" w:rsidP="0085314F">
            <w:r w:rsidRPr="00302CEA">
              <w:t xml:space="preserve">- učenik će prepoznati važnost uporabe različitih izvora informacija te kritičnog razmišljanja i zaključivanja </w:t>
            </w:r>
          </w:p>
          <w:p w:rsidR="0085314F" w:rsidRPr="00302CEA" w:rsidRDefault="0085314F" w:rsidP="0085314F">
            <w:r w:rsidRPr="00302CEA">
              <w:t>- učenik će identificirati suradnički i timski rad kao važan čimbenik u cjeloživotnom učenju</w:t>
            </w:r>
          </w:p>
          <w:p w:rsidR="0085314F" w:rsidRPr="00302CEA" w:rsidRDefault="0085314F" w:rsidP="0085314F">
            <w:r w:rsidRPr="00302CEA">
              <w:t>- učenik će prepoznati volonterski rad kao važnu sastavnicu cjeloživotnog učenja</w:t>
            </w:r>
          </w:p>
          <w:p w:rsidR="0085314F" w:rsidRPr="00302CEA" w:rsidRDefault="0085314F" w:rsidP="0085314F"/>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Način realizacije aktivnosti</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Poučavanje o poslovanju i organizaciji školske knjižnice, rad na posudbi i zaštiti knjižnične građe, sudjelovanje u različitim aktivnostima: obilježavanje važnih događaja (Dana učitelja, Mjeseca hrvatske knjige, Međunarodnoga dana školskih knjižnica, Dana pada Vukovara, Dana volontera, Božića, Valentinova, Uskrsa, Svjetskog dana knjige i slično) te suradnja s Dnevnim boravkom za skrb o osobama s mentalnim i intelektualnim oštećenjima, posjećivanje kulturnih ustanova.</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Vremenik aktivnosti</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1 sat tjedno tijekom školske godine</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Način vrjednovanja</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Provjera stečenog znanja vježbom,evaluacijski listići, samovrjednovanje</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 xml:space="preserve">Način korištenja rezultata </w:t>
            </w:r>
            <w:r w:rsidRPr="00302CEA">
              <w:rPr>
                <w:b/>
              </w:rPr>
              <w:lastRenderedPageBreak/>
              <w:t>vrjednovanja</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lastRenderedPageBreak/>
              <w:t>Smjernice za daljni rad</w:t>
            </w:r>
          </w:p>
        </w:tc>
      </w:tr>
      <w:tr w:rsidR="0085314F" w:rsidRPr="00302CEA" w:rsidTr="0085314F">
        <w:trPr>
          <w:trHeight w:val="1"/>
        </w:trPr>
        <w:tc>
          <w:tcPr>
            <w:tcW w:w="2355"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rPr>
                <w:b/>
              </w:rPr>
              <w:t xml:space="preserve">Troškovnik aktivnosti </w:t>
            </w:r>
          </w:p>
        </w:tc>
        <w:tc>
          <w:tcPr>
            <w:tcW w:w="7290" w:type="dxa"/>
            <w:tcBorders>
              <w:top w:val="single" w:sz="0" w:space="0" w:color="000000"/>
              <w:left w:val="single" w:sz="0" w:space="0" w:color="000000"/>
              <w:bottom w:val="single" w:sz="0" w:space="0" w:color="000000"/>
              <w:right w:val="single" w:sz="0" w:space="0" w:color="000000"/>
            </w:tcBorders>
            <w:shd w:val="clear" w:color="000000" w:fill="FFFFFF"/>
            <w:tcMar>
              <w:left w:w="54" w:type="dxa"/>
              <w:right w:w="54" w:type="dxa"/>
            </w:tcMar>
          </w:tcPr>
          <w:p w:rsidR="0085314F" w:rsidRPr="00302CEA" w:rsidRDefault="0085314F" w:rsidP="0085314F">
            <w:r w:rsidRPr="00302CEA">
              <w:t>300 kn (hamer papir, papir u boji, tempere, vodene boje, ljepilo, selotejp, boja za printer, ukrasni pribor, ostali različiti materijali)</w:t>
            </w:r>
          </w:p>
        </w:tc>
      </w:tr>
    </w:tbl>
    <w:p w:rsidR="0085314F" w:rsidRPr="00302CEA" w:rsidRDefault="0085314F" w:rsidP="0085314F">
      <w:pPr>
        <w:rPr>
          <w:rFonts w:eastAsia="Calibri"/>
        </w:rPr>
      </w:pPr>
    </w:p>
    <w:p w:rsidR="009D4AE0" w:rsidRPr="00302CEA" w:rsidRDefault="009D4AE0" w:rsidP="009D4AE0"/>
    <w:p w:rsidR="009D4AE0" w:rsidRPr="00302CEA" w:rsidRDefault="009D4AE0" w:rsidP="009D4AE0"/>
    <w:p w:rsidR="009D4AE0" w:rsidRPr="00302CEA" w:rsidRDefault="009D4AE0" w:rsidP="009D4AE0"/>
    <w:p w:rsidR="009D4AE0" w:rsidRPr="00302CEA" w:rsidRDefault="009D4AE0" w:rsidP="009D4AE0"/>
    <w:p w:rsidR="0085314F" w:rsidRPr="00302CEA" w:rsidRDefault="0085314F" w:rsidP="0085314F">
      <w:pPr>
        <w:spacing w:after="160" w:line="259" w:lineRule="auto"/>
        <w:rPr>
          <w:rFonts w:eastAsia="Calibri"/>
          <w:lang w:eastAsia="en-US"/>
        </w:rPr>
      </w:pPr>
    </w:p>
    <w:p w:rsidR="0085314F" w:rsidRPr="00302CEA" w:rsidRDefault="0085314F" w:rsidP="0085314F">
      <w:pPr>
        <w:spacing w:after="160" w:line="259" w:lineRule="auto"/>
        <w:rPr>
          <w:rFonts w:eastAsia="Calibri"/>
          <w:b/>
          <w:lang w:eastAsia="en-US"/>
        </w:rPr>
      </w:pPr>
      <w:r w:rsidRPr="00302CEA">
        <w:rPr>
          <w:rFonts w:eastAsia="Calibri"/>
          <w:b/>
          <w:lang w:eastAsia="en-US"/>
        </w:rPr>
        <w:t>KURIKUL DRAMSKE SKUPINE ZA 2016. / 2017. ŠKOLSKU GOD.</w:t>
      </w:r>
    </w:p>
    <w:p w:rsidR="0085314F" w:rsidRPr="00302CEA" w:rsidRDefault="0085314F" w:rsidP="0085314F">
      <w:pPr>
        <w:spacing w:after="160" w:line="259" w:lineRule="auto"/>
        <w:rPr>
          <w:rFonts w:eastAsia="Calibri"/>
          <w:lang w:eastAsia="en-US"/>
        </w:rPr>
      </w:pPr>
      <w:r w:rsidRPr="00302CEA">
        <w:rPr>
          <w:rFonts w:eastAsia="Calibri"/>
          <w:lang w:eastAsia="en-US"/>
        </w:rPr>
        <w:t>Voditeljica: Branka Blažević</w:t>
      </w:r>
    </w:p>
    <w:p w:rsidR="0085314F" w:rsidRPr="00302CEA" w:rsidRDefault="0085314F" w:rsidP="0085314F">
      <w:pPr>
        <w:spacing w:after="160" w:line="259" w:lineRule="auto"/>
        <w:rPr>
          <w:rFonts w:eastAsia="Calibri"/>
          <w:lang w:eastAsia="en-US"/>
        </w:rPr>
      </w:pPr>
      <w:r w:rsidRPr="00302CEA">
        <w:rPr>
          <w:rFonts w:eastAsia="Calibri"/>
          <w:lang w:eastAsia="en-US"/>
        </w:rPr>
        <w:t>PLANIRANJA AKTIVNOSTI PROGRAMA I PROJEKTA ZA ŠK. 2016. / 2017. ŠKOLSKU GODINU</w:t>
      </w:r>
      <w:r w:rsidRPr="00302CEA">
        <w:rPr>
          <w:rFonts w:eastAsia="Calibri"/>
          <w:lang w:eastAsia="en-US"/>
        </w:rPr>
        <w:br/>
      </w:r>
      <w:r w:rsidRPr="00302CEA">
        <w:rPr>
          <w:rFonts w:eastAsia="Calibri"/>
          <w:lang w:eastAsia="en-US"/>
        </w:rPr>
        <w:br/>
        <w:t>1. AKTIVNOST / PROGRAM / PROJEKT- DRAMSKA SKUPINA razredne nastave ( voditeljica Branka Blažević )</w:t>
      </w:r>
      <w:r w:rsidRPr="00302CEA">
        <w:rPr>
          <w:rFonts w:eastAsia="Calibri"/>
          <w:lang w:eastAsia="en-US"/>
        </w:rPr>
        <w:br/>
        <w:t>2. CILJEVI AKTIVNOSTI PROGRAMA / PROJEKTA - razvijati i poticati maštu , kreativnost , inovativnost , samostalnost , poduzetnost ,timski rad , suradnju ,pozitivan odnos prema radu i volju za učenjem </w:t>
      </w:r>
      <w:r w:rsidRPr="00302CEA">
        <w:rPr>
          <w:rFonts w:eastAsia="Calibri"/>
          <w:lang w:eastAsia="en-US"/>
        </w:rPr>
        <w:br/>
        <w:t>- razvinati ljubav prema književno - scenskom stvaralaštvu i književnosti te umijeću glume</w:t>
      </w:r>
      <w:r w:rsidRPr="00302CEA">
        <w:rPr>
          <w:rFonts w:eastAsia="Calibri"/>
          <w:lang w:eastAsia="en-US"/>
        </w:rPr>
        <w:br/>
        <w:t>- dramatizacija tekstova i u redovnoj nastavi</w:t>
      </w:r>
      <w:r w:rsidRPr="00302CEA">
        <w:rPr>
          <w:rFonts w:eastAsia="Calibri"/>
          <w:lang w:eastAsia="en-US"/>
        </w:rPr>
        <w:br/>
        <w:t>3. NAMJENA AKTIVNOSTI PROGRAMA / PROJEKTA</w:t>
      </w:r>
      <w:r w:rsidRPr="00302CEA">
        <w:rPr>
          <w:rFonts w:eastAsia="Calibri"/>
          <w:lang w:eastAsia="en-US"/>
        </w:rPr>
        <w:br/>
        <w:t>- upoznati učenike s pojmom GLUMAC , GLUMA, SCENSKI POKRET , KAZALIŠTE ( osnovne karakteristike ) ,POZORNICA - scenografija ,kostimografij , maska , SCENSKI PROSTOR</w:t>
      </w:r>
      <w:r w:rsidRPr="00302CEA">
        <w:rPr>
          <w:rFonts w:eastAsia="Calibri"/>
          <w:lang w:eastAsia="en-US"/>
        </w:rPr>
        <w:br/>
        <w:t>- naučiti što je DRAMATIZACIJA i kako dramatizirati tekst pokretom , govorom te ih upoznati s pismenom dramatizacijom</w:t>
      </w:r>
      <w:r w:rsidRPr="00302CEA">
        <w:rPr>
          <w:rFonts w:eastAsia="Calibri"/>
          <w:lang w:eastAsia="en-US"/>
        </w:rPr>
        <w:br/>
        <w:t>- upoznati učenike s ljepotama govornog teksta ( stanka , ritan , naglasak , intonacija )</w:t>
      </w:r>
      <w:r w:rsidRPr="00302CEA">
        <w:rPr>
          <w:rFonts w:eastAsia="Calibri"/>
          <w:lang w:eastAsia="en-US"/>
        </w:rPr>
        <w:br/>
        <w:t>- uvježbati izražajno čitanje i pantomimu</w:t>
      </w:r>
      <w:r w:rsidRPr="00302CEA">
        <w:rPr>
          <w:rFonts w:eastAsia="Calibri"/>
          <w:lang w:eastAsia="en-US"/>
        </w:rPr>
        <w:br/>
        <w:t>- pripremati igrokaze za blagdane i priredbe</w:t>
      </w:r>
      <w:r w:rsidRPr="00302CEA">
        <w:rPr>
          <w:rFonts w:eastAsia="Calibri"/>
          <w:lang w:eastAsia="en-US"/>
        </w:rPr>
        <w:br/>
        <w:t>4. NOSITELJ AKTIVNOSTI PROGRAMA / PROJEKTA I NJIHOVA ODGOVORNOST</w:t>
      </w:r>
      <w:r w:rsidRPr="00302CEA">
        <w:rPr>
          <w:rFonts w:eastAsia="Calibri"/>
          <w:lang w:eastAsia="en-US"/>
        </w:rPr>
        <w:br/>
        <w:t>- učiteljica Branka Blažević i učenici dramske skupi e</w:t>
      </w:r>
      <w:r w:rsidRPr="00302CEA">
        <w:rPr>
          <w:rFonts w:eastAsia="Calibri"/>
          <w:lang w:eastAsia="en-US"/>
        </w:rPr>
        <w:br/>
        <w:t>5. NAČIN REALIZACIJE AKTIVNOSTI PROGRAMA / PROJEKTA</w:t>
      </w:r>
      <w:r w:rsidRPr="00302CEA">
        <w:rPr>
          <w:rFonts w:eastAsia="Calibri"/>
          <w:lang w:eastAsia="en-US"/>
        </w:rPr>
        <w:br/>
        <w:t>- kroz igru ( scenske igre ), dramatizacija , gestikulacija ,improvizacija , slušanje , igre , vježbe pokreta i govora</w:t>
      </w:r>
      <w:r w:rsidRPr="00302CEA">
        <w:rPr>
          <w:rFonts w:eastAsia="Calibri"/>
          <w:lang w:eastAsia="en-US"/>
        </w:rPr>
        <w:br/>
        <w:t>- čitanje dramskih predložaka , rad na tekstu , pisanje igrokaza i dramatizacija igrokaza</w:t>
      </w:r>
      <w:r w:rsidRPr="00302CEA">
        <w:rPr>
          <w:rFonts w:eastAsia="Calibri"/>
          <w:lang w:eastAsia="en-US"/>
        </w:rPr>
        <w:br/>
        <w:t>- uvježbavanje dramskih nastupa</w:t>
      </w:r>
      <w:r w:rsidRPr="00302CEA">
        <w:rPr>
          <w:rFonts w:eastAsia="Calibri"/>
          <w:lang w:eastAsia="en-US"/>
        </w:rPr>
        <w:br/>
        <w:t>6. VREMENIK AKTIVNOSTI PROGRAMA / PROJEKTA</w:t>
      </w:r>
      <w:r w:rsidRPr="00302CEA">
        <w:rPr>
          <w:rFonts w:eastAsia="Calibri"/>
          <w:lang w:eastAsia="en-US"/>
        </w:rPr>
        <w:br/>
        <w:t>- tijekom godine</w:t>
      </w:r>
      <w:r w:rsidRPr="00302CEA">
        <w:rPr>
          <w:rFonts w:eastAsia="Calibri"/>
          <w:lang w:eastAsia="en-US"/>
        </w:rPr>
        <w:br/>
        <w:t>7. NAČIN VREDNOVANJA I NAČIN KORIŠTENJA REZULTATA VREDNOVANJA</w:t>
      </w:r>
      <w:r w:rsidRPr="00302CEA">
        <w:rPr>
          <w:rFonts w:eastAsia="Calibri"/>
          <w:lang w:eastAsia="en-US"/>
        </w:rPr>
        <w:br/>
        <w:t>- učenikova angažiranost , napredak tijekom godine, kreativnost , individualnost, ideje te pohvale i nagrade</w:t>
      </w:r>
      <w:r w:rsidRPr="00302CEA">
        <w:rPr>
          <w:rFonts w:eastAsia="Calibri"/>
          <w:lang w:eastAsia="en-US"/>
        </w:rPr>
        <w:br/>
        <w:t>- nastupi na školskim i izvanškolskim priredbama</w:t>
      </w:r>
      <w:r w:rsidRPr="00302CEA">
        <w:rPr>
          <w:rFonts w:eastAsia="Calibri"/>
          <w:lang w:eastAsia="en-US"/>
        </w:rPr>
        <w:br/>
        <w:t>8.DETALJAN TROŠKOVNIK AKTIVNOSTI PROGRAMA / PROJEKTA</w:t>
      </w:r>
      <w:r w:rsidRPr="00302CEA">
        <w:rPr>
          <w:rFonts w:eastAsia="Calibri"/>
          <w:lang w:eastAsia="en-US"/>
        </w:rPr>
        <w:br/>
        <w:t>- materijal za izradu kostima i pomagala</w:t>
      </w:r>
    </w:p>
    <w:p w:rsidR="0085314F" w:rsidRPr="00302CEA" w:rsidRDefault="0085314F" w:rsidP="0085314F">
      <w:pPr>
        <w:spacing w:after="160" w:line="259" w:lineRule="auto"/>
        <w:rPr>
          <w:rFonts w:eastAsia="Calibri"/>
          <w:lang w:eastAsia="en-US"/>
        </w:rPr>
      </w:pPr>
    </w:p>
    <w:p w:rsidR="0085314F" w:rsidRPr="00302CEA" w:rsidRDefault="0085314F" w:rsidP="0085314F">
      <w:pPr>
        <w:spacing w:after="160" w:line="259" w:lineRule="auto"/>
        <w:rPr>
          <w:rFonts w:eastAsia="Calibri"/>
          <w:lang w:eastAsia="en-US"/>
        </w:rPr>
      </w:pPr>
    </w:p>
    <w:p w:rsidR="0085314F" w:rsidRPr="00302CEA" w:rsidRDefault="001C0510" w:rsidP="0085314F">
      <w:pPr>
        <w:spacing w:after="160" w:line="259" w:lineRule="auto"/>
        <w:rPr>
          <w:rFonts w:eastAsia="Calibri"/>
          <w:lang w:eastAsia="en-US"/>
        </w:rPr>
      </w:pPr>
      <w:r w:rsidRPr="00302CEA">
        <w:rPr>
          <w:rFonts w:eastAsia="Calibri"/>
          <w:lang w:eastAsia="en-US"/>
        </w:rPr>
        <w:t>KURIKUL DRAMSKE SKUPINE</w:t>
      </w:r>
      <w:r w:rsidR="0085314F" w:rsidRPr="00302CEA">
        <w:rPr>
          <w:rFonts w:eastAsia="Calibri"/>
          <w:lang w:eastAsia="en-US"/>
        </w:rPr>
        <w:t xml:space="preserve"> NIŽIH RAZREDA ZA ŠKOLSKU 2016./ 2017. ŠKOLSKU GODINU</w:t>
      </w:r>
      <w:r w:rsidR="0085314F" w:rsidRPr="00302CEA">
        <w:rPr>
          <w:rFonts w:eastAsia="Calibri"/>
          <w:lang w:eastAsia="en-US"/>
        </w:rPr>
        <w:br/>
        <w:t>- sat će biti održavan 1 puta tjedno - 35 sati tijekom godine</w:t>
      </w:r>
      <w:r w:rsidR="0085314F" w:rsidRPr="00302CEA">
        <w:rPr>
          <w:rFonts w:eastAsia="Calibri"/>
          <w:lang w:eastAsia="en-US"/>
        </w:rPr>
        <w:br/>
        <w:t>PLAN RADA:</w:t>
      </w:r>
      <w:r w:rsidR="0085314F" w:rsidRPr="00302CEA">
        <w:rPr>
          <w:rFonts w:eastAsia="Calibri"/>
          <w:lang w:eastAsia="en-US"/>
        </w:rPr>
        <w:br/>
        <w:t>1. Uvodni sat - formiranje grupe , plan i program rada za šk. 2016./ 2017. godinu</w:t>
      </w:r>
      <w:r w:rsidR="0085314F" w:rsidRPr="00302CEA">
        <w:rPr>
          <w:rFonts w:eastAsia="Calibri"/>
          <w:lang w:eastAsia="en-US"/>
        </w:rPr>
        <w:br/>
        <w:t>2. Gluma - Što je gluma</w:t>
      </w:r>
      <w:r w:rsidR="0085314F" w:rsidRPr="00302CEA">
        <w:rPr>
          <w:rFonts w:eastAsia="Calibri"/>
          <w:lang w:eastAsia="en-US"/>
        </w:rPr>
        <w:br/>
        <w:t>3.Meditacijske igre</w:t>
      </w:r>
      <w:r w:rsidR="0085314F" w:rsidRPr="00302CEA">
        <w:rPr>
          <w:rFonts w:eastAsia="Calibri"/>
          <w:lang w:eastAsia="en-US"/>
        </w:rPr>
        <w:br/>
        <w:t>4. Dramatizacija tekstova ( govorom )</w:t>
      </w:r>
      <w:r w:rsidR="0085314F" w:rsidRPr="00302CEA">
        <w:rPr>
          <w:rFonts w:eastAsia="Calibri"/>
          <w:lang w:eastAsia="en-US"/>
        </w:rPr>
        <w:br/>
        <w:t>5. Pismena dramatizacija ( stvaranje igrokaza po uzoru na književne tekstove ) </w:t>
      </w:r>
      <w:r w:rsidR="0085314F" w:rsidRPr="00302CEA">
        <w:rPr>
          <w:rFonts w:eastAsia="Calibri"/>
          <w:lang w:eastAsia="en-US"/>
        </w:rPr>
        <w:br/>
        <w:t>6. Scenski pokret i gluma - vježbe izražajnog čitanja , stilski elementi , u lirskom tekstu ( ritam, stanka , naglasak , into acija )</w:t>
      </w:r>
      <w:r w:rsidR="0085314F" w:rsidRPr="00302CEA">
        <w:rPr>
          <w:rFonts w:eastAsia="Calibri"/>
          <w:lang w:eastAsia="en-US"/>
        </w:rPr>
        <w:br/>
        <w:t>7. Izražajno čitanje i pantomima</w:t>
      </w:r>
      <w:r w:rsidR="0085314F" w:rsidRPr="00302CEA">
        <w:rPr>
          <w:rFonts w:eastAsia="Calibri"/>
          <w:lang w:eastAsia="en-US"/>
        </w:rPr>
        <w:br/>
        <w:t>8. Odabir igrokaza za uvježbavanje i izvođenje u ovoj školskoj godini ( blagdani , priredbe ) </w:t>
      </w:r>
      <w:r w:rsidR="0085314F" w:rsidRPr="00302CEA">
        <w:rPr>
          <w:rFonts w:eastAsia="Calibri"/>
          <w:lang w:eastAsia="en-US"/>
        </w:rPr>
        <w:br/>
        <w:t>9. Kostimografina - izrada kostima za igrokaz</w:t>
      </w:r>
      <w:r w:rsidR="0085314F" w:rsidRPr="00302CEA">
        <w:rPr>
          <w:rFonts w:eastAsia="Calibri"/>
          <w:lang w:eastAsia="en-US"/>
        </w:rPr>
        <w:br/>
        <w:t>10. Scenografija i scenski prostor - pojam i izrada scena i elemenata za uređenje scene</w:t>
      </w:r>
      <w:r w:rsidR="0085314F" w:rsidRPr="00302CEA">
        <w:rPr>
          <w:rFonts w:eastAsia="Calibri"/>
          <w:lang w:eastAsia="en-US"/>
        </w:rPr>
        <w:br/>
        <w:t>11. Glazba u kazališnoj predstavi i igrokazu</w:t>
      </w:r>
      <w:r w:rsidR="0085314F" w:rsidRPr="00302CEA">
        <w:rPr>
          <w:rFonts w:eastAsia="Calibri"/>
          <w:lang w:eastAsia="en-US"/>
        </w:rPr>
        <w:br/>
        <w:t>11. Izvođenje igrokaza </w:t>
      </w:r>
    </w:p>
    <w:p w:rsidR="001C0510" w:rsidRPr="00302CEA" w:rsidRDefault="001C0510" w:rsidP="0085314F"/>
    <w:p w:rsidR="001C0510" w:rsidRPr="00302CEA" w:rsidRDefault="001C0510" w:rsidP="0085314F"/>
    <w:p w:rsidR="001C0510" w:rsidRPr="00302CEA" w:rsidRDefault="001C0510" w:rsidP="0085314F"/>
    <w:p w:rsidR="0085314F" w:rsidRPr="00302CEA" w:rsidRDefault="0085314F" w:rsidP="0085314F">
      <w:r w:rsidRPr="00302CEA">
        <w:t>KURIKUL FOLKLORNE SEKCIJE  (2016./2017.)</w:t>
      </w:r>
    </w:p>
    <w:p w:rsidR="0085314F" w:rsidRPr="00302CEA" w:rsidRDefault="0085314F" w:rsidP="0085314F"/>
    <w:p w:rsidR="0085314F" w:rsidRPr="00302CEA" w:rsidRDefault="0085314F" w:rsidP="0085314F">
      <w:r w:rsidRPr="00302CEA">
        <w:br/>
        <w:t>Aktivnost, program i/ili projekt Folklor (1. – 8. r.) – 3 skupine</w:t>
      </w:r>
      <w:r w:rsidRPr="00302CEA">
        <w:br/>
        <w:t>Ciljevi aktivnosti, programa i/ili projekta - Njegovanje izvornih narodnih i dječjih pjesama</w:t>
      </w:r>
      <w:r w:rsidRPr="00302CEA">
        <w:br/>
        <w:t>- Razvijanje glazbene kulture kod učenika</w:t>
      </w:r>
      <w:r w:rsidRPr="00302CEA">
        <w:br/>
        <w:t>- Svladavanje plesnih koraka kao vještine glazbenog izražavanja</w:t>
      </w:r>
      <w:r w:rsidRPr="00302CEA">
        <w:br/>
        <w:t>- Razvijanje osjećaja za ritam i takt</w:t>
      </w:r>
    </w:p>
    <w:p w:rsidR="0085314F" w:rsidRPr="00302CEA" w:rsidRDefault="0085314F" w:rsidP="0085314F">
      <w:r w:rsidRPr="00302CEA">
        <w:t>Namjena aktivnosti, programa i/ili projekta Sudjelovanje na školskim priredbama, smotrama folklora i sličnim manifestacijama.</w:t>
      </w:r>
      <w:r w:rsidRPr="00302CEA">
        <w:br/>
        <w:t>Nositelji aktivnosti, programa i/ili projekta i njihova odgovornost Učiteljica RN Marija Gašparović i učenici (1. – 8. r.)</w:t>
      </w:r>
      <w:r w:rsidRPr="00302CEA">
        <w:br/>
        <w:t xml:space="preserve">1. i 2. r. – Prva skupina </w:t>
      </w:r>
      <w:r w:rsidRPr="00302CEA">
        <w:br/>
        <w:t>3., 4. i 5. r. – Druga skupina</w:t>
      </w:r>
      <w:r w:rsidRPr="00302CEA">
        <w:br/>
        <w:t>6., 7. i 8. – Treća skupina</w:t>
      </w:r>
    </w:p>
    <w:p w:rsidR="0085314F" w:rsidRPr="00302CEA" w:rsidRDefault="0085314F" w:rsidP="0085314F">
      <w:r w:rsidRPr="00302CEA">
        <w:t>Načini realizacije aktivnosti, programa i/ili projekta Rad u skupinama, parovima i individualni.</w:t>
      </w:r>
      <w:r w:rsidRPr="00302CEA">
        <w:br/>
        <w:t>Vremenik aktivnosti, programa i/ili projekta 3 sata tjedno u šk. g. 2016./2017. (svaka sk. po jedan sat)</w:t>
      </w:r>
    </w:p>
    <w:p w:rsidR="0085314F" w:rsidRPr="00302CEA" w:rsidRDefault="0085314F" w:rsidP="0085314F">
      <w:r w:rsidRPr="00302CEA">
        <w:t xml:space="preserve">Način vrednovanja i način korištenja rezultata vrednovanja Postignuti rezultati na smotrama folklora, uspješnost nastupa. </w:t>
      </w:r>
    </w:p>
    <w:p w:rsidR="0085314F" w:rsidRPr="00302CEA" w:rsidRDefault="0085314F" w:rsidP="0085314F">
      <w:r w:rsidRPr="00302CEA">
        <w:t>Detaljan troškovnik aktivnosti, programa i/ili projekta Troškovi prijevoza učenika do smotre folklora u Županji i Vinkovcima.</w:t>
      </w:r>
    </w:p>
    <w:p w:rsidR="0085314F" w:rsidRPr="00302CEA" w:rsidRDefault="0085314F" w:rsidP="0085314F"/>
    <w:p w:rsidR="0085314F" w:rsidRPr="00302CEA" w:rsidRDefault="0085314F" w:rsidP="0085314F"/>
    <w:p w:rsidR="009D4AE0" w:rsidRPr="00302CEA" w:rsidRDefault="009D4AE0" w:rsidP="009D4AE0"/>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7450"/>
      </w:tblGrid>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rPr>
                <w:b/>
              </w:rPr>
            </w:pPr>
            <w:r w:rsidRPr="00302CEA">
              <w:rPr>
                <w:b/>
              </w:rPr>
              <w:t>Naziv aktivnosti:</w:t>
            </w:r>
          </w:p>
          <w:p w:rsidR="0085314F" w:rsidRPr="00302CEA" w:rsidRDefault="0085314F" w:rsidP="0085314F">
            <w:pPr>
              <w:ind w:left="180"/>
              <w:rPr>
                <w:b/>
              </w:rPr>
            </w:pPr>
            <w:r w:rsidRPr="00302CEA">
              <w:rPr>
                <w:b/>
              </w:rPr>
              <w:t>programa ili projekta</w:t>
            </w:r>
          </w:p>
        </w:tc>
        <w:tc>
          <w:tcPr>
            <w:tcW w:w="12687" w:type="dxa"/>
            <w:shd w:val="clear" w:color="auto" w:fill="FFFFFF" w:themeFill="background1"/>
          </w:tcPr>
          <w:p w:rsidR="0085314F" w:rsidRPr="00302CEA" w:rsidRDefault="0085314F" w:rsidP="0085314F">
            <w:pPr>
              <w:rPr>
                <w:b/>
              </w:rPr>
            </w:pPr>
          </w:p>
          <w:p w:rsidR="0085314F" w:rsidRPr="00302CEA" w:rsidRDefault="0085314F" w:rsidP="0085314F">
            <w:pPr>
              <w:ind w:left="180"/>
              <w:rPr>
                <w:b/>
                <w:i/>
              </w:rPr>
            </w:pPr>
            <w:r w:rsidRPr="00302CEA">
              <w:rPr>
                <w:b/>
                <w:i/>
              </w:rPr>
              <w:t xml:space="preserve">                                     KURIKULUM PRVE POMOĆI</w:t>
            </w:r>
          </w:p>
          <w:p w:rsidR="0085314F" w:rsidRPr="00302CEA" w:rsidRDefault="0085314F" w:rsidP="0085314F">
            <w:pPr>
              <w:ind w:left="180"/>
              <w:rPr>
                <w:b/>
              </w:rPr>
            </w:pPr>
          </w:p>
          <w:p w:rsidR="0085314F" w:rsidRPr="00302CEA" w:rsidRDefault="0085314F" w:rsidP="0085314F">
            <w:pPr>
              <w:ind w:left="180"/>
              <w:rPr>
                <w:b/>
              </w:rPr>
            </w:pPr>
            <w:r w:rsidRPr="00302CEA">
              <w:rPr>
                <w:b/>
              </w:rPr>
              <w:t xml:space="preserve">IZVANŠKOLSKA  AKTIVNOSTI –   školska godina 2016./2017. </w:t>
            </w:r>
          </w:p>
          <w:p w:rsidR="0085314F" w:rsidRPr="00302CEA" w:rsidRDefault="0085314F" w:rsidP="0085314F">
            <w:pPr>
              <w:ind w:left="180"/>
              <w:rPr>
                <w:b/>
                <w:i/>
              </w:rPr>
            </w:pPr>
          </w:p>
        </w:tc>
      </w:tr>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pPr>
            <w:r w:rsidRPr="00302CEA">
              <w:t>Ciljevi aktivnosti, programa ili projekta:</w:t>
            </w:r>
          </w:p>
        </w:tc>
        <w:tc>
          <w:tcPr>
            <w:tcW w:w="12687" w:type="dxa"/>
            <w:shd w:val="clear" w:color="auto" w:fill="FFFFFF"/>
          </w:tcPr>
          <w:p w:rsidR="0085314F" w:rsidRPr="00302CEA" w:rsidRDefault="0085314F" w:rsidP="0085314F">
            <w:pPr>
              <w:numPr>
                <w:ilvl w:val="0"/>
                <w:numId w:val="8"/>
              </w:numPr>
            </w:pPr>
            <w:r w:rsidRPr="00302CEA">
              <w:t>osposobiti učenike da na mjestu nesreće znaju pregledati ozljeđenog, procijeniti njegovo stanje i pružiti odgovarajuću pomoć</w:t>
            </w:r>
          </w:p>
          <w:p w:rsidR="0085314F" w:rsidRPr="00302CEA" w:rsidRDefault="0085314F" w:rsidP="0085314F">
            <w:pPr>
              <w:numPr>
                <w:ilvl w:val="0"/>
                <w:numId w:val="8"/>
              </w:numPr>
            </w:pPr>
            <w:r w:rsidRPr="00302CEA">
              <w:t>da se znaju snaći i pružiti prvu pomoć priručnim sredstvima</w:t>
            </w:r>
          </w:p>
          <w:p w:rsidR="0085314F" w:rsidRPr="00302CEA" w:rsidRDefault="0085314F" w:rsidP="0085314F">
            <w:pPr>
              <w:numPr>
                <w:ilvl w:val="0"/>
                <w:numId w:val="8"/>
              </w:numPr>
            </w:pPr>
            <w:r w:rsidRPr="00302CEA">
              <w:t>osposobiti učenike da kod pružanja prve pomoći budu hrabri, snalažljivi, da pravilno pruže prvu pomoć kako bi pomogli ozljeđenom ili mu spasili život</w:t>
            </w:r>
          </w:p>
        </w:tc>
      </w:tr>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pPr>
            <w:r w:rsidRPr="00302CEA">
              <w:t>Namjena aktivnosti, programa ili projekta:</w:t>
            </w:r>
          </w:p>
        </w:tc>
        <w:tc>
          <w:tcPr>
            <w:tcW w:w="12687" w:type="dxa"/>
            <w:shd w:val="clear" w:color="auto" w:fill="FFFFFF"/>
          </w:tcPr>
          <w:p w:rsidR="0085314F" w:rsidRPr="00302CEA" w:rsidRDefault="0085314F" w:rsidP="0085314F">
            <w:pPr>
              <w:ind w:left="180"/>
            </w:pPr>
            <w:r w:rsidRPr="00302CEA">
              <w:t xml:space="preserve"> - učenice i učenici sedmih i osmih  razreda predstavljaju školu  na gradskom natjecanju</w:t>
            </w:r>
          </w:p>
          <w:p w:rsidR="0085314F" w:rsidRPr="00302CEA" w:rsidRDefault="0085314F" w:rsidP="0085314F">
            <w:pPr>
              <w:ind w:left="180"/>
            </w:pPr>
            <w:r w:rsidRPr="00302CEA">
              <w:t>-  pripremiti učenike za brzo, spretno i točno pružanje prve pomoći</w:t>
            </w:r>
          </w:p>
        </w:tc>
      </w:tr>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pPr>
            <w:r w:rsidRPr="00302CEA">
              <w:t>Nositelji aktivnosti, programa ili projekta:</w:t>
            </w:r>
          </w:p>
        </w:tc>
        <w:tc>
          <w:tcPr>
            <w:tcW w:w="12687" w:type="dxa"/>
            <w:shd w:val="clear" w:color="auto" w:fill="FFFFFF"/>
          </w:tcPr>
          <w:p w:rsidR="0085314F" w:rsidRPr="00302CEA" w:rsidRDefault="0085314F" w:rsidP="0085314F">
            <w:pPr>
              <w:ind w:left="180"/>
            </w:pPr>
            <w:r w:rsidRPr="00302CEA">
              <w:t xml:space="preserve"> - učitelj  tjelesne i zdravstvene kulture ,</w:t>
            </w:r>
            <w:r w:rsidRPr="00302CEA">
              <w:rPr>
                <w:color w:val="FF0000"/>
              </w:rPr>
              <w:t xml:space="preserve"> </w:t>
            </w:r>
            <w:r w:rsidRPr="00302CEA">
              <w:t>Anica Kljajić, prof</w:t>
            </w:r>
          </w:p>
          <w:p w:rsidR="0085314F" w:rsidRPr="00302CEA" w:rsidRDefault="0085314F" w:rsidP="0085314F">
            <w:r w:rsidRPr="00302CEA">
              <w:t xml:space="preserve">     -gradsko društvo  Crvenoga križa, Županja</w:t>
            </w:r>
          </w:p>
          <w:p w:rsidR="0085314F" w:rsidRPr="00302CEA" w:rsidRDefault="0085314F" w:rsidP="0085314F">
            <w:r w:rsidRPr="00302CEA">
              <w:t xml:space="preserve">     - vanjski suradnik iz Gradskog društva Crvenog križa ( Zoran Zadro )</w:t>
            </w:r>
          </w:p>
        </w:tc>
      </w:tr>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pPr>
            <w:r w:rsidRPr="00302CEA">
              <w:t>Način realizacije aktivnosti, programa ili projekta:</w:t>
            </w:r>
          </w:p>
        </w:tc>
        <w:tc>
          <w:tcPr>
            <w:tcW w:w="12687" w:type="dxa"/>
            <w:shd w:val="clear" w:color="auto" w:fill="FFFFFF"/>
          </w:tcPr>
          <w:p w:rsidR="0085314F" w:rsidRPr="00302CEA" w:rsidRDefault="0085314F" w:rsidP="0085314F">
            <w:pPr>
              <w:ind w:left="180"/>
            </w:pPr>
            <w:r w:rsidRPr="00302CEA">
              <w:t xml:space="preserve">  - upotrebom nastavnih sredstava i različitih metoda rada,</w:t>
            </w:r>
          </w:p>
          <w:p w:rsidR="0085314F" w:rsidRPr="00302CEA" w:rsidRDefault="0085314F" w:rsidP="0085314F">
            <w:pPr>
              <w:ind w:left="180"/>
            </w:pPr>
            <w:r w:rsidRPr="00302CEA">
              <w:t xml:space="preserve">  - praktični radovi, zidne slike, repetitorij prve pomoći, priručnik: humane     vrednote, priručnik: prve pomoći za obuku vozača</w:t>
            </w:r>
          </w:p>
        </w:tc>
      </w:tr>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pPr>
            <w:r w:rsidRPr="00302CEA">
              <w:t>Vremenik aktivnosti, programa ili projekta:</w:t>
            </w:r>
          </w:p>
        </w:tc>
        <w:tc>
          <w:tcPr>
            <w:tcW w:w="12687" w:type="dxa"/>
            <w:shd w:val="clear" w:color="auto" w:fill="FFFFFF"/>
          </w:tcPr>
          <w:p w:rsidR="0085314F" w:rsidRPr="00302CEA" w:rsidRDefault="0085314F" w:rsidP="0085314F">
            <w:pPr>
              <w:ind w:left="180"/>
            </w:pPr>
            <w:r w:rsidRPr="00302CEA">
              <w:t>- tijekom školske godine 2016/2017., tjedno prema važećem rasporedu sati</w:t>
            </w:r>
          </w:p>
          <w:p w:rsidR="0085314F" w:rsidRPr="00302CEA" w:rsidRDefault="0085314F" w:rsidP="0085314F">
            <w:r w:rsidRPr="00302CEA">
              <w:t xml:space="preserve">    -pojačano pred natjecanja i ostala događanja tijekom školske godine</w:t>
            </w:r>
          </w:p>
        </w:tc>
      </w:tr>
      <w:tr w:rsidR="0085314F" w:rsidRPr="00302CEA" w:rsidTr="001C0510">
        <w:trPr>
          <w:tblCellSpacing w:w="20" w:type="dxa"/>
        </w:trPr>
        <w:tc>
          <w:tcPr>
            <w:tcW w:w="2251" w:type="dxa"/>
            <w:shd w:val="clear" w:color="auto" w:fill="FFFFFF" w:themeFill="background1"/>
          </w:tcPr>
          <w:p w:rsidR="0085314F" w:rsidRPr="00302CEA" w:rsidRDefault="0085314F" w:rsidP="0085314F">
            <w:pPr>
              <w:ind w:left="180"/>
            </w:pPr>
            <w:r w:rsidRPr="00302CEA">
              <w:t>Troškovnik aktivnosti, programa ili projekta:</w:t>
            </w:r>
          </w:p>
        </w:tc>
        <w:tc>
          <w:tcPr>
            <w:tcW w:w="12687" w:type="dxa"/>
            <w:shd w:val="clear" w:color="auto" w:fill="FFFFFF"/>
          </w:tcPr>
          <w:p w:rsidR="0085314F" w:rsidRPr="00302CEA" w:rsidRDefault="0085314F" w:rsidP="0085314F">
            <w:r w:rsidRPr="00302CEA">
              <w:t xml:space="preserve">    - sve troškove snosi Gradsko društvo Crvenoga križa, Županja</w:t>
            </w:r>
          </w:p>
          <w:p w:rsidR="0085314F" w:rsidRPr="00302CEA" w:rsidRDefault="0085314F" w:rsidP="0085314F">
            <w:pPr>
              <w:tabs>
                <w:tab w:val="num" w:pos="720"/>
              </w:tabs>
            </w:pPr>
          </w:p>
        </w:tc>
      </w:tr>
    </w:tbl>
    <w:p w:rsidR="009D4AE0" w:rsidRPr="00302CEA" w:rsidRDefault="009D4AE0" w:rsidP="009D4AE0">
      <w:pPr>
        <w:jc w:val="center"/>
        <w:rPr>
          <w:b/>
        </w:rPr>
      </w:pPr>
    </w:p>
    <w:p w:rsidR="009D4AE0" w:rsidRPr="00302CEA" w:rsidRDefault="009D4AE0" w:rsidP="009D4AE0">
      <w:pPr>
        <w:jc w:val="center"/>
        <w:rPr>
          <w:b/>
        </w:rPr>
      </w:pPr>
    </w:p>
    <w:p w:rsidR="009D4AE0" w:rsidRPr="00302CEA" w:rsidRDefault="009D4AE0" w:rsidP="009D4AE0"/>
    <w:p w:rsidR="009D4AE0" w:rsidRPr="00302CEA" w:rsidRDefault="009D4AE0" w:rsidP="009D4AE0"/>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558"/>
        <w:gridCol w:w="1915"/>
      </w:tblGrid>
      <w:tr w:rsidR="0085314F" w:rsidRPr="00302CEA" w:rsidTr="001C0510">
        <w:trPr>
          <w:tblCellSpacing w:w="20" w:type="dxa"/>
        </w:trPr>
        <w:tc>
          <w:tcPr>
            <w:tcW w:w="1855" w:type="dxa"/>
            <w:shd w:val="clear" w:color="auto" w:fill="FFFFFF" w:themeFill="background1"/>
          </w:tcPr>
          <w:p w:rsidR="0085314F" w:rsidRPr="00302CEA" w:rsidRDefault="0085314F" w:rsidP="0085314F">
            <w:pPr>
              <w:ind w:left="180"/>
              <w:rPr>
                <w:b/>
              </w:rPr>
            </w:pPr>
            <w:r w:rsidRPr="00302CEA">
              <w:rPr>
                <w:b/>
              </w:rPr>
              <w:t>Naziv aktivnosti, programa ili projekta:</w:t>
            </w:r>
          </w:p>
        </w:tc>
        <w:tc>
          <w:tcPr>
            <w:tcW w:w="7413" w:type="dxa"/>
            <w:gridSpan w:val="2"/>
            <w:shd w:val="clear" w:color="auto" w:fill="FFFFFF" w:themeFill="background1"/>
          </w:tcPr>
          <w:p w:rsidR="0085314F" w:rsidRPr="00302CEA" w:rsidRDefault="0085314F" w:rsidP="0085314F">
            <w:pPr>
              <w:ind w:left="180"/>
              <w:rPr>
                <w:b/>
              </w:rPr>
            </w:pPr>
            <w:r w:rsidRPr="00302CEA">
              <w:rPr>
                <w:b/>
              </w:rPr>
              <w:t xml:space="preserve">PROJEKTNA NASTAVA </w:t>
            </w:r>
          </w:p>
          <w:p w:rsidR="0085314F" w:rsidRPr="00302CEA" w:rsidRDefault="0085314F" w:rsidP="0085314F">
            <w:pPr>
              <w:ind w:left="180"/>
              <w:rPr>
                <w:b/>
                <w:i/>
              </w:rPr>
            </w:pPr>
            <w:r w:rsidRPr="00302CEA">
              <w:rPr>
                <w:b/>
                <w:i/>
              </w:rPr>
              <w:t>Mladi čuvari prirode</w:t>
            </w:r>
          </w:p>
        </w:tc>
      </w:tr>
      <w:tr w:rsidR="0085314F" w:rsidRPr="00302CEA" w:rsidTr="001C0510">
        <w:trPr>
          <w:tblCellSpacing w:w="20" w:type="dxa"/>
        </w:trPr>
        <w:tc>
          <w:tcPr>
            <w:tcW w:w="1855" w:type="dxa"/>
            <w:shd w:val="clear" w:color="auto" w:fill="FFFFFF" w:themeFill="background1"/>
          </w:tcPr>
          <w:p w:rsidR="0085314F" w:rsidRPr="00302CEA" w:rsidRDefault="0085314F" w:rsidP="0085314F">
            <w:pPr>
              <w:ind w:left="180"/>
              <w:jc w:val="both"/>
            </w:pPr>
            <w:r w:rsidRPr="00302CEA">
              <w:t>Ciljevi aktivnosti, programa ili projekta:</w:t>
            </w:r>
          </w:p>
        </w:tc>
        <w:tc>
          <w:tcPr>
            <w:tcW w:w="7413" w:type="dxa"/>
            <w:gridSpan w:val="2"/>
            <w:shd w:val="clear" w:color="auto" w:fill="FFFFFF"/>
          </w:tcPr>
          <w:p w:rsidR="0085314F" w:rsidRPr="00302CEA" w:rsidRDefault="0085314F" w:rsidP="0085314F">
            <w:pPr>
              <w:jc w:val="both"/>
            </w:pPr>
            <w:r w:rsidRPr="00302CEA">
              <w:t>Upoznavanje bioraznolikosti Vukovarsko – srijemske županije; spoznavanje prirode i pravila ponašanja u prirodi</w:t>
            </w:r>
          </w:p>
        </w:tc>
      </w:tr>
      <w:tr w:rsidR="0085314F" w:rsidRPr="00302CEA" w:rsidTr="001C0510">
        <w:trPr>
          <w:tblCellSpacing w:w="20" w:type="dxa"/>
        </w:trPr>
        <w:tc>
          <w:tcPr>
            <w:tcW w:w="1855" w:type="dxa"/>
            <w:shd w:val="clear" w:color="auto" w:fill="FFFFFF" w:themeFill="background1"/>
          </w:tcPr>
          <w:p w:rsidR="0085314F" w:rsidRPr="00302CEA" w:rsidRDefault="0085314F" w:rsidP="0085314F">
            <w:pPr>
              <w:ind w:left="180"/>
              <w:jc w:val="both"/>
            </w:pPr>
            <w:r w:rsidRPr="00302CEA">
              <w:t xml:space="preserve">Namjena aktivnosti, programa ili </w:t>
            </w:r>
            <w:r w:rsidRPr="00302CEA">
              <w:lastRenderedPageBreak/>
              <w:t>projekta:</w:t>
            </w:r>
          </w:p>
        </w:tc>
        <w:tc>
          <w:tcPr>
            <w:tcW w:w="7413" w:type="dxa"/>
            <w:gridSpan w:val="2"/>
            <w:shd w:val="clear" w:color="auto" w:fill="FFFFFF"/>
          </w:tcPr>
          <w:p w:rsidR="0085314F" w:rsidRPr="00302CEA" w:rsidRDefault="0085314F" w:rsidP="0085314F">
            <w:pPr>
              <w:jc w:val="both"/>
            </w:pPr>
            <w:r w:rsidRPr="00302CEA">
              <w:lastRenderedPageBreak/>
              <w:t xml:space="preserve"> Upoznavanje učenka petih i šestih razreda s terenskim radom i bioraznočikošću Vukovarsko srijemske – županije te podizanje svijesti o očuvanju okoliša. U projektu je predviđeno sudjelovanje četiri učenika iz </w:t>
            </w:r>
            <w:r w:rsidRPr="00302CEA">
              <w:lastRenderedPageBreak/>
              <w:t>petog razreda i četiri učenika iz šestog razreda po izboru nastavnice</w:t>
            </w:r>
          </w:p>
        </w:tc>
      </w:tr>
      <w:tr w:rsidR="0085314F" w:rsidRPr="00302CEA" w:rsidTr="001C0510">
        <w:trPr>
          <w:tblCellSpacing w:w="20" w:type="dxa"/>
        </w:trPr>
        <w:tc>
          <w:tcPr>
            <w:tcW w:w="1855" w:type="dxa"/>
            <w:shd w:val="clear" w:color="auto" w:fill="FFFFFF" w:themeFill="background1"/>
          </w:tcPr>
          <w:p w:rsidR="0085314F" w:rsidRPr="00302CEA" w:rsidRDefault="0085314F" w:rsidP="0085314F">
            <w:pPr>
              <w:ind w:left="180"/>
              <w:jc w:val="both"/>
            </w:pPr>
            <w:r w:rsidRPr="00302CEA">
              <w:lastRenderedPageBreak/>
              <w:t>Nositelji aktivnosti, programa ili projekta:</w:t>
            </w:r>
          </w:p>
        </w:tc>
        <w:tc>
          <w:tcPr>
            <w:tcW w:w="7413" w:type="dxa"/>
            <w:gridSpan w:val="2"/>
            <w:shd w:val="clear" w:color="auto" w:fill="FFFFFF"/>
          </w:tcPr>
          <w:p w:rsidR="0085314F" w:rsidRPr="00302CEA" w:rsidRDefault="0085314F" w:rsidP="0085314F">
            <w:pPr>
              <w:jc w:val="both"/>
            </w:pPr>
            <w:r w:rsidRPr="00302CEA">
              <w:t xml:space="preserve"> Javna ustanova za upravljanje zaštićenim prirodnim vrijednostima Vukovarsko – srijemske županije i OŠ „Ivan Goran Kovačić“ Štitar</w:t>
            </w:r>
          </w:p>
        </w:tc>
      </w:tr>
      <w:tr w:rsidR="0085314F" w:rsidRPr="00302CEA" w:rsidTr="001C0510">
        <w:trPr>
          <w:tblCellSpacing w:w="20" w:type="dxa"/>
        </w:trPr>
        <w:tc>
          <w:tcPr>
            <w:tcW w:w="1855" w:type="dxa"/>
            <w:shd w:val="clear" w:color="auto" w:fill="FFFFFF" w:themeFill="background1"/>
          </w:tcPr>
          <w:p w:rsidR="0085314F" w:rsidRPr="00302CEA" w:rsidRDefault="0085314F" w:rsidP="0085314F">
            <w:pPr>
              <w:ind w:left="180"/>
              <w:jc w:val="both"/>
            </w:pPr>
            <w:r w:rsidRPr="00302CEA">
              <w:t>Način realizacije aktivnosti, programa ili projekta:</w:t>
            </w:r>
          </w:p>
        </w:tc>
        <w:tc>
          <w:tcPr>
            <w:tcW w:w="7413" w:type="dxa"/>
            <w:gridSpan w:val="2"/>
            <w:shd w:val="clear" w:color="auto" w:fill="FFFFFF"/>
          </w:tcPr>
          <w:p w:rsidR="0085314F" w:rsidRPr="00302CEA" w:rsidRDefault="0085314F" w:rsidP="0085314F">
            <w:pPr>
              <w:jc w:val="both"/>
            </w:pPr>
            <w:r w:rsidRPr="00302CEA">
              <w:t>Realizacija projekta odvija se u obliku teorijskog i praktičnog dijela. Teorijski dio čine dva predavanja koja, a praktični dio čine dvije terenske nastave. Prvi dio terenske nastave odradit će se na najbližem području pogodnom za promatranje ptica, a drugi dio na području poučne staze Sopot</w:t>
            </w:r>
          </w:p>
        </w:tc>
      </w:tr>
      <w:tr w:rsidR="0085314F" w:rsidRPr="00302CEA" w:rsidTr="001C0510">
        <w:trPr>
          <w:tblCellSpacing w:w="20" w:type="dxa"/>
        </w:trPr>
        <w:tc>
          <w:tcPr>
            <w:tcW w:w="1855" w:type="dxa"/>
            <w:shd w:val="clear" w:color="auto" w:fill="FFFFFF" w:themeFill="background1"/>
          </w:tcPr>
          <w:p w:rsidR="0085314F" w:rsidRPr="00302CEA" w:rsidRDefault="0085314F" w:rsidP="0085314F">
            <w:pPr>
              <w:ind w:left="180"/>
              <w:jc w:val="both"/>
            </w:pPr>
            <w:r w:rsidRPr="00302CEA">
              <w:t>Vremenik aktivnosti, programa ili projekta:</w:t>
            </w:r>
          </w:p>
        </w:tc>
        <w:tc>
          <w:tcPr>
            <w:tcW w:w="7413" w:type="dxa"/>
            <w:gridSpan w:val="2"/>
            <w:shd w:val="clear" w:color="auto" w:fill="FFFFFF"/>
          </w:tcPr>
          <w:p w:rsidR="0085314F" w:rsidRPr="00302CEA" w:rsidRDefault="0085314F" w:rsidP="0085314F">
            <w:pPr>
              <w:jc w:val="both"/>
            </w:pPr>
            <w:r w:rsidRPr="00302CEA">
              <w:t>Prvo predavanje u periodu od 15.11.2016. do zimskih praznika</w:t>
            </w:r>
          </w:p>
          <w:p w:rsidR="0085314F" w:rsidRPr="00302CEA" w:rsidRDefault="0085314F" w:rsidP="0085314F">
            <w:pPr>
              <w:jc w:val="both"/>
            </w:pPr>
            <w:r w:rsidRPr="00302CEA">
              <w:t>Drugo predavanje u 2. Mjesecu</w:t>
            </w:r>
          </w:p>
          <w:p w:rsidR="0085314F" w:rsidRPr="00302CEA" w:rsidRDefault="0085314F" w:rsidP="0085314F">
            <w:pPr>
              <w:jc w:val="both"/>
            </w:pPr>
            <w:r w:rsidRPr="00302CEA">
              <w:t>Prvi teren u 4. Mjesecu</w:t>
            </w:r>
          </w:p>
          <w:p w:rsidR="0085314F" w:rsidRPr="00302CEA" w:rsidRDefault="0085314F" w:rsidP="0085314F">
            <w:pPr>
              <w:jc w:val="both"/>
            </w:pPr>
            <w:r w:rsidRPr="00302CEA">
              <w:t>Drugi teren u 5. mjesecu</w:t>
            </w:r>
          </w:p>
        </w:tc>
      </w:tr>
      <w:tr w:rsidR="001C0510" w:rsidRPr="00302CEA" w:rsidTr="001C0510">
        <w:trPr>
          <w:gridAfter w:val="1"/>
          <w:wAfter w:w="1855" w:type="dxa"/>
          <w:tblCellSpacing w:w="20" w:type="dxa"/>
        </w:trPr>
        <w:tc>
          <w:tcPr>
            <w:tcW w:w="7413" w:type="dxa"/>
            <w:gridSpan w:val="2"/>
            <w:shd w:val="clear" w:color="auto" w:fill="FFFFFF"/>
          </w:tcPr>
          <w:p w:rsidR="001C0510" w:rsidRPr="00302CEA" w:rsidRDefault="001C0510" w:rsidP="0085314F">
            <w:pPr>
              <w:jc w:val="both"/>
            </w:pPr>
          </w:p>
          <w:p w:rsidR="001C0510" w:rsidRPr="00302CEA" w:rsidRDefault="001C0510" w:rsidP="0085314F">
            <w:pPr>
              <w:tabs>
                <w:tab w:val="num" w:pos="720"/>
              </w:tabs>
              <w:ind w:left="180"/>
              <w:jc w:val="both"/>
            </w:pPr>
            <w:r w:rsidRPr="00302CEA">
              <w:t>Troškove prijevoza i jednog obroka snosi Javna ustanova za upravljanje zaštićenim prirodnim vrijednostima Vukovarsko – srijemske županije</w:t>
            </w:r>
          </w:p>
        </w:tc>
      </w:tr>
    </w:tbl>
    <w:p w:rsidR="009D4AE0" w:rsidRPr="00302CEA" w:rsidRDefault="009D4AE0" w:rsidP="009D4AE0">
      <w:pPr>
        <w:rPr>
          <w:color w:val="000000"/>
        </w:rPr>
      </w:pPr>
    </w:p>
    <w:p w:rsidR="009D4AE0" w:rsidRPr="00302CEA" w:rsidRDefault="009D4AE0" w:rsidP="009D4AE0">
      <w:pPr>
        <w:rPr>
          <w:color w:val="000000"/>
        </w:rPr>
      </w:pPr>
    </w:p>
    <w:p w:rsidR="009D4AE0" w:rsidRPr="00302CEA" w:rsidRDefault="009D4AE0" w:rsidP="009D4AE0">
      <w:pPr>
        <w:rPr>
          <w:color w:val="000000"/>
        </w:rPr>
      </w:pPr>
    </w:p>
    <w:p w:rsidR="001C0510" w:rsidRPr="00302CEA" w:rsidRDefault="001C0510" w:rsidP="009D4AE0">
      <w:pPr>
        <w:rPr>
          <w:color w:val="000000"/>
        </w:rPr>
      </w:pPr>
    </w:p>
    <w:p w:rsidR="001C0510" w:rsidRPr="00302CEA" w:rsidRDefault="001C0510" w:rsidP="009D4AE0">
      <w:pPr>
        <w:rPr>
          <w:color w:val="000000"/>
        </w:rPr>
      </w:pPr>
    </w:p>
    <w:p w:rsidR="001C0510" w:rsidRPr="00302CEA" w:rsidRDefault="001C0510" w:rsidP="009D4AE0">
      <w:pPr>
        <w:rPr>
          <w:color w:val="000000"/>
        </w:rPr>
      </w:pPr>
    </w:p>
    <w:p w:rsidR="001C0510" w:rsidRPr="00302CEA" w:rsidRDefault="001C0510" w:rsidP="009D4AE0">
      <w:pPr>
        <w:rPr>
          <w:color w:val="000000"/>
        </w:rPr>
      </w:pPr>
    </w:p>
    <w:tbl>
      <w:tblPr>
        <w:tblW w:w="0" w:type="auto"/>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7086"/>
      </w:tblGrid>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rPr>
                <w:b/>
              </w:rPr>
            </w:pPr>
            <w:r w:rsidRPr="00302CEA">
              <w:rPr>
                <w:b/>
              </w:rPr>
              <w:t>Naziv aktivnosti, programa ili projekta:</w:t>
            </w:r>
          </w:p>
        </w:tc>
        <w:tc>
          <w:tcPr>
            <w:tcW w:w="11629" w:type="dxa"/>
            <w:shd w:val="clear" w:color="auto" w:fill="FFFFFF" w:themeFill="background1"/>
          </w:tcPr>
          <w:p w:rsidR="0085314F" w:rsidRPr="00302CEA" w:rsidRDefault="0085314F" w:rsidP="0085314F">
            <w:pPr>
              <w:pStyle w:val="Naslov5"/>
              <w:rPr>
                <w:rFonts w:ascii="Times New Roman" w:hAnsi="Times New Roman"/>
                <w:sz w:val="24"/>
                <w:szCs w:val="24"/>
                <w:u w:val="single"/>
              </w:rPr>
            </w:pPr>
            <w:bookmarkStart w:id="1" w:name="_Toc304812687"/>
            <w:r w:rsidRPr="00302CEA">
              <w:rPr>
                <w:rFonts w:ascii="Times New Roman" w:hAnsi="Times New Roman"/>
                <w:sz w:val="24"/>
                <w:szCs w:val="24"/>
                <w:u w:val="single"/>
              </w:rPr>
              <w:t>IZVANNASTAVNA  AKTIVNOST – likovna  skupina</w:t>
            </w:r>
            <w:bookmarkEnd w:id="1"/>
          </w:p>
        </w:tc>
      </w:tr>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pPr>
            <w:r w:rsidRPr="00302CEA">
              <w:t>Ciljevi aktivnosti, programa ili projekta:</w:t>
            </w:r>
          </w:p>
        </w:tc>
        <w:tc>
          <w:tcPr>
            <w:tcW w:w="11629" w:type="dxa"/>
            <w:shd w:val="clear" w:color="auto" w:fill="FFFFFF"/>
          </w:tcPr>
          <w:p w:rsidR="0085314F" w:rsidRPr="00302CEA" w:rsidRDefault="0085314F" w:rsidP="0085314F">
            <w:r w:rsidRPr="00302CEA">
              <w:t>- razvijanje sposobnosti i vještina u likovnom izražavanju. Istraživati, eksperimentirati te rješavati nove načine sa različitim umjetničkim materijalima.</w:t>
            </w:r>
          </w:p>
          <w:p w:rsidR="0085314F" w:rsidRPr="00302CEA" w:rsidRDefault="0085314F" w:rsidP="0085314F">
            <w:r w:rsidRPr="00302CEA">
              <w:t>- poticati i razvijati temeljna znanja vizualno-likovnog jezika.</w:t>
            </w:r>
          </w:p>
          <w:p w:rsidR="0085314F" w:rsidRPr="00302CEA" w:rsidRDefault="0085314F" w:rsidP="0085314F">
            <w:r w:rsidRPr="00302CEA">
              <w:t>- rješavanje vizualno-likovnih problema stvaralačkim likovnim idejama.</w:t>
            </w:r>
          </w:p>
          <w:p w:rsidR="0085314F" w:rsidRPr="00302CEA" w:rsidRDefault="0085314F" w:rsidP="0085314F">
            <w:r w:rsidRPr="00302CEA">
              <w:t>- stjecanje sposobnosti vizualnog mišljenja.</w:t>
            </w:r>
          </w:p>
          <w:p w:rsidR="0085314F" w:rsidRPr="00302CEA" w:rsidRDefault="0085314F" w:rsidP="0085314F">
            <w:r w:rsidRPr="00302CEA">
              <w:t>- stjecanje i razumijevanje slikarstva, kiparstva, arhitekture,   primijenjene umjetnosti i dizajna.</w:t>
            </w:r>
          </w:p>
          <w:p w:rsidR="0085314F" w:rsidRPr="00302CEA" w:rsidRDefault="0085314F" w:rsidP="0085314F">
            <w:r w:rsidRPr="00302CEA">
              <w:t>- poticati zajednički rad.</w:t>
            </w:r>
          </w:p>
          <w:p w:rsidR="0085314F" w:rsidRPr="00302CEA" w:rsidRDefault="0085314F" w:rsidP="0085314F">
            <w:r w:rsidRPr="00302CEA">
              <w:t>- poticati kreativnost i likovnu nadarenost kod učenika.</w:t>
            </w:r>
          </w:p>
          <w:p w:rsidR="0085314F" w:rsidRPr="00302CEA" w:rsidRDefault="0085314F" w:rsidP="0085314F">
            <w:pPr>
              <w:ind w:left="180"/>
            </w:pPr>
          </w:p>
        </w:tc>
      </w:tr>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pPr>
            <w:r w:rsidRPr="00302CEA">
              <w:t>Namjena aktivnosti, programa ili projekta:</w:t>
            </w:r>
          </w:p>
        </w:tc>
        <w:tc>
          <w:tcPr>
            <w:tcW w:w="11629" w:type="dxa"/>
            <w:shd w:val="clear" w:color="auto" w:fill="FFFFFF"/>
          </w:tcPr>
          <w:p w:rsidR="0085314F" w:rsidRPr="00302CEA" w:rsidRDefault="0085314F" w:rsidP="0085314F"/>
          <w:p w:rsidR="0085314F" w:rsidRPr="00302CEA" w:rsidRDefault="0085314F" w:rsidP="0085314F">
            <w:pPr>
              <w:pStyle w:val="Odlomakpopisa"/>
              <w:ind w:left="0"/>
            </w:pPr>
            <w:r w:rsidRPr="00302CEA">
              <w:t>--likovnim stvaralaštvom pratiti i izraziti važne datume – znamenite i  zanimljive događaje</w:t>
            </w:r>
          </w:p>
          <w:p w:rsidR="0085314F" w:rsidRPr="00302CEA" w:rsidRDefault="0085314F" w:rsidP="0085314F">
            <w:pPr>
              <w:pStyle w:val="Odlomakpopisa"/>
              <w:ind w:left="0"/>
            </w:pPr>
            <w:r w:rsidRPr="00302CEA">
              <w:t>- sudjelovati na izložbama i natječajima.</w:t>
            </w:r>
          </w:p>
          <w:p w:rsidR="0085314F" w:rsidRPr="00302CEA" w:rsidRDefault="0085314F" w:rsidP="0085314F">
            <w:pPr>
              <w:pStyle w:val="Odlomakpopisa"/>
              <w:ind w:left="0"/>
            </w:pPr>
            <w:r w:rsidRPr="00302CEA">
              <w:t>- vizualno uređenje pozornice za školske priredbe i karnevalska povorka u gradu.</w:t>
            </w:r>
          </w:p>
          <w:p w:rsidR="0085314F" w:rsidRPr="00302CEA" w:rsidRDefault="0085314F" w:rsidP="0085314F">
            <w:pPr>
              <w:pStyle w:val="Odlomakpopisa"/>
              <w:ind w:left="0"/>
            </w:pPr>
            <w:r w:rsidRPr="00302CEA">
              <w:t>- uređivanje panoa i zidova u prostorima škole.</w:t>
            </w:r>
          </w:p>
          <w:p w:rsidR="0085314F" w:rsidRPr="00302CEA" w:rsidRDefault="0085314F" w:rsidP="0085314F">
            <w:pPr>
              <w:pStyle w:val="Odlomakpopisa"/>
              <w:ind w:left="0"/>
            </w:pPr>
            <w:r w:rsidRPr="00302CEA">
              <w:t xml:space="preserve">- doprinijeti u izradi školskog lista i razvijati vrijednosti masovnih </w:t>
            </w:r>
            <w:r w:rsidRPr="00302CEA">
              <w:lastRenderedPageBreak/>
              <w:t xml:space="preserve">medija.  </w:t>
            </w:r>
          </w:p>
          <w:p w:rsidR="0085314F" w:rsidRPr="00302CEA" w:rsidRDefault="0085314F" w:rsidP="0085314F">
            <w:pPr>
              <w:autoSpaceDE w:val="0"/>
              <w:autoSpaceDN w:val="0"/>
              <w:adjustRightInd w:val="0"/>
              <w:ind w:left="180"/>
            </w:pPr>
          </w:p>
        </w:tc>
      </w:tr>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pPr>
            <w:r w:rsidRPr="00302CEA">
              <w:lastRenderedPageBreak/>
              <w:t>Nositelji aktivnosti, programa ili projekta:</w:t>
            </w:r>
          </w:p>
        </w:tc>
        <w:tc>
          <w:tcPr>
            <w:tcW w:w="11629" w:type="dxa"/>
            <w:shd w:val="clear" w:color="auto" w:fill="FFFFFF"/>
          </w:tcPr>
          <w:p w:rsidR="0085314F" w:rsidRPr="00302CEA" w:rsidRDefault="0085314F" w:rsidP="0085314F">
            <w:r w:rsidRPr="00302CEA">
              <w:t>- učenici od 5. do 8. Razreda</w:t>
            </w:r>
          </w:p>
          <w:p w:rsidR="0085314F" w:rsidRPr="00302CEA" w:rsidRDefault="0085314F" w:rsidP="0085314F">
            <w:r w:rsidRPr="00302CEA">
              <w:t>- nastavnica: Klara Matić Benčik</w:t>
            </w:r>
          </w:p>
          <w:p w:rsidR="0085314F" w:rsidRPr="00302CEA" w:rsidRDefault="0085314F" w:rsidP="0085314F">
            <w:pPr>
              <w:ind w:left="180"/>
            </w:pPr>
          </w:p>
        </w:tc>
      </w:tr>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pPr>
            <w:r w:rsidRPr="00302CEA">
              <w:t>Način realizacije aktivnosti, programa ili projekta:</w:t>
            </w:r>
          </w:p>
        </w:tc>
        <w:tc>
          <w:tcPr>
            <w:tcW w:w="11629" w:type="dxa"/>
            <w:shd w:val="clear" w:color="auto" w:fill="FFFFFF"/>
          </w:tcPr>
          <w:p w:rsidR="0085314F" w:rsidRPr="00302CEA" w:rsidRDefault="0085314F" w:rsidP="0085314F">
            <w:r w:rsidRPr="00302CEA">
              <w:t>- individualni rad, rad u parovima, rad u skupinama</w:t>
            </w:r>
          </w:p>
          <w:p w:rsidR="0085314F" w:rsidRPr="00302CEA" w:rsidRDefault="0085314F" w:rsidP="0085314F">
            <w:r w:rsidRPr="00302CEA">
              <w:t xml:space="preserve">- korištenje različitih likovnih tehnika i materijala </w:t>
            </w:r>
          </w:p>
        </w:tc>
      </w:tr>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pPr>
            <w:r w:rsidRPr="00302CEA">
              <w:t>Vremenik aktivnosti, programa ili projekta:</w:t>
            </w:r>
          </w:p>
        </w:tc>
        <w:tc>
          <w:tcPr>
            <w:tcW w:w="11629" w:type="dxa"/>
            <w:shd w:val="clear" w:color="auto" w:fill="FFFFFF"/>
          </w:tcPr>
          <w:p w:rsidR="0085314F" w:rsidRPr="00302CEA" w:rsidRDefault="0085314F" w:rsidP="0085314F">
            <w:r w:rsidRPr="00302CEA">
              <w:t>--tijekom školske godine 2016./2017.</w:t>
            </w:r>
          </w:p>
          <w:p w:rsidR="0085314F" w:rsidRPr="00302CEA" w:rsidRDefault="0085314F" w:rsidP="0085314F">
            <w:pPr>
              <w:ind w:left="180"/>
            </w:pPr>
          </w:p>
        </w:tc>
      </w:tr>
      <w:tr w:rsidR="0085314F" w:rsidRPr="00302CEA" w:rsidTr="0085314F">
        <w:trPr>
          <w:tblCellSpacing w:w="20" w:type="dxa"/>
        </w:trPr>
        <w:tc>
          <w:tcPr>
            <w:tcW w:w="2624" w:type="dxa"/>
            <w:shd w:val="clear" w:color="auto" w:fill="FFFFFF" w:themeFill="background1"/>
          </w:tcPr>
          <w:p w:rsidR="0085314F" w:rsidRPr="00302CEA" w:rsidRDefault="0085314F" w:rsidP="0085314F">
            <w:pPr>
              <w:ind w:left="180"/>
            </w:pPr>
            <w:r w:rsidRPr="00302CEA">
              <w:t>Troškovnik aktivnosti, programa ili projekta:</w:t>
            </w:r>
          </w:p>
        </w:tc>
        <w:tc>
          <w:tcPr>
            <w:tcW w:w="11629" w:type="dxa"/>
            <w:shd w:val="clear" w:color="auto" w:fill="FFFFFF"/>
          </w:tcPr>
          <w:p w:rsidR="0085314F" w:rsidRPr="00302CEA" w:rsidRDefault="0085314F" w:rsidP="0085314F">
            <w:r w:rsidRPr="00302CEA">
              <w:t>- troškove dijele roditelji i škola</w:t>
            </w:r>
          </w:p>
          <w:p w:rsidR="0085314F" w:rsidRPr="00302CEA" w:rsidRDefault="0085314F" w:rsidP="0085314F">
            <w:r w:rsidRPr="00302CEA">
              <w:t>- 1.000,00kn (pribor, platna, papiri, boje, pasteli, markeri, ljepila, lak…)</w:t>
            </w:r>
          </w:p>
          <w:p w:rsidR="0085314F" w:rsidRPr="00302CEA" w:rsidRDefault="0085314F" w:rsidP="0085314F">
            <w:r w:rsidRPr="00302CEA">
              <w:t>-  upotreba reciklažnog materijala – papiri, plastika, keramika, drvo…</w:t>
            </w:r>
          </w:p>
        </w:tc>
      </w:tr>
    </w:tbl>
    <w:p w:rsidR="009D4AE0" w:rsidRPr="00302CEA" w:rsidRDefault="009D4AE0" w:rsidP="009D4AE0">
      <w:pPr>
        <w:rPr>
          <w:color w:val="000000"/>
        </w:rPr>
      </w:pPr>
    </w:p>
    <w:p w:rsidR="001C0510" w:rsidRPr="00302CEA" w:rsidRDefault="001C0510" w:rsidP="009D4AE0">
      <w:pPr>
        <w:rPr>
          <w:color w:val="000000"/>
        </w:rPr>
      </w:pPr>
    </w:p>
    <w:p w:rsidR="001C0510" w:rsidRPr="00302CEA" w:rsidRDefault="001C0510" w:rsidP="009D4AE0">
      <w:pPr>
        <w:rPr>
          <w:color w:val="000000"/>
        </w:rPr>
      </w:pPr>
    </w:p>
    <w:p w:rsidR="001C0510" w:rsidRPr="00302CEA" w:rsidRDefault="001C0510" w:rsidP="009D4AE0">
      <w:pPr>
        <w:rPr>
          <w:color w:val="000000"/>
        </w:rPr>
      </w:pPr>
    </w:p>
    <w:tbl>
      <w:tblPr>
        <w:tblStyle w:val="Reetkatablice"/>
        <w:tblW w:w="0" w:type="auto"/>
        <w:tblLook w:val="04A0" w:firstRow="1" w:lastRow="0" w:firstColumn="1" w:lastColumn="0" w:noHBand="0" w:noVBand="1"/>
      </w:tblPr>
      <w:tblGrid>
        <w:gridCol w:w="4219"/>
        <w:gridCol w:w="2295"/>
        <w:gridCol w:w="2774"/>
      </w:tblGrid>
      <w:tr w:rsidR="0085314F" w:rsidRPr="00302CEA" w:rsidTr="0085314F">
        <w:tc>
          <w:tcPr>
            <w:tcW w:w="4219" w:type="dxa"/>
          </w:tcPr>
          <w:p w:rsidR="0085314F" w:rsidRPr="00302CEA" w:rsidRDefault="0085314F" w:rsidP="0085314F">
            <w:pPr>
              <w:spacing w:after="160" w:line="259" w:lineRule="auto"/>
              <w:rPr>
                <w:b/>
              </w:rPr>
            </w:pPr>
            <w:r w:rsidRPr="00302CEA">
              <w:rPr>
                <w:b/>
              </w:rPr>
              <w:t>Ime i prezime učitelja: Julijana Jukić</w:t>
            </w:r>
          </w:p>
        </w:tc>
        <w:tc>
          <w:tcPr>
            <w:tcW w:w="2295" w:type="dxa"/>
          </w:tcPr>
          <w:p w:rsidR="0085314F" w:rsidRPr="00302CEA" w:rsidRDefault="0085314F" w:rsidP="0085314F">
            <w:pPr>
              <w:spacing w:after="160" w:line="259" w:lineRule="auto"/>
              <w:rPr>
                <w:b/>
              </w:rPr>
            </w:pPr>
            <w:r w:rsidRPr="00302CEA">
              <w:rPr>
                <w:b/>
              </w:rPr>
              <w:t xml:space="preserve">Razred: 4. – 8. </w:t>
            </w:r>
          </w:p>
        </w:tc>
        <w:tc>
          <w:tcPr>
            <w:tcW w:w="2774" w:type="dxa"/>
          </w:tcPr>
          <w:p w:rsidR="0085314F" w:rsidRPr="00302CEA" w:rsidRDefault="0085314F" w:rsidP="0085314F">
            <w:pPr>
              <w:spacing w:after="160" w:line="259" w:lineRule="auto"/>
              <w:rPr>
                <w:b/>
              </w:rPr>
            </w:pPr>
            <w:r w:rsidRPr="00302CEA">
              <w:rPr>
                <w:b/>
              </w:rPr>
              <w:t xml:space="preserve">Planirani broj učenika: 25 – 30 </w:t>
            </w:r>
          </w:p>
        </w:tc>
      </w:tr>
      <w:tr w:rsidR="0085314F" w:rsidRPr="00302CEA" w:rsidTr="0085314F">
        <w:tc>
          <w:tcPr>
            <w:tcW w:w="4219" w:type="dxa"/>
          </w:tcPr>
          <w:p w:rsidR="0085314F" w:rsidRPr="00302CEA" w:rsidRDefault="0085314F" w:rsidP="0085314F">
            <w:pPr>
              <w:spacing w:after="160" w:line="259" w:lineRule="auto"/>
              <w:rPr>
                <w:b/>
              </w:rPr>
            </w:pPr>
            <w:r w:rsidRPr="00302CEA">
              <w:rPr>
                <w:b/>
              </w:rPr>
              <w:t>Broj sati tjedno: 1</w:t>
            </w:r>
          </w:p>
        </w:tc>
        <w:tc>
          <w:tcPr>
            <w:tcW w:w="5069" w:type="dxa"/>
            <w:gridSpan w:val="2"/>
          </w:tcPr>
          <w:p w:rsidR="0085314F" w:rsidRPr="00302CEA" w:rsidRDefault="0085314F" w:rsidP="0085314F">
            <w:pPr>
              <w:spacing w:after="160" w:line="259" w:lineRule="auto"/>
              <w:rPr>
                <w:b/>
              </w:rPr>
            </w:pPr>
            <w:r w:rsidRPr="00302CEA">
              <w:rPr>
                <w:b/>
              </w:rPr>
              <w:t>Broj sati godišnje: 35</w:t>
            </w:r>
          </w:p>
        </w:tc>
      </w:tr>
    </w:tbl>
    <w:p w:rsidR="0085314F" w:rsidRPr="00302CEA" w:rsidRDefault="0085314F" w:rsidP="0085314F"/>
    <w:p w:rsidR="001C0510" w:rsidRPr="00302CEA" w:rsidRDefault="001C0510" w:rsidP="0085314F"/>
    <w:p w:rsidR="001C0510" w:rsidRPr="00302CEA" w:rsidRDefault="001C0510" w:rsidP="0085314F"/>
    <w:p w:rsidR="001C0510" w:rsidRPr="00302CEA" w:rsidRDefault="001C0510" w:rsidP="0085314F"/>
    <w:tbl>
      <w:tblPr>
        <w:tblStyle w:val="Reetkatablice"/>
        <w:tblW w:w="9541" w:type="dxa"/>
        <w:tblLook w:val="04A0" w:firstRow="1" w:lastRow="0" w:firstColumn="1" w:lastColumn="0" w:noHBand="0" w:noVBand="1"/>
      </w:tblPr>
      <w:tblGrid>
        <w:gridCol w:w="1584"/>
        <w:gridCol w:w="7957"/>
      </w:tblGrid>
      <w:tr w:rsidR="0085314F" w:rsidRPr="00302CEA" w:rsidTr="0085314F">
        <w:trPr>
          <w:trHeight w:val="618"/>
        </w:trPr>
        <w:tc>
          <w:tcPr>
            <w:tcW w:w="1584" w:type="dxa"/>
          </w:tcPr>
          <w:p w:rsidR="0085314F" w:rsidRPr="00302CEA" w:rsidRDefault="0085314F" w:rsidP="0085314F">
            <w:pPr>
              <w:spacing w:after="160" w:line="259" w:lineRule="auto"/>
            </w:pPr>
            <w:r w:rsidRPr="00302CEA">
              <w:t>Naziv</w:t>
            </w:r>
          </w:p>
        </w:tc>
        <w:tc>
          <w:tcPr>
            <w:tcW w:w="7957" w:type="dxa"/>
          </w:tcPr>
          <w:p w:rsidR="0085314F" w:rsidRPr="00302CEA" w:rsidRDefault="0085314F" w:rsidP="0085314F">
            <w:pPr>
              <w:spacing w:after="160" w:line="259" w:lineRule="auto"/>
            </w:pPr>
            <w:r w:rsidRPr="00302CEA">
              <w:t>naziv izvannastavne aktivnosti</w:t>
            </w:r>
            <w:r w:rsidRPr="00302CEA">
              <w:rPr>
                <w:b/>
              </w:rPr>
              <w:t>: Pjevački zbor</w:t>
            </w:r>
          </w:p>
        </w:tc>
      </w:tr>
      <w:tr w:rsidR="0085314F" w:rsidRPr="00302CEA" w:rsidTr="0085314F">
        <w:trPr>
          <w:trHeight w:val="1217"/>
        </w:trPr>
        <w:tc>
          <w:tcPr>
            <w:tcW w:w="1584" w:type="dxa"/>
          </w:tcPr>
          <w:p w:rsidR="0085314F" w:rsidRPr="00302CEA" w:rsidRDefault="0085314F" w:rsidP="0085314F">
            <w:pPr>
              <w:spacing w:after="160" w:line="259" w:lineRule="auto"/>
              <w:rPr>
                <w:b/>
              </w:rPr>
            </w:pPr>
            <w:r w:rsidRPr="00302CEA">
              <w:rPr>
                <w:b/>
              </w:rPr>
              <w:t>Ciljevi</w:t>
            </w:r>
          </w:p>
        </w:tc>
        <w:tc>
          <w:tcPr>
            <w:tcW w:w="7957" w:type="dxa"/>
          </w:tcPr>
          <w:p w:rsidR="0085314F" w:rsidRPr="00302CEA" w:rsidRDefault="0085314F" w:rsidP="0085314F">
            <w:pPr>
              <w:spacing w:after="160" w:line="259" w:lineRule="auto"/>
            </w:pPr>
          </w:p>
          <w:p w:rsidR="0085314F" w:rsidRPr="00302CEA" w:rsidRDefault="0085314F" w:rsidP="0085314F">
            <w:pPr>
              <w:autoSpaceDE w:val="0"/>
              <w:autoSpaceDN w:val="0"/>
              <w:adjustRightInd w:val="0"/>
              <w:rPr>
                <w:bCs/>
                <w:iCs/>
                <w:color w:val="000000"/>
              </w:rPr>
            </w:pPr>
            <w:r w:rsidRPr="00302CEA">
              <w:rPr>
                <w:bCs/>
                <w:iCs/>
                <w:color w:val="000000"/>
              </w:rPr>
              <w:t>Skupnim muziciranjem (pjevanjem) glazbenih djela svjetske i domaće nacionalne baštine, razvijati senzibilitet učenika, glazbenu interpretaciju te glazbeni ukus</w:t>
            </w:r>
          </w:p>
          <w:p w:rsidR="0085314F" w:rsidRPr="00302CEA" w:rsidRDefault="0085314F" w:rsidP="0085314F">
            <w:pPr>
              <w:spacing w:after="160" w:line="259" w:lineRule="auto"/>
            </w:pPr>
          </w:p>
        </w:tc>
      </w:tr>
      <w:tr w:rsidR="0085314F" w:rsidRPr="00302CEA" w:rsidTr="0085314F">
        <w:trPr>
          <w:trHeight w:val="618"/>
        </w:trPr>
        <w:tc>
          <w:tcPr>
            <w:tcW w:w="1584" w:type="dxa"/>
          </w:tcPr>
          <w:p w:rsidR="0085314F" w:rsidRPr="00302CEA" w:rsidRDefault="0085314F" w:rsidP="0085314F">
            <w:pPr>
              <w:spacing w:after="160" w:line="259" w:lineRule="auto"/>
              <w:rPr>
                <w:b/>
              </w:rPr>
            </w:pPr>
            <w:r w:rsidRPr="00302CEA">
              <w:rPr>
                <w:b/>
              </w:rPr>
              <w:t>Namjena</w:t>
            </w:r>
          </w:p>
        </w:tc>
        <w:tc>
          <w:tcPr>
            <w:tcW w:w="7957" w:type="dxa"/>
          </w:tcPr>
          <w:p w:rsidR="0085314F" w:rsidRPr="00302CEA" w:rsidRDefault="0085314F" w:rsidP="0085314F">
            <w:pPr>
              <w:autoSpaceDE w:val="0"/>
              <w:autoSpaceDN w:val="0"/>
              <w:adjustRightInd w:val="0"/>
              <w:rPr>
                <w:color w:val="000000"/>
              </w:rPr>
            </w:pPr>
            <w:r w:rsidRPr="00302CEA">
              <w:rPr>
                <w:color w:val="000000"/>
              </w:rPr>
              <w:t>Učenici se tijekom rada pripremaju za nastupe predviđene u okviru školskih priredbi i sudjelovanje na smotrama zborova te projekte unutar škole</w:t>
            </w:r>
          </w:p>
          <w:p w:rsidR="0085314F" w:rsidRPr="00302CEA" w:rsidRDefault="0085314F" w:rsidP="0085314F">
            <w:pPr>
              <w:spacing w:after="160" w:line="259" w:lineRule="auto"/>
            </w:pPr>
          </w:p>
        </w:tc>
      </w:tr>
      <w:tr w:rsidR="0085314F" w:rsidRPr="00302CEA" w:rsidTr="0085314F">
        <w:trPr>
          <w:trHeight w:val="618"/>
        </w:trPr>
        <w:tc>
          <w:tcPr>
            <w:tcW w:w="1584" w:type="dxa"/>
          </w:tcPr>
          <w:p w:rsidR="0085314F" w:rsidRPr="00302CEA" w:rsidRDefault="0085314F" w:rsidP="0085314F">
            <w:pPr>
              <w:spacing w:after="160" w:line="259" w:lineRule="auto"/>
              <w:rPr>
                <w:b/>
              </w:rPr>
            </w:pPr>
            <w:r w:rsidRPr="00302CEA">
              <w:rPr>
                <w:b/>
              </w:rPr>
              <w:t>Nositelj</w:t>
            </w:r>
          </w:p>
        </w:tc>
        <w:tc>
          <w:tcPr>
            <w:tcW w:w="7957" w:type="dxa"/>
          </w:tcPr>
          <w:p w:rsidR="0085314F" w:rsidRPr="00302CEA" w:rsidRDefault="0085314F" w:rsidP="0085314F">
            <w:pPr>
              <w:spacing w:after="160" w:line="259" w:lineRule="auto"/>
            </w:pPr>
            <w:r w:rsidRPr="00302CEA">
              <w:t>Julijana Jukić, učenici, članovi školskog zbora</w:t>
            </w:r>
          </w:p>
        </w:tc>
      </w:tr>
      <w:tr w:rsidR="0085314F" w:rsidRPr="00302CEA" w:rsidTr="0085314F">
        <w:trPr>
          <w:trHeight w:val="1011"/>
        </w:trPr>
        <w:tc>
          <w:tcPr>
            <w:tcW w:w="1584" w:type="dxa"/>
          </w:tcPr>
          <w:p w:rsidR="0085314F" w:rsidRPr="00302CEA" w:rsidRDefault="0085314F" w:rsidP="0085314F">
            <w:pPr>
              <w:spacing w:after="160" w:line="259" w:lineRule="auto"/>
              <w:rPr>
                <w:b/>
              </w:rPr>
            </w:pPr>
            <w:r w:rsidRPr="00302CEA">
              <w:rPr>
                <w:b/>
              </w:rPr>
              <w:t>Način realizacije</w:t>
            </w:r>
          </w:p>
        </w:tc>
        <w:tc>
          <w:tcPr>
            <w:tcW w:w="7957" w:type="dxa"/>
          </w:tcPr>
          <w:p w:rsidR="0085314F" w:rsidRPr="00302CEA" w:rsidRDefault="0085314F" w:rsidP="0085314F">
            <w:pPr>
              <w:spacing w:after="160" w:line="259" w:lineRule="auto"/>
              <w:rPr>
                <w:color w:val="000000"/>
              </w:rPr>
            </w:pPr>
          </w:p>
          <w:p w:rsidR="0085314F" w:rsidRPr="00302CEA" w:rsidRDefault="0085314F" w:rsidP="0085314F">
            <w:pPr>
              <w:spacing w:after="160" w:line="259" w:lineRule="auto"/>
            </w:pPr>
            <w:r w:rsidRPr="00302CEA">
              <w:rPr>
                <w:color w:val="000000"/>
              </w:rPr>
              <w:t>Nastava se realizira u učionici glazbene kulture i mjestima predviđenim za to</w:t>
            </w:r>
          </w:p>
        </w:tc>
      </w:tr>
      <w:tr w:rsidR="0085314F" w:rsidRPr="00302CEA" w:rsidTr="0085314F">
        <w:trPr>
          <w:trHeight w:val="598"/>
        </w:trPr>
        <w:tc>
          <w:tcPr>
            <w:tcW w:w="1584" w:type="dxa"/>
          </w:tcPr>
          <w:p w:rsidR="0085314F" w:rsidRPr="00302CEA" w:rsidRDefault="0085314F" w:rsidP="0085314F">
            <w:pPr>
              <w:spacing w:after="160" w:line="259" w:lineRule="auto"/>
              <w:rPr>
                <w:b/>
              </w:rPr>
            </w:pPr>
            <w:r w:rsidRPr="00302CEA">
              <w:rPr>
                <w:b/>
              </w:rPr>
              <w:lastRenderedPageBreak/>
              <w:t>Vremenik</w:t>
            </w:r>
          </w:p>
        </w:tc>
        <w:tc>
          <w:tcPr>
            <w:tcW w:w="7957" w:type="dxa"/>
          </w:tcPr>
          <w:p w:rsidR="0085314F" w:rsidRPr="00302CEA" w:rsidRDefault="0085314F" w:rsidP="0085314F">
            <w:pPr>
              <w:spacing w:after="160" w:line="259" w:lineRule="auto"/>
            </w:pPr>
            <w:r w:rsidRPr="00302CEA">
              <w:t>Tijekom cijele školske godine po dogovorenom rasporedu</w:t>
            </w:r>
          </w:p>
        </w:tc>
      </w:tr>
      <w:tr w:rsidR="0085314F" w:rsidRPr="00302CEA" w:rsidTr="0085314F">
        <w:trPr>
          <w:trHeight w:val="1011"/>
        </w:trPr>
        <w:tc>
          <w:tcPr>
            <w:tcW w:w="1584" w:type="dxa"/>
          </w:tcPr>
          <w:p w:rsidR="0085314F" w:rsidRPr="00302CEA" w:rsidRDefault="0085314F" w:rsidP="0085314F">
            <w:pPr>
              <w:spacing w:after="160" w:line="259" w:lineRule="auto"/>
              <w:rPr>
                <w:b/>
              </w:rPr>
            </w:pPr>
            <w:r w:rsidRPr="00302CEA">
              <w:rPr>
                <w:b/>
              </w:rPr>
              <w:t>Detaljan troškovnik</w:t>
            </w:r>
          </w:p>
        </w:tc>
        <w:tc>
          <w:tcPr>
            <w:tcW w:w="7957" w:type="dxa"/>
          </w:tcPr>
          <w:p w:rsidR="0085314F" w:rsidRPr="00302CEA" w:rsidRDefault="0085314F" w:rsidP="0085314F">
            <w:pPr>
              <w:spacing w:after="160" w:line="259" w:lineRule="auto"/>
            </w:pPr>
          </w:p>
          <w:p w:rsidR="0085314F" w:rsidRPr="00302CEA" w:rsidRDefault="0085314F" w:rsidP="0085314F">
            <w:pPr>
              <w:spacing w:after="160" w:line="259" w:lineRule="auto"/>
            </w:pPr>
            <w:r w:rsidRPr="00302CEA">
              <w:t>Za izvođenje ove izvannastavne aktivnosti nisu predviđeni nikakvi dodatni troškovi</w:t>
            </w:r>
          </w:p>
        </w:tc>
      </w:tr>
      <w:tr w:rsidR="0085314F" w:rsidRPr="00302CEA" w:rsidTr="0085314F">
        <w:trPr>
          <w:trHeight w:val="2599"/>
        </w:trPr>
        <w:tc>
          <w:tcPr>
            <w:tcW w:w="1584" w:type="dxa"/>
          </w:tcPr>
          <w:p w:rsidR="0085314F" w:rsidRPr="00302CEA" w:rsidRDefault="0085314F" w:rsidP="0085314F">
            <w:pPr>
              <w:spacing w:after="160" w:line="259" w:lineRule="auto"/>
              <w:rPr>
                <w:b/>
              </w:rPr>
            </w:pPr>
            <w:r w:rsidRPr="00302CEA">
              <w:rPr>
                <w:b/>
              </w:rPr>
              <w:t>Način vrednovanja i način korištenja rezultata vrednovanja</w:t>
            </w:r>
          </w:p>
        </w:tc>
        <w:tc>
          <w:tcPr>
            <w:tcW w:w="7957" w:type="dxa"/>
          </w:tcPr>
          <w:p w:rsidR="0085314F" w:rsidRPr="00302CEA" w:rsidRDefault="0085314F" w:rsidP="0085314F">
            <w:pPr>
              <w:rPr>
                <w:color w:val="000000"/>
              </w:rPr>
            </w:pPr>
          </w:p>
          <w:p w:rsidR="0085314F" w:rsidRPr="00302CEA" w:rsidRDefault="0085314F" w:rsidP="0085314F">
            <w:pPr>
              <w:rPr>
                <w:color w:val="000000"/>
              </w:rPr>
            </w:pPr>
          </w:p>
          <w:p w:rsidR="0085314F" w:rsidRPr="00302CEA" w:rsidRDefault="0085314F" w:rsidP="0085314F">
            <w:pPr>
              <w:rPr>
                <w:color w:val="000000"/>
              </w:rPr>
            </w:pPr>
            <w:r w:rsidRPr="00302CEA">
              <w:rPr>
                <w:color w:val="000000"/>
              </w:rPr>
              <w:t xml:space="preserve">Sudjelovanjem na školskim priredbama i smotrama zborova vrednuje se kvaliteta i procjenjuje mogućnost sudjelovanja na ostalim glazbenim manifestacijama  </w:t>
            </w:r>
          </w:p>
          <w:p w:rsidR="0085314F" w:rsidRPr="00302CEA" w:rsidRDefault="0085314F" w:rsidP="0085314F">
            <w:pPr>
              <w:spacing w:after="160" w:line="259" w:lineRule="auto"/>
              <w:rPr>
                <w:b/>
              </w:rPr>
            </w:pPr>
          </w:p>
        </w:tc>
      </w:tr>
    </w:tbl>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85314F" w:rsidRPr="00302CEA" w:rsidRDefault="0085314F" w:rsidP="0085314F"/>
    <w:p w:rsidR="001C0510" w:rsidRPr="00302CEA" w:rsidRDefault="001C0510" w:rsidP="0085314F"/>
    <w:p w:rsidR="001C0510" w:rsidRPr="00302CEA" w:rsidRDefault="001C0510" w:rsidP="0085314F"/>
    <w:p w:rsidR="001C0510" w:rsidRPr="00302CEA" w:rsidRDefault="001C0510" w:rsidP="0085314F"/>
    <w:p w:rsidR="001C0510" w:rsidRPr="00302CEA" w:rsidRDefault="001C0510" w:rsidP="0085314F"/>
    <w:tbl>
      <w:tblPr>
        <w:tblStyle w:val="Reetkatablice"/>
        <w:tblW w:w="0" w:type="auto"/>
        <w:tblLook w:val="04A0" w:firstRow="1" w:lastRow="0" w:firstColumn="1" w:lastColumn="0" w:noHBand="0" w:noVBand="1"/>
      </w:tblPr>
      <w:tblGrid>
        <w:gridCol w:w="4219"/>
        <w:gridCol w:w="2295"/>
        <w:gridCol w:w="2774"/>
      </w:tblGrid>
      <w:tr w:rsidR="0085314F" w:rsidRPr="00302CEA" w:rsidTr="0085314F">
        <w:tc>
          <w:tcPr>
            <w:tcW w:w="4219" w:type="dxa"/>
          </w:tcPr>
          <w:p w:rsidR="0085314F" w:rsidRPr="00302CEA" w:rsidRDefault="0085314F" w:rsidP="0085314F">
            <w:pPr>
              <w:spacing w:after="160" w:line="259" w:lineRule="auto"/>
              <w:rPr>
                <w:b/>
              </w:rPr>
            </w:pPr>
            <w:r w:rsidRPr="00302CEA">
              <w:rPr>
                <w:b/>
              </w:rPr>
              <w:t>Ime i prezime učitelja: Julijana Jukić</w:t>
            </w:r>
          </w:p>
        </w:tc>
        <w:tc>
          <w:tcPr>
            <w:tcW w:w="2295" w:type="dxa"/>
          </w:tcPr>
          <w:p w:rsidR="0085314F" w:rsidRPr="00302CEA" w:rsidRDefault="0085314F" w:rsidP="0085314F">
            <w:pPr>
              <w:spacing w:after="160" w:line="259" w:lineRule="auto"/>
              <w:rPr>
                <w:b/>
              </w:rPr>
            </w:pPr>
            <w:r w:rsidRPr="00302CEA">
              <w:rPr>
                <w:b/>
              </w:rPr>
              <w:t>Razred: 8. razredi</w:t>
            </w:r>
          </w:p>
        </w:tc>
        <w:tc>
          <w:tcPr>
            <w:tcW w:w="2774" w:type="dxa"/>
          </w:tcPr>
          <w:p w:rsidR="0085314F" w:rsidRPr="00302CEA" w:rsidRDefault="0085314F" w:rsidP="0085314F">
            <w:pPr>
              <w:spacing w:after="160" w:line="259" w:lineRule="auto"/>
              <w:rPr>
                <w:b/>
              </w:rPr>
            </w:pPr>
            <w:r w:rsidRPr="00302CEA">
              <w:rPr>
                <w:b/>
              </w:rPr>
              <w:t>Planirani broj učenika: 65</w:t>
            </w:r>
          </w:p>
        </w:tc>
      </w:tr>
      <w:tr w:rsidR="0085314F" w:rsidRPr="00302CEA" w:rsidTr="0085314F">
        <w:tc>
          <w:tcPr>
            <w:tcW w:w="4219" w:type="dxa"/>
          </w:tcPr>
          <w:p w:rsidR="0085314F" w:rsidRPr="00302CEA" w:rsidRDefault="0085314F" w:rsidP="0085314F">
            <w:pPr>
              <w:spacing w:after="160" w:line="259" w:lineRule="auto"/>
              <w:rPr>
                <w:b/>
              </w:rPr>
            </w:pPr>
            <w:r w:rsidRPr="00302CEA">
              <w:rPr>
                <w:b/>
              </w:rPr>
              <w:t>Broj sati tjedno:</w:t>
            </w:r>
          </w:p>
        </w:tc>
        <w:tc>
          <w:tcPr>
            <w:tcW w:w="5069" w:type="dxa"/>
            <w:gridSpan w:val="2"/>
          </w:tcPr>
          <w:p w:rsidR="0085314F" w:rsidRPr="00302CEA" w:rsidRDefault="0085314F" w:rsidP="0085314F">
            <w:pPr>
              <w:spacing w:after="160" w:line="259" w:lineRule="auto"/>
              <w:rPr>
                <w:b/>
              </w:rPr>
            </w:pPr>
            <w:r w:rsidRPr="00302CEA">
              <w:rPr>
                <w:b/>
              </w:rPr>
              <w:t>Broj sati godišnje:</w:t>
            </w:r>
          </w:p>
        </w:tc>
      </w:tr>
    </w:tbl>
    <w:p w:rsidR="0085314F" w:rsidRPr="00302CEA" w:rsidRDefault="0085314F" w:rsidP="0085314F"/>
    <w:tbl>
      <w:tblPr>
        <w:tblStyle w:val="Reetkatablice"/>
        <w:tblW w:w="9511" w:type="dxa"/>
        <w:tblLook w:val="04A0" w:firstRow="1" w:lastRow="0" w:firstColumn="1" w:lastColumn="0" w:noHBand="0" w:noVBand="1"/>
      </w:tblPr>
      <w:tblGrid>
        <w:gridCol w:w="1510"/>
        <w:gridCol w:w="8001"/>
      </w:tblGrid>
      <w:tr w:rsidR="0085314F" w:rsidRPr="00302CEA" w:rsidTr="0085314F">
        <w:trPr>
          <w:trHeight w:val="923"/>
        </w:trPr>
        <w:tc>
          <w:tcPr>
            <w:tcW w:w="1426" w:type="dxa"/>
          </w:tcPr>
          <w:p w:rsidR="0085314F" w:rsidRPr="00302CEA" w:rsidRDefault="0085314F" w:rsidP="0085314F">
            <w:pPr>
              <w:spacing w:after="160" w:line="259" w:lineRule="auto"/>
              <w:rPr>
                <w:b/>
              </w:rPr>
            </w:pPr>
            <w:r w:rsidRPr="00302CEA">
              <w:rPr>
                <w:b/>
              </w:rPr>
              <w:t>Naziv</w:t>
            </w:r>
          </w:p>
        </w:tc>
        <w:tc>
          <w:tcPr>
            <w:tcW w:w="8085" w:type="dxa"/>
          </w:tcPr>
          <w:p w:rsidR="0085314F" w:rsidRPr="00302CEA" w:rsidRDefault="0085314F" w:rsidP="0085314F">
            <w:pPr>
              <w:spacing w:after="160" w:line="259" w:lineRule="auto"/>
              <w:rPr>
                <w:b/>
              </w:rPr>
            </w:pPr>
            <w:r w:rsidRPr="00302CEA">
              <w:rPr>
                <w:b/>
              </w:rPr>
              <w:t>IZVANUČIONIČNA NASTAVA</w:t>
            </w:r>
            <w:r w:rsidRPr="00302CEA">
              <w:t>(izleti, ekskurzije, odlasci u kina, kazališta, galerije, i druge ustanove, terenska nastava)</w:t>
            </w:r>
            <w:r w:rsidRPr="00302CEA">
              <w:rPr>
                <w:b/>
              </w:rPr>
              <w:t>: POSJET HNK U OSIJEKU</w:t>
            </w:r>
          </w:p>
        </w:tc>
      </w:tr>
      <w:tr w:rsidR="0085314F" w:rsidRPr="00302CEA" w:rsidTr="0085314F">
        <w:trPr>
          <w:trHeight w:val="1130"/>
        </w:trPr>
        <w:tc>
          <w:tcPr>
            <w:tcW w:w="1426" w:type="dxa"/>
          </w:tcPr>
          <w:p w:rsidR="0085314F" w:rsidRPr="00302CEA" w:rsidRDefault="0085314F" w:rsidP="0085314F">
            <w:pPr>
              <w:spacing w:after="160" w:line="259" w:lineRule="auto"/>
              <w:rPr>
                <w:b/>
              </w:rPr>
            </w:pPr>
            <w:r w:rsidRPr="00302CEA">
              <w:rPr>
                <w:b/>
              </w:rPr>
              <w:t>Ciljevi</w:t>
            </w:r>
          </w:p>
        </w:tc>
        <w:tc>
          <w:tcPr>
            <w:tcW w:w="8085" w:type="dxa"/>
          </w:tcPr>
          <w:p w:rsidR="0085314F" w:rsidRPr="00302CEA" w:rsidRDefault="0085314F" w:rsidP="0085314F">
            <w:pPr>
              <w:spacing w:after="160" w:line="259" w:lineRule="auto"/>
              <w:rPr>
                <w:b/>
              </w:rPr>
            </w:pPr>
            <w:r w:rsidRPr="00302CEA">
              <w:rPr>
                <w:color w:val="000000"/>
              </w:rPr>
              <w:t xml:space="preserve">Na stvarnom primjeru pokazati učenicima što je sve dio jedne kazališne predstave  </w:t>
            </w:r>
          </w:p>
          <w:p w:rsidR="0085314F" w:rsidRPr="00302CEA" w:rsidRDefault="0085314F" w:rsidP="0085314F">
            <w:pPr>
              <w:spacing w:after="160" w:line="259" w:lineRule="auto"/>
              <w:rPr>
                <w:b/>
              </w:rPr>
            </w:pPr>
          </w:p>
        </w:tc>
      </w:tr>
      <w:tr w:rsidR="0085314F" w:rsidRPr="00302CEA" w:rsidTr="0085314F">
        <w:trPr>
          <w:trHeight w:val="546"/>
        </w:trPr>
        <w:tc>
          <w:tcPr>
            <w:tcW w:w="1426" w:type="dxa"/>
          </w:tcPr>
          <w:p w:rsidR="0085314F" w:rsidRPr="00302CEA" w:rsidRDefault="0085314F" w:rsidP="0085314F">
            <w:pPr>
              <w:spacing w:after="160" w:line="259" w:lineRule="auto"/>
              <w:rPr>
                <w:b/>
              </w:rPr>
            </w:pPr>
            <w:r w:rsidRPr="00302CEA">
              <w:rPr>
                <w:b/>
              </w:rPr>
              <w:t>Namjena</w:t>
            </w:r>
          </w:p>
        </w:tc>
        <w:tc>
          <w:tcPr>
            <w:tcW w:w="8085" w:type="dxa"/>
          </w:tcPr>
          <w:p w:rsidR="0085314F" w:rsidRPr="00302CEA" w:rsidRDefault="0085314F" w:rsidP="0085314F">
            <w:pPr>
              <w:spacing w:after="160" w:line="259" w:lineRule="auto"/>
            </w:pPr>
            <w:r w:rsidRPr="00302CEA">
              <w:t xml:space="preserve">Posjet kazalištu namijenjen je svim učenicima osmih razreda, njihovim razrednicima uključujući i nastavnicu glazbene kulture, te ostalim djelatnicima </w:t>
            </w:r>
            <w:r w:rsidRPr="00302CEA">
              <w:lastRenderedPageBreak/>
              <w:t>škole ili zainteresiranim učenicima</w:t>
            </w:r>
          </w:p>
        </w:tc>
      </w:tr>
      <w:tr w:rsidR="0085314F" w:rsidRPr="00302CEA" w:rsidTr="0085314F">
        <w:trPr>
          <w:trHeight w:val="565"/>
        </w:trPr>
        <w:tc>
          <w:tcPr>
            <w:tcW w:w="1426" w:type="dxa"/>
          </w:tcPr>
          <w:p w:rsidR="0085314F" w:rsidRPr="00302CEA" w:rsidRDefault="0085314F" w:rsidP="0085314F">
            <w:pPr>
              <w:spacing w:after="160" w:line="259" w:lineRule="auto"/>
              <w:rPr>
                <w:b/>
              </w:rPr>
            </w:pPr>
            <w:r w:rsidRPr="00302CEA">
              <w:rPr>
                <w:b/>
              </w:rPr>
              <w:lastRenderedPageBreak/>
              <w:t>Nositelj</w:t>
            </w:r>
          </w:p>
        </w:tc>
        <w:tc>
          <w:tcPr>
            <w:tcW w:w="8085" w:type="dxa"/>
          </w:tcPr>
          <w:p w:rsidR="0085314F" w:rsidRPr="00302CEA" w:rsidRDefault="0085314F" w:rsidP="0085314F">
            <w:pPr>
              <w:spacing w:after="160" w:line="259" w:lineRule="auto"/>
            </w:pPr>
            <w:r w:rsidRPr="00302CEA">
              <w:t>Nastavnica glazbene kulture, razrednik osmog razreda Kruno Šarić i ostali zainteresirani učenici i djelatnici škoel</w:t>
            </w:r>
          </w:p>
        </w:tc>
      </w:tr>
      <w:tr w:rsidR="0085314F" w:rsidRPr="00302CEA" w:rsidTr="0085314F">
        <w:trPr>
          <w:trHeight w:val="923"/>
        </w:trPr>
        <w:tc>
          <w:tcPr>
            <w:tcW w:w="1426" w:type="dxa"/>
          </w:tcPr>
          <w:p w:rsidR="0085314F" w:rsidRPr="00302CEA" w:rsidRDefault="0085314F" w:rsidP="0085314F">
            <w:pPr>
              <w:spacing w:after="160" w:line="259" w:lineRule="auto"/>
              <w:rPr>
                <w:b/>
              </w:rPr>
            </w:pPr>
            <w:r w:rsidRPr="00302CEA">
              <w:rPr>
                <w:b/>
              </w:rPr>
              <w:t>Način realizacije</w:t>
            </w:r>
          </w:p>
        </w:tc>
        <w:tc>
          <w:tcPr>
            <w:tcW w:w="8085" w:type="dxa"/>
          </w:tcPr>
          <w:p w:rsidR="0085314F" w:rsidRPr="00302CEA" w:rsidRDefault="0085314F" w:rsidP="0085314F">
            <w:pPr>
              <w:spacing w:after="160" w:line="259" w:lineRule="auto"/>
              <w:rPr>
                <w:b/>
              </w:rPr>
            </w:pPr>
            <w:r w:rsidRPr="00302CEA">
              <w:rPr>
                <w:color w:val="000000"/>
              </w:rPr>
              <w:t>Putovanje autobusom do HNK u Osijeku</w:t>
            </w:r>
          </w:p>
        </w:tc>
      </w:tr>
      <w:tr w:rsidR="0085314F" w:rsidRPr="00302CEA" w:rsidTr="0085314F">
        <w:trPr>
          <w:trHeight w:val="565"/>
        </w:trPr>
        <w:tc>
          <w:tcPr>
            <w:tcW w:w="1426" w:type="dxa"/>
          </w:tcPr>
          <w:p w:rsidR="0085314F" w:rsidRPr="00302CEA" w:rsidRDefault="0085314F" w:rsidP="0085314F">
            <w:pPr>
              <w:spacing w:after="160" w:line="259" w:lineRule="auto"/>
              <w:rPr>
                <w:b/>
              </w:rPr>
            </w:pPr>
            <w:r w:rsidRPr="00302CEA">
              <w:rPr>
                <w:b/>
              </w:rPr>
              <w:t>Vremenik</w:t>
            </w:r>
          </w:p>
        </w:tc>
        <w:tc>
          <w:tcPr>
            <w:tcW w:w="8085" w:type="dxa"/>
          </w:tcPr>
          <w:p w:rsidR="0085314F" w:rsidRPr="00302CEA" w:rsidRDefault="0085314F" w:rsidP="0085314F">
            <w:pPr>
              <w:spacing w:after="160" w:line="259" w:lineRule="auto"/>
            </w:pPr>
            <w:r w:rsidRPr="00302CEA">
              <w:t>Posjet kazalištu planira se u travnju ili svibnju 2017. godine</w:t>
            </w:r>
          </w:p>
        </w:tc>
      </w:tr>
      <w:tr w:rsidR="0085314F" w:rsidRPr="00302CEA" w:rsidTr="0085314F">
        <w:trPr>
          <w:trHeight w:val="923"/>
        </w:trPr>
        <w:tc>
          <w:tcPr>
            <w:tcW w:w="1426" w:type="dxa"/>
          </w:tcPr>
          <w:p w:rsidR="0085314F" w:rsidRPr="00302CEA" w:rsidRDefault="0085314F" w:rsidP="0085314F">
            <w:pPr>
              <w:spacing w:after="160" w:line="259" w:lineRule="auto"/>
              <w:rPr>
                <w:b/>
              </w:rPr>
            </w:pPr>
            <w:r w:rsidRPr="00302CEA">
              <w:rPr>
                <w:b/>
              </w:rPr>
              <w:t>Detaljan troškovnik</w:t>
            </w:r>
          </w:p>
        </w:tc>
        <w:tc>
          <w:tcPr>
            <w:tcW w:w="8085" w:type="dxa"/>
          </w:tcPr>
          <w:p w:rsidR="0085314F" w:rsidRPr="00302CEA" w:rsidRDefault="0085314F" w:rsidP="0085314F">
            <w:pPr>
              <w:spacing w:after="160" w:line="259" w:lineRule="auto"/>
              <w:rPr>
                <w:b/>
              </w:rPr>
            </w:pPr>
            <w:r w:rsidRPr="00302CEA">
              <w:rPr>
                <w:color w:val="000000"/>
              </w:rPr>
              <w:t>Roditelji snose troškove terenske nastave u iznosu od cca. 50,00kn po učeniku</w:t>
            </w:r>
          </w:p>
        </w:tc>
      </w:tr>
      <w:tr w:rsidR="0085314F" w:rsidRPr="00302CEA" w:rsidTr="0085314F">
        <w:trPr>
          <w:trHeight w:val="2192"/>
        </w:trPr>
        <w:tc>
          <w:tcPr>
            <w:tcW w:w="1426" w:type="dxa"/>
          </w:tcPr>
          <w:p w:rsidR="0085314F" w:rsidRPr="00302CEA" w:rsidRDefault="0085314F" w:rsidP="0085314F">
            <w:pPr>
              <w:spacing w:after="160" w:line="259" w:lineRule="auto"/>
              <w:rPr>
                <w:b/>
              </w:rPr>
            </w:pPr>
            <w:r w:rsidRPr="00302CEA">
              <w:rPr>
                <w:b/>
              </w:rPr>
              <w:t>Način vrednovanja i način korištenja rezultata vrednovanja</w:t>
            </w:r>
          </w:p>
        </w:tc>
        <w:tc>
          <w:tcPr>
            <w:tcW w:w="8085" w:type="dxa"/>
          </w:tcPr>
          <w:p w:rsidR="0085314F" w:rsidRPr="00302CEA" w:rsidRDefault="0085314F" w:rsidP="0085314F">
            <w:pPr>
              <w:spacing w:after="160" w:line="259" w:lineRule="auto"/>
              <w:rPr>
                <w:b/>
              </w:rPr>
            </w:pPr>
            <w:r w:rsidRPr="00302CEA">
              <w:rPr>
                <w:color w:val="000000"/>
              </w:rPr>
              <w:t>Stečeno znanje i prikupljene podatke koristiti i dalje tijekom nastave</w:t>
            </w:r>
          </w:p>
        </w:tc>
      </w:tr>
    </w:tbl>
    <w:p w:rsidR="0085314F" w:rsidRPr="00302CEA" w:rsidRDefault="0085314F" w:rsidP="0085314F"/>
    <w:p w:rsidR="0085314F" w:rsidRPr="00302CEA" w:rsidRDefault="0085314F" w:rsidP="0085314F"/>
    <w:p w:rsidR="009D4AE0" w:rsidRPr="00302CEA" w:rsidRDefault="009D4AE0" w:rsidP="009D4AE0">
      <w:pPr>
        <w:pStyle w:val="TextBody"/>
        <w:rPr>
          <w:rFonts w:cs="Times New Roman"/>
        </w:rPr>
      </w:pPr>
    </w:p>
    <w:p w:rsidR="009D4AE0" w:rsidRPr="00302CEA" w:rsidRDefault="009D4AE0" w:rsidP="009D4AE0">
      <w:pPr>
        <w:rPr>
          <w:color w:val="000000"/>
        </w:rPr>
      </w:pPr>
    </w:p>
    <w:p w:rsidR="009D4AE0" w:rsidRPr="00302CEA" w:rsidRDefault="009D4AE0" w:rsidP="009D4AE0">
      <w:pPr>
        <w:rPr>
          <w:color w:val="000000"/>
        </w:rPr>
      </w:pPr>
    </w:p>
    <w:tbl>
      <w:tblPr>
        <w:tblW w:w="936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6"/>
        <w:gridCol w:w="6330"/>
      </w:tblGrid>
      <w:tr w:rsidR="0085314F" w:rsidRPr="00302CEA" w:rsidTr="0085314F">
        <w:trPr>
          <w:trHeight w:val="765"/>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t>Aktivnost, program i/ili projekt</w:t>
            </w:r>
          </w:p>
        </w:tc>
        <w:tc>
          <w:tcPr>
            <w:tcW w:w="6270" w:type="dxa"/>
            <w:vAlign w:val="center"/>
          </w:tcPr>
          <w:p w:rsidR="0085314F" w:rsidRPr="00302CEA" w:rsidRDefault="0085314F" w:rsidP="0085314F">
            <w:pPr>
              <w:jc w:val="center"/>
              <w:rPr>
                <w:rFonts w:eastAsia="Calibri"/>
                <w:b/>
              </w:rPr>
            </w:pPr>
            <w:r w:rsidRPr="00302CEA">
              <w:rPr>
                <w:rFonts w:eastAsia="Calibri"/>
                <w:b/>
              </w:rPr>
              <w:t xml:space="preserve">Izvannastavna aktivnost: POVJESNIČARI </w:t>
            </w:r>
          </w:p>
        </w:tc>
      </w:tr>
      <w:tr w:rsidR="0085314F" w:rsidRPr="00302CEA" w:rsidTr="0085314F">
        <w:trPr>
          <w:trHeight w:val="1260"/>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t>Ciljevi aktivnosti, programa i/ili projekta</w:t>
            </w:r>
          </w:p>
        </w:tc>
        <w:tc>
          <w:tcPr>
            <w:tcW w:w="6270" w:type="dxa"/>
          </w:tcPr>
          <w:p w:rsidR="0085314F" w:rsidRPr="00302CEA" w:rsidRDefault="0085314F" w:rsidP="0085314F">
            <w:pPr>
              <w:rPr>
                <w:rFonts w:eastAsia="Calibri"/>
              </w:rPr>
            </w:pPr>
            <w:r w:rsidRPr="00302CEA">
              <w:t>Razvijati interes za povijest te povijesno razmišljanje kod učenika koji žele saznati više o načinu života starih civilizacija, uvidjeti sličnosti i razlike između uvjeta života i civilizacijskih dosega različitih naroda. Poticati razumijevanje drugih naroda, toleranciju i njihovo priznavanje i vrednovanje</w:t>
            </w:r>
          </w:p>
        </w:tc>
      </w:tr>
      <w:tr w:rsidR="0085314F" w:rsidRPr="00302CEA" w:rsidTr="0085314F">
        <w:trPr>
          <w:trHeight w:val="831"/>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t>Namjena aktivnosti, programa i/ili projekta</w:t>
            </w:r>
          </w:p>
        </w:tc>
        <w:tc>
          <w:tcPr>
            <w:tcW w:w="6270" w:type="dxa"/>
          </w:tcPr>
          <w:p w:rsidR="0085314F" w:rsidRPr="00302CEA" w:rsidRDefault="0085314F" w:rsidP="0085314F">
            <w:pPr>
              <w:rPr>
                <w:rFonts w:eastAsia="Calibri"/>
              </w:rPr>
            </w:pPr>
            <w:r w:rsidRPr="00302CEA">
              <w:t xml:space="preserve">Razvijati pozitivan odnos prema prošlosti, sposobnost snalaženja u prostoru i vremenu te zainteresiranost za istraživački rad. Omogućiti učenicima koji mogu i žele znati više detaljnije proučavanje povijesti te ih pripremiti za natjecanje iz povijesti. </w:t>
            </w:r>
          </w:p>
        </w:tc>
      </w:tr>
      <w:tr w:rsidR="0085314F" w:rsidRPr="00302CEA" w:rsidTr="0085314F">
        <w:trPr>
          <w:trHeight w:val="1001"/>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t>Nositelji aktivnosti, programa i/ili projekta i njihova odgovornost</w:t>
            </w:r>
          </w:p>
        </w:tc>
        <w:tc>
          <w:tcPr>
            <w:tcW w:w="6270" w:type="dxa"/>
          </w:tcPr>
          <w:p w:rsidR="0085314F" w:rsidRPr="00302CEA" w:rsidRDefault="0085314F" w:rsidP="0085314F">
            <w:pPr>
              <w:rPr>
                <w:rFonts w:eastAsia="Calibri"/>
              </w:rPr>
            </w:pPr>
            <w:r w:rsidRPr="00302CEA">
              <w:rPr>
                <w:rFonts w:eastAsia="Calibri"/>
              </w:rPr>
              <w:t xml:space="preserve">Marina Pranjić, nastavnica povijesti </w:t>
            </w:r>
          </w:p>
          <w:p w:rsidR="0085314F" w:rsidRPr="00302CEA" w:rsidRDefault="0085314F" w:rsidP="0085314F">
            <w:pPr>
              <w:rPr>
                <w:rFonts w:eastAsia="Calibri"/>
              </w:rPr>
            </w:pPr>
          </w:p>
        </w:tc>
      </w:tr>
      <w:tr w:rsidR="0085314F" w:rsidRPr="00302CEA" w:rsidTr="0085314F">
        <w:trPr>
          <w:trHeight w:val="1017"/>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t>Način realizacije aktivnosti, programa i/ili projekta</w:t>
            </w:r>
          </w:p>
        </w:tc>
        <w:tc>
          <w:tcPr>
            <w:tcW w:w="6270" w:type="dxa"/>
          </w:tcPr>
          <w:p w:rsidR="0085314F" w:rsidRPr="00302CEA" w:rsidRDefault="0085314F" w:rsidP="0085314F">
            <w:pPr>
              <w:rPr>
                <w:rFonts w:eastAsia="Calibri"/>
              </w:rPr>
            </w:pPr>
            <w:r w:rsidRPr="00302CEA">
              <w:t xml:space="preserve">Samostalni istraživački radovi, individualni, grupni i rad u paru, analiza povijesnih izvora i slikovnih materijala. Proučavanje i uspoređivanje  školskih udžbenika drugih izdavača kao priprema za natjecanje iz povijesti.  </w:t>
            </w:r>
          </w:p>
        </w:tc>
      </w:tr>
      <w:tr w:rsidR="0085314F" w:rsidRPr="00302CEA" w:rsidTr="0085314F">
        <w:trPr>
          <w:trHeight w:val="1139"/>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lastRenderedPageBreak/>
              <w:t>Vremenik aktivnosti, programa i/ili projekta</w:t>
            </w:r>
          </w:p>
        </w:tc>
        <w:tc>
          <w:tcPr>
            <w:tcW w:w="6270" w:type="dxa"/>
            <w:vAlign w:val="center"/>
          </w:tcPr>
          <w:p w:rsidR="0085314F" w:rsidRPr="00302CEA" w:rsidRDefault="0085314F" w:rsidP="0085314F">
            <w:r w:rsidRPr="00302CEA">
              <w:t xml:space="preserve">Planiran broj sati godišnje: 35 </w:t>
            </w:r>
          </w:p>
          <w:p w:rsidR="0085314F" w:rsidRPr="00302CEA" w:rsidRDefault="0085314F" w:rsidP="0085314F">
            <w:r w:rsidRPr="00302CEA">
              <w:t xml:space="preserve">Planiran broj sati tjedno: 1 (četvrtak – 6.sat) </w:t>
            </w:r>
          </w:p>
        </w:tc>
      </w:tr>
      <w:tr w:rsidR="0085314F" w:rsidRPr="00302CEA" w:rsidTr="0085314F">
        <w:trPr>
          <w:trHeight w:val="1600"/>
          <w:tblCellSpacing w:w="20" w:type="dxa"/>
        </w:trPr>
        <w:tc>
          <w:tcPr>
            <w:tcW w:w="2976" w:type="dxa"/>
            <w:shd w:val="clear" w:color="auto" w:fill="FFFFFF" w:themeFill="background1"/>
            <w:vAlign w:val="center"/>
          </w:tcPr>
          <w:p w:rsidR="0085314F" w:rsidRPr="00302CEA" w:rsidRDefault="0085314F" w:rsidP="0085314F">
            <w:pPr>
              <w:jc w:val="center"/>
              <w:rPr>
                <w:rFonts w:eastAsia="Calibri"/>
              </w:rPr>
            </w:pPr>
            <w:r w:rsidRPr="00302CEA">
              <w:rPr>
                <w:rFonts w:eastAsia="Calibri"/>
                <w:b/>
              </w:rPr>
              <w:t>Način vrednovanja i način korištenja rezultata vrednovanja</w:t>
            </w:r>
          </w:p>
        </w:tc>
        <w:tc>
          <w:tcPr>
            <w:tcW w:w="6270" w:type="dxa"/>
          </w:tcPr>
          <w:p w:rsidR="0085314F" w:rsidRPr="00302CEA" w:rsidRDefault="0085314F" w:rsidP="0085314F">
            <w:r w:rsidRPr="00302CEA">
              <w:t xml:space="preserve">Vrednovat će se zalaganje učenika i njihovo aktivno sudjelovanje. Obrazložit će se učenicima njihov napredak što bi ih trebalo potaknuti na daljnji rad. Najbolji učenici sudjeluju na natjecanju iz povijesti. </w:t>
            </w:r>
          </w:p>
        </w:tc>
      </w:tr>
      <w:tr w:rsidR="0085314F" w:rsidRPr="00302CEA" w:rsidTr="0085314F">
        <w:trPr>
          <w:trHeight w:val="3379"/>
          <w:tblCellSpacing w:w="20" w:type="dxa"/>
        </w:trPr>
        <w:tc>
          <w:tcPr>
            <w:tcW w:w="2976" w:type="dxa"/>
            <w:shd w:val="clear" w:color="auto" w:fill="FFFFFF" w:themeFill="background1"/>
            <w:vAlign w:val="center"/>
          </w:tcPr>
          <w:p w:rsidR="0085314F" w:rsidRPr="00302CEA" w:rsidRDefault="0085314F" w:rsidP="0085314F">
            <w:pPr>
              <w:rPr>
                <w:rFonts w:eastAsia="Calibri"/>
                <w:b/>
              </w:rPr>
            </w:pPr>
            <w:r w:rsidRPr="00302CEA">
              <w:rPr>
                <w:rFonts w:eastAsia="Calibri"/>
                <w:b/>
              </w:rPr>
              <w:t>Troškovnik aktivnosti, programa i/ili projekta</w:t>
            </w:r>
          </w:p>
        </w:tc>
        <w:tc>
          <w:tcPr>
            <w:tcW w:w="6270" w:type="dxa"/>
          </w:tcPr>
          <w:p w:rsidR="0085314F" w:rsidRPr="00302CEA" w:rsidRDefault="0085314F" w:rsidP="0085314F">
            <w:pPr>
              <w:rPr>
                <w:rFonts w:eastAsia="Calibri"/>
              </w:rPr>
            </w:pPr>
          </w:p>
          <w:p w:rsidR="0085314F" w:rsidRPr="00302CEA" w:rsidRDefault="0085314F" w:rsidP="0085314F">
            <w:pPr>
              <w:rPr>
                <w:rFonts w:eastAsia="Calibri"/>
              </w:rPr>
            </w:pPr>
            <w:r w:rsidRPr="00302CEA">
              <w:rPr>
                <w:rFonts w:eastAsia="Calibri"/>
              </w:rPr>
              <w:t xml:space="preserve">Nema dodatnih troškova. </w:t>
            </w:r>
          </w:p>
        </w:tc>
      </w:tr>
    </w:tbl>
    <w:p w:rsidR="009D4AE0" w:rsidRPr="00302CEA" w:rsidRDefault="009D4AE0" w:rsidP="009D4AE0"/>
    <w:p w:rsidR="009D4AE0" w:rsidRPr="00302CEA" w:rsidRDefault="009D4AE0" w:rsidP="009D4AE0"/>
    <w:p w:rsidR="009D4AE0" w:rsidRPr="00302CEA" w:rsidRDefault="009D4AE0" w:rsidP="009D4AE0">
      <w:pPr>
        <w:jc w:val="center"/>
        <w:rPr>
          <w:b/>
        </w:rPr>
      </w:pPr>
    </w:p>
    <w:p w:rsidR="0085314F" w:rsidRPr="00302CEA" w:rsidRDefault="0085314F" w:rsidP="0085314F">
      <w:pPr>
        <w:pStyle w:val="Default"/>
        <w:rPr>
          <w:rFonts w:ascii="Times New Roman" w:hAnsi="Times New Roman" w:cs="Times New Roman"/>
          <w:color w:val="auto"/>
        </w:rPr>
      </w:pPr>
    </w:p>
    <w:p w:rsidR="0085314F" w:rsidRPr="00302CEA" w:rsidRDefault="0085314F" w:rsidP="0085314F">
      <w:pPr>
        <w:pStyle w:val="Default"/>
        <w:rPr>
          <w:rFonts w:ascii="Times New Roman" w:hAnsi="Times New Roman" w:cs="Times New Roman"/>
          <w:b/>
          <w:bCs/>
          <w:color w:val="auto"/>
        </w:rPr>
      </w:pPr>
      <w:r w:rsidRPr="00302CEA">
        <w:rPr>
          <w:rFonts w:ascii="Times New Roman" w:hAnsi="Times New Roman" w:cs="Times New Roman"/>
          <w:b/>
          <w:bCs/>
          <w:color w:val="auto"/>
        </w:rPr>
        <w:t>PLAN I PROGRAM RADA UČENIČKE ZADRUGE „ RASTOVICA“</w:t>
      </w:r>
    </w:p>
    <w:p w:rsidR="0085314F" w:rsidRPr="00302CEA" w:rsidRDefault="0085314F" w:rsidP="0085314F">
      <w:pPr>
        <w:pStyle w:val="Default"/>
        <w:rPr>
          <w:rFonts w:ascii="Times New Roman" w:hAnsi="Times New Roman" w:cs="Times New Roman"/>
          <w:b/>
          <w:bCs/>
          <w:color w:val="auto"/>
        </w:rPr>
      </w:pPr>
    </w:p>
    <w:p w:rsidR="0085314F" w:rsidRPr="00302CEA" w:rsidRDefault="0085314F" w:rsidP="0085314F">
      <w:pPr>
        <w:pStyle w:val="Default"/>
        <w:rPr>
          <w:rFonts w:ascii="Times New Roman" w:hAnsi="Times New Roman" w:cs="Times New Roman"/>
          <w:color w:val="auto"/>
        </w:rPr>
      </w:pPr>
      <w:r w:rsidRPr="00302CEA">
        <w:rPr>
          <w:rFonts w:ascii="Times New Roman" w:hAnsi="Times New Roman" w:cs="Times New Roman"/>
          <w:b/>
          <w:bCs/>
          <w:color w:val="auto"/>
        </w:rPr>
        <w:t>OŠ IVAN GORAN KOVAČIĆ ŠTITAR</w:t>
      </w:r>
    </w:p>
    <w:p w:rsidR="0085314F" w:rsidRPr="00302CEA" w:rsidRDefault="0085314F" w:rsidP="0085314F">
      <w:pPr>
        <w:pStyle w:val="Default"/>
        <w:rPr>
          <w:rFonts w:ascii="Times New Roman" w:hAnsi="Times New Roman" w:cs="Times New Roman"/>
          <w:color w:val="auto"/>
        </w:rPr>
      </w:pPr>
      <w:r w:rsidRPr="00302CEA">
        <w:rPr>
          <w:rFonts w:ascii="Times New Roman" w:hAnsi="Times New Roman" w:cs="Times New Roman"/>
          <w:b/>
          <w:bCs/>
          <w:color w:val="auto"/>
        </w:rPr>
        <w:t xml:space="preserve">ŠKOLSKA GODINA 2016./2017. </w:t>
      </w: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r w:rsidRPr="00302CEA">
        <w:rPr>
          <w:rFonts w:ascii="Times New Roman" w:eastAsia="Arial Unicode MS" w:hAnsi="Times New Roman" w:cs="Times New Roman"/>
          <w:color w:val="auto"/>
        </w:rPr>
        <w:t>Voditelj učeničke zadruge: Sanela Grebenar</w:t>
      </w:r>
    </w:p>
    <w:p w:rsidR="0085314F" w:rsidRPr="00302CEA" w:rsidRDefault="0085314F" w:rsidP="0085314F">
      <w:pPr>
        <w:pStyle w:val="Default"/>
        <w:rPr>
          <w:rFonts w:ascii="Times New Roman" w:eastAsia="Arial Unicode MS" w:hAnsi="Times New Roman" w:cs="Times New Roman"/>
          <w:color w:val="auto"/>
        </w:rPr>
      </w:pPr>
      <w:r w:rsidRPr="00302CEA">
        <w:rPr>
          <w:rFonts w:ascii="Times New Roman" w:eastAsia="Arial Unicode MS" w:hAnsi="Times New Roman" w:cs="Times New Roman"/>
          <w:color w:val="auto"/>
        </w:rPr>
        <w:t xml:space="preserve">Broj učenika u aktivnostima:  od 5. do 8. razreda </w:t>
      </w:r>
    </w:p>
    <w:p w:rsidR="0085314F" w:rsidRPr="00302CEA" w:rsidRDefault="0085314F" w:rsidP="0085314F">
      <w:pPr>
        <w:pStyle w:val="Default"/>
        <w:rPr>
          <w:rFonts w:ascii="Times New Roman" w:eastAsia="Arial Unicode MS" w:hAnsi="Times New Roman" w:cs="Times New Roman"/>
          <w:color w:val="auto"/>
        </w:rPr>
      </w:pPr>
      <w:r w:rsidRPr="00302CEA">
        <w:rPr>
          <w:rFonts w:ascii="Times New Roman" w:eastAsia="Arial Unicode MS" w:hAnsi="Times New Roman" w:cs="Times New Roman"/>
          <w:color w:val="auto"/>
        </w:rPr>
        <w:t xml:space="preserve">Predviđen broj sati tjedno: 2, ukupno za šk.god.2016./2017. 70 </w:t>
      </w:r>
    </w:p>
    <w:p w:rsidR="0085314F" w:rsidRPr="00302CEA" w:rsidRDefault="0085314F" w:rsidP="0085314F">
      <w:pPr>
        <w:pStyle w:val="Default"/>
        <w:rPr>
          <w:rFonts w:ascii="Times New Roman" w:eastAsia="Arial Unicode MS" w:hAnsi="Times New Roman" w:cs="Times New Roman"/>
          <w:color w:val="auto"/>
        </w:rPr>
      </w:pPr>
      <w:r w:rsidRPr="00302CEA">
        <w:rPr>
          <w:rFonts w:ascii="Times New Roman" w:eastAsia="Arial Unicode MS" w:hAnsi="Times New Roman" w:cs="Times New Roman"/>
          <w:color w:val="auto"/>
        </w:rPr>
        <w:t xml:space="preserve">Mjesto izvođenja aktivnosti: škola i lokalna zajednica </w:t>
      </w: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p>
    <w:p w:rsidR="0085314F" w:rsidRPr="00302CEA" w:rsidRDefault="0085314F" w:rsidP="0085314F">
      <w:pPr>
        <w:pStyle w:val="Default"/>
        <w:rPr>
          <w:rFonts w:ascii="Times New Roman" w:eastAsia="Arial Unicode MS" w:hAnsi="Times New Roman" w:cs="Times New Roman"/>
          <w:color w:val="auto"/>
        </w:rPr>
      </w:pPr>
      <w:r w:rsidRPr="00302CEA">
        <w:rPr>
          <w:rFonts w:ascii="Times New Roman" w:eastAsia="Arial Unicode MS" w:hAnsi="Times New Roman" w:cs="Times New Roman"/>
          <w:color w:val="auto"/>
        </w:rPr>
        <w:t xml:space="preserve">Plan i program aktivnosti </w:t>
      </w:r>
      <w:r w:rsidRPr="001730E0">
        <w:rPr>
          <w:rFonts w:ascii="Times New Roman" w:eastAsia="Arial Unicode MS" w:hAnsi="Times New Roman" w:cs="Times New Roman"/>
          <w:b/>
          <w:color w:val="auto"/>
        </w:rPr>
        <w:t>učeničke zadruge</w:t>
      </w:r>
      <w:r w:rsidRPr="00302CEA">
        <w:rPr>
          <w:rFonts w:ascii="Times New Roman" w:eastAsia="Arial Unicode MS" w:hAnsi="Times New Roman" w:cs="Times New Roman"/>
          <w:color w:val="auto"/>
        </w:rPr>
        <w:t xml:space="preserve"> tijekom školske godine:</w:t>
      </w:r>
    </w:p>
    <w:p w:rsidR="0085314F" w:rsidRPr="00302CEA" w:rsidRDefault="0085314F" w:rsidP="0085314F"/>
    <w:tbl>
      <w:tblPr>
        <w:tblStyle w:val="Reetkatablice"/>
        <w:tblW w:w="9302" w:type="dxa"/>
        <w:tblLook w:val="04A0" w:firstRow="1" w:lastRow="0" w:firstColumn="1" w:lastColumn="0" w:noHBand="0" w:noVBand="1"/>
      </w:tblPr>
      <w:tblGrid>
        <w:gridCol w:w="1269"/>
        <w:gridCol w:w="2486"/>
        <w:gridCol w:w="1694"/>
        <w:gridCol w:w="1247"/>
        <w:gridCol w:w="1416"/>
        <w:gridCol w:w="1190"/>
      </w:tblGrid>
      <w:tr w:rsidR="0085314F" w:rsidRPr="00302CEA" w:rsidTr="0085314F">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b/>
                <w:bCs/>
              </w:rPr>
              <w:t xml:space="preserve">Vrijeme </w:t>
            </w:r>
          </w:p>
          <w:p w:rsidR="0085314F" w:rsidRPr="00302CEA" w:rsidRDefault="0085314F" w:rsidP="0085314F">
            <w:r w:rsidRPr="00302CEA">
              <w:rPr>
                <w:b/>
                <w:bCs/>
              </w:rPr>
              <w:t>realizacije</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b/>
                <w:bCs/>
              </w:rPr>
              <w:t xml:space="preserve">Sadržaj (vrsta i  sadržaj aktivnosti) </w:t>
            </w:r>
          </w:p>
        </w:tc>
        <w:tc>
          <w:tcPr>
            <w:tcW w:w="0" w:type="auto"/>
          </w:tcPr>
          <w:p w:rsidR="0085314F" w:rsidRPr="00302CEA" w:rsidRDefault="0085314F" w:rsidP="0085314F">
            <w:r w:rsidRPr="00302CEA">
              <w:rPr>
                <w:b/>
                <w:bCs/>
              </w:rPr>
              <w:t>Metode i oblici rada</w:t>
            </w:r>
          </w:p>
        </w:tc>
        <w:tc>
          <w:tcPr>
            <w:tcW w:w="0" w:type="auto"/>
          </w:tcPr>
          <w:p w:rsidR="0085314F" w:rsidRPr="00302CEA" w:rsidRDefault="0085314F" w:rsidP="0085314F">
            <w:r w:rsidRPr="00302CEA">
              <w:rPr>
                <w:b/>
                <w:bCs/>
              </w:rPr>
              <w:t>Mjesto izvođenja</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b/>
                <w:bCs/>
              </w:rPr>
              <w:t xml:space="preserve">Suradnici u školi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b/>
                <w:bCs/>
              </w:rPr>
              <w:t xml:space="preserve">i izvan škole </w:t>
            </w:r>
          </w:p>
        </w:tc>
        <w:tc>
          <w:tcPr>
            <w:tcW w:w="1005" w:type="dxa"/>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b/>
                <w:bCs/>
              </w:rPr>
              <w:t xml:space="preserve">Potrebna sredstva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b/>
                <w:bCs/>
              </w:rPr>
              <w:t xml:space="preserve">(iznosi i namjena) </w:t>
            </w:r>
          </w:p>
        </w:tc>
      </w:tr>
      <w:tr w:rsidR="0085314F" w:rsidRPr="00302CEA" w:rsidTr="0085314F">
        <w:tc>
          <w:tcPr>
            <w:tcW w:w="0" w:type="auto"/>
          </w:tcPr>
          <w:p w:rsidR="0085314F" w:rsidRPr="00302CEA" w:rsidRDefault="0085314F" w:rsidP="0085314F">
            <w:r w:rsidRPr="00302CEA">
              <w:t>IX.</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Dogovori o programu rada učeničke zadruge. </w:t>
            </w:r>
          </w:p>
          <w:p w:rsidR="0085314F" w:rsidRPr="00302CEA" w:rsidRDefault="0085314F" w:rsidP="0085314F">
            <w:r w:rsidRPr="00302CEA">
              <w:lastRenderedPageBreak/>
              <w:t>Motiviranje učenika za članstvo u učeničkoj zadruzi.</w:t>
            </w:r>
          </w:p>
          <w:p w:rsidR="0085314F" w:rsidRPr="00302CEA" w:rsidRDefault="0085314F" w:rsidP="0085314F">
            <w:r w:rsidRPr="00302CEA">
              <w:t>Opremanje sekcija potrebnim priborom, alatima i materijalom.</w:t>
            </w:r>
          </w:p>
          <w:p w:rsidR="0085314F" w:rsidRPr="00302CEA" w:rsidRDefault="0085314F" w:rsidP="0085314F">
            <w:r w:rsidRPr="00302CEA">
              <w:t>Izbor članova izvršnog i nadzornog odbora.</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 xml:space="preserve"> metoda    razgovora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Ravnatelj,</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stručni suradnici, učenici</w:t>
            </w:r>
          </w:p>
        </w:tc>
        <w:tc>
          <w:tcPr>
            <w:tcW w:w="1005" w:type="dxa"/>
          </w:tcPr>
          <w:p w:rsidR="0085314F" w:rsidRPr="00302CEA" w:rsidRDefault="0085314F" w:rsidP="0085314F"/>
        </w:tc>
      </w:tr>
      <w:tr w:rsidR="0085314F" w:rsidRPr="00302CEA" w:rsidTr="0085314F">
        <w:tc>
          <w:tcPr>
            <w:tcW w:w="0" w:type="auto"/>
          </w:tcPr>
          <w:p w:rsidR="0085314F" w:rsidRPr="00302CEA" w:rsidRDefault="0085314F" w:rsidP="0085314F">
            <w:r w:rsidRPr="00302CEA">
              <w:t>X.</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Dogovor oko izložbe za Dane kruha, uređenje interijera, angažman učenika oko humanitarnog rada „Škole za Afriku“ ili „Marijini obroci“</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skupni rad,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Ravnatelj,</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p w:rsidR="0085314F" w:rsidRPr="00302CEA" w:rsidRDefault="0085314F" w:rsidP="0085314F">
            <w:pPr>
              <w:pStyle w:val="Default"/>
              <w:rPr>
                <w:rFonts w:ascii="Times New Roman" w:hAnsi="Times New Roman" w:cs="Times New Roman"/>
              </w:rPr>
            </w:pPr>
          </w:p>
        </w:tc>
        <w:tc>
          <w:tcPr>
            <w:tcW w:w="1005" w:type="dxa"/>
          </w:tcPr>
          <w:p w:rsidR="0085314F" w:rsidRPr="00302CEA" w:rsidRDefault="0085314F" w:rsidP="0085314F"/>
        </w:tc>
      </w:tr>
      <w:tr w:rsidR="0085314F" w:rsidRPr="00302CEA" w:rsidTr="0085314F">
        <w:tc>
          <w:tcPr>
            <w:tcW w:w="0" w:type="auto"/>
          </w:tcPr>
          <w:p w:rsidR="0085314F" w:rsidRPr="00302CEA" w:rsidRDefault="0085314F" w:rsidP="0085314F">
            <w:r w:rsidRPr="00302CEA">
              <w:t>XI.</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Edukacija za članove školske zadruge putem radionica.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Priprema i izrada prigodnih umjetničkih predmeta za Božićni sajam.</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Izrada jaslica eko materijalima.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Izrada adventskih vijenaca.</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izlaganje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skupni rad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ravnatelj,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stručni suradnici </w:t>
            </w:r>
          </w:p>
        </w:tc>
        <w:tc>
          <w:tcPr>
            <w:tcW w:w="1005" w:type="dxa"/>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materijali za izradu božićnih ukrasa, drvo…</w:t>
            </w:r>
          </w:p>
        </w:tc>
      </w:tr>
      <w:tr w:rsidR="0085314F" w:rsidRPr="00302CEA" w:rsidTr="0085314F">
        <w:tc>
          <w:tcPr>
            <w:tcW w:w="0" w:type="auto"/>
          </w:tcPr>
          <w:p w:rsidR="0085314F" w:rsidRPr="00302CEA" w:rsidRDefault="0085314F" w:rsidP="0085314F">
            <w:r w:rsidRPr="00302CEA">
              <w:t>XII.</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Organizacija Božićnog sajma pred Crkvom.</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Prodaja ukrasnih predmeta na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Božićnom sajmu.</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skupni rad</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Voditeljica,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Ravnatelj,</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stručni</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suradnici </w:t>
            </w:r>
          </w:p>
        </w:tc>
        <w:tc>
          <w:tcPr>
            <w:tcW w:w="1005" w:type="dxa"/>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materijali za uređenje štanda </w:t>
            </w:r>
          </w:p>
          <w:p w:rsidR="0085314F" w:rsidRPr="00302CEA" w:rsidRDefault="0085314F" w:rsidP="0085314F">
            <w:pPr>
              <w:pStyle w:val="Default"/>
              <w:rPr>
                <w:rFonts w:ascii="Times New Roman" w:hAnsi="Times New Roman" w:cs="Times New Roman"/>
              </w:rPr>
            </w:pPr>
          </w:p>
        </w:tc>
      </w:tr>
      <w:tr w:rsidR="0085314F" w:rsidRPr="00302CEA" w:rsidTr="0085314F">
        <w:tc>
          <w:tcPr>
            <w:tcW w:w="0" w:type="auto"/>
          </w:tcPr>
          <w:p w:rsidR="0085314F" w:rsidRPr="00302CEA" w:rsidRDefault="0085314F" w:rsidP="0085314F">
            <w:r w:rsidRPr="00302CEA">
              <w:t xml:space="preserve"> I.</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Osvrt na rezultate rada učeničke zadruge u I. polugodištu.</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Rad glinom (edukacije).</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izlaganje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skupni rad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Ravnatelj,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stručni suradnici</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tc>
        <w:tc>
          <w:tcPr>
            <w:tcW w:w="1005" w:type="dxa"/>
          </w:tcPr>
          <w:p w:rsidR="0085314F" w:rsidRPr="00302CEA" w:rsidRDefault="0085314F" w:rsidP="0085314F"/>
        </w:tc>
      </w:tr>
      <w:tr w:rsidR="0085314F" w:rsidRPr="00302CEA" w:rsidTr="0085314F">
        <w:tc>
          <w:tcPr>
            <w:tcW w:w="0" w:type="auto"/>
          </w:tcPr>
          <w:p w:rsidR="0085314F" w:rsidRPr="00302CEA" w:rsidRDefault="0085314F" w:rsidP="0085314F">
            <w:r w:rsidRPr="00302CEA">
              <w:t xml:space="preserve"> II.</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Izrada predmeta našeg kraja.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skupni rad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Ravnatelj,</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stručni suradnici</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tc>
        <w:tc>
          <w:tcPr>
            <w:tcW w:w="1005" w:type="dxa"/>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sredstva za potreban materijal </w:t>
            </w:r>
          </w:p>
        </w:tc>
      </w:tr>
      <w:tr w:rsidR="0085314F" w:rsidRPr="00302CEA" w:rsidTr="0085314F">
        <w:tc>
          <w:tcPr>
            <w:tcW w:w="0" w:type="auto"/>
          </w:tcPr>
          <w:p w:rsidR="0085314F" w:rsidRPr="00302CEA" w:rsidRDefault="0085314F" w:rsidP="0085314F">
            <w:r w:rsidRPr="00302CEA">
              <w:t xml:space="preserve"> III.</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Izrada ukrasnih predmeta povodom uskrsnih blagdana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 xml:space="preserve">i organiziranje prodajne izložbe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 xml:space="preserve">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 xml:space="preserve">skupni rad  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 xml:space="preserve">učenici </w:t>
            </w:r>
          </w:p>
        </w:tc>
        <w:tc>
          <w:tcPr>
            <w:tcW w:w="1005" w:type="dxa"/>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lastRenderedPageBreak/>
              <w:t xml:space="preserve">sredstva za potreban </w:t>
            </w:r>
            <w:r w:rsidRPr="00302CEA">
              <w:rPr>
                <w:rFonts w:ascii="Times New Roman" w:hAnsi="Times New Roman" w:cs="Times New Roman"/>
              </w:rPr>
              <w:lastRenderedPageBreak/>
              <w:t xml:space="preserve">materijal za izradu ukrasnih predmeta </w:t>
            </w:r>
          </w:p>
        </w:tc>
      </w:tr>
      <w:tr w:rsidR="0085314F" w:rsidRPr="00302CEA" w:rsidTr="0085314F">
        <w:tc>
          <w:tcPr>
            <w:tcW w:w="0" w:type="auto"/>
          </w:tcPr>
          <w:p w:rsidR="0085314F" w:rsidRPr="00302CEA" w:rsidRDefault="0085314F" w:rsidP="0085314F">
            <w:r w:rsidRPr="00302CEA">
              <w:lastRenderedPageBreak/>
              <w:t xml:space="preserve"> IV.</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Ekološke aktivnosti u školi: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Dan planeta Zemlje, Dan zaštite vode,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Svjetski dan zdravlja.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Izrada predmeta za Međužupanijsku smotru učeničkih zadruga.</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skupni rad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Voditeljica,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Ravnatelj,</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stručni suradnici</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tc>
        <w:tc>
          <w:tcPr>
            <w:tcW w:w="1005" w:type="dxa"/>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sredstva za potreban materijal </w:t>
            </w:r>
          </w:p>
        </w:tc>
      </w:tr>
      <w:tr w:rsidR="0085314F" w:rsidRPr="00302CEA" w:rsidTr="0085314F">
        <w:tc>
          <w:tcPr>
            <w:tcW w:w="0" w:type="auto"/>
          </w:tcPr>
          <w:p w:rsidR="0085314F" w:rsidRPr="00302CEA" w:rsidRDefault="0085314F" w:rsidP="0085314F">
            <w:r w:rsidRPr="00302CEA">
              <w:t xml:space="preserve"> V.</w:t>
            </w:r>
          </w:p>
        </w:tc>
        <w:tc>
          <w:tcPr>
            <w:tcW w:w="0" w:type="auto"/>
          </w:tcPr>
          <w:tbl>
            <w:tblPr>
              <w:tblW w:w="0" w:type="auto"/>
              <w:tblBorders>
                <w:top w:val="nil"/>
                <w:left w:val="nil"/>
                <w:bottom w:val="nil"/>
                <w:right w:val="nil"/>
              </w:tblBorders>
              <w:tblLook w:val="0000" w:firstRow="0" w:lastRow="0" w:firstColumn="0" w:lastColumn="0" w:noHBand="0" w:noVBand="0"/>
            </w:tblPr>
            <w:tblGrid>
              <w:gridCol w:w="2270"/>
            </w:tblGrid>
            <w:tr w:rsidR="0085314F" w:rsidRPr="00302CEA" w:rsidTr="0085314F">
              <w:trPr>
                <w:trHeight w:val="430"/>
              </w:trPr>
              <w:tc>
                <w:tcPr>
                  <w:tcW w:w="2571" w:type="dxa"/>
                </w:tcPr>
                <w:p w:rsidR="0085314F" w:rsidRPr="00302CEA" w:rsidRDefault="0085314F" w:rsidP="0085314F">
                  <w:pPr>
                    <w:autoSpaceDE w:val="0"/>
                    <w:autoSpaceDN w:val="0"/>
                    <w:adjustRightInd w:val="0"/>
                    <w:rPr>
                      <w:color w:val="000000"/>
                    </w:rPr>
                  </w:pPr>
                  <w:r w:rsidRPr="00302CEA">
                    <w:rPr>
                      <w:color w:val="000000"/>
                    </w:rPr>
                    <w:t xml:space="preserve"> Sudjelovanje na Županijskoj smotri učeničkih zadruga</w:t>
                  </w:r>
                </w:p>
              </w:tc>
            </w:tr>
          </w:tbl>
          <w:p w:rsidR="0085314F" w:rsidRPr="00302CEA" w:rsidRDefault="0085314F" w:rsidP="0085314F"/>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metoda razgovora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demonstracija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skupni rad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individualni rad </w:t>
            </w:r>
          </w:p>
        </w:tc>
        <w:tc>
          <w:tcPr>
            <w:tcW w:w="0" w:type="auto"/>
          </w:tcPr>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      škola </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Voditeljica,</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Ravnatelj,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stručni suradnici</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w:t>
            </w:r>
          </w:p>
        </w:tc>
        <w:tc>
          <w:tcPr>
            <w:tcW w:w="1005" w:type="dxa"/>
          </w:tcPr>
          <w:p w:rsidR="0085314F" w:rsidRPr="00302CEA" w:rsidRDefault="0085314F" w:rsidP="0085314F"/>
        </w:tc>
      </w:tr>
      <w:tr w:rsidR="0085314F" w:rsidRPr="00302CEA" w:rsidTr="0085314F">
        <w:tc>
          <w:tcPr>
            <w:tcW w:w="0" w:type="auto"/>
          </w:tcPr>
          <w:p w:rsidR="0085314F" w:rsidRPr="00302CEA" w:rsidRDefault="0085314F" w:rsidP="0085314F">
            <w:r w:rsidRPr="00302CEA">
              <w:t xml:space="preserve"> VI.</w:t>
            </w:r>
          </w:p>
        </w:tc>
        <w:tc>
          <w:tcPr>
            <w:tcW w:w="0" w:type="auto"/>
          </w:tcPr>
          <w:p w:rsidR="0085314F" w:rsidRPr="00302CEA" w:rsidRDefault="0085314F" w:rsidP="0085314F">
            <w:r w:rsidRPr="00302CEA">
              <w:t>Uspjeh i rezultati Učeničke zadruge u I. i II. polugodištu.</w:t>
            </w:r>
          </w:p>
          <w:p w:rsidR="0085314F" w:rsidRPr="00302CEA" w:rsidRDefault="0085314F" w:rsidP="0085314F"/>
          <w:p w:rsidR="0085314F" w:rsidRPr="00302CEA" w:rsidRDefault="0085314F" w:rsidP="0085314F">
            <w:r w:rsidRPr="00302CEA">
              <w:t>Izložba radova na Danu škole.</w:t>
            </w:r>
          </w:p>
        </w:tc>
        <w:tc>
          <w:tcPr>
            <w:tcW w:w="0" w:type="auto"/>
          </w:tcPr>
          <w:p w:rsidR="0085314F" w:rsidRPr="00302CEA" w:rsidRDefault="0085314F" w:rsidP="0085314F">
            <w:r w:rsidRPr="00302CEA">
              <w:t>metoda razgovora</w:t>
            </w:r>
          </w:p>
          <w:p w:rsidR="0085314F" w:rsidRPr="00302CEA" w:rsidRDefault="0085314F" w:rsidP="0085314F">
            <w:r w:rsidRPr="00302CEA">
              <w:t>izlaganje</w:t>
            </w:r>
          </w:p>
        </w:tc>
        <w:tc>
          <w:tcPr>
            <w:tcW w:w="0" w:type="auto"/>
          </w:tcPr>
          <w:p w:rsidR="0085314F" w:rsidRPr="00302CEA" w:rsidRDefault="0085314F" w:rsidP="0085314F"/>
          <w:p w:rsidR="0085314F" w:rsidRPr="00302CEA" w:rsidRDefault="0085314F" w:rsidP="0085314F">
            <w:r w:rsidRPr="00302CEA">
              <w:t>škola</w:t>
            </w:r>
          </w:p>
        </w:tc>
        <w:tc>
          <w:tcPr>
            <w:tcW w:w="0" w:type="auto"/>
          </w:tcPr>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Voditeljica, </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Ravnatelj,</w:t>
            </w:r>
          </w:p>
          <w:p w:rsidR="0085314F" w:rsidRPr="00302CEA" w:rsidRDefault="0085314F" w:rsidP="0085314F">
            <w:pPr>
              <w:pStyle w:val="Default"/>
              <w:rPr>
                <w:rFonts w:ascii="Times New Roman" w:hAnsi="Times New Roman" w:cs="Times New Roman"/>
              </w:rPr>
            </w:pPr>
            <w:r w:rsidRPr="00302CEA">
              <w:rPr>
                <w:rFonts w:ascii="Times New Roman" w:hAnsi="Times New Roman" w:cs="Times New Roman"/>
              </w:rPr>
              <w:t xml:space="preserve">Učenici, učitelji, roditelji </w:t>
            </w:r>
          </w:p>
        </w:tc>
        <w:tc>
          <w:tcPr>
            <w:tcW w:w="1005" w:type="dxa"/>
          </w:tcPr>
          <w:p w:rsidR="0085314F" w:rsidRPr="00302CEA" w:rsidRDefault="0085314F" w:rsidP="0085314F"/>
        </w:tc>
      </w:tr>
    </w:tbl>
    <w:p w:rsidR="0085314F" w:rsidRDefault="0085314F" w:rsidP="0085314F"/>
    <w:p w:rsidR="006F3B7D" w:rsidRPr="00302CEA" w:rsidRDefault="006F3B7D" w:rsidP="0085314F"/>
    <w:p w:rsidR="0085314F" w:rsidRDefault="0085314F" w:rsidP="0085314F"/>
    <w:p w:rsidR="001730E0" w:rsidRDefault="001730E0" w:rsidP="0085314F">
      <w:pPr>
        <w:rPr>
          <w:b/>
        </w:rPr>
      </w:pPr>
      <w:r>
        <w:rPr>
          <w:b/>
        </w:rPr>
        <w:t>PLAN PROVEDBE GRAĐANSKOG ODGOJA</w:t>
      </w:r>
    </w:p>
    <w:p w:rsidR="006F3B7D" w:rsidRDefault="006F3B7D" w:rsidP="0085314F"/>
    <w:p w:rsidR="001730E0" w:rsidRDefault="001730E0" w:rsidP="0085314F">
      <w:r w:rsidRPr="001730E0">
        <w:t>Svi učitelji</w:t>
      </w:r>
      <w:r>
        <w:t xml:space="preserve"> uključeni su provedbu građanskog odgoja.Učiteljice razredne nastave imaju pojedinačne godišnje planove za građanski odgoj,a učitelji predmetne nastave provodit će dio programa građanskog odgoja kroz sate razrednika,te svoje predmete po mogoćnosti i tematici.</w:t>
      </w:r>
    </w:p>
    <w:p w:rsidR="001730E0" w:rsidRPr="001730E0" w:rsidRDefault="001730E0" w:rsidP="0085314F">
      <w:r>
        <w:t>Dio zajedničkih programa realizacije</w:t>
      </w:r>
      <w:r w:rsidR="006F3B7D">
        <w:t xml:space="preserve"> građanskog odgoja</w:t>
      </w:r>
      <w:r>
        <w:t xml:space="preserve"> u predmetnoj nastavi nalazi se u programu rada Godišnjeg plana knjižničara</w:t>
      </w:r>
      <w:r w:rsidR="006F3B7D">
        <w:t>.</w:t>
      </w:r>
      <w:r w:rsidR="00176412">
        <w:t xml:space="preserve">  (slijedi Plan GO-a na 9 stranica)</w:t>
      </w:r>
      <w:r>
        <w:t xml:space="preserve"> </w:t>
      </w:r>
      <w:r w:rsidRPr="001730E0">
        <w:t xml:space="preserve"> </w:t>
      </w:r>
    </w:p>
    <w:p w:rsidR="001730E0" w:rsidRPr="001730E0" w:rsidRDefault="001730E0" w:rsidP="0085314F"/>
    <w:p w:rsidR="00176412" w:rsidRDefault="00176412" w:rsidP="00176412">
      <w:pPr>
        <w:spacing w:after="120"/>
      </w:pPr>
      <w:r>
        <w:rPr>
          <w:b/>
        </w:rPr>
        <w:t>Škola, razred, vrijeme:</w:t>
      </w:r>
      <w:r>
        <w:t xml:space="preserve"> OŠ "Ivan Goran Kovačić" Štitar, 1. razred, rujan 2016.</w:t>
      </w:r>
    </w:p>
    <w:p w:rsidR="00176412" w:rsidRDefault="00176412" w:rsidP="00176412">
      <w:pPr>
        <w:spacing w:after="120"/>
      </w:pPr>
      <w:r>
        <w:rPr>
          <w:b/>
        </w:rPr>
        <w:t>Učitelj/nastavnik:</w:t>
      </w:r>
      <w:r>
        <w:t xml:space="preserve"> Angela Lozić, Ana Musić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Upoznavanje knjižnice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Prepoznati knjižnicu kao važno informacijsko središte te razumijeti važnost aktivnog sudjelovanja pri donošenju pravila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učenik će znati što su pravila i zašto su ona važna</w:t>
            </w:r>
          </w:p>
          <w:p w:rsidR="00176412" w:rsidRDefault="00176412" w:rsidP="00FB1030">
            <w:r>
              <w:t xml:space="preserve"> - učenik će znati navesti neka od najvažnijih prava i odgovornosti koje ima kao učenik</w:t>
            </w:r>
          </w:p>
          <w:p w:rsidR="00176412" w:rsidRDefault="00176412" w:rsidP="00FB1030">
            <w:r>
              <w:t xml:space="preserve"> - učenik će prihvatiti zajednička pravila, dogovore i rješenja</w:t>
            </w:r>
          </w:p>
          <w:p w:rsidR="00176412" w:rsidRDefault="00176412" w:rsidP="00FB1030">
            <w:r>
              <w:t xml:space="preserve"> - učenik će predano štititi svoja prava i prava drugih u razredu i školi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lastRenderedPageBreak/>
              <w:t>Ljudsko-pravna dimenzija, politička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pojašnjavanje pojmova školska knjižnica, školski knjižničar, knjga i odgovornosti učenika</w:t>
            </w:r>
          </w:p>
          <w:p w:rsidR="00176412" w:rsidRDefault="00176412" w:rsidP="00FB1030">
            <w:r>
              <w:t>- pokazivanje što je i gdje smješteno u školskoj knjižnici</w:t>
            </w:r>
          </w:p>
          <w:p w:rsidR="00176412" w:rsidRDefault="00176412" w:rsidP="00FB1030">
            <w:r>
              <w:t>- pojašnjavanje pravila i načina posudbe knjižnične građe</w:t>
            </w:r>
          </w:p>
          <w:p w:rsidR="00176412" w:rsidRDefault="00176412" w:rsidP="00FB1030">
            <w:r>
              <w:t>- sastavljanje pravila ponašanja u školskoj knjižnici</w:t>
            </w:r>
          </w:p>
          <w:p w:rsidR="00176412" w:rsidRDefault="00176412" w:rsidP="00FB1030">
            <w:pPr>
              <w:rPr>
                <w:rFonts w:ascii="Calibri" w:eastAsia="Calibri" w:hAnsi="Calibri" w:cs="Calibri"/>
              </w:rPr>
            </w:pPr>
          </w:p>
          <w:p w:rsidR="00176412" w:rsidRDefault="00176412" w:rsidP="00FB1030">
            <w:pPr>
              <w:rPr>
                <w:b/>
              </w:rPr>
            </w:pPr>
            <w:r>
              <w:rPr>
                <w:b/>
              </w:rPr>
              <w:t xml:space="preserve">Likovna kultura: </w:t>
            </w:r>
          </w:p>
          <w:p w:rsidR="00176412" w:rsidRDefault="00176412" w:rsidP="00FB1030">
            <w:r>
              <w:t>-  crtanje školske knjižnice ili školske knjižničarke</w:t>
            </w:r>
          </w:p>
          <w:p w:rsidR="00176412" w:rsidRDefault="00176412" w:rsidP="00FB1030">
            <w:pPr>
              <w:rPr>
                <w:rFonts w:ascii="Calibri" w:eastAsia="Calibri" w:hAnsi="Calibri" w:cs="Calibri"/>
              </w:rPr>
            </w:pPr>
          </w:p>
          <w:p w:rsidR="00176412" w:rsidRDefault="00176412" w:rsidP="00FB1030">
            <w:pPr>
              <w:rPr>
                <w:b/>
              </w:rPr>
            </w:pPr>
            <w:r>
              <w:rPr>
                <w:b/>
              </w:rPr>
              <w:t>Priroda i društvo:</w:t>
            </w:r>
          </w:p>
          <w:p w:rsidR="00176412" w:rsidRDefault="00176412" w:rsidP="00FB1030">
            <w:r>
              <w:t>- život i rad u školi</w:t>
            </w:r>
          </w:p>
          <w:p w:rsidR="00176412" w:rsidRDefault="00176412" w:rsidP="00FB1030"/>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1. razred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razgovor, rasprava, aktivno slušanje, izlaganje, vođenje, usmjeravanje, komentiranje</w:t>
            </w:r>
          </w:p>
          <w:p w:rsidR="00176412" w:rsidRDefault="00176412" w:rsidP="00FB1030">
            <w:pPr>
              <w:spacing w:before="28"/>
            </w:pPr>
            <w:r>
              <w:rPr>
                <w:b/>
              </w:rPr>
              <w:t xml:space="preserve">Oblici: </w:t>
            </w:r>
            <w:r>
              <w:t>skupni rad, individualni rad, frontalni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bijeli papir, pribor za crtanje</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nastavni listići, loptica, knjiga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Rujan</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Opisno praćenje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 xml:space="preserve">Ana Musić, učit. raz. nast. </w:t>
            </w:r>
          </w:p>
        </w:tc>
      </w:tr>
    </w:tbl>
    <w:p w:rsidR="00176412" w:rsidRDefault="00176412" w:rsidP="00176412">
      <w:r>
        <w:br/>
      </w:r>
      <w:r>
        <w:rPr>
          <w:b/>
        </w:rPr>
        <w:t>Škola, razred, vrijeme:</w:t>
      </w:r>
      <w:r>
        <w:t xml:space="preserve"> OŠ "Ivan Goran Kovačić" Štitar, 1 - 4 razreda, rujan/listopad 2016.</w:t>
      </w:r>
    </w:p>
    <w:p w:rsidR="00176412" w:rsidRDefault="00176412" w:rsidP="00176412">
      <w:pPr>
        <w:spacing w:after="120"/>
      </w:pPr>
      <w:r>
        <w:rPr>
          <w:b/>
        </w:rPr>
        <w:t>Učitelj/nastavnik:</w:t>
      </w:r>
      <w:r>
        <w:t xml:space="preserve"> Angela Lozić, Ana Musić, Sonja Marić, Dajana Jozanović, Marija Gašparović, Branka Blažević, Mara Čović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Demokratski izbori u razredu i školi</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Aktivno i odgovorno sudjelovati u donošenju i provođenju odluka i pravila te razvijati građanske vrijednosti i stavove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r>
            <w:r>
              <w:rPr>
                <w:b/>
              </w:rPr>
              <w:lastRenderedPageBreak/>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lastRenderedPageBreak/>
              <w:t>- učenik će shvatiti razred i školu kao zajednicu učenika, nastavnika, drugih zaposlenika i roditelja, koja djeluje prema određenim pravilima</w:t>
            </w:r>
          </w:p>
          <w:p w:rsidR="00176412" w:rsidRDefault="00176412" w:rsidP="00FB1030">
            <w:r>
              <w:t xml:space="preserve">- učenik će znati da ima pravo birati i biti biran u odgovarajuća tijela u razredu i školi </w:t>
            </w:r>
          </w:p>
          <w:p w:rsidR="00176412" w:rsidRDefault="00176412" w:rsidP="00FB1030">
            <w:r>
              <w:t>- učenik će aktivno i konstruktivno sudjelovati u utvrđivanju kriterija za izbor predstavnika razreda i vijeća učenika te sudjelovati u izborima kao kandidat i kao glasač</w:t>
            </w:r>
          </w:p>
          <w:p w:rsidR="00176412" w:rsidRDefault="00176412" w:rsidP="00FB1030">
            <w:r>
              <w:t xml:space="preserve">- učenik će se zalagati za izgradnju razreda i škole kao </w:t>
            </w:r>
            <w:r>
              <w:lastRenderedPageBreak/>
              <w:t>demokratske zajednice</w:t>
            </w:r>
          </w:p>
          <w:p w:rsidR="00176412" w:rsidRDefault="00176412" w:rsidP="00FB1030">
            <w:pPr>
              <w:rPr>
                <w:rFonts w:ascii="Calibri" w:eastAsia="Calibri" w:hAnsi="Calibri" w:cs="Calibri"/>
              </w:rPr>
            </w:pPr>
          </w:p>
          <w:p w:rsidR="00176412" w:rsidRDefault="00176412" w:rsidP="00FB1030">
            <w:r>
              <w:t>Ljudsko-pravna dimenzija, politička dimenzija, društvena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aktivnosti za promicanje prava djeteta koja proizlaze iz temeljnoga prava svakoga čovjeka</w:t>
            </w:r>
          </w:p>
          <w:p w:rsidR="00176412" w:rsidRDefault="00176412" w:rsidP="00FB1030">
            <w:pPr>
              <w:rPr>
                <w:rFonts w:ascii="Calibri" w:eastAsia="Calibri" w:hAnsi="Calibri" w:cs="Calibri"/>
              </w:rPr>
            </w:pPr>
          </w:p>
          <w:p w:rsidR="00176412" w:rsidRDefault="00176412" w:rsidP="00FB1030">
            <w:pPr>
              <w:rPr>
                <w:b/>
              </w:rPr>
            </w:pPr>
            <w:r>
              <w:rPr>
                <w:b/>
              </w:rPr>
              <w:t>Hrvatski jezik:</w:t>
            </w:r>
          </w:p>
          <w:p w:rsidR="00176412" w:rsidRDefault="00176412" w:rsidP="00FB1030">
            <w:r>
              <w:t>- učenici iznošenjem primjera mogućeg vlastitog djelovanja pokazuju razumijevanje da o odgovornom ponašanju vlasti ovisi dobrobit zajednice</w:t>
            </w:r>
          </w:p>
          <w:p w:rsidR="00176412" w:rsidRDefault="00176412" w:rsidP="00FB1030">
            <w:pPr>
              <w:rPr>
                <w:rFonts w:ascii="Calibri" w:eastAsia="Calibri" w:hAnsi="Calibri" w:cs="Calibri"/>
              </w:rPr>
            </w:pPr>
          </w:p>
          <w:p w:rsidR="00176412" w:rsidRDefault="00176412" w:rsidP="00FB1030">
            <w:pPr>
              <w:rPr>
                <w:b/>
              </w:rPr>
            </w:pPr>
            <w:r>
              <w:rPr>
                <w:b/>
              </w:rPr>
              <w:t>Matematika:</w:t>
            </w:r>
          </w:p>
          <w:p w:rsidR="00176412" w:rsidRDefault="00176412" w:rsidP="00FB1030">
            <w:r>
              <w:t>-  učenik pisanjem prikaza rezultata izbora uči da svaki član zajednice ima pravo biti informiran o određenoj aktivnosti</w:t>
            </w:r>
          </w:p>
          <w:p w:rsidR="00176412" w:rsidRDefault="00176412" w:rsidP="00FB1030">
            <w:pPr>
              <w:rPr>
                <w:rFonts w:ascii="Calibri" w:eastAsia="Calibri" w:hAnsi="Calibri" w:cs="Calibri"/>
              </w:rPr>
            </w:pPr>
          </w:p>
          <w:p w:rsidR="00176412" w:rsidRDefault="00176412" w:rsidP="00FB1030">
            <w:pPr>
              <w:rPr>
                <w:b/>
              </w:rPr>
            </w:pPr>
            <w:r>
              <w:rPr>
                <w:b/>
              </w:rPr>
              <w:t>Sat razrednika:</w:t>
            </w:r>
          </w:p>
          <w:p w:rsidR="00176412" w:rsidRDefault="00176412" w:rsidP="00FB1030">
            <w:r>
              <w:t xml:space="preserve">- učenik aktivno sudjeluje u odabiru kandidata za izbor predsjednika te samog predsjednika; razvija vještine sudjelovanja u izbornim procesima u razredu i školi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1. – 4. razreda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Metode :</w:t>
            </w:r>
            <w:r>
              <w:t>razgovor, rasprava, kritičko mišljenje, zaključivanje</w:t>
            </w:r>
          </w:p>
          <w:p w:rsidR="00176412" w:rsidRDefault="00176412" w:rsidP="00FB1030">
            <w:pPr>
              <w:spacing w:before="28"/>
            </w:pPr>
            <w:r>
              <w:rPr>
                <w:b/>
              </w:rPr>
              <w:t xml:space="preserve">Oblici: </w:t>
            </w:r>
            <w:r>
              <w:t>skupni rad, individualni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bilježnica, glasački listići, glasačke kutije, hamer papir, olovke, flomasteri</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pribor za pisanje, ploča, kreda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Rujan / listopad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Usmena evaluacija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 xml:space="preserve">Ana Musić, učit. raz. nast. </w:t>
            </w:r>
          </w:p>
          <w:p w:rsidR="00176412" w:rsidRDefault="00176412" w:rsidP="00FB1030">
            <w:r>
              <w:t xml:space="preserve">Sonja Marić, učit. raz. nast. </w:t>
            </w:r>
          </w:p>
          <w:p w:rsidR="00176412" w:rsidRDefault="00176412" w:rsidP="00FB1030">
            <w:r>
              <w:t xml:space="preserve">Dajana Jozanović, učit. raz. nast.  </w:t>
            </w:r>
          </w:p>
          <w:p w:rsidR="00176412" w:rsidRDefault="00176412" w:rsidP="00FB1030">
            <w:r>
              <w:t xml:space="preserve">Marija Gašparović, učit. raz. nast. </w:t>
            </w:r>
          </w:p>
          <w:p w:rsidR="00176412" w:rsidRDefault="00176412" w:rsidP="00FB1030">
            <w:r>
              <w:t xml:space="preserve">Branka Blažević, učit. raz. nast. </w:t>
            </w:r>
          </w:p>
          <w:p w:rsidR="00176412" w:rsidRDefault="00176412" w:rsidP="00FB1030">
            <w:r>
              <w:t>Mara Čović, pedagoginja</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2. razred, listopad 2016.</w:t>
      </w:r>
    </w:p>
    <w:p w:rsidR="00176412" w:rsidRDefault="00176412" w:rsidP="00176412">
      <w:pPr>
        <w:spacing w:after="120"/>
      </w:pPr>
      <w:r>
        <w:rPr>
          <w:b/>
        </w:rPr>
        <w:t>Učitelj/nastavnik:</w:t>
      </w:r>
      <w:r>
        <w:t xml:space="preserve"> Angela Lozić, Sonja Marić, Dajana Jozanović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Upoznavanje s dječjim pravima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Osvijestiti važnost dječjih prava i njihovu primjenu u svakodnevnom životu</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učenik će znati navesti neka od najvažnijih prava i odgovornosti</w:t>
            </w:r>
          </w:p>
          <w:p w:rsidR="00176412" w:rsidRDefault="00176412" w:rsidP="00FB1030">
            <w:r>
              <w:t xml:space="preserve"> - učenik će znati prepoznati situacije u kojima su njegova prava i prava drugih ugrožena te znati kako u takvim situacijama postupati</w:t>
            </w:r>
          </w:p>
          <w:p w:rsidR="00176412" w:rsidRDefault="00176412" w:rsidP="00FB1030">
            <w:pPr>
              <w:spacing w:before="28"/>
            </w:pPr>
            <w:r>
              <w:t xml:space="preserve"> - učenik će znati uočiti, analizirati i vrednovati situacije u kojima se krše njegova prava</w:t>
            </w:r>
          </w:p>
          <w:p w:rsidR="00176412" w:rsidRDefault="00176412" w:rsidP="00FB1030">
            <w:r>
              <w:t xml:space="preserve"> - učenik će predano štititi svoja prava i prava drugih u razredu i školi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t>Ljudsko-pravna dimenzija, politička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slušanje priče H. C. Andersena "Ružno pače"i povezivanje s dječjim pravima</w:t>
            </w:r>
          </w:p>
          <w:p w:rsidR="00176412" w:rsidRDefault="00176412" w:rsidP="00FB1030">
            <w:pPr>
              <w:rPr>
                <w:rFonts w:ascii="Calibri" w:eastAsia="Calibri" w:hAnsi="Calibri" w:cs="Calibri"/>
              </w:rPr>
            </w:pPr>
          </w:p>
          <w:p w:rsidR="00176412" w:rsidRDefault="00176412" w:rsidP="00FB1030">
            <w:pPr>
              <w:rPr>
                <w:b/>
              </w:rPr>
            </w:pPr>
            <w:r>
              <w:rPr>
                <w:b/>
              </w:rPr>
              <w:t>Hrvatski jezik:</w:t>
            </w:r>
          </w:p>
          <w:p w:rsidR="00176412" w:rsidRDefault="00176412" w:rsidP="00FB1030">
            <w:r>
              <w:t>- lektira H. C. Andersen "Ružno pače"</w:t>
            </w:r>
          </w:p>
          <w:p w:rsidR="00176412" w:rsidRDefault="00176412" w:rsidP="00FB1030">
            <w:pPr>
              <w:rPr>
                <w:rFonts w:ascii="Calibri" w:eastAsia="Calibri" w:hAnsi="Calibri" w:cs="Calibri"/>
              </w:rPr>
            </w:pPr>
          </w:p>
          <w:p w:rsidR="00176412" w:rsidRDefault="00176412" w:rsidP="00FB1030">
            <w:pPr>
              <w:rPr>
                <w:b/>
              </w:rPr>
            </w:pPr>
            <w:r>
              <w:rPr>
                <w:b/>
              </w:rPr>
              <w:t>Priroda i društvo:</w:t>
            </w:r>
          </w:p>
          <w:p w:rsidR="00176412" w:rsidRDefault="00176412" w:rsidP="00FB1030">
            <w:r>
              <w:t>-  ponašanje u školi i odnosi među učenicima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2. razred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čitanje, razgovor, rasprava, kritičko mišljenje, zaključivanje</w:t>
            </w:r>
          </w:p>
          <w:p w:rsidR="00176412" w:rsidRDefault="00176412" w:rsidP="00FB1030">
            <w:pPr>
              <w:spacing w:before="28"/>
            </w:pPr>
            <w:r>
              <w:rPr>
                <w:b/>
              </w:rPr>
              <w:t xml:space="preserve">Oblici: </w:t>
            </w:r>
            <w:r>
              <w:t>skupni rad, individualni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bijeli papir, pribor za crtanje, pribor za pisanje</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knjiga "Ružno pače"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Listopad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Usmena evaluacija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 xml:space="preserve">Sonja Marić, učit. raz. nast. </w:t>
            </w:r>
          </w:p>
          <w:p w:rsidR="00176412" w:rsidRDefault="00176412" w:rsidP="00FB1030">
            <w:r>
              <w:t xml:space="preserve">Dajana Jozanović, učit. raz. nast.  </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1. i 2. razred, listopad 2016.</w:t>
      </w:r>
    </w:p>
    <w:p w:rsidR="00176412" w:rsidRDefault="00176412" w:rsidP="00176412">
      <w:pPr>
        <w:spacing w:after="120"/>
      </w:pPr>
      <w:r>
        <w:rPr>
          <w:b/>
        </w:rPr>
        <w:t>Učitelj/nastavnik:</w:t>
      </w:r>
      <w:r>
        <w:t xml:space="preserve"> Angela Lozić, Ana Musić, Sonja Marić, Dajana Jozanović</w:t>
      </w:r>
    </w:p>
    <w:tbl>
      <w:tblPr>
        <w:tblW w:w="0" w:type="auto"/>
        <w:tblInd w:w="45" w:type="dxa"/>
        <w:tblCellMar>
          <w:left w:w="10" w:type="dxa"/>
          <w:right w:w="10" w:type="dxa"/>
        </w:tblCellMar>
        <w:tblLook w:val="0000" w:firstRow="0" w:lastRow="0" w:firstColumn="0" w:lastColumn="0" w:noHBand="0" w:noVBand="0"/>
      </w:tblPr>
      <w:tblGrid>
        <w:gridCol w:w="1290"/>
        <w:gridCol w:w="1275"/>
        <w:gridCol w:w="6572"/>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Razvoj zavičajnog identiteta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t xml:space="preserve">Osvijestiti važnost zavičajnog identiteta, znati i prepoznati </w:t>
            </w:r>
            <w:r>
              <w:lastRenderedPageBreak/>
              <w:t>značajke svoga zavičaja te ih njegovati i koristiti u svrhu jačanja slavonskog identiteta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lastRenderedPageBreak/>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učenik će znati odrediti značajke svog identiteta</w:t>
            </w:r>
          </w:p>
          <w:p w:rsidR="00176412" w:rsidRDefault="00176412" w:rsidP="00FB1030">
            <w:r>
              <w:t xml:space="preserve"> - učenik će znati iskazati privrženost očuvanju zavičajnog identiteta</w:t>
            </w:r>
          </w:p>
          <w:p w:rsidR="00176412" w:rsidRDefault="00176412" w:rsidP="00FB1030">
            <w:pPr>
              <w:spacing w:before="28"/>
            </w:pPr>
            <w:r>
              <w:t xml:space="preserve"> - učenik će znati navesti neke lokalne nevladine organizacije i kulturne ustanove</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t>Ljudsko-pravna dimenzija, među/kulturna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obilazak Gradske knjižnice u Županji i zavičajnog muzeja "Stjepan Gruber", objašnjavanje što je narodna knjižnica i muzej te što je zavičajna zbirka</w:t>
            </w:r>
          </w:p>
          <w:p w:rsidR="00176412" w:rsidRDefault="00176412" w:rsidP="00FB1030">
            <w:pPr>
              <w:rPr>
                <w:rFonts w:ascii="Calibri" w:eastAsia="Calibri" w:hAnsi="Calibri" w:cs="Calibri"/>
              </w:rPr>
            </w:pPr>
          </w:p>
          <w:p w:rsidR="00176412" w:rsidRDefault="00176412" w:rsidP="00FB1030">
            <w:pPr>
              <w:rPr>
                <w:b/>
              </w:rPr>
            </w:pPr>
            <w:r>
              <w:rPr>
                <w:b/>
              </w:rPr>
              <w:t>Priroda i društvo:</w:t>
            </w:r>
          </w:p>
          <w:p w:rsidR="00176412" w:rsidRDefault="00176412" w:rsidP="00FB1030">
            <w:r>
              <w:t>-  moj zavičaj; kulturne ustanove</w:t>
            </w:r>
          </w:p>
          <w:p w:rsidR="00176412" w:rsidRDefault="00176412" w:rsidP="00FB1030">
            <w:pPr>
              <w:rPr>
                <w:rFonts w:ascii="Calibri" w:eastAsia="Calibri" w:hAnsi="Calibri" w:cs="Calibri"/>
              </w:rPr>
            </w:pPr>
          </w:p>
          <w:p w:rsidR="00176412" w:rsidRDefault="00176412" w:rsidP="00FB1030">
            <w:pPr>
              <w:rPr>
                <w:b/>
              </w:rPr>
            </w:pPr>
            <w:r>
              <w:rPr>
                <w:b/>
              </w:rPr>
              <w:t>Likovna kultura:</w:t>
            </w:r>
          </w:p>
          <w:p w:rsidR="00176412" w:rsidRDefault="00176412" w:rsidP="00FB1030">
            <w:r>
              <w:t>- crtanje/slikanje zavičaja</w:t>
            </w:r>
          </w:p>
          <w:p w:rsidR="00176412" w:rsidRDefault="00176412" w:rsidP="00FB1030">
            <w:pPr>
              <w:rPr>
                <w:rFonts w:ascii="Calibri" w:eastAsia="Calibri" w:hAnsi="Calibri" w:cs="Calibri"/>
              </w:rPr>
            </w:pPr>
          </w:p>
          <w:p w:rsidR="00176412" w:rsidRDefault="00176412" w:rsidP="00FB1030">
            <w:pPr>
              <w:rPr>
                <w:b/>
              </w:rPr>
            </w:pPr>
            <w:r>
              <w:rPr>
                <w:b/>
              </w:rPr>
              <w:t>Glazbena kultura:</w:t>
            </w:r>
          </w:p>
          <w:p w:rsidR="00176412" w:rsidRDefault="00176412" w:rsidP="00FB1030">
            <w:r>
              <w:t>- slušanje i pjevanje glazbe po načelu zavičajnosti</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1. i 2. razred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Metode:</w:t>
            </w:r>
            <w:r>
              <w:t>razgovor, rasprava, kritičko mišljenje, zaključivanje</w:t>
            </w:r>
          </w:p>
          <w:p w:rsidR="00176412" w:rsidRDefault="00176412" w:rsidP="00FB1030">
            <w:pPr>
              <w:spacing w:before="28"/>
            </w:pPr>
            <w:r>
              <w:rPr>
                <w:b/>
              </w:rPr>
              <w:t xml:space="preserve">Oblici: </w:t>
            </w:r>
            <w:r>
              <w:t>skupni rad, individualni rad, frontalni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bijeli papir, pribor za crtanje, pribor za pisanje</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pribor za pisanje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Listopad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Usmena evaluacija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 xml:space="preserve">Ana Musić, učit. raz. nast. </w:t>
            </w:r>
          </w:p>
          <w:p w:rsidR="00176412" w:rsidRDefault="00176412" w:rsidP="00FB1030">
            <w:r>
              <w:t xml:space="preserve">Sonja Marić, učit. raz. nast. </w:t>
            </w:r>
          </w:p>
          <w:p w:rsidR="00176412" w:rsidRDefault="00176412" w:rsidP="00FB1030">
            <w:r>
              <w:t xml:space="preserve">Dajana Jozanović, učit. raz. nast.  </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5. razred, listopad 2016.</w:t>
      </w:r>
    </w:p>
    <w:p w:rsidR="00176412" w:rsidRDefault="00176412" w:rsidP="00176412">
      <w:pPr>
        <w:spacing w:after="120"/>
      </w:pPr>
      <w:r>
        <w:rPr>
          <w:b/>
        </w:rPr>
        <w:t>Učitelj/nastavnik:</w:t>
      </w:r>
      <w:r>
        <w:t xml:space="preserve"> Angela Lozić, Kristina Varga Dušanić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Časopisi za popularizaciju znanosti - uloga i vrste medija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t xml:space="preserve">Osvijestiti i razumijeti važnost medija u prenošenju objektivnog i </w:t>
            </w:r>
            <w:r>
              <w:lastRenderedPageBreak/>
              <w:t>nepristranog informiranja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lastRenderedPageBreak/>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učenik će razumijeti važnost slobode medija u sprječavanju zlouporabe vlasti  </w:t>
            </w:r>
          </w:p>
          <w:p w:rsidR="00176412" w:rsidRDefault="00176412" w:rsidP="00FB1030">
            <w:pPr>
              <w:spacing w:before="28"/>
            </w:pPr>
            <w:r>
              <w:t>- učenik će koristiti više izvora informiranja o nekoj temi ili problemu</w:t>
            </w:r>
          </w:p>
          <w:p w:rsidR="00176412" w:rsidRDefault="00176412" w:rsidP="00FB1030">
            <w:r>
              <w:t>- učenik će razumijeti koncept objektivnog i nepristranog mišljenja</w:t>
            </w:r>
          </w:p>
          <w:p w:rsidR="00176412" w:rsidRDefault="00176412" w:rsidP="00FB1030">
            <w:r>
              <w:t>- učenik će pokazati spremnost za kritičku analizu i selekciju informacija iz različitih izvora i otpornost na reklamne poruke</w:t>
            </w:r>
          </w:p>
          <w:p w:rsidR="00176412" w:rsidRDefault="00176412" w:rsidP="00FB1030">
            <w:pPr>
              <w:rPr>
                <w:rFonts w:ascii="Calibri" w:eastAsia="Calibri" w:hAnsi="Calibri" w:cs="Calibri"/>
              </w:rPr>
            </w:pPr>
          </w:p>
          <w:p w:rsidR="00176412" w:rsidRDefault="00176412" w:rsidP="00FB1030">
            <w:r>
              <w:t>Ljudsko-pravna dimenzija, društvena  dimenzija, gospodarska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upoznavanje učenika s časopisima i njihovom ulogom; upoznavanje s vrstama znanosti; navođenje vrsta medija i opisivanje njihove uloge</w:t>
            </w:r>
          </w:p>
          <w:p w:rsidR="00176412" w:rsidRDefault="00176412" w:rsidP="00FB1030">
            <w:pPr>
              <w:rPr>
                <w:rFonts w:ascii="Calibri" w:eastAsia="Calibri" w:hAnsi="Calibri" w:cs="Calibri"/>
              </w:rPr>
            </w:pPr>
          </w:p>
          <w:p w:rsidR="00176412" w:rsidRDefault="00176412" w:rsidP="00FB1030">
            <w:pPr>
              <w:rPr>
                <w:b/>
              </w:rPr>
            </w:pPr>
            <w:r>
              <w:rPr>
                <w:b/>
              </w:rPr>
              <w:t xml:space="preserve">Hrvatski jezik: </w:t>
            </w:r>
          </w:p>
          <w:p w:rsidR="00176412" w:rsidRDefault="00176412" w:rsidP="00FB1030">
            <w:r>
              <w:t xml:space="preserve">- izrađivanje razrednih novina </w:t>
            </w:r>
          </w:p>
          <w:p w:rsidR="00176412" w:rsidRDefault="00176412" w:rsidP="00FB1030"/>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5. razred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razgovora, izlaganja, upućivanja, objašnjavanja</w:t>
            </w:r>
          </w:p>
          <w:p w:rsidR="00176412" w:rsidRDefault="00176412" w:rsidP="00FB1030">
            <w:pPr>
              <w:spacing w:before="28"/>
            </w:pPr>
            <w:r>
              <w:rPr>
                <w:b/>
              </w:rPr>
              <w:t xml:space="preserve">Oblici: </w:t>
            </w:r>
            <w:r>
              <w:t>frontalni rad, individualni rad, rad u skupini</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bilježnica, pribor za pisanje, pribor za crtanje</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časopisi, kreda, ploča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listopad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Opisno praćenje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pPr>
              <w:spacing w:before="28"/>
            </w:pPr>
            <w:r>
              <w:t>Kristina Varga Dušanić, prof.hrv.jez.</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1 - 8 razreda, veljača 2017.</w:t>
      </w:r>
    </w:p>
    <w:p w:rsidR="00176412" w:rsidRDefault="00176412" w:rsidP="00176412">
      <w:pPr>
        <w:spacing w:after="120"/>
      </w:pPr>
      <w:r>
        <w:rPr>
          <w:b/>
        </w:rPr>
        <w:t>Učitelj/nastavnik:</w:t>
      </w:r>
      <w:r>
        <w:t xml:space="preserve"> Angela Lozić, Mara Čović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Rješavanje sukoba i komunikacijske vještine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Osvijestiti važnost društvenih komunikacijskih vještina kao preduvjet za izražavanje emocija, dobre međuljudske odnose i sprječavanje sukoba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lastRenderedPageBreak/>
              <w:t>- učenik će znati odrediti najčešće oblike nesporazuma, sukoba ili sporova u razredu i školi</w:t>
            </w:r>
          </w:p>
          <w:p w:rsidR="00176412" w:rsidRDefault="00176412" w:rsidP="00FB1030">
            <w:r>
              <w:t>- učenik će znati povezati sukobe s pravima te objasniti uzroke i posljedice</w:t>
            </w:r>
          </w:p>
          <w:p w:rsidR="00176412" w:rsidRDefault="00176412" w:rsidP="00FB1030">
            <w:r>
              <w:lastRenderedPageBreak/>
              <w:t>- učenik će razumijeti važnost načela mira, nenasilja i političkog rješavanja sporova</w:t>
            </w:r>
          </w:p>
          <w:p w:rsidR="00176412" w:rsidRDefault="00176412" w:rsidP="00FB1030">
            <w:r>
              <w:t>- učenik će znati navesti postupke individualnog osnaživanja i nenasilnog rješavanja sukoba</w:t>
            </w:r>
          </w:p>
          <w:p w:rsidR="00176412" w:rsidRDefault="00176412" w:rsidP="00FB1030">
            <w:r>
              <w:t>- učenik će razviti osnovne vještine interkulturne komunikacije</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t>Društvena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Kroz razne aktivnosti: radionice, čitanje i analiziranje teksta, predavanja, učenici će obrađivati teme s područja komunikacijskih i društvenih vještina (aktivno slušanje, suradničko učenje, timski rad, ja i ti poruke, tumačenje neverbalne komunikacije i sl.) te biti usmjereni prema nenasilnom rješavanju sukoba i uvažavanju tuđih potreba i želja.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1. - 8. razreda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razgovor, rasprava, aktivno slušanje, suradničko učenje, komentiranje, kritičko razmišljanje</w:t>
            </w:r>
          </w:p>
          <w:p w:rsidR="00176412" w:rsidRDefault="00176412" w:rsidP="00FB1030">
            <w:pPr>
              <w:spacing w:before="28"/>
            </w:pPr>
            <w:r>
              <w:rPr>
                <w:b/>
              </w:rPr>
              <w:t xml:space="preserve">Oblici: </w:t>
            </w:r>
            <w:r>
              <w:t>skupni rad, individualni rad, frontalni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Učitelji</w:t>
            </w:r>
            <w:r>
              <w:t>: Izvodi iz programa međupredmetnih i interdisciplinarnih sadržaja Građanskog odgoja i obrazovanja za osnovne i srednje škole, Kurikulum građanskog odgoja i obrazovanja,  razni tekstovi, knjige, pribor za pisanje i crtanje, hamer papir</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veljača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Opisno praćenje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Mara Čović, pedagoginja</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7. razred, listopad 2016.</w:t>
      </w:r>
    </w:p>
    <w:p w:rsidR="00176412" w:rsidRDefault="00176412" w:rsidP="00176412">
      <w:pPr>
        <w:spacing w:after="120"/>
      </w:pPr>
      <w:r>
        <w:rPr>
          <w:b/>
        </w:rPr>
        <w:t>Učitelj/nastavnik:</w:t>
      </w:r>
      <w:r>
        <w:t xml:space="preserve"> Angela Lozić, Kristina Varga Dušanić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Mediji i kritičko razumijevanje medijskih sadržaja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t>Osvijestiti i razumijeti važnost i utjecaj medija te razviti kritičko razumijevanje medijskih sadržaja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učenik će razumijeti koncept objektivnog i nepristranog mišljenja</w:t>
            </w:r>
          </w:p>
          <w:p w:rsidR="00176412" w:rsidRDefault="00176412" w:rsidP="00FB1030">
            <w:r>
              <w:t>- učenik će posjedovati vještine traženja i kritičke analize informacija iz više izvora</w:t>
            </w:r>
          </w:p>
          <w:p w:rsidR="00176412" w:rsidRDefault="00176412" w:rsidP="00FB1030">
            <w:r>
              <w:t>- učenik će pokazati spremnost za kritičku analizu i selekciju informacija iz različitih izvora i otpornost na reklamne poruke</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t>Ljudsko-pravna dimenzija, društvena  dimenzija, gospodarska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xml:space="preserve">- upoznavanje učenika s časopisima na različitim medijima; </w:t>
            </w:r>
            <w:r>
              <w:lastRenderedPageBreak/>
              <w:t>navođenje vrsta medija i opisivanje njihove uloge te isticanje kritičkog stava prema svim informacijama i njihovim izvorima</w:t>
            </w:r>
          </w:p>
          <w:p w:rsidR="00176412" w:rsidRDefault="00176412" w:rsidP="00FB1030">
            <w:pPr>
              <w:rPr>
                <w:rFonts w:ascii="Calibri" w:eastAsia="Calibri" w:hAnsi="Calibri" w:cs="Calibri"/>
              </w:rPr>
            </w:pPr>
          </w:p>
          <w:p w:rsidR="00176412" w:rsidRDefault="00176412" w:rsidP="00FB1030">
            <w:pPr>
              <w:rPr>
                <w:b/>
              </w:rPr>
            </w:pPr>
            <w:r>
              <w:rPr>
                <w:b/>
              </w:rPr>
              <w:t xml:space="preserve">Hrvatski jezik: </w:t>
            </w:r>
          </w:p>
          <w:p w:rsidR="00176412" w:rsidRDefault="00176412" w:rsidP="00FB1030">
            <w:r>
              <w:t>- evaluacija različitih tekstova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7. razred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razgovora, izlaganja, upućivanja, objašnjavanja</w:t>
            </w:r>
          </w:p>
          <w:p w:rsidR="00176412" w:rsidRDefault="00176412" w:rsidP="00FB1030">
            <w:pPr>
              <w:spacing w:before="28"/>
            </w:pPr>
            <w:r>
              <w:rPr>
                <w:b/>
              </w:rPr>
              <w:t xml:space="preserve">Oblici: </w:t>
            </w:r>
            <w:r>
              <w:t>frontalni rad, individualni rad, rad u skupini</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bilježnica, pribor za pisanje, pribor za crtanje</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časopisi, kreda, ploča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listopad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Opisno praćenje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pPr>
              <w:spacing w:before="28"/>
            </w:pPr>
            <w:r>
              <w:t>Kristina Varga Dušanić, prof.hrv.jez.</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4. razred, svibanj 2017.</w:t>
      </w:r>
    </w:p>
    <w:p w:rsidR="00176412" w:rsidRDefault="00176412" w:rsidP="00176412">
      <w:pPr>
        <w:spacing w:after="120"/>
      </w:pPr>
      <w:r>
        <w:rPr>
          <w:b/>
        </w:rPr>
        <w:t>Učitelj/nastavnik:</w:t>
      </w:r>
      <w:r>
        <w:t xml:space="preserve"> Angela Lozić, Branka Blažević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Upravljanje osobnim financijama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t>Osvijestiti upravljanje osobnim financijama te potaknuti na racionalno trošenje financijskih sredstava za osobne potrebe i potrebe drugih</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t>- učenik će razumijeti značenje nametnute potrošnje, važnost planirane kupnje i posljedice koje neodgovorno i neracionalno trošenje novca ima za pojedinca, obitelj i zajednicu</w:t>
            </w:r>
          </w:p>
          <w:p w:rsidR="00176412" w:rsidRDefault="00176412" w:rsidP="00FB1030">
            <w:pPr>
              <w:spacing w:before="28"/>
            </w:pPr>
            <w:r>
              <w:t>- učenik će pokazati sklonost racionalnom trošenju i upravljanju novcem te pružati otpor nametnutoj potrošnji</w:t>
            </w:r>
          </w:p>
          <w:p w:rsidR="00176412" w:rsidRDefault="00176412" w:rsidP="00FB1030">
            <w:pPr>
              <w:spacing w:before="28"/>
            </w:pPr>
            <w:r>
              <w:t xml:space="preserve">- učenik će jasno iznositi i obrazložiti svoje ideje i stavove </w:t>
            </w:r>
          </w:p>
          <w:p w:rsidR="00176412" w:rsidRDefault="00176412" w:rsidP="00FB1030">
            <w:r>
              <w:t xml:space="preserve"> </w:t>
            </w:r>
          </w:p>
          <w:p w:rsidR="00176412" w:rsidRDefault="00176412" w:rsidP="00FB1030">
            <w:pPr>
              <w:rPr>
                <w:rFonts w:ascii="Calibri" w:eastAsia="Calibri" w:hAnsi="Calibri" w:cs="Calibri"/>
              </w:rPr>
            </w:pPr>
          </w:p>
          <w:p w:rsidR="00176412" w:rsidRDefault="00176412" w:rsidP="00FB1030">
            <w:r>
              <w:t>Ljudsko-pravna dimenzija, politička dimenzija, gospodarska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Knjižnično-informacijski odgoj i obrazovanje:</w:t>
            </w:r>
          </w:p>
          <w:p w:rsidR="00176412" w:rsidRDefault="00176412" w:rsidP="00FB1030">
            <w:r>
              <w:t>- upoznavanje s djelom "Družba Pere Kvržice"i obrada lektire</w:t>
            </w:r>
          </w:p>
          <w:p w:rsidR="00176412" w:rsidRDefault="00176412" w:rsidP="00FB1030">
            <w:pPr>
              <w:rPr>
                <w:rFonts w:ascii="Calibri" w:eastAsia="Calibri" w:hAnsi="Calibri" w:cs="Calibri"/>
              </w:rPr>
            </w:pPr>
          </w:p>
          <w:p w:rsidR="00176412" w:rsidRDefault="00176412" w:rsidP="00FB1030">
            <w:r>
              <w:rPr>
                <w:b/>
              </w:rPr>
              <w:t>Hrvatski jezik:</w:t>
            </w:r>
            <w:r>
              <w:br/>
              <w:t xml:space="preserve">- dječji roman </w:t>
            </w:r>
          </w:p>
          <w:p w:rsidR="00176412" w:rsidRDefault="00176412" w:rsidP="00FB1030">
            <w:pPr>
              <w:rPr>
                <w:rFonts w:ascii="Calibri" w:eastAsia="Calibri" w:hAnsi="Calibri" w:cs="Calibri"/>
              </w:rPr>
            </w:pPr>
          </w:p>
          <w:p w:rsidR="00176412" w:rsidRDefault="00176412" w:rsidP="00FB1030">
            <w:pPr>
              <w:rPr>
                <w:b/>
              </w:rPr>
            </w:pPr>
            <w:r>
              <w:rPr>
                <w:b/>
              </w:rPr>
              <w:t xml:space="preserve">Matematika: </w:t>
            </w:r>
          </w:p>
          <w:p w:rsidR="00176412" w:rsidRDefault="00176412" w:rsidP="00FB1030">
            <w:r>
              <w:t xml:space="preserve">- izvođenje više računskih radnji (računanje i izrada mjesečne </w:t>
            </w:r>
            <w:r>
              <w:lastRenderedPageBreak/>
              <w:t>osobne potrošnje)</w:t>
            </w:r>
          </w:p>
          <w:p w:rsidR="00176412" w:rsidRDefault="00176412" w:rsidP="00FB1030">
            <w:pPr>
              <w:rPr>
                <w:rFonts w:ascii="Calibri" w:eastAsia="Calibri" w:hAnsi="Calibri" w:cs="Calibri"/>
              </w:rPr>
            </w:pPr>
          </w:p>
          <w:p w:rsidR="00176412" w:rsidRDefault="00176412" w:rsidP="00FB1030">
            <w:pPr>
              <w:rPr>
                <w:b/>
              </w:rPr>
            </w:pPr>
            <w:r>
              <w:rPr>
                <w:b/>
              </w:rPr>
              <w:t>Glazbena kultura:</w:t>
            </w:r>
          </w:p>
          <w:p w:rsidR="00176412" w:rsidRDefault="00176412" w:rsidP="00FB1030">
            <w:r>
              <w:t>- učenje pjesme iz filma "Družba Pere Kvržice""Pao Medo u bunar"</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4. razred </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razgovor, rasprava, aktivno slušanje, izlaganje</w:t>
            </w:r>
          </w:p>
          <w:p w:rsidR="00176412" w:rsidRDefault="00176412" w:rsidP="00FB1030">
            <w:pPr>
              <w:spacing w:before="28"/>
            </w:pPr>
            <w:r>
              <w:rPr>
                <w:b/>
              </w:rPr>
              <w:t xml:space="preserve">Oblici: </w:t>
            </w:r>
            <w:r>
              <w:t>skupni rad, individualni rad, frontalni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Učenici</w:t>
            </w:r>
            <w:r>
              <w:t>: bilježnica, pribor za crtanje i pisanje</w:t>
            </w:r>
          </w:p>
          <w:p w:rsidR="00176412" w:rsidRDefault="00176412" w:rsidP="00FB1030">
            <w:pPr>
              <w:rPr>
                <w:rFonts w:ascii="Calibri" w:eastAsia="Calibri" w:hAnsi="Calibri" w:cs="Calibri"/>
              </w:rPr>
            </w:pPr>
          </w:p>
          <w:p w:rsidR="00176412" w:rsidRDefault="00176412" w:rsidP="00FB1030">
            <w:r>
              <w:rPr>
                <w:b/>
              </w:rPr>
              <w:t>Učitelji</w:t>
            </w:r>
            <w:r>
              <w:t>: Izvodi iz programa međupredmetnih i interdisciplinarnih sadržaja Građanskog odgoja i obrazovanja za osnovne i srednje škole, Kurikulum građanskog odgoja i obrazovanja,  knjiga "Družba Pere Kvržice", pribor za pisanje, ploča, kreda, prijenosno računalo, zvučnici</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svibanj</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Opisno praćenje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Branka Blažević, učit.raz.nast</w:t>
            </w:r>
          </w:p>
        </w:tc>
      </w:tr>
    </w:tbl>
    <w:p w:rsidR="00176412" w:rsidRDefault="00176412" w:rsidP="00176412">
      <w:pPr>
        <w:rPr>
          <w:rFonts w:ascii="Calibri" w:eastAsia="Calibri" w:hAnsi="Calibri" w:cs="Calibri"/>
        </w:rPr>
      </w:pPr>
    </w:p>
    <w:p w:rsidR="00176412" w:rsidRDefault="00176412" w:rsidP="00176412">
      <w:pPr>
        <w:spacing w:after="120"/>
      </w:pPr>
      <w:r>
        <w:rPr>
          <w:b/>
        </w:rPr>
        <w:t>Škola, razred, vrijeme:</w:t>
      </w:r>
      <w:r>
        <w:t xml:space="preserve"> OŠ "Ivan Goran Kovačić" Štitar, 4. - 8. razreda, tijekom školske godine</w:t>
      </w:r>
    </w:p>
    <w:p w:rsidR="00176412" w:rsidRDefault="00176412" w:rsidP="00176412">
      <w:pPr>
        <w:spacing w:after="120"/>
      </w:pPr>
      <w:r>
        <w:rPr>
          <w:b/>
        </w:rPr>
        <w:t>Učitelj/nastavnik:</w:t>
      </w:r>
      <w:r>
        <w:t xml:space="preserve"> Angela Lozić, Mara Čović</w:t>
      </w:r>
    </w:p>
    <w:tbl>
      <w:tblPr>
        <w:tblW w:w="0" w:type="auto"/>
        <w:tblInd w:w="45" w:type="dxa"/>
        <w:tblCellMar>
          <w:left w:w="10" w:type="dxa"/>
          <w:right w:w="10" w:type="dxa"/>
        </w:tblCellMar>
        <w:tblLook w:val="0000" w:firstRow="0" w:lastRow="0" w:firstColumn="0" w:lastColumn="0" w:noHBand="0" w:noVBand="0"/>
      </w:tblPr>
      <w:tblGrid>
        <w:gridCol w:w="1291"/>
        <w:gridCol w:w="1275"/>
        <w:gridCol w:w="6571"/>
      </w:tblGrid>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Naziv</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Volontiranje i dobrovoljni društveni rad</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Svrha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Osposobiti učenike za sudjelovanje u volonterskim aktivnostima u sklopu razreda, škole i zajednice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rPr>
                <w:b/>
              </w:rPr>
            </w:pPr>
            <w:r>
              <w:rPr>
                <w:b/>
              </w:rPr>
              <w:t>Ishodi</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rPr>
                <w:b/>
              </w:rPr>
              <w:br/>
              <w:t xml:space="preserve">Strukturne dimenzije građanske kompetencije: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učenik će znati značaj i ulogu dobrovoljnog rada u zajednici za razvoj osobnih sposobnosti, zajedničkog dobra i društveni napredak u cjelini</w:t>
            </w:r>
          </w:p>
          <w:p w:rsidR="00176412" w:rsidRDefault="00176412" w:rsidP="00FB1030">
            <w:r>
              <w:t>- učenik će posjedovati vještine sudjelovanja u dobrotvornim akcijama koje pridonose dobrobiti pojedinca i grupa na razini Hrvatske, kao i vještine planiranja i organiziranja takvih akcija na razini škole u suradnji s odgovarajućim društvenim akterima</w:t>
            </w:r>
          </w:p>
          <w:p w:rsidR="00176412" w:rsidRDefault="00176412" w:rsidP="00FB1030">
            <w:pPr>
              <w:spacing w:before="28"/>
            </w:pPr>
            <w:r>
              <w:t>- učenik će naučiti pokretati, voditi i sudjelovati u humanitarnim akcijama, volonterskom radu i istraživačkim projektima koji su usmjereni na dobrobit pojedinca, grupe te školske i lokalne zajednice</w:t>
            </w:r>
          </w:p>
          <w:p w:rsidR="00176412" w:rsidRDefault="00176412" w:rsidP="00FB1030">
            <w:pPr>
              <w:rPr>
                <w:rFonts w:ascii="Calibri" w:eastAsia="Calibri" w:hAnsi="Calibri" w:cs="Calibri"/>
              </w:rPr>
            </w:pPr>
          </w:p>
          <w:p w:rsidR="00176412" w:rsidRDefault="00176412" w:rsidP="00FB1030">
            <w:pPr>
              <w:rPr>
                <w:rFonts w:ascii="Calibri" w:eastAsia="Calibri" w:hAnsi="Calibri" w:cs="Calibri"/>
              </w:rPr>
            </w:pPr>
          </w:p>
          <w:p w:rsidR="00176412" w:rsidRDefault="00176412" w:rsidP="00FB1030">
            <w:r>
              <w:t>Ljudsko-pravna dimenzija, društvena dimenzija, među/kulturna dimenzija</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Kratki opis aktivnosti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t xml:space="preserve">Odlazak u prostorije Dnevnog boravka za skrb o osobama s mentalnim i intelektualnim oštećenjima, radionice, igrokazi, </w:t>
            </w:r>
            <w:r>
              <w:lastRenderedPageBreak/>
              <w:t>predstave, čitanje bajki, prikupljanje novčanih sredstava za rad Dnevnog boravka, sudjelovanje u njihovim priredbama povodom Božića, Valentinova, maskebmala, godišnje priredbe.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lastRenderedPageBreak/>
              <w:t xml:space="preserve">Ciljna skupina </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4. - 8. razreda</w:t>
            </w:r>
          </w:p>
        </w:tc>
      </w:tr>
      <w:tr w:rsidR="00176412" w:rsidTr="00FB1030">
        <w:trPr>
          <w:trHeight w:val="1"/>
        </w:trPr>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Način </w:t>
            </w:r>
          </w:p>
          <w:p w:rsidR="00176412" w:rsidRDefault="00176412" w:rsidP="00FB1030">
            <w:pPr>
              <w:spacing w:before="28"/>
              <w:rPr>
                <w:b/>
              </w:rPr>
            </w:pPr>
            <w:r>
              <w:rPr>
                <w:b/>
              </w:rPr>
              <w:t xml:space="preserve">provedbe </w:t>
            </w:r>
          </w:p>
          <w:p w:rsidR="00176412" w:rsidRDefault="00176412" w:rsidP="00FB1030">
            <w:pPr>
              <w:spacing w:before="28"/>
            </w:pPr>
          </w:p>
        </w:tc>
        <w:tc>
          <w:tcPr>
            <w:tcW w:w="131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Model</w:t>
            </w:r>
          </w:p>
          <w:p w:rsidR="00176412" w:rsidRDefault="00176412" w:rsidP="00FB1030">
            <w:pPr>
              <w:spacing w:before="28"/>
              <w:rPr>
                <w:rFonts w:ascii="Calibri" w:eastAsia="Calibri" w:hAnsi="Calibri" w:cs="Calibri"/>
              </w:rPr>
            </w:pPr>
          </w:p>
          <w:p w:rsidR="00176412" w:rsidRDefault="00176412" w:rsidP="00FB1030">
            <w:pPr>
              <w:spacing w:before="28"/>
              <w:rPr>
                <w:b/>
              </w:rPr>
            </w:pPr>
            <w:r>
              <w:rPr>
                <w:b/>
              </w:rPr>
              <w:t xml:space="preserve">Metode i </w:t>
            </w:r>
          </w:p>
          <w:p w:rsidR="00176412" w:rsidRDefault="00176412" w:rsidP="00FB1030">
            <w:pPr>
              <w:spacing w:before="28"/>
            </w:pPr>
            <w:r>
              <w:rPr>
                <w:b/>
              </w:rPr>
              <w:t>oblici rada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rPr>
                <w:b/>
              </w:rPr>
            </w:pPr>
            <w:r>
              <w:rPr>
                <w:b/>
              </w:rPr>
              <w:t>Međupredmetni / Izvanučionički</w:t>
            </w:r>
          </w:p>
          <w:p w:rsidR="00176412" w:rsidRDefault="00176412" w:rsidP="00FB1030">
            <w:pPr>
              <w:spacing w:before="28"/>
              <w:rPr>
                <w:rFonts w:ascii="Calibri" w:eastAsia="Calibri" w:hAnsi="Calibri" w:cs="Calibri"/>
              </w:rPr>
            </w:pPr>
          </w:p>
          <w:p w:rsidR="00176412" w:rsidRDefault="00176412" w:rsidP="00FB1030">
            <w:pPr>
              <w:spacing w:before="28"/>
            </w:pPr>
            <w:r>
              <w:rPr>
                <w:b/>
              </w:rPr>
              <w:t xml:space="preserve">Metode : </w:t>
            </w:r>
            <w:r>
              <w:t>razgovora, čitanja, pričanja, upućivanja, pjevanja</w:t>
            </w:r>
          </w:p>
          <w:p w:rsidR="00176412" w:rsidRDefault="00176412" w:rsidP="00FB1030">
            <w:pPr>
              <w:spacing w:before="28"/>
            </w:pPr>
            <w:r>
              <w:rPr>
                <w:b/>
              </w:rPr>
              <w:t xml:space="preserve">Oblici:  </w:t>
            </w:r>
            <w:r>
              <w:t>individualni rad, rad u paru, rad u skupini</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Resursi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rPr>
                <w:b/>
              </w:rPr>
              <w:t>Učitelji</w:t>
            </w:r>
            <w:r>
              <w:t>: Izvodi iz programa međupredmetnih i interdisciplinarnih sadržaja Građanskog odgoja i obrazovanja za osnovne i srednje škole, Kurikulum građanskog odgoja i obrazovanja,   bijeli papir, papir u boji, pribor za pisanje, crtanje i slikanje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Vremenik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tijekom školske godine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Način vrednovanja i korištenja rezultata vrednovanja</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Opisno praćenje</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Troškovnik</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 xml:space="preserve"> - </w:t>
            </w:r>
          </w:p>
        </w:tc>
      </w:tr>
      <w:tr w:rsidR="00176412" w:rsidTr="00FB1030">
        <w:trPr>
          <w:trHeight w:val="1"/>
        </w:trPr>
        <w:tc>
          <w:tcPr>
            <w:tcW w:w="2624" w:type="dxa"/>
            <w:gridSpan w:val="2"/>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pPr>
              <w:spacing w:before="28"/>
            </w:pPr>
            <w:r>
              <w:rPr>
                <w:b/>
              </w:rPr>
              <w:t>Nositelj odgovornosti</w:t>
            </w:r>
          </w:p>
        </w:tc>
        <w:tc>
          <w:tcPr>
            <w:tcW w:w="702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176412" w:rsidRDefault="00176412" w:rsidP="00FB1030">
            <w:r>
              <w:t>Angela Lozić, knjižničarka</w:t>
            </w:r>
          </w:p>
          <w:p w:rsidR="00176412" w:rsidRDefault="00176412" w:rsidP="00FB1030">
            <w:r>
              <w:t>Mara Čović, pedagoginja</w:t>
            </w:r>
          </w:p>
          <w:p w:rsidR="00176412" w:rsidRDefault="00176412" w:rsidP="00FB1030">
            <w:pPr>
              <w:spacing w:before="28"/>
            </w:pPr>
            <w:r>
              <w:t xml:space="preserve">djelatnici Dnevnog boravka za skrb o osobama s mentalnim i intelektualnim oštećenjima u Županji </w:t>
            </w:r>
          </w:p>
        </w:tc>
      </w:tr>
    </w:tbl>
    <w:p w:rsidR="00176412" w:rsidRDefault="00176412" w:rsidP="00176412">
      <w:pPr>
        <w:rPr>
          <w:rFonts w:ascii="Calibri" w:eastAsia="Calibri" w:hAnsi="Calibri" w:cs="Calibri"/>
        </w:rPr>
      </w:pPr>
    </w:p>
    <w:p w:rsidR="001730E0" w:rsidRDefault="001730E0" w:rsidP="0085314F">
      <w:pPr>
        <w:rPr>
          <w:b/>
        </w:rPr>
      </w:pPr>
    </w:p>
    <w:p w:rsidR="00176412" w:rsidRDefault="00176412" w:rsidP="0085314F">
      <w:pPr>
        <w:rPr>
          <w:b/>
        </w:rPr>
      </w:pPr>
    </w:p>
    <w:p w:rsidR="00631611" w:rsidRPr="00D035F3" w:rsidRDefault="00631611" w:rsidP="0085314F">
      <w:pPr>
        <w:rPr>
          <w:b/>
        </w:rPr>
      </w:pPr>
      <w:r w:rsidRPr="00D035F3">
        <w:rPr>
          <w:b/>
        </w:rPr>
        <w:t>SURADNJA S HUMANITARNIM UDRUGAMA</w:t>
      </w:r>
    </w:p>
    <w:p w:rsidR="00631611" w:rsidRDefault="00631611" w:rsidP="0085314F"/>
    <w:p w:rsidR="00631611" w:rsidRDefault="00631611" w:rsidP="0085314F">
      <w:r>
        <w:t>Škola već godinama tradicionalno surađuje s humanitarnim udrugama</w:t>
      </w:r>
      <w:r w:rsidR="00D035F3">
        <w:t>,a posebice sa udrugom za invalide „Golubovi“ iz Županje.</w:t>
      </w:r>
    </w:p>
    <w:p w:rsidR="00D035F3" w:rsidRDefault="00D035F3" w:rsidP="0085314F">
      <w:r>
        <w:t>Stoga i ove godine planiramo posjet  grupe učenika 3. i 4.r. invalidnoj udruzi „Golubovi“ iz Županje.</w:t>
      </w:r>
    </w:p>
    <w:p w:rsidR="00D035F3" w:rsidRDefault="00D035F3" w:rsidP="0085314F">
      <w:r>
        <w:t>-vrijeme:XI, ili XII. mjesec u večernjim satima,izvan nastave</w:t>
      </w:r>
    </w:p>
    <w:p w:rsidR="00D035F3" w:rsidRDefault="00D035F3" w:rsidP="0085314F">
      <w:r>
        <w:t>-broj učenika:10</w:t>
      </w:r>
    </w:p>
    <w:p w:rsidR="00D035F3" w:rsidRDefault="00D035F3" w:rsidP="0085314F">
      <w:r>
        <w:t>-voditeljice:Mara Čović i Branka Blažević</w:t>
      </w:r>
    </w:p>
    <w:p w:rsidR="00D035F3" w:rsidRDefault="00D035F3" w:rsidP="0085314F">
      <w:r>
        <w:t>-način prijevoza:roditelji vlastitim prijevozom</w:t>
      </w:r>
    </w:p>
    <w:p w:rsidR="00631611" w:rsidRPr="00302CEA" w:rsidRDefault="00DC1B2A" w:rsidP="0085314F">
      <w:r>
        <w:t>-troškova nema</w:t>
      </w:r>
    </w:p>
    <w:p w:rsidR="009D4AE0" w:rsidRPr="00302CEA" w:rsidRDefault="009D4AE0" w:rsidP="009D4AE0">
      <w:pPr>
        <w:jc w:val="center"/>
        <w:rPr>
          <w:b/>
        </w:rPr>
      </w:pPr>
    </w:p>
    <w:p w:rsidR="009D4AE0" w:rsidRPr="00302CEA" w:rsidRDefault="009D4AE0" w:rsidP="009D4AE0">
      <w:pPr>
        <w:rPr>
          <w:color w:val="000000"/>
        </w:rPr>
      </w:pP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Aktivnost, program i/ili projekt</w:t>
            </w:r>
          </w:p>
        </w:tc>
        <w:tc>
          <w:tcPr>
            <w:tcW w:w="6203" w:type="dxa"/>
            <w:vAlign w:val="center"/>
          </w:tcPr>
          <w:p w:rsidR="0085314F" w:rsidRPr="00302CEA" w:rsidRDefault="0085314F" w:rsidP="0085314F">
            <w:pPr>
              <w:jc w:val="center"/>
              <w:rPr>
                <w:b/>
              </w:rPr>
            </w:pPr>
            <w:r w:rsidRPr="00302CEA">
              <w:rPr>
                <w:b/>
              </w:rPr>
              <w:t>DANI KRUHA – integrirana nastava</w:t>
            </w:r>
          </w:p>
        </w:tc>
      </w:tr>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Ciljevi aktivnosti, programa i/ili projekta</w:t>
            </w:r>
          </w:p>
        </w:tc>
        <w:tc>
          <w:tcPr>
            <w:tcW w:w="6203" w:type="dxa"/>
            <w:vAlign w:val="center"/>
          </w:tcPr>
          <w:p w:rsidR="0085314F" w:rsidRPr="00302CEA" w:rsidRDefault="0085314F" w:rsidP="0085314F">
            <w:pPr>
              <w:jc w:val="center"/>
            </w:pPr>
            <w:r w:rsidRPr="00302CEA">
              <w:t>Obilježavanje blagdana</w:t>
            </w:r>
          </w:p>
        </w:tc>
      </w:tr>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lastRenderedPageBreak/>
              <w:t>Namjena aktivnosti, programa i/ili projekta</w:t>
            </w:r>
          </w:p>
        </w:tc>
        <w:tc>
          <w:tcPr>
            <w:tcW w:w="6203" w:type="dxa"/>
            <w:vAlign w:val="center"/>
          </w:tcPr>
          <w:p w:rsidR="0085314F" w:rsidRPr="00302CEA" w:rsidRDefault="0085314F" w:rsidP="0085314F">
            <w:pPr>
              <w:jc w:val="center"/>
            </w:pPr>
            <w:r w:rsidRPr="00302CEA">
              <w:t>Spoznati čovjekovu svakodnevnu potrebu za kruhom – simbolom prehrane – krušna peć</w:t>
            </w: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Nositelji aktivnosti, programa i/ili projekta i njihova odgovornost</w:t>
            </w:r>
          </w:p>
        </w:tc>
        <w:tc>
          <w:tcPr>
            <w:tcW w:w="6203" w:type="dxa"/>
            <w:vAlign w:val="center"/>
          </w:tcPr>
          <w:p w:rsidR="0085314F" w:rsidRPr="00302CEA" w:rsidRDefault="0085314F" w:rsidP="0085314F">
            <w:pPr>
              <w:jc w:val="center"/>
            </w:pPr>
            <w:r w:rsidRPr="00302CEA">
              <w:t>Učiteljice RN 1.-4.r</w:t>
            </w:r>
          </w:p>
          <w:p w:rsidR="0085314F" w:rsidRPr="00302CEA" w:rsidRDefault="0085314F" w:rsidP="0085314F">
            <w:pPr>
              <w:jc w:val="center"/>
            </w:pPr>
          </w:p>
          <w:p w:rsidR="0085314F" w:rsidRPr="00302CEA" w:rsidRDefault="0085314F" w:rsidP="0085314F">
            <w:pPr>
              <w:jc w:val="center"/>
            </w:pPr>
            <w:r w:rsidRPr="00302CEA">
              <w:t>Ana Musić (1.r)</w:t>
            </w:r>
          </w:p>
          <w:p w:rsidR="0085314F" w:rsidRPr="00302CEA" w:rsidRDefault="0085314F" w:rsidP="0085314F">
            <w:pPr>
              <w:jc w:val="center"/>
            </w:pPr>
            <w:r w:rsidRPr="00302CEA">
              <w:t>Sonja Marić (2.a)</w:t>
            </w:r>
          </w:p>
          <w:p w:rsidR="0085314F" w:rsidRPr="00302CEA" w:rsidRDefault="0085314F" w:rsidP="0085314F">
            <w:pPr>
              <w:jc w:val="center"/>
            </w:pPr>
            <w:r w:rsidRPr="00302CEA">
              <w:t>Dajana Jozanović (2.b)</w:t>
            </w:r>
          </w:p>
          <w:p w:rsidR="0085314F" w:rsidRPr="00302CEA" w:rsidRDefault="0085314F" w:rsidP="0085314F">
            <w:pPr>
              <w:jc w:val="center"/>
            </w:pPr>
            <w:r w:rsidRPr="00302CEA">
              <w:t>Marija Gašparović (3.r)</w:t>
            </w:r>
          </w:p>
          <w:p w:rsidR="0085314F" w:rsidRPr="00302CEA" w:rsidRDefault="0085314F" w:rsidP="0085314F">
            <w:pPr>
              <w:jc w:val="center"/>
            </w:pPr>
            <w:r w:rsidRPr="00302CEA">
              <w:t>Branka Blažević (4.r)</w:t>
            </w:r>
          </w:p>
          <w:p w:rsidR="0085314F" w:rsidRPr="00302CEA" w:rsidRDefault="0085314F" w:rsidP="0085314F">
            <w:pPr>
              <w:jc w:val="center"/>
            </w:pP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Načini realizacije aktivnosti, programa i/ili projekta</w:t>
            </w:r>
          </w:p>
        </w:tc>
        <w:tc>
          <w:tcPr>
            <w:tcW w:w="6203" w:type="dxa"/>
            <w:vAlign w:val="center"/>
          </w:tcPr>
          <w:p w:rsidR="0085314F" w:rsidRPr="00302CEA" w:rsidRDefault="0085314F" w:rsidP="0085314F">
            <w:pPr>
              <w:jc w:val="both"/>
            </w:pPr>
            <w:r w:rsidRPr="00302CEA">
              <w:t>U neposrednom okruženju uočiti proces nastajanja kruha.</w:t>
            </w:r>
          </w:p>
          <w:p w:rsidR="0085314F" w:rsidRPr="00302CEA" w:rsidRDefault="0085314F" w:rsidP="0085314F">
            <w:pPr>
              <w:jc w:val="both"/>
            </w:pPr>
            <w:r w:rsidRPr="00302CEA">
              <w:t>Praktična aktivnost – mijesiti kruh, kušanje pekarskih proizvoda.</w:t>
            </w:r>
          </w:p>
          <w:p w:rsidR="0085314F" w:rsidRPr="00302CEA" w:rsidRDefault="0085314F" w:rsidP="0085314F">
            <w:pPr>
              <w:jc w:val="both"/>
            </w:pPr>
            <w:r w:rsidRPr="00302CEA">
              <w:t>Prepoznati sjemenke i vrste kruha.</w:t>
            </w:r>
          </w:p>
        </w:tc>
      </w:tr>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Vremenik aktivnosti, programa i/ili projekta</w:t>
            </w:r>
          </w:p>
        </w:tc>
        <w:tc>
          <w:tcPr>
            <w:tcW w:w="6203" w:type="dxa"/>
            <w:vAlign w:val="center"/>
          </w:tcPr>
          <w:p w:rsidR="0085314F" w:rsidRPr="00302CEA" w:rsidRDefault="0085314F" w:rsidP="0085314F">
            <w:pPr>
              <w:jc w:val="center"/>
            </w:pPr>
            <w:r w:rsidRPr="00302CEA">
              <w:t>Listopad, 2016.</w:t>
            </w: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 vrednovanja i način korištenja rezultata vrednovanja</w:t>
            </w:r>
          </w:p>
        </w:tc>
        <w:tc>
          <w:tcPr>
            <w:tcW w:w="6203" w:type="dxa"/>
            <w:vAlign w:val="center"/>
          </w:tcPr>
          <w:p w:rsidR="0085314F" w:rsidRPr="00302CEA" w:rsidRDefault="0085314F" w:rsidP="0085314F">
            <w:pPr>
              <w:jc w:val="both"/>
            </w:pPr>
            <w:r w:rsidRPr="00302CEA">
              <w:t>-razgovor s učenicima</w:t>
            </w:r>
          </w:p>
          <w:p w:rsidR="0085314F" w:rsidRPr="00302CEA" w:rsidRDefault="0085314F" w:rsidP="0085314F">
            <w:pPr>
              <w:jc w:val="both"/>
            </w:pPr>
            <w:r w:rsidRPr="00302CEA">
              <w:t>-likovnim radovima (oblikovanjem)</w:t>
            </w:r>
          </w:p>
          <w:p w:rsidR="0085314F" w:rsidRPr="00302CEA" w:rsidRDefault="0085314F" w:rsidP="0085314F">
            <w:pPr>
              <w:jc w:val="both"/>
            </w:pPr>
            <w:r w:rsidRPr="00302CEA">
              <w:t>-plakatima</w:t>
            </w:r>
          </w:p>
          <w:p w:rsidR="0085314F" w:rsidRPr="00302CEA" w:rsidRDefault="0085314F" w:rsidP="0085314F">
            <w:pPr>
              <w:jc w:val="both"/>
            </w:pPr>
            <w:r w:rsidRPr="00302CEA">
              <w:t>-pismenim radovima</w:t>
            </w: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Detaljan troškovnik aktivnosti, programa i/ili projekta</w:t>
            </w:r>
          </w:p>
        </w:tc>
        <w:tc>
          <w:tcPr>
            <w:tcW w:w="6203" w:type="dxa"/>
            <w:vAlign w:val="center"/>
          </w:tcPr>
          <w:p w:rsidR="0085314F" w:rsidRPr="00302CEA" w:rsidRDefault="0085314F" w:rsidP="0085314F">
            <w:pPr>
              <w:jc w:val="center"/>
            </w:pPr>
            <w:r w:rsidRPr="00302CEA">
              <w:t>-troškovi materijala za pekarske proizvode</w:t>
            </w:r>
          </w:p>
        </w:tc>
      </w:tr>
    </w:tbl>
    <w:p w:rsidR="0085314F" w:rsidRPr="00302CEA" w:rsidRDefault="0085314F" w:rsidP="0085314F">
      <w:pPr>
        <w:jc w:val="center"/>
      </w:pPr>
    </w:p>
    <w:p w:rsidR="0085314F" w:rsidRDefault="0085314F" w:rsidP="0085314F">
      <w:pPr>
        <w:jc w:val="center"/>
        <w:rPr>
          <w:b/>
        </w:rPr>
      </w:pPr>
    </w:p>
    <w:p w:rsidR="00DC1B2A" w:rsidRDefault="00DC1B2A" w:rsidP="0085314F">
      <w:pPr>
        <w:jc w:val="center"/>
        <w:rPr>
          <w:b/>
        </w:rPr>
      </w:pPr>
    </w:p>
    <w:p w:rsidR="00DC1B2A" w:rsidRDefault="00DC1B2A" w:rsidP="0085314F">
      <w:pPr>
        <w:jc w:val="center"/>
        <w:rPr>
          <w:b/>
        </w:rPr>
      </w:pPr>
    </w:p>
    <w:p w:rsidR="00DC1B2A" w:rsidRDefault="00DC1B2A" w:rsidP="00DC1B2A">
      <w:pPr>
        <w:rPr>
          <w:b/>
        </w:rPr>
      </w:pPr>
    </w:p>
    <w:p w:rsidR="00DC1B2A" w:rsidRDefault="00DC1B2A" w:rsidP="00DC1B2A">
      <w:pPr>
        <w:rPr>
          <w:b/>
        </w:rPr>
      </w:pPr>
      <w:r w:rsidRPr="00DC1B2A">
        <w:t xml:space="preserve">U skolpu </w:t>
      </w:r>
      <w:r w:rsidRPr="00EC4D34">
        <w:rPr>
          <w:b/>
        </w:rPr>
        <w:t>integrirane nastave</w:t>
      </w:r>
      <w:r w:rsidRPr="00DC1B2A">
        <w:t xml:space="preserve"> planiramo integraciju 7.i 8. Razreda u nastavi fizike,bez većeg remećenja rasporeda rada u redovitoj nastavi.Voditeljica je učiteljica fizike Martina Babić.Cilj je učiniti nastavu boljom i interesantnijom.Nisu potrbita dodatna sredstva za realizaciju</w:t>
      </w:r>
      <w:r>
        <w:rPr>
          <w:b/>
        </w:rPr>
        <w:t>.</w:t>
      </w:r>
    </w:p>
    <w:p w:rsidR="00DC1B2A" w:rsidRPr="00EC4D34" w:rsidRDefault="00DC1B2A" w:rsidP="00DC1B2A">
      <w:r w:rsidRPr="00EC4D34">
        <w:t xml:space="preserve">U sklopu </w:t>
      </w:r>
      <w:r w:rsidRPr="00EC4D34">
        <w:rPr>
          <w:b/>
        </w:rPr>
        <w:t>projektne nastave</w:t>
      </w:r>
      <w:r w:rsidRPr="00EC4D34">
        <w:t xml:space="preserve"> planiramo nastavak akcije MUP-a s projektom</w:t>
      </w:r>
      <w:r w:rsidRPr="00E22659">
        <w:rPr>
          <w:i/>
        </w:rPr>
        <w:t>“Zdrav za 5“</w:t>
      </w:r>
      <w:r w:rsidRPr="00EC4D34">
        <w:t xml:space="preserve"> u 8.razredu,također bez dodatnih troškova i remećenja rasporeda sati.Nadalj</w:t>
      </w:r>
      <w:r w:rsidR="00EC4D34" w:rsidRPr="00EC4D34">
        <w:t>e</w:t>
      </w:r>
      <w:r w:rsidRPr="00EC4D34">
        <w:t>, Društvo za pomoć osobama s invaliditetom „Golubovi“iz Županje planira projekt“</w:t>
      </w:r>
      <w:r w:rsidRPr="00E22659">
        <w:rPr>
          <w:i/>
        </w:rPr>
        <w:t>Lajk</w:t>
      </w:r>
      <w:r w:rsidR="00EC4D34" w:rsidRPr="00E22659">
        <w:rPr>
          <w:i/>
        </w:rPr>
        <w:t xml:space="preserve"> na pravi način</w:t>
      </w:r>
      <w:r w:rsidR="00EC4D34" w:rsidRPr="00EC4D34">
        <w:t xml:space="preserve">“za koji nisu potrebita dodatna sredstva.U sklopu </w:t>
      </w:r>
      <w:r w:rsidR="00EC4D34" w:rsidRPr="006F3B7D">
        <w:rPr>
          <w:b/>
        </w:rPr>
        <w:t>vanjskih predavača</w:t>
      </w:r>
      <w:r w:rsidR="00EC4D34" w:rsidRPr="00EC4D34">
        <w:t xml:space="preserve"> nastave povijesti planiramo predavanje za 8.r.</w:t>
      </w:r>
      <w:r w:rsidR="00E22659">
        <w:t xml:space="preserve"> s</w:t>
      </w:r>
      <w:r w:rsidR="00EC4D34" w:rsidRPr="00EC4D34">
        <w:t xml:space="preserve"> tematikom domovinskog rata.Predavač je iz Memorijalnog centra domovinskog rata Vukovar.Vrijeme po dogovoru s razrednikom</w:t>
      </w:r>
      <w:r w:rsidR="00E22659">
        <w:t xml:space="preserve"> Krunom Šarić</w:t>
      </w:r>
      <w:r w:rsidR="00EC4D34" w:rsidRPr="00EC4D34">
        <w:t xml:space="preserve"> i vanjskim predavačem.Također,nema dodatnih troškova i reorganizacije nastave.</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EC4D34" w:rsidTr="001730E0">
        <w:trPr>
          <w:trHeight w:val="1134"/>
        </w:trPr>
        <w:tc>
          <w:tcPr>
            <w:tcW w:w="3085" w:type="dxa"/>
            <w:shd w:val="clear" w:color="auto" w:fill="FFFFFF" w:themeFill="background1"/>
            <w:vAlign w:val="center"/>
          </w:tcPr>
          <w:p w:rsidR="00EC4D34" w:rsidRPr="00FB6D5E" w:rsidRDefault="00EC4D34" w:rsidP="00EC4D34">
            <w:pPr>
              <w:jc w:val="center"/>
              <w:rPr>
                <w:b/>
              </w:rPr>
            </w:pPr>
            <w:r w:rsidRPr="00FB6D5E">
              <w:rPr>
                <w:b/>
              </w:rPr>
              <w:lastRenderedPageBreak/>
              <w:t>Aktivnost,</w:t>
            </w:r>
            <w:r>
              <w:rPr>
                <w:b/>
              </w:rPr>
              <w:t xml:space="preserve"> program i</w:t>
            </w:r>
            <w:r w:rsidRPr="00FB6D5E">
              <w:rPr>
                <w:b/>
              </w:rPr>
              <w:t>/ili projekt</w:t>
            </w:r>
          </w:p>
        </w:tc>
        <w:tc>
          <w:tcPr>
            <w:tcW w:w="6203" w:type="dxa"/>
            <w:vAlign w:val="center"/>
          </w:tcPr>
          <w:p w:rsidR="00EC4D34" w:rsidRDefault="00EC4D34" w:rsidP="00EC4D34">
            <w:pPr>
              <w:rPr>
                <w:b/>
              </w:rPr>
            </w:pPr>
            <w:r>
              <w:rPr>
                <w:b/>
              </w:rPr>
              <w:t xml:space="preserve">         Integrirani dan fizike : 7. i  8.razred</w:t>
            </w:r>
          </w:p>
          <w:p w:rsidR="00EC4D34" w:rsidRPr="00727334" w:rsidRDefault="00EC4D34" w:rsidP="00EC4D34">
            <w:r w:rsidRPr="00727334">
              <w:t>Učitelj/ica : Martina Babić</w:t>
            </w:r>
          </w:p>
          <w:p w:rsidR="00EC4D34" w:rsidRPr="0007388D" w:rsidRDefault="00EC4D34" w:rsidP="00EC4D34">
            <w:pPr>
              <w:rPr>
                <w:b/>
              </w:rPr>
            </w:pPr>
          </w:p>
        </w:tc>
      </w:tr>
      <w:tr w:rsidR="00EC4D34" w:rsidTr="001730E0">
        <w:trPr>
          <w:trHeight w:val="1134"/>
        </w:trPr>
        <w:tc>
          <w:tcPr>
            <w:tcW w:w="3085" w:type="dxa"/>
            <w:shd w:val="clear" w:color="auto" w:fill="FFFFFF" w:themeFill="background1"/>
            <w:vAlign w:val="center"/>
          </w:tcPr>
          <w:p w:rsidR="00EC4D34" w:rsidRPr="00FB6D5E" w:rsidRDefault="00EC4D34" w:rsidP="00EC4D34">
            <w:pPr>
              <w:jc w:val="center"/>
              <w:rPr>
                <w:b/>
              </w:rPr>
            </w:pPr>
            <w:r w:rsidRPr="00FB6D5E">
              <w:rPr>
                <w:b/>
              </w:rPr>
              <w:t>Ciljevi</w:t>
            </w:r>
            <w:r>
              <w:rPr>
                <w:b/>
              </w:rPr>
              <w:t xml:space="preserve"> i namjena</w:t>
            </w:r>
            <w:r w:rsidRPr="00FB6D5E">
              <w:rPr>
                <w:b/>
              </w:rPr>
              <w:t xml:space="preserve"> aktivnosti, programa</w:t>
            </w:r>
            <w:r>
              <w:rPr>
                <w:b/>
              </w:rPr>
              <w:t xml:space="preserve"> i</w:t>
            </w:r>
            <w:r w:rsidRPr="00FB6D5E">
              <w:rPr>
                <w:b/>
              </w:rPr>
              <w:t>/ili projekta</w:t>
            </w:r>
          </w:p>
        </w:tc>
        <w:tc>
          <w:tcPr>
            <w:tcW w:w="6203" w:type="dxa"/>
            <w:vAlign w:val="center"/>
          </w:tcPr>
          <w:p w:rsidR="00EC4D34" w:rsidRDefault="00EC4D34" w:rsidP="00EC4D34"/>
          <w:p w:rsidR="00EC4D34" w:rsidRDefault="00EC4D34" w:rsidP="00EC4D34">
            <w:pPr>
              <w:pStyle w:val="Odlomakpopisa"/>
              <w:numPr>
                <w:ilvl w:val="0"/>
                <w:numId w:val="34"/>
              </w:numPr>
            </w:pPr>
            <w:r>
              <w:t xml:space="preserve">individualan rad s učenicima koji pokazuju napredno znanje i </w:t>
            </w:r>
          </w:p>
          <w:p w:rsidR="00EC4D34" w:rsidRDefault="00EC4D34" w:rsidP="00EC4D34">
            <w:r>
              <w:t xml:space="preserve">        žele saznati više</w:t>
            </w:r>
          </w:p>
          <w:p w:rsidR="00EC4D34" w:rsidRDefault="00EC4D34" w:rsidP="00EC4D34">
            <w:pPr>
              <w:pStyle w:val="Odlomakpopisa"/>
              <w:numPr>
                <w:ilvl w:val="0"/>
                <w:numId w:val="34"/>
              </w:numPr>
            </w:pPr>
            <w:r>
              <w:t xml:space="preserve">poticati interes učenicima za proširenim </w:t>
            </w:r>
          </w:p>
          <w:p w:rsidR="00EC4D34" w:rsidRDefault="00EC4D34" w:rsidP="00EC4D34">
            <w:r>
              <w:t xml:space="preserve">       znanjem, razvoj logičkog mišljenja</w:t>
            </w:r>
          </w:p>
          <w:p w:rsidR="00EC4D34" w:rsidRDefault="00EC4D34" w:rsidP="00EC4D34">
            <w:pPr>
              <w:pStyle w:val="Odlomakpopisa"/>
              <w:numPr>
                <w:ilvl w:val="0"/>
                <w:numId w:val="34"/>
              </w:numPr>
            </w:pPr>
            <w:r>
              <w:t>razvijati sposobnosti rješavanja složenijih problema</w:t>
            </w:r>
          </w:p>
          <w:p w:rsidR="00EC4D34" w:rsidRDefault="00EC4D34" w:rsidP="00EC4D34"/>
        </w:tc>
      </w:tr>
      <w:tr w:rsidR="00EC4D34" w:rsidTr="001730E0">
        <w:trPr>
          <w:trHeight w:val="1134"/>
        </w:trPr>
        <w:tc>
          <w:tcPr>
            <w:tcW w:w="3085" w:type="dxa"/>
            <w:shd w:val="clear" w:color="auto" w:fill="FFFFFF" w:themeFill="background1"/>
            <w:vAlign w:val="center"/>
          </w:tcPr>
          <w:p w:rsidR="00EC4D34" w:rsidRDefault="00EC4D34" w:rsidP="00EC4D34">
            <w:pPr>
              <w:rPr>
                <w:b/>
              </w:rPr>
            </w:pPr>
            <w:r>
              <w:rPr>
                <w:b/>
              </w:rPr>
              <w:t xml:space="preserve">  Nositelji aktivnosti , programa</w:t>
            </w:r>
          </w:p>
          <w:p w:rsidR="00EC4D34" w:rsidRDefault="00EC4D34" w:rsidP="00EC4D34">
            <w:pPr>
              <w:rPr>
                <w:b/>
              </w:rPr>
            </w:pPr>
            <w:r>
              <w:rPr>
                <w:b/>
              </w:rPr>
              <w:t xml:space="preserve">      i/ili projekta i njihova</w:t>
            </w:r>
          </w:p>
          <w:p w:rsidR="00EC4D34" w:rsidRPr="00FB6D5E" w:rsidRDefault="00EC4D34" w:rsidP="00EC4D34">
            <w:pPr>
              <w:rPr>
                <w:b/>
              </w:rPr>
            </w:pPr>
            <w:r>
              <w:rPr>
                <w:b/>
              </w:rPr>
              <w:t xml:space="preserve">              odgovornost </w:t>
            </w:r>
          </w:p>
        </w:tc>
        <w:tc>
          <w:tcPr>
            <w:tcW w:w="6203" w:type="dxa"/>
            <w:vAlign w:val="center"/>
          </w:tcPr>
          <w:p w:rsidR="00EC4D34" w:rsidRDefault="00EC4D34" w:rsidP="00EC4D34">
            <w:pPr>
              <w:pStyle w:val="Odlomakpopisa"/>
              <w:numPr>
                <w:ilvl w:val="0"/>
                <w:numId w:val="34"/>
              </w:numPr>
            </w:pPr>
            <w:r>
              <w:t xml:space="preserve"> Učitelj/ica : Martina Babić</w:t>
            </w:r>
          </w:p>
        </w:tc>
      </w:tr>
      <w:tr w:rsidR="00EC4D34" w:rsidTr="001730E0">
        <w:trPr>
          <w:trHeight w:val="1701"/>
        </w:trPr>
        <w:tc>
          <w:tcPr>
            <w:tcW w:w="3085" w:type="dxa"/>
            <w:shd w:val="clear" w:color="auto" w:fill="FFFFFF" w:themeFill="background1"/>
            <w:vAlign w:val="center"/>
          </w:tcPr>
          <w:p w:rsidR="00EC4D34" w:rsidRDefault="00EC4D34" w:rsidP="00EC4D34">
            <w:pPr>
              <w:rPr>
                <w:b/>
              </w:rPr>
            </w:pPr>
            <w:r>
              <w:rPr>
                <w:b/>
              </w:rPr>
              <w:t xml:space="preserve">    Način realizacije aktivnosti,</w:t>
            </w:r>
          </w:p>
          <w:p w:rsidR="00EC4D34" w:rsidRDefault="00EC4D34" w:rsidP="00EC4D34">
            <w:pPr>
              <w:rPr>
                <w:b/>
              </w:rPr>
            </w:pPr>
            <w:r>
              <w:rPr>
                <w:b/>
              </w:rPr>
              <w:t xml:space="preserve">          programa i/ili projekta</w:t>
            </w:r>
          </w:p>
          <w:p w:rsidR="00EC4D34" w:rsidRPr="00FB6D5E" w:rsidRDefault="00EC4D34" w:rsidP="00EC4D34">
            <w:pPr>
              <w:rPr>
                <w:b/>
              </w:rPr>
            </w:pPr>
          </w:p>
        </w:tc>
        <w:tc>
          <w:tcPr>
            <w:tcW w:w="6203" w:type="dxa"/>
            <w:vAlign w:val="center"/>
          </w:tcPr>
          <w:p w:rsidR="00EC4D34" w:rsidRDefault="00EC4D34" w:rsidP="00EC4D34">
            <w:pPr>
              <w:pStyle w:val="Odlomakpopisa"/>
              <w:numPr>
                <w:ilvl w:val="0"/>
                <w:numId w:val="34"/>
              </w:numPr>
            </w:pPr>
            <w:r>
              <w:t>učenici od kartona prave planete poštujući njihove mjere, oblike, boje i razmještaj u Svemiru</w:t>
            </w:r>
          </w:p>
        </w:tc>
      </w:tr>
      <w:tr w:rsidR="00EC4D34" w:rsidTr="001730E0">
        <w:trPr>
          <w:trHeight w:val="1701"/>
        </w:trPr>
        <w:tc>
          <w:tcPr>
            <w:tcW w:w="3085" w:type="dxa"/>
            <w:shd w:val="clear" w:color="auto" w:fill="FFFFFF" w:themeFill="background1"/>
            <w:vAlign w:val="center"/>
          </w:tcPr>
          <w:p w:rsidR="00EC4D34" w:rsidRDefault="00EC4D34" w:rsidP="00EC4D34">
            <w:pPr>
              <w:rPr>
                <w:b/>
              </w:rPr>
            </w:pPr>
            <w:r>
              <w:rPr>
                <w:b/>
              </w:rPr>
              <w:t>Vremenik aktivnosti</w:t>
            </w:r>
          </w:p>
          <w:p w:rsidR="00EC4D34" w:rsidRPr="00FB6D5E" w:rsidRDefault="00EC4D34" w:rsidP="00EC4D34">
            <w:pPr>
              <w:rPr>
                <w:b/>
              </w:rPr>
            </w:pPr>
          </w:p>
        </w:tc>
        <w:tc>
          <w:tcPr>
            <w:tcW w:w="6203" w:type="dxa"/>
            <w:vAlign w:val="center"/>
          </w:tcPr>
          <w:p w:rsidR="00EC4D34" w:rsidRDefault="00EC4D34" w:rsidP="00EC4D34">
            <w:pPr>
              <w:pStyle w:val="Odlomakpopisa"/>
              <w:numPr>
                <w:ilvl w:val="0"/>
                <w:numId w:val="34"/>
              </w:numPr>
              <w:jc w:val="both"/>
            </w:pPr>
            <w:r>
              <w:t>svibanj 2017. godine</w:t>
            </w:r>
          </w:p>
          <w:p w:rsidR="00EC4D34" w:rsidRDefault="00EC4D34" w:rsidP="00EC4D34">
            <w:pPr>
              <w:jc w:val="both"/>
            </w:pPr>
          </w:p>
        </w:tc>
      </w:tr>
      <w:tr w:rsidR="00EC4D34" w:rsidTr="001730E0">
        <w:trPr>
          <w:trHeight w:val="1134"/>
        </w:trPr>
        <w:tc>
          <w:tcPr>
            <w:tcW w:w="3085" w:type="dxa"/>
            <w:shd w:val="clear" w:color="auto" w:fill="FFFFFF" w:themeFill="background1"/>
            <w:vAlign w:val="center"/>
          </w:tcPr>
          <w:p w:rsidR="00EC4D34" w:rsidRDefault="00EC4D34" w:rsidP="00EC4D34">
            <w:pPr>
              <w:rPr>
                <w:b/>
              </w:rPr>
            </w:pPr>
            <w:r>
              <w:rPr>
                <w:b/>
              </w:rPr>
              <w:t xml:space="preserve">     Način vrednovanja i     </w:t>
            </w:r>
          </w:p>
          <w:p w:rsidR="00EC4D34" w:rsidRDefault="00EC4D34" w:rsidP="00EC4D34">
            <w:pPr>
              <w:rPr>
                <w:b/>
              </w:rPr>
            </w:pPr>
            <w:r>
              <w:rPr>
                <w:b/>
              </w:rPr>
              <w:t xml:space="preserve">      korištenje rezultata </w:t>
            </w:r>
          </w:p>
          <w:p w:rsidR="00EC4D34" w:rsidRPr="00FB6D5E" w:rsidRDefault="00EC4D34" w:rsidP="00EC4D34">
            <w:pPr>
              <w:rPr>
                <w:b/>
              </w:rPr>
            </w:pPr>
            <w:r>
              <w:rPr>
                <w:b/>
              </w:rPr>
              <w:t xml:space="preserve">           vrednovanja</w:t>
            </w:r>
          </w:p>
        </w:tc>
        <w:tc>
          <w:tcPr>
            <w:tcW w:w="6203" w:type="dxa"/>
            <w:vAlign w:val="center"/>
          </w:tcPr>
          <w:p w:rsidR="00EC4D34" w:rsidRDefault="00EC4D34" w:rsidP="00EC4D34">
            <w:pPr>
              <w:pStyle w:val="Odlomakpopisa"/>
              <w:numPr>
                <w:ilvl w:val="0"/>
                <w:numId w:val="34"/>
              </w:numPr>
            </w:pPr>
            <w:r>
              <w:t>usmeno, listići, opisno praćenje</w:t>
            </w:r>
          </w:p>
          <w:p w:rsidR="00EC4D34" w:rsidRDefault="00EC4D34" w:rsidP="00EC4D34">
            <w:pPr>
              <w:pStyle w:val="Odlomakpopisa"/>
              <w:numPr>
                <w:ilvl w:val="0"/>
                <w:numId w:val="34"/>
              </w:numPr>
            </w:pPr>
            <w:r>
              <w:t>praćenje individualnih postignuća i napretka učenika upogledu učenja</w:t>
            </w:r>
          </w:p>
        </w:tc>
      </w:tr>
      <w:tr w:rsidR="00EC4D34" w:rsidTr="001730E0">
        <w:trPr>
          <w:trHeight w:val="1701"/>
        </w:trPr>
        <w:tc>
          <w:tcPr>
            <w:tcW w:w="3085" w:type="dxa"/>
            <w:shd w:val="clear" w:color="auto" w:fill="FFFFFF" w:themeFill="background1"/>
            <w:vAlign w:val="center"/>
          </w:tcPr>
          <w:p w:rsidR="00EC4D34" w:rsidRDefault="00EC4D34" w:rsidP="00EC4D34">
            <w:pPr>
              <w:rPr>
                <w:b/>
              </w:rPr>
            </w:pPr>
            <w:r>
              <w:rPr>
                <w:b/>
              </w:rPr>
              <w:t xml:space="preserve">       Detaljan troškovnik </w:t>
            </w:r>
          </w:p>
          <w:p w:rsidR="00EC4D34" w:rsidRDefault="00EC4D34" w:rsidP="00EC4D34">
            <w:pPr>
              <w:rPr>
                <w:b/>
              </w:rPr>
            </w:pPr>
            <w:r>
              <w:rPr>
                <w:b/>
              </w:rPr>
              <w:t xml:space="preserve">              aktivnosti</w:t>
            </w:r>
          </w:p>
          <w:p w:rsidR="00EC4D34" w:rsidRPr="00FB6D5E" w:rsidRDefault="00EC4D34" w:rsidP="00EC4D34">
            <w:pPr>
              <w:rPr>
                <w:b/>
              </w:rPr>
            </w:pPr>
          </w:p>
        </w:tc>
        <w:tc>
          <w:tcPr>
            <w:tcW w:w="6203" w:type="dxa"/>
            <w:vAlign w:val="center"/>
          </w:tcPr>
          <w:p w:rsidR="00EC4D34" w:rsidRDefault="00EC4D34" w:rsidP="00EC4D34">
            <w:pPr>
              <w:pStyle w:val="Odlomakpopisa"/>
              <w:numPr>
                <w:ilvl w:val="0"/>
                <w:numId w:val="34"/>
              </w:numPr>
              <w:jc w:val="both"/>
            </w:pPr>
            <w:r>
              <w:t>karton</w:t>
            </w:r>
          </w:p>
          <w:p w:rsidR="00EC4D34" w:rsidRDefault="00EC4D34" w:rsidP="00EC4D34">
            <w:pPr>
              <w:pStyle w:val="Odlomakpopisa"/>
              <w:numPr>
                <w:ilvl w:val="0"/>
                <w:numId w:val="34"/>
              </w:numPr>
              <w:jc w:val="both"/>
            </w:pPr>
            <w:r>
              <w:t>kolaž papir</w:t>
            </w:r>
          </w:p>
          <w:p w:rsidR="00EC4D34" w:rsidRDefault="00EC4D34" w:rsidP="00EC4D34">
            <w:pPr>
              <w:pStyle w:val="Odlomakpopisa"/>
              <w:numPr>
                <w:ilvl w:val="0"/>
                <w:numId w:val="34"/>
              </w:numPr>
              <w:jc w:val="both"/>
            </w:pPr>
            <w:r>
              <w:t>ljepilo</w:t>
            </w:r>
          </w:p>
          <w:p w:rsidR="00EC4D34" w:rsidRDefault="00EC4D34" w:rsidP="00EC4D34">
            <w:pPr>
              <w:pStyle w:val="Odlomakpopisa"/>
              <w:numPr>
                <w:ilvl w:val="0"/>
                <w:numId w:val="34"/>
              </w:numPr>
              <w:jc w:val="both"/>
            </w:pPr>
            <w:r>
              <w:t>škare</w:t>
            </w:r>
          </w:p>
          <w:p w:rsidR="00EC4D34" w:rsidRDefault="00EC4D34" w:rsidP="00EC4D34">
            <w:pPr>
              <w:pStyle w:val="Odlomakpopisa"/>
              <w:numPr>
                <w:ilvl w:val="0"/>
                <w:numId w:val="34"/>
              </w:numPr>
              <w:jc w:val="both"/>
            </w:pPr>
            <w:r>
              <w:t>konac (najlon)</w:t>
            </w:r>
          </w:p>
          <w:p w:rsidR="00EC4D34" w:rsidRDefault="00EC4D34" w:rsidP="00EC4D34">
            <w:pPr>
              <w:pStyle w:val="Odlomakpopisa"/>
              <w:numPr>
                <w:ilvl w:val="0"/>
                <w:numId w:val="34"/>
              </w:numPr>
              <w:jc w:val="both"/>
            </w:pPr>
            <w:r>
              <w:t>papiri</w:t>
            </w:r>
          </w:p>
          <w:p w:rsidR="00EC4D34" w:rsidRDefault="00EC4D34" w:rsidP="00EC4D34">
            <w:pPr>
              <w:pStyle w:val="Odlomakpopisa"/>
              <w:numPr>
                <w:ilvl w:val="0"/>
                <w:numId w:val="34"/>
              </w:numPr>
              <w:jc w:val="both"/>
            </w:pPr>
            <w:r>
              <w:t>internet</w:t>
            </w:r>
          </w:p>
        </w:tc>
      </w:tr>
      <w:tr w:rsidR="00EC4D34" w:rsidTr="001730E0">
        <w:trPr>
          <w:trHeight w:val="1701"/>
        </w:trPr>
        <w:tc>
          <w:tcPr>
            <w:tcW w:w="3085" w:type="dxa"/>
            <w:shd w:val="clear" w:color="auto" w:fill="FFFFFF" w:themeFill="background1"/>
            <w:vAlign w:val="center"/>
          </w:tcPr>
          <w:p w:rsidR="00EC4D34" w:rsidRPr="00FB6D5E" w:rsidRDefault="00EC4D34" w:rsidP="00EC4D34">
            <w:pPr>
              <w:rPr>
                <w:b/>
              </w:rPr>
            </w:pPr>
            <w:r>
              <w:rPr>
                <w:b/>
              </w:rPr>
              <w:t xml:space="preserve">       Ostalo</w:t>
            </w:r>
          </w:p>
        </w:tc>
        <w:tc>
          <w:tcPr>
            <w:tcW w:w="6203" w:type="dxa"/>
            <w:vAlign w:val="center"/>
          </w:tcPr>
          <w:p w:rsidR="00EC4D34" w:rsidRDefault="00EC4D34" w:rsidP="00EC4D34"/>
        </w:tc>
      </w:tr>
    </w:tbl>
    <w:p w:rsidR="00EC4D34" w:rsidRDefault="00EC4D34" w:rsidP="00EC4D34">
      <w:pPr>
        <w:jc w:val="center"/>
        <w:rPr>
          <w:b/>
        </w:rPr>
      </w:pPr>
    </w:p>
    <w:p w:rsidR="00EC4D34" w:rsidRDefault="00EC4D34" w:rsidP="00EC4D34">
      <w:pPr>
        <w:jc w:val="center"/>
        <w:rPr>
          <w:b/>
        </w:rPr>
      </w:pPr>
    </w:p>
    <w:p w:rsidR="00DC1B2A" w:rsidRDefault="00DC1B2A" w:rsidP="0085314F">
      <w:pPr>
        <w:jc w:val="center"/>
        <w:rPr>
          <w:b/>
        </w:rPr>
      </w:pPr>
    </w:p>
    <w:p w:rsidR="00DC1B2A" w:rsidRDefault="00DC1B2A" w:rsidP="0085314F">
      <w:pPr>
        <w:jc w:val="center"/>
        <w:rPr>
          <w:b/>
        </w:rPr>
      </w:pPr>
    </w:p>
    <w:p w:rsidR="00EC4D34" w:rsidRDefault="00EC4D34" w:rsidP="0085314F">
      <w:pPr>
        <w:jc w:val="center"/>
        <w:rPr>
          <w:b/>
        </w:rPr>
      </w:pPr>
    </w:p>
    <w:p w:rsidR="00EC4D34" w:rsidRDefault="00EC4D34" w:rsidP="0085314F">
      <w:pPr>
        <w:jc w:val="center"/>
        <w:rPr>
          <w:b/>
        </w:rPr>
      </w:pPr>
    </w:p>
    <w:p w:rsidR="00D035F3" w:rsidRPr="00302CEA" w:rsidRDefault="00D035F3" w:rsidP="0085314F">
      <w:pPr>
        <w:jc w:val="center"/>
        <w:rPr>
          <w:b/>
        </w:rPr>
      </w:pPr>
      <w:r>
        <w:rPr>
          <w:b/>
        </w:rPr>
        <w:t>TABLICA IZLETI</w:t>
      </w:r>
    </w:p>
    <w:p w:rsidR="0085314F" w:rsidRPr="00302CEA" w:rsidRDefault="0085314F" w:rsidP="0085314F">
      <w:pPr>
        <w:jc w:val="center"/>
        <w:rPr>
          <w:b/>
        </w:rPr>
      </w:pPr>
    </w:p>
    <w:tbl>
      <w:tblPr>
        <w:tblStyle w:val="Reetkatablice"/>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Aktivnost, program i/ili projekt</w:t>
            </w:r>
          </w:p>
        </w:tc>
        <w:tc>
          <w:tcPr>
            <w:tcW w:w="6203" w:type="dxa"/>
            <w:vAlign w:val="center"/>
          </w:tcPr>
          <w:p w:rsidR="0085314F" w:rsidRPr="00302CEA" w:rsidRDefault="0085314F" w:rsidP="0085314F">
            <w:pPr>
              <w:jc w:val="center"/>
              <w:rPr>
                <w:b/>
              </w:rPr>
            </w:pPr>
            <w:r w:rsidRPr="00302CEA">
              <w:rPr>
                <w:b/>
              </w:rPr>
              <w:t>Vukovarsko-srijemska županija –Vukovar-Vučedol-Ilok</w:t>
            </w:r>
          </w:p>
        </w:tc>
      </w:tr>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Ciljevi aktivnosti, programa i/ili projekta</w:t>
            </w:r>
          </w:p>
        </w:tc>
        <w:tc>
          <w:tcPr>
            <w:tcW w:w="6203" w:type="dxa"/>
            <w:vMerge w:val="restart"/>
            <w:vAlign w:val="center"/>
          </w:tcPr>
          <w:p w:rsidR="0085314F" w:rsidRPr="00302CEA" w:rsidRDefault="0085314F" w:rsidP="0085314F">
            <w:pPr>
              <w:jc w:val="center"/>
            </w:pPr>
            <w:r w:rsidRPr="00302CEA">
              <w:t>Upoznati središte županije-Vukovar, kulturno-povijesne ustanove i spomenike te arheološko nalazište Vučedol. Upoznati naselja u Vukovarsko-srijemskoj županiji, vode, promet, gospodarstvo i noviju povijest naše županije. Posjetiti memorijalno groblje, Ovčaru, županijski ured, vinske podrume.</w:t>
            </w:r>
          </w:p>
        </w:tc>
      </w:tr>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Namjena aktivnosti, programa i/ili projekta</w:t>
            </w:r>
          </w:p>
        </w:tc>
        <w:tc>
          <w:tcPr>
            <w:tcW w:w="6203" w:type="dxa"/>
            <w:vMerge/>
            <w:vAlign w:val="center"/>
          </w:tcPr>
          <w:p w:rsidR="0085314F" w:rsidRPr="00302CEA" w:rsidRDefault="0085314F" w:rsidP="0085314F">
            <w:pPr>
              <w:jc w:val="center"/>
            </w:pP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Nositelji aktivnosti, programa i/ili projekta i njihova odgovornost</w:t>
            </w:r>
          </w:p>
        </w:tc>
        <w:tc>
          <w:tcPr>
            <w:tcW w:w="6203" w:type="dxa"/>
            <w:vAlign w:val="center"/>
          </w:tcPr>
          <w:p w:rsidR="0085314F" w:rsidRPr="00302CEA" w:rsidRDefault="0085314F" w:rsidP="0085314F">
            <w:pPr>
              <w:jc w:val="center"/>
            </w:pPr>
            <w:r w:rsidRPr="00302CEA">
              <w:t xml:space="preserve">Učiteljice RN </w:t>
            </w:r>
          </w:p>
          <w:p w:rsidR="0085314F" w:rsidRPr="00302CEA" w:rsidRDefault="0085314F" w:rsidP="0085314F">
            <w:pPr>
              <w:jc w:val="center"/>
            </w:pPr>
            <w:r w:rsidRPr="00302CEA">
              <w:t>Mara Gašparević (3.r)</w:t>
            </w:r>
          </w:p>
          <w:p w:rsidR="0085314F" w:rsidRPr="00302CEA" w:rsidRDefault="0085314F" w:rsidP="0085314F">
            <w:pPr>
              <w:jc w:val="center"/>
            </w:pPr>
            <w:r w:rsidRPr="00302CEA">
              <w:t>Branka Blažević(4.r)</w:t>
            </w: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Načini realizacije aktivnosti, programa i/ili projekta</w:t>
            </w:r>
          </w:p>
        </w:tc>
        <w:tc>
          <w:tcPr>
            <w:tcW w:w="6203" w:type="dxa"/>
            <w:vAlign w:val="center"/>
          </w:tcPr>
          <w:p w:rsidR="0085314F" w:rsidRPr="00302CEA" w:rsidRDefault="0085314F" w:rsidP="0085314F">
            <w:pPr>
              <w:jc w:val="center"/>
            </w:pPr>
            <w:r w:rsidRPr="00302CEA">
              <w:t>Putovanje autobusom, šetnja gradom i razgledavanje</w:t>
            </w:r>
          </w:p>
        </w:tc>
      </w:tr>
      <w:tr w:rsidR="0085314F" w:rsidRPr="00302CEA" w:rsidTr="001C0510">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Vremenik aktivnosti, programa i/ili projekta</w:t>
            </w:r>
          </w:p>
        </w:tc>
        <w:tc>
          <w:tcPr>
            <w:tcW w:w="6203" w:type="dxa"/>
            <w:vAlign w:val="center"/>
          </w:tcPr>
          <w:p w:rsidR="0085314F" w:rsidRPr="00302CEA" w:rsidRDefault="0085314F" w:rsidP="0085314F">
            <w:pPr>
              <w:jc w:val="center"/>
            </w:pPr>
            <w:r w:rsidRPr="00302CEA">
              <w:t>Listopad/studeni, 2016.</w:t>
            </w: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 vrednovanja i način korištenja rezultata vrednovanja</w:t>
            </w:r>
          </w:p>
        </w:tc>
        <w:tc>
          <w:tcPr>
            <w:tcW w:w="6203" w:type="dxa"/>
            <w:vAlign w:val="center"/>
          </w:tcPr>
          <w:p w:rsidR="0085314F" w:rsidRPr="00302CEA" w:rsidRDefault="0085314F" w:rsidP="0085314F">
            <w:pPr>
              <w:jc w:val="both"/>
            </w:pPr>
            <w:r w:rsidRPr="00302CEA">
              <w:t>-razgovor s učenicima za vrijeme i nakon izleta</w:t>
            </w:r>
          </w:p>
          <w:p w:rsidR="0085314F" w:rsidRPr="00302CEA" w:rsidRDefault="0085314F" w:rsidP="0085314F">
            <w:pPr>
              <w:jc w:val="both"/>
            </w:pPr>
            <w:r w:rsidRPr="00302CEA">
              <w:t>-likovnim radovima</w:t>
            </w:r>
          </w:p>
          <w:p w:rsidR="0085314F" w:rsidRPr="00302CEA" w:rsidRDefault="0085314F" w:rsidP="0085314F">
            <w:pPr>
              <w:jc w:val="both"/>
            </w:pPr>
            <w:r w:rsidRPr="00302CEA">
              <w:t>-plakatima</w:t>
            </w:r>
          </w:p>
          <w:p w:rsidR="0085314F" w:rsidRPr="00302CEA" w:rsidRDefault="0085314F" w:rsidP="0085314F">
            <w:pPr>
              <w:jc w:val="both"/>
            </w:pPr>
            <w:r w:rsidRPr="00302CEA">
              <w:t>-pismenim radovima</w:t>
            </w:r>
          </w:p>
        </w:tc>
      </w:tr>
      <w:tr w:rsidR="0085314F" w:rsidRPr="00302CEA" w:rsidTr="001C0510">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Detaljan troškovnik aktivnosti, programa i/ili projekta</w:t>
            </w:r>
          </w:p>
        </w:tc>
        <w:tc>
          <w:tcPr>
            <w:tcW w:w="6203" w:type="dxa"/>
            <w:vAlign w:val="center"/>
          </w:tcPr>
          <w:p w:rsidR="0085314F" w:rsidRPr="00302CEA" w:rsidRDefault="0085314F" w:rsidP="0085314F">
            <w:pPr>
              <w:jc w:val="center"/>
            </w:pPr>
            <w:r w:rsidRPr="00302CEA">
              <w:t xml:space="preserve">Roditelji snose troškove prijevoza </w:t>
            </w:r>
          </w:p>
          <w:p w:rsidR="0085314F" w:rsidRPr="00302CEA" w:rsidRDefault="0085314F" w:rsidP="0085314F">
            <w:pPr>
              <w:jc w:val="center"/>
            </w:pPr>
            <w:r w:rsidRPr="00302CEA">
              <w:t>-autobusna karta</w:t>
            </w:r>
          </w:p>
        </w:tc>
      </w:tr>
    </w:tbl>
    <w:p w:rsidR="0085314F" w:rsidRPr="00302CEA" w:rsidRDefault="0085314F" w:rsidP="0085314F">
      <w:pPr>
        <w:jc w:val="center"/>
      </w:pPr>
    </w:p>
    <w:p w:rsidR="0085314F" w:rsidRPr="00302CEA" w:rsidRDefault="0085314F" w:rsidP="0085314F">
      <w:pPr>
        <w:jc w:val="center"/>
      </w:pPr>
    </w:p>
    <w:p w:rsidR="0085314F" w:rsidRPr="00302CEA" w:rsidRDefault="0085314F" w:rsidP="0085314F">
      <w:pPr>
        <w:jc w:val="center"/>
        <w:rPr>
          <w:b/>
        </w:rPr>
      </w:pPr>
    </w:p>
    <w:p w:rsidR="0085314F" w:rsidRPr="00302CEA" w:rsidRDefault="0085314F" w:rsidP="0085314F">
      <w:pPr>
        <w:jc w:val="center"/>
        <w:rPr>
          <w:b/>
        </w:rPr>
      </w:pPr>
    </w:p>
    <w:tbl>
      <w:tblPr>
        <w:tblStyle w:val="Reetkatablice"/>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lastRenderedPageBreak/>
              <w:t>Aktivnost, program i/ili projekt</w:t>
            </w:r>
          </w:p>
        </w:tc>
        <w:tc>
          <w:tcPr>
            <w:tcW w:w="6203" w:type="dxa"/>
            <w:vAlign w:val="center"/>
          </w:tcPr>
          <w:p w:rsidR="0085314F" w:rsidRPr="00302CEA" w:rsidRDefault="0085314F" w:rsidP="0085314F">
            <w:pPr>
              <w:jc w:val="center"/>
              <w:rPr>
                <w:b/>
              </w:rPr>
            </w:pPr>
            <w:r w:rsidRPr="00302CEA">
              <w:rPr>
                <w:b/>
              </w:rPr>
              <w:t>Županja –izlet</w:t>
            </w:r>
          </w:p>
        </w:tc>
      </w:tr>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Ciljevi aktivnosti, programa i/ili projekta</w:t>
            </w:r>
          </w:p>
        </w:tc>
        <w:tc>
          <w:tcPr>
            <w:tcW w:w="6203" w:type="dxa"/>
            <w:vAlign w:val="center"/>
          </w:tcPr>
          <w:p w:rsidR="0085314F" w:rsidRPr="00302CEA" w:rsidRDefault="0085314F" w:rsidP="0085314F">
            <w:pPr>
              <w:jc w:val="both"/>
            </w:pPr>
            <w:r w:rsidRPr="00302CEA">
              <w:t>Upoznati: najbliže gradsko središte i njegova osnovna obilježja, kulturne ustanove, zanimanja, ustanove, poštivanje prometnih pravila,  kultura ponašanja, autobusni kolodvor, uočiti promjene u prirodi u jesen i njihov utjecaj na život ljudi, biljaka i životinja.</w:t>
            </w:r>
          </w:p>
        </w:tc>
      </w:tr>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Namjena aktivnosti, programa i/ili projekta</w:t>
            </w:r>
          </w:p>
        </w:tc>
        <w:tc>
          <w:tcPr>
            <w:tcW w:w="6203" w:type="dxa"/>
            <w:vAlign w:val="center"/>
          </w:tcPr>
          <w:p w:rsidR="0085314F" w:rsidRPr="00302CEA" w:rsidRDefault="0085314F" w:rsidP="0085314F">
            <w:pPr>
              <w:jc w:val="center"/>
            </w:pPr>
            <w:r w:rsidRPr="00302CEA">
              <w:t>Posjetiti: gradski muzej, knjižnicu, galeriju, kino i sportske terene, trg (nogometna lopta)</w:t>
            </w: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Nositelji aktivnosti, programa i/ili projekta i njihova odgovornost</w:t>
            </w:r>
          </w:p>
        </w:tc>
        <w:tc>
          <w:tcPr>
            <w:tcW w:w="6203" w:type="dxa"/>
            <w:vAlign w:val="center"/>
          </w:tcPr>
          <w:p w:rsidR="0085314F" w:rsidRPr="00302CEA" w:rsidRDefault="0085314F" w:rsidP="0085314F">
            <w:pPr>
              <w:jc w:val="center"/>
            </w:pPr>
            <w:r w:rsidRPr="00302CEA">
              <w:t>Učiteljice RN:</w:t>
            </w:r>
          </w:p>
          <w:p w:rsidR="0085314F" w:rsidRPr="00302CEA" w:rsidRDefault="0085314F" w:rsidP="0085314F">
            <w:pPr>
              <w:jc w:val="center"/>
            </w:pPr>
            <w:r w:rsidRPr="00302CEA">
              <w:t>Ana Musić (1.r)</w:t>
            </w:r>
          </w:p>
          <w:p w:rsidR="0085314F" w:rsidRPr="00302CEA" w:rsidRDefault="0085314F" w:rsidP="0085314F">
            <w:pPr>
              <w:jc w:val="center"/>
            </w:pPr>
            <w:r w:rsidRPr="00302CEA">
              <w:t>Sonja Marić (2.a)</w:t>
            </w:r>
          </w:p>
          <w:p w:rsidR="0085314F" w:rsidRPr="00302CEA" w:rsidRDefault="0085314F" w:rsidP="0085314F">
            <w:pPr>
              <w:jc w:val="center"/>
            </w:pPr>
            <w:r w:rsidRPr="00302CEA">
              <w:t>Dajana Jozanović (2.b)</w:t>
            </w:r>
          </w:p>
          <w:p w:rsidR="0085314F" w:rsidRPr="00302CEA" w:rsidRDefault="0085314F" w:rsidP="0085314F">
            <w:pPr>
              <w:jc w:val="center"/>
            </w:pP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Načini realizacije aktivnosti, programa i/ili projekta</w:t>
            </w:r>
          </w:p>
        </w:tc>
        <w:tc>
          <w:tcPr>
            <w:tcW w:w="6203" w:type="dxa"/>
            <w:vAlign w:val="center"/>
          </w:tcPr>
          <w:p w:rsidR="0085314F" w:rsidRPr="00302CEA" w:rsidRDefault="0085314F" w:rsidP="0085314F">
            <w:pPr>
              <w:jc w:val="center"/>
            </w:pPr>
            <w:r w:rsidRPr="00302CEA">
              <w:t>Putovanje autobusom, šetnja gradom i razgledavanje.</w:t>
            </w:r>
          </w:p>
          <w:p w:rsidR="0085314F" w:rsidRPr="00302CEA" w:rsidRDefault="0085314F" w:rsidP="0085314F">
            <w:pPr>
              <w:jc w:val="center"/>
            </w:pPr>
          </w:p>
        </w:tc>
      </w:tr>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Vremenik aktivnosti, programa i/ili projekta</w:t>
            </w:r>
          </w:p>
        </w:tc>
        <w:tc>
          <w:tcPr>
            <w:tcW w:w="6203" w:type="dxa"/>
            <w:vAlign w:val="center"/>
          </w:tcPr>
          <w:p w:rsidR="0085314F" w:rsidRPr="00302CEA" w:rsidRDefault="0085314F" w:rsidP="0085314F">
            <w:pPr>
              <w:jc w:val="center"/>
            </w:pPr>
            <w:r w:rsidRPr="00302CEA">
              <w:t>Listopad, 2016.</w:t>
            </w: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 vrednovanja i način korištenja rezultata vrednovanja</w:t>
            </w:r>
          </w:p>
        </w:tc>
        <w:tc>
          <w:tcPr>
            <w:tcW w:w="6203" w:type="dxa"/>
            <w:vAlign w:val="center"/>
          </w:tcPr>
          <w:p w:rsidR="0085314F" w:rsidRPr="00302CEA" w:rsidRDefault="0085314F" w:rsidP="0085314F">
            <w:pPr>
              <w:jc w:val="both"/>
            </w:pPr>
            <w:r w:rsidRPr="00302CEA">
              <w:t>-razgovor s učenicima tijekom i nakon obilaska</w:t>
            </w:r>
          </w:p>
          <w:p w:rsidR="0085314F" w:rsidRPr="00302CEA" w:rsidRDefault="0085314F" w:rsidP="0085314F">
            <w:pPr>
              <w:jc w:val="both"/>
            </w:pPr>
            <w:r w:rsidRPr="00302CEA">
              <w:t>-likovnim radovima</w:t>
            </w:r>
          </w:p>
          <w:p w:rsidR="0085314F" w:rsidRPr="00302CEA" w:rsidRDefault="0085314F" w:rsidP="0085314F">
            <w:pPr>
              <w:jc w:val="both"/>
            </w:pPr>
            <w:r w:rsidRPr="00302CEA">
              <w:t>-plakatima</w:t>
            </w:r>
          </w:p>
          <w:p w:rsidR="0085314F" w:rsidRPr="00302CEA" w:rsidRDefault="0085314F" w:rsidP="0085314F">
            <w:pPr>
              <w:jc w:val="both"/>
            </w:pPr>
            <w:r w:rsidRPr="00302CEA">
              <w:t>-pismenim radovima</w:t>
            </w: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Detaljan troškovnik aktivnosti, programa i/ili projekta</w:t>
            </w:r>
          </w:p>
        </w:tc>
        <w:tc>
          <w:tcPr>
            <w:tcW w:w="6203" w:type="dxa"/>
            <w:vAlign w:val="center"/>
          </w:tcPr>
          <w:p w:rsidR="0085314F" w:rsidRPr="00302CEA" w:rsidRDefault="0085314F" w:rsidP="0085314F">
            <w:pPr>
              <w:jc w:val="center"/>
            </w:pPr>
            <w:r w:rsidRPr="00302CEA">
              <w:t xml:space="preserve">Roditelji snose troškove prijevoza </w:t>
            </w:r>
          </w:p>
          <w:p w:rsidR="0085314F" w:rsidRPr="00302CEA" w:rsidRDefault="0085314F" w:rsidP="0085314F">
            <w:pPr>
              <w:jc w:val="center"/>
            </w:pPr>
            <w:r w:rsidRPr="00302CEA">
              <w:t>-autobusna karta</w:t>
            </w:r>
          </w:p>
        </w:tc>
      </w:tr>
    </w:tbl>
    <w:p w:rsidR="0085314F" w:rsidRPr="00302CEA" w:rsidRDefault="0085314F" w:rsidP="0085314F">
      <w:pPr>
        <w:jc w:val="center"/>
      </w:pPr>
    </w:p>
    <w:p w:rsidR="0085314F" w:rsidRPr="00302CEA" w:rsidRDefault="0085314F" w:rsidP="0085314F">
      <w:pPr>
        <w:jc w:val="center"/>
      </w:pPr>
    </w:p>
    <w:p w:rsidR="0085314F" w:rsidRPr="00302CEA" w:rsidRDefault="0085314F" w:rsidP="0085314F">
      <w:pPr>
        <w:jc w:val="center"/>
        <w:rPr>
          <w:b/>
        </w:rPr>
      </w:pPr>
    </w:p>
    <w:p w:rsidR="0085314F" w:rsidRPr="00302CEA" w:rsidRDefault="0085314F" w:rsidP="0085314F">
      <w:pPr>
        <w:jc w:val="center"/>
        <w:rPr>
          <w:b/>
        </w:rPr>
      </w:pPr>
    </w:p>
    <w:tbl>
      <w:tblPr>
        <w:tblStyle w:val="Reetkatablice"/>
        <w:tblW w:w="928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lastRenderedPageBreak/>
              <w:t>Aktivnost, program i/ili projekt</w:t>
            </w:r>
          </w:p>
        </w:tc>
        <w:tc>
          <w:tcPr>
            <w:tcW w:w="6203" w:type="dxa"/>
            <w:vAlign w:val="center"/>
          </w:tcPr>
          <w:p w:rsidR="0085314F" w:rsidRPr="00302CEA" w:rsidRDefault="0085314F" w:rsidP="0085314F">
            <w:pPr>
              <w:jc w:val="center"/>
              <w:rPr>
                <w:b/>
              </w:rPr>
            </w:pPr>
            <w:r w:rsidRPr="00302CEA">
              <w:rPr>
                <w:b/>
              </w:rPr>
              <w:t>PP Papuk-Požeško-slavonska županije - izlet</w:t>
            </w:r>
          </w:p>
        </w:tc>
      </w:tr>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Ciljevi aktivnosti, programa i/ili projekta</w:t>
            </w:r>
          </w:p>
        </w:tc>
        <w:tc>
          <w:tcPr>
            <w:tcW w:w="6203" w:type="dxa"/>
            <w:vAlign w:val="center"/>
          </w:tcPr>
          <w:p w:rsidR="0085314F" w:rsidRPr="00302CEA" w:rsidRDefault="0085314F" w:rsidP="0085314F">
            <w:pPr>
              <w:jc w:val="both"/>
            </w:pPr>
            <w:r w:rsidRPr="00302CEA">
              <w:t>Upoznati brežuljkasti zavičaj, susjednu županiju, Požegu – sjedište županije, kulturno-povijesne spomenike. Upoznati park prirode i biljnu i životinjsku zajednicu, vode tekućice, promet, godišnja doba – proljeće, ekologija</w:t>
            </w:r>
          </w:p>
        </w:tc>
      </w:tr>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Namjena aktivnosti, programa i/ili projekta</w:t>
            </w:r>
          </w:p>
        </w:tc>
        <w:tc>
          <w:tcPr>
            <w:tcW w:w="6203" w:type="dxa"/>
            <w:vAlign w:val="center"/>
          </w:tcPr>
          <w:p w:rsidR="0085314F" w:rsidRPr="00302CEA" w:rsidRDefault="0085314F" w:rsidP="0085314F">
            <w:pPr>
              <w:jc w:val="center"/>
            </w:pPr>
            <w:r w:rsidRPr="00302CEA">
              <w:t>Posjetiti: PP Papuk, Požegu, kult.-povijesne spomenike, vode.</w:t>
            </w: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Nositelji aktivnosti, programa i/ili projekta i njihova odgovornost</w:t>
            </w:r>
          </w:p>
        </w:tc>
        <w:tc>
          <w:tcPr>
            <w:tcW w:w="6203" w:type="dxa"/>
            <w:vAlign w:val="center"/>
          </w:tcPr>
          <w:p w:rsidR="0085314F" w:rsidRPr="00302CEA" w:rsidRDefault="0085314F" w:rsidP="0085314F">
            <w:pPr>
              <w:jc w:val="center"/>
            </w:pPr>
            <w:r w:rsidRPr="00302CEA">
              <w:t>Učiteljice RN 1.-4.r</w:t>
            </w:r>
          </w:p>
          <w:p w:rsidR="0085314F" w:rsidRPr="00302CEA" w:rsidRDefault="0085314F" w:rsidP="0085314F">
            <w:pPr>
              <w:jc w:val="center"/>
            </w:pPr>
          </w:p>
          <w:p w:rsidR="0085314F" w:rsidRPr="00302CEA" w:rsidRDefault="0085314F" w:rsidP="0085314F">
            <w:pPr>
              <w:jc w:val="center"/>
            </w:pPr>
            <w:r w:rsidRPr="00302CEA">
              <w:t>Ana Musić (1.r)</w:t>
            </w:r>
          </w:p>
          <w:p w:rsidR="0085314F" w:rsidRPr="00302CEA" w:rsidRDefault="0085314F" w:rsidP="0085314F">
            <w:pPr>
              <w:jc w:val="center"/>
            </w:pPr>
            <w:r w:rsidRPr="00302CEA">
              <w:t>Sonja Marić (2.a)</w:t>
            </w:r>
          </w:p>
          <w:p w:rsidR="0085314F" w:rsidRPr="00302CEA" w:rsidRDefault="0085314F" w:rsidP="0085314F">
            <w:pPr>
              <w:jc w:val="center"/>
            </w:pPr>
            <w:r w:rsidRPr="00302CEA">
              <w:t>Dajana Jozanović (2.b)</w:t>
            </w:r>
          </w:p>
          <w:p w:rsidR="0085314F" w:rsidRPr="00302CEA" w:rsidRDefault="0085314F" w:rsidP="0085314F">
            <w:pPr>
              <w:jc w:val="center"/>
            </w:pPr>
            <w:r w:rsidRPr="00302CEA">
              <w:t>Marija Gašparović (3.r)</w:t>
            </w:r>
          </w:p>
          <w:p w:rsidR="0085314F" w:rsidRPr="00302CEA" w:rsidRDefault="0085314F" w:rsidP="0085314F">
            <w:pPr>
              <w:jc w:val="center"/>
            </w:pPr>
            <w:r w:rsidRPr="00302CEA">
              <w:t>Branka Blažević (4.r)</w:t>
            </w:r>
          </w:p>
          <w:p w:rsidR="0085314F" w:rsidRPr="00302CEA" w:rsidRDefault="0085314F" w:rsidP="0085314F">
            <w:pPr>
              <w:jc w:val="center"/>
            </w:pP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Načini realizacije aktivnosti, programa i/ili projekta</w:t>
            </w:r>
          </w:p>
        </w:tc>
        <w:tc>
          <w:tcPr>
            <w:tcW w:w="6203" w:type="dxa"/>
            <w:vAlign w:val="center"/>
          </w:tcPr>
          <w:p w:rsidR="0085314F" w:rsidRPr="00302CEA" w:rsidRDefault="0085314F" w:rsidP="0085314F">
            <w:pPr>
              <w:jc w:val="center"/>
            </w:pPr>
            <w:r w:rsidRPr="00302CEA">
              <w:t>Putovanje autobusom, šetnja gradom, parkom prirode  i razgledavanje</w:t>
            </w:r>
          </w:p>
          <w:p w:rsidR="0085314F" w:rsidRPr="00302CEA" w:rsidRDefault="0085314F" w:rsidP="0085314F">
            <w:pPr>
              <w:jc w:val="center"/>
            </w:pPr>
          </w:p>
        </w:tc>
      </w:tr>
      <w:tr w:rsidR="0085314F" w:rsidRPr="00302CEA" w:rsidTr="00D035F3">
        <w:trPr>
          <w:trHeight w:val="1134"/>
        </w:trPr>
        <w:tc>
          <w:tcPr>
            <w:tcW w:w="3085" w:type="dxa"/>
            <w:shd w:val="clear" w:color="auto" w:fill="FFFFFF" w:themeFill="background1"/>
            <w:vAlign w:val="center"/>
          </w:tcPr>
          <w:p w:rsidR="0085314F" w:rsidRPr="00302CEA" w:rsidRDefault="0085314F" w:rsidP="0085314F">
            <w:pPr>
              <w:jc w:val="center"/>
              <w:rPr>
                <w:b/>
              </w:rPr>
            </w:pPr>
            <w:r w:rsidRPr="00302CEA">
              <w:rPr>
                <w:b/>
              </w:rPr>
              <w:t>Vremenik aktivnosti, programa i/ili projekta</w:t>
            </w:r>
          </w:p>
        </w:tc>
        <w:tc>
          <w:tcPr>
            <w:tcW w:w="6203" w:type="dxa"/>
            <w:vAlign w:val="center"/>
          </w:tcPr>
          <w:p w:rsidR="0085314F" w:rsidRPr="00302CEA" w:rsidRDefault="0085314F" w:rsidP="0085314F">
            <w:pPr>
              <w:jc w:val="center"/>
            </w:pPr>
            <w:r w:rsidRPr="00302CEA">
              <w:t>svibanj, 2017.</w:t>
            </w: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Način vrednovanja i način korištenja rezultata vrednovanja</w:t>
            </w:r>
          </w:p>
        </w:tc>
        <w:tc>
          <w:tcPr>
            <w:tcW w:w="6203" w:type="dxa"/>
            <w:vAlign w:val="center"/>
          </w:tcPr>
          <w:p w:rsidR="0085314F" w:rsidRPr="00302CEA" w:rsidRDefault="0085314F" w:rsidP="0085314F">
            <w:pPr>
              <w:jc w:val="both"/>
            </w:pPr>
            <w:r w:rsidRPr="00302CEA">
              <w:t>-razgovor s učenicima tijekom i nakon obilaska</w:t>
            </w:r>
          </w:p>
          <w:p w:rsidR="0085314F" w:rsidRPr="00302CEA" w:rsidRDefault="0085314F" w:rsidP="0085314F">
            <w:pPr>
              <w:jc w:val="both"/>
            </w:pPr>
            <w:r w:rsidRPr="00302CEA">
              <w:t>-likovnim radovima, oblikovanjem</w:t>
            </w:r>
          </w:p>
          <w:p w:rsidR="0085314F" w:rsidRPr="00302CEA" w:rsidRDefault="0085314F" w:rsidP="0085314F">
            <w:pPr>
              <w:jc w:val="both"/>
            </w:pPr>
            <w:r w:rsidRPr="00302CEA">
              <w:t>-plakatima</w:t>
            </w:r>
          </w:p>
          <w:p w:rsidR="0085314F" w:rsidRPr="00302CEA" w:rsidRDefault="0085314F" w:rsidP="0085314F">
            <w:pPr>
              <w:jc w:val="both"/>
            </w:pPr>
            <w:r w:rsidRPr="00302CEA">
              <w:t>-pismenim radovima</w:t>
            </w:r>
          </w:p>
        </w:tc>
      </w:tr>
      <w:tr w:rsidR="0085314F" w:rsidRPr="00302CEA" w:rsidTr="00D035F3">
        <w:trPr>
          <w:trHeight w:val="1701"/>
        </w:trPr>
        <w:tc>
          <w:tcPr>
            <w:tcW w:w="3085" w:type="dxa"/>
            <w:shd w:val="clear" w:color="auto" w:fill="FFFFFF" w:themeFill="background1"/>
            <w:vAlign w:val="center"/>
          </w:tcPr>
          <w:p w:rsidR="0085314F" w:rsidRPr="00302CEA" w:rsidRDefault="0085314F" w:rsidP="0085314F">
            <w:pPr>
              <w:jc w:val="center"/>
              <w:rPr>
                <w:b/>
              </w:rPr>
            </w:pPr>
            <w:r w:rsidRPr="00302CEA">
              <w:rPr>
                <w:b/>
              </w:rPr>
              <w:t>Detaljan troškovnik aktivnosti, programa i/ili projekta</w:t>
            </w:r>
          </w:p>
        </w:tc>
        <w:tc>
          <w:tcPr>
            <w:tcW w:w="6203" w:type="dxa"/>
            <w:vAlign w:val="center"/>
          </w:tcPr>
          <w:p w:rsidR="0085314F" w:rsidRPr="00302CEA" w:rsidRDefault="0085314F" w:rsidP="0085314F">
            <w:pPr>
              <w:jc w:val="center"/>
            </w:pPr>
            <w:r w:rsidRPr="00302CEA">
              <w:t xml:space="preserve">Roditelji snose troškove prijevoza </w:t>
            </w:r>
          </w:p>
          <w:p w:rsidR="0085314F" w:rsidRPr="00302CEA" w:rsidRDefault="0085314F" w:rsidP="0085314F">
            <w:pPr>
              <w:jc w:val="center"/>
            </w:pPr>
            <w:r w:rsidRPr="00302CEA">
              <w:t>-autobusna karta</w:t>
            </w:r>
          </w:p>
        </w:tc>
      </w:tr>
    </w:tbl>
    <w:p w:rsidR="0085314F" w:rsidRPr="00302CEA" w:rsidRDefault="0085314F" w:rsidP="0085314F">
      <w:pPr>
        <w:jc w:val="center"/>
      </w:pPr>
    </w:p>
    <w:p w:rsidR="009D4AE0" w:rsidRPr="00302CEA" w:rsidRDefault="009D4AE0" w:rsidP="009D4AE0">
      <w:pPr>
        <w:rPr>
          <w:color w:val="000000"/>
        </w:rPr>
      </w:pPr>
    </w:p>
    <w:p w:rsidR="009D4AE0" w:rsidRPr="00302CEA" w:rsidRDefault="009D4AE0" w:rsidP="009D4AE0">
      <w:pPr>
        <w:rPr>
          <w:color w:val="000000"/>
        </w:rPr>
      </w:pPr>
    </w:p>
    <w:p w:rsidR="00631611" w:rsidRPr="00747CF0" w:rsidRDefault="00631611" w:rsidP="00631611">
      <w:pPr>
        <w:jc w:val="center"/>
        <w:rPr>
          <w:b/>
        </w:rPr>
      </w:pPr>
      <w:r w:rsidRPr="00747CF0">
        <w:rPr>
          <w:b/>
        </w:rPr>
        <w:t>.</w:t>
      </w:r>
    </w:p>
    <w:tbl>
      <w:tblPr>
        <w:tblStyle w:val="Reetkatablice"/>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085"/>
        <w:gridCol w:w="6203"/>
      </w:tblGrid>
      <w:tr w:rsidR="00631611" w:rsidRPr="00747CF0" w:rsidTr="00D035F3">
        <w:trPr>
          <w:trHeight w:val="1134"/>
        </w:trPr>
        <w:tc>
          <w:tcPr>
            <w:tcW w:w="3085" w:type="dxa"/>
            <w:shd w:val="clear" w:color="auto" w:fill="FFFFFF" w:themeFill="background1"/>
            <w:vAlign w:val="center"/>
          </w:tcPr>
          <w:p w:rsidR="00631611" w:rsidRPr="00747CF0" w:rsidRDefault="00631611" w:rsidP="00D035F3">
            <w:pPr>
              <w:jc w:val="center"/>
              <w:rPr>
                <w:b/>
              </w:rPr>
            </w:pPr>
            <w:r w:rsidRPr="00747CF0">
              <w:rPr>
                <w:b/>
              </w:rPr>
              <w:lastRenderedPageBreak/>
              <w:t>Aktivnost, program i/ili projekt</w:t>
            </w:r>
          </w:p>
        </w:tc>
        <w:tc>
          <w:tcPr>
            <w:tcW w:w="6203" w:type="dxa"/>
            <w:vAlign w:val="center"/>
          </w:tcPr>
          <w:p w:rsidR="00631611" w:rsidRPr="00747CF0" w:rsidRDefault="00D129C8" w:rsidP="00D035F3">
            <w:pPr>
              <w:rPr>
                <w:b/>
              </w:rPr>
            </w:pPr>
            <w:r>
              <w:rPr>
                <w:b/>
              </w:rPr>
              <w:t xml:space="preserve">              </w:t>
            </w:r>
            <w:r w:rsidR="00631611" w:rsidRPr="00747CF0">
              <w:rPr>
                <w:b/>
              </w:rPr>
              <w:t xml:space="preserve"> </w:t>
            </w:r>
            <w:r>
              <w:rPr>
                <w:b/>
              </w:rPr>
              <w:t>Izlet</w:t>
            </w:r>
            <w:r w:rsidR="00631611" w:rsidRPr="00747CF0">
              <w:rPr>
                <w:b/>
              </w:rPr>
              <w:t xml:space="preserve"> </w:t>
            </w:r>
            <w:r w:rsidR="00631611">
              <w:rPr>
                <w:b/>
              </w:rPr>
              <w:t xml:space="preserve">  </w:t>
            </w:r>
            <w:r>
              <w:rPr>
                <w:b/>
              </w:rPr>
              <w:t xml:space="preserve">                     </w:t>
            </w:r>
            <w:r w:rsidR="00631611" w:rsidRPr="00747CF0">
              <w:rPr>
                <w:b/>
              </w:rPr>
              <w:t>5-7.r</w:t>
            </w:r>
            <w:r w:rsidR="00631611">
              <w:rPr>
                <w:b/>
              </w:rPr>
              <w:t>.</w:t>
            </w:r>
          </w:p>
          <w:p w:rsidR="00631611" w:rsidRDefault="00631611" w:rsidP="00D035F3"/>
          <w:p w:rsidR="00631611" w:rsidRPr="00747CF0" w:rsidRDefault="00D129C8" w:rsidP="00D129C8">
            <w:pPr>
              <w:rPr>
                <w:b/>
              </w:rPr>
            </w:pPr>
            <w:r>
              <w:rPr>
                <w:b/>
              </w:rPr>
              <w:t xml:space="preserve">                                  Trakošćan,Krapina</w:t>
            </w:r>
          </w:p>
        </w:tc>
      </w:tr>
      <w:tr w:rsidR="00631611" w:rsidRPr="00747CF0" w:rsidTr="00D035F3">
        <w:trPr>
          <w:trHeight w:val="1134"/>
        </w:trPr>
        <w:tc>
          <w:tcPr>
            <w:tcW w:w="3085" w:type="dxa"/>
            <w:shd w:val="clear" w:color="auto" w:fill="FFFFFF" w:themeFill="background1"/>
            <w:vAlign w:val="center"/>
          </w:tcPr>
          <w:p w:rsidR="00631611" w:rsidRPr="00747CF0" w:rsidRDefault="00631611" w:rsidP="00D035F3">
            <w:pPr>
              <w:jc w:val="center"/>
              <w:rPr>
                <w:b/>
              </w:rPr>
            </w:pPr>
            <w:r w:rsidRPr="00747CF0">
              <w:rPr>
                <w:b/>
              </w:rPr>
              <w:t>Ciljevi i namjena aktivnosti, programa i/ili projekta</w:t>
            </w:r>
          </w:p>
        </w:tc>
        <w:tc>
          <w:tcPr>
            <w:tcW w:w="6203" w:type="dxa"/>
            <w:vAlign w:val="center"/>
          </w:tcPr>
          <w:p w:rsidR="00631611" w:rsidRPr="00747CF0" w:rsidRDefault="00631611" w:rsidP="00D035F3"/>
          <w:p w:rsidR="00631611" w:rsidRPr="00747CF0" w:rsidRDefault="00631611" w:rsidP="00D035F3">
            <w:r w:rsidRPr="00747CF0">
              <w:t xml:space="preserve"> - učenje u konkretnim prostorima,proširivanje     kulturoloških vidika</w:t>
            </w:r>
          </w:p>
        </w:tc>
      </w:tr>
      <w:tr w:rsidR="00631611" w:rsidRPr="00747CF0" w:rsidTr="00D035F3">
        <w:trPr>
          <w:trHeight w:val="1134"/>
        </w:trPr>
        <w:tc>
          <w:tcPr>
            <w:tcW w:w="3085" w:type="dxa"/>
            <w:shd w:val="clear" w:color="auto" w:fill="FFFFFF" w:themeFill="background1"/>
            <w:vAlign w:val="center"/>
          </w:tcPr>
          <w:p w:rsidR="00631611" w:rsidRPr="00747CF0" w:rsidRDefault="00631611" w:rsidP="00D035F3">
            <w:pPr>
              <w:rPr>
                <w:b/>
              </w:rPr>
            </w:pPr>
            <w:r w:rsidRPr="00747CF0">
              <w:rPr>
                <w:b/>
              </w:rPr>
              <w:t xml:space="preserve">  Nositelji aktivnosti , programa</w:t>
            </w:r>
          </w:p>
          <w:p w:rsidR="00631611" w:rsidRPr="00747CF0" w:rsidRDefault="00631611" w:rsidP="00D035F3">
            <w:pPr>
              <w:rPr>
                <w:b/>
              </w:rPr>
            </w:pPr>
            <w:r w:rsidRPr="00747CF0">
              <w:rPr>
                <w:b/>
              </w:rPr>
              <w:t xml:space="preserve">      i/ili projekta i njihova</w:t>
            </w:r>
          </w:p>
          <w:p w:rsidR="00631611" w:rsidRPr="00747CF0" w:rsidRDefault="00631611" w:rsidP="00D035F3">
            <w:pPr>
              <w:rPr>
                <w:b/>
              </w:rPr>
            </w:pPr>
            <w:r w:rsidRPr="00747CF0">
              <w:rPr>
                <w:b/>
              </w:rPr>
              <w:t xml:space="preserve">              odgovornost </w:t>
            </w:r>
          </w:p>
        </w:tc>
        <w:tc>
          <w:tcPr>
            <w:tcW w:w="6203" w:type="dxa"/>
            <w:vAlign w:val="center"/>
          </w:tcPr>
          <w:p w:rsidR="00631611" w:rsidRPr="00747CF0" w:rsidRDefault="00631611" w:rsidP="00D035F3">
            <w:pPr>
              <w:rPr>
                <w:b/>
              </w:rPr>
            </w:pPr>
            <w:r w:rsidRPr="00747CF0">
              <w:t xml:space="preserve">     -   Učitelj/ice :</w:t>
            </w:r>
            <w:r w:rsidRPr="00747CF0">
              <w:rPr>
                <w:b/>
              </w:rPr>
              <w:t xml:space="preserve"> Marina Maskaljević,Kristina V.Dušanić,Sanela Grebenar</w:t>
            </w:r>
          </w:p>
          <w:p w:rsidR="00631611" w:rsidRPr="00747CF0" w:rsidRDefault="00631611" w:rsidP="00D035F3"/>
        </w:tc>
      </w:tr>
      <w:tr w:rsidR="00631611" w:rsidRPr="00747CF0" w:rsidTr="00D035F3">
        <w:trPr>
          <w:trHeight w:val="1701"/>
        </w:trPr>
        <w:tc>
          <w:tcPr>
            <w:tcW w:w="3085" w:type="dxa"/>
            <w:shd w:val="clear" w:color="auto" w:fill="FFFFFF" w:themeFill="background1"/>
            <w:vAlign w:val="center"/>
          </w:tcPr>
          <w:p w:rsidR="00631611" w:rsidRPr="00747CF0" w:rsidRDefault="00631611" w:rsidP="00D035F3">
            <w:pPr>
              <w:rPr>
                <w:b/>
              </w:rPr>
            </w:pPr>
            <w:r w:rsidRPr="00747CF0">
              <w:rPr>
                <w:b/>
              </w:rPr>
              <w:t xml:space="preserve">    Način realizacije aktivnosti,</w:t>
            </w:r>
          </w:p>
          <w:p w:rsidR="00631611" w:rsidRPr="00747CF0" w:rsidRDefault="00631611" w:rsidP="00D035F3">
            <w:pPr>
              <w:rPr>
                <w:b/>
              </w:rPr>
            </w:pPr>
            <w:r w:rsidRPr="00747CF0">
              <w:rPr>
                <w:b/>
              </w:rPr>
              <w:t xml:space="preserve">          programa i/ili projekta</w:t>
            </w:r>
          </w:p>
          <w:p w:rsidR="00631611" w:rsidRPr="00747CF0" w:rsidRDefault="00631611" w:rsidP="00D035F3">
            <w:pPr>
              <w:rPr>
                <w:b/>
              </w:rPr>
            </w:pPr>
          </w:p>
        </w:tc>
        <w:tc>
          <w:tcPr>
            <w:tcW w:w="6203" w:type="dxa"/>
            <w:vAlign w:val="center"/>
          </w:tcPr>
          <w:p w:rsidR="00631611" w:rsidRPr="00747CF0" w:rsidRDefault="00631611" w:rsidP="00D035F3">
            <w:r w:rsidRPr="00747CF0">
              <w:t xml:space="preserve">     - jednodnevni izlet</w:t>
            </w:r>
            <w:r>
              <w:t xml:space="preserve"> autobusom</w:t>
            </w:r>
            <w:r w:rsidRPr="00747CF0">
              <w:t xml:space="preserve"> u pratnji razrednica i turističkog vodiča</w:t>
            </w:r>
            <w:r>
              <w:t>,razgledavanje,odredište Trakošćan,Krapina</w:t>
            </w:r>
          </w:p>
          <w:p w:rsidR="00631611" w:rsidRPr="00747CF0" w:rsidRDefault="00631611" w:rsidP="00D035F3"/>
        </w:tc>
      </w:tr>
      <w:tr w:rsidR="00631611" w:rsidRPr="00747CF0" w:rsidTr="00D035F3">
        <w:trPr>
          <w:trHeight w:val="1701"/>
        </w:trPr>
        <w:tc>
          <w:tcPr>
            <w:tcW w:w="3085" w:type="dxa"/>
            <w:shd w:val="clear" w:color="auto" w:fill="FFFFFF" w:themeFill="background1"/>
            <w:vAlign w:val="center"/>
          </w:tcPr>
          <w:p w:rsidR="00631611" w:rsidRPr="00747CF0" w:rsidRDefault="00631611" w:rsidP="00D035F3">
            <w:pPr>
              <w:rPr>
                <w:b/>
              </w:rPr>
            </w:pPr>
            <w:r w:rsidRPr="00747CF0">
              <w:rPr>
                <w:b/>
              </w:rPr>
              <w:t>Vremenik aktivnosti</w:t>
            </w:r>
          </w:p>
          <w:p w:rsidR="00631611" w:rsidRPr="00747CF0" w:rsidRDefault="00631611" w:rsidP="00D035F3">
            <w:pPr>
              <w:rPr>
                <w:b/>
              </w:rPr>
            </w:pPr>
          </w:p>
        </w:tc>
        <w:tc>
          <w:tcPr>
            <w:tcW w:w="6203" w:type="dxa"/>
            <w:vAlign w:val="center"/>
          </w:tcPr>
          <w:p w:rsidR="00631611" w:rsidRPr="00747CF0" w:rsidRDefault="00631611" w:rsidP="00D035F3">
            <w:pPr>
              <w:jc w:val="both"/>
            </w:pPr>
            <w:r w:rsidRPr="00747CF0">
              <w:t xml:space="preserve">      - V.mjesec</w:t>
            </w:r>
          </w:p>
          <w:p w:rsidR="00631611" w:rsidRPr="00747CF0" w:rsidRDefault="00631611" w:rsidP="00D035F3">
            <w:pPr>
              <w:jc w:val="both"/>
            </w:pPr>
          </w:p>
        </w:tc>
      </w:tr>
      <w:tr w:rsidR="00631611" w:rsidRPr="00747CF0" w:rsidTr="00D035F3">
        <w:trPr>
          <w:trHeight w:val="1134"/>
        </w:trPr>
        <w:tc>
          <w:tcPr>
            <w:tcW w:w="3085" w:type="dxa"/>
            <w:shd w:val="clear" w:color="auto" w:fill="FFFFFF" w:themeFill="background1"/>
            <w:vAlign w:val="center"/>
          </w:tcPr>
          <w:p w:rsidR="00631611" w:rsidRPr="00747CF0" w:rsidRDefault="00631611" w:rsidP="00D035F3">
            <w:pPr>
              <w:rPr>
                <w:b/>
              </w:rPr>
            </w:pPr>
            <w:r w:rsidRPr="00747CF0">
              <w:rPr>
                <w:b/>
              </w:rPr>
              <w:t xml:space="preserve">     Način vrednovanja i     </w:t>
            </w:r>
          </w:p>
          <w:p w:rsidR="00631611" w:rsidRPr="00747CF0" w:rsidRDefault="00631611" w:rsidP="00D035F3">
            <w:pPr>
              <w:rPr>
                <w:b/>
              </w:rPr>
            </w:pPr>
            <w:r w:rsidRPr="00747CF0">
              <w:rPr>
                <w:b/>
              </w:rPr>
              <w:t xml:space="preserve">      korištenje rezultata </w:t>
            </w:r>
          </w:p>
          <w:p w:rsidR="00631611" w:rsidRPr="00747CF0" w:rsidRDefault="00631611" w:rsidP="00D035F3">
            <w:pPr>
              <w:rPr>
                <w:b/>
              </w:rPr>
            </w:pPr>
            <w:r w:rsidRPr="00747CF0">
              <w:rPr>
                <w:b/>
              </w:rPr>
              <w:t xml:space="preserve">           vrednovanja</w:t>
            </w:r>
          </w:p>
        </w:tc>
        <w:tc>
          <w:tcPr>
            <w:tcW w:w="6203" w:type="dxa"/>
            <w:vAlign w:val="center"/>
          </w:tcPr>
          <w:p w:rsidR="00631611" w:rsidRPr="00747CF0" w:rsidRDefault="00631611" w:rsidP="00D035F3">
            <w:r w:rsidRPr="00747CF0">
              <w:t xml:space="preserve">       -</w:t>
            </w:r>
            <w:r>
              <w:t>razgovor,pisani i likovni uradci</w:t>
            </w:r>
            <w:r w:rsidRPr="00747CF0">
              <w:t xml:space="preserve"> </w:t>
            </w:r>
          </w:p>
        </w:tc>
      </w:tr>
      <w:tr w:rsidR="00631611" w:rsidRPr="00747CF0" w:rsidTr="00D035F3">
        <w:trPr>
          <w:trHeight w:val="1701"/>
        </w:trPr>
        <w:tc>
          <w:tcPr>
            <w:tcW w:w="3085" w:type="dxa"/>
            <w:shd w:val="clear" w:color="auto" w:fill="FFFFFF" w:themeFill="background1"/>
            <w:vAlign w:val="center"/>
          </w:tcPr>
          <w:p w:rsidR="00631611" w:rsidRPr="00747CF0" w:rsidRDefault="00631611" w:rsidP="00D035F3">
            <w:pPr>
              <w:rPr>
                <w:b/>
              </w:rPr>
            </w:pPr>
            <w:r w:rsidRPr="00747CF0">
              <w:rPr>
                <w:b/>
              </w:rPr>
              <w:t xml:space="preserve">       Detaljan troškovnik </w:t>
            </w:r>
          </w:p>
          <w:p w:rsidR="00631611" w:rsidRPr="00747CF0" w:rsidRDefault="00631611" w:rsidP="00D035F3">
            <w:pPr>
              <w:rPr>
                <w:b/>
              </w:rPr>
            </w:pPr>
            <w:r w:rsidRPr="00747CF0">
              <w:rPr>
                <w:b/>
              </w:rPr>
              <w:t xml:space="preserve">              aktivnosti,</w:t>
            </w:r>
          </w:p>
          <w:p w:rsidR="00631611" w:rsidRPr="00747CF0" w:rsidRDefault="00631611" w:rsidP="00D035F3">
            <w:pPr>
              <w:rPr>
                <w:b/>
              </w:rPr>
            </w:pPr>
          </w:p>
        </w:tc>
        <w:tc>
          <w:tcPr>
            <w:tcW w:w="6203" w:type="dxa"/>
            <w:vAlign w:val="center"/>
          </w:tcPr>
          <w:p w:rsidR="00631611" w:rsidRPr="00747CF0" w:rsidRDefault="00631611" w:rsidP="00D035F3">
            <w:pPr>
              <w:jc w:val="both"/>
            </w:pPr>
            <w:r w:rsidRPr="00747CF0">
              <w:t xml:space="preserve">       - troškovi prijevoza autobusom,ulaznice</w:t>
            </w:r>
          </w:p>
        </w:tc>
      </w:tr>
    </w:tbl>
    <w:p w:rsidR="009D4AE0" w:rsidRPr="00302CEA" w:rsidRDefault="009D4AE0" w:rsidP="009D4AE0">
      <w:pPr>
        <w:rPr>
          <w:color w:val="000000"/>
        </w:rPr>
      </w:pPr>
    </w:p>
    <w:p w:rsidR="009D4AE0" w:rsidRPr="00302CEA" w:rsidRDefault="009D4AE0" w:rsidP="009D4AE0"/>
    <w:p w:rsidR="009D4AE0" w:rsidRPr="00302CEA" w:rsidRDefault="009D4AE0" w:rsidP="009D4AE0"/>
    <w:p w:rsidR="009D4AE0" w:rsidRPr="006F3B7D" w:rsidRDefault="006F3B7D" w:rsidP="009D4AE0">
      <w:pPr>
        <w:shd w:val="clear" w:color="auto" w:fill="FAF7F1"/>
        <w:spacing w:before="100" w:beforeAutospacing="1" w:after="100" w:afterAutospacing="1"/>
      </w:pPr>
      <w:r>
        <w:rPr>
          <w:color w:val="35586E"/>
        </w:rPr>
        <w:t xml:space="preserve">                                                                       </w:t>
      </w:r>
      <w:r w:rsidRPr="006F3B7D">
        <w:t>Ravnatelj škole:Luka Ivkić</w:t>
      </w:r>
    </w:p>
    <w:p w:rsidR="009D4AE0" w:rsidRPr="00302CEA" w:rsidRDefault="009D4AE0" w:rsidP="009D4AE0">
      <w:pPr>
        <w:rPr>
          <w:color w:val="000000"/>
        </w:rPr>
      </w:pPr>
    </w:p>
    <w:p w:rsidR="009D4AE0" w:rsidRPr="00302CEA" w:rsidRDefault="009D4AE0" w:rsidP="009D4AE0">
      <w:pPr>
        <w:jc w:val="center"/>
        <w:rPr>
          <w:b/>
        </w:rPr>
      </w:pPr>
    </w:p>
    <w:p w:rsidR="008C6DEA" w:rsidRPr="00302CEA" w:rsidRDefault="008C6DEA" w:rsidP="008C6DEA">
      <w:pPr>
        <w:jc w:val="center"/>
        <w:rPr>
          <w:b/>
        </w:rPr>
      </w:pPr>
    </w:p>
    <w:p w:rsidR="006B0196" w:rsidRPr="00302CEA" w:rsidRDefault="006B0196" w:rsidP="00182D03"/>
    <w:p w:rsidR="008C6DEA" w:rsidRPr="00302CEA" w:rsidRDefault="008C6DEA" w:rsidP="00182D03"/>
    <w:p w:rsidR="00182D03" w:rsidRPr="00302CEA" w:rsidRDefault="00182D03" w:rsidP="00182D03">
      <w:pPr>
        <w:tabs>
          <w:tab w:val="left" w:pos="6566"/>
        </w:tabs>
      </w:pPr>
      <w:r w:rsidRPr="00302CEA">
        <w:tab/>
      </w:r>
    </w:p>
    <w:p w:rsidR="00936248" w:rsidRPr="00302CEA" w:rsidRDefault="00936248" w:rsidP="000F6F43"/>
    <w:p w:rsidR="00936248" w:rsidRPr="00302CEA" w:rsidRDefault="00936248" w:rsidP="000F6F43"/>
    <w:p w:rsidR="00936248" w:rsidRPr="00302CEA" w:rsidRDefault="00936248" w:rsidP="000F6F43"/>
    <w:p w:rsidR="00936248" w:rsidRPr="00302CEA" w:rsidRDefault="00936248" w:rsidP="000F6F43"/>
    <w:p w:rsidR="00BE7131" w:rsidRPr="00302CEA" w:rsidRDefault="00BE7131" w:rsidP="00BE7131">
      <w:pPr>
        <w:jc w:val="center"/>
        <w:rPr>
          <w:b/>
        </w:rPr>
      </w:pPr>
    </w:p>
    <w:p w:rsidR="00BE7131" w:rsidRPr="00302CEA" w:rsidRDefault="00BE7131" w:rsidP="00BE7131">
      <w:pPr>
        <w:jc w:val="center"/>
        <w:rPr>
          <w:b/>
        </w:rPr>
      </w:pPr>
    </w:p>
    <w:p w:rsidR="000F6F43" w:rsidRPr="00302CEA" w:rsidRDefault="000F6F43" w:rsidP="00B40F40"/>
    <w:p w:rsidR="00B40F40" w:rsidRPr="00302CEA" w:rsidRDefault="00B40F40" w:rsidP="00B40F40"/>
    <w:p w:rsidR="00B40F40" w:rsidRPr="00302CEA" w:rsidRDefault="00B40F40" w:rsidP="009E0E7A">
      <w:pPr>
        <w:rPr>
          <w:color w:val="000000"/>
        </w:rPr>
      </w:pPr>
    </w:p>
    <w:p w:rsidR="00677031" w:rsidRPr="00302CEA" w:rsidRDefault="00677031" w:rsidP="009E0E7A">
      <w:pPr>
        <w:rPr>
          <w:color w:val="000000"/>
        </w:rPr>
      </w:pPr>
    </w:p>
    <w:p w:rsidR="00677031" w:rsidRPr="00302CEA" w:rsidRDefault="00677031" w:rsidP="009E0E7A">
      <w:pPr>
        <w:rPr>
          <w:color w:val="000000"/>
        </w:rPr>
      </w:pPr>
    </w:p>
    <w:p w:rsidR="00677031" w:rsidRPr="00302CEA" w:rsidRDefault="00677031" w:rsidP="009E0E7A">
      <w:pPr>
        <w:rPr>
          <w:color w:val="000000"/>
        </w:rPr>
      </w:pPr>
    </w:p>
    <w:p w:rsidR="00FB302D" w:rsidRPr="00302CEA" w:rsidRDefault="00FB302D" w:rsidP="00FB302D">
      <w:pPr>
        <w:pStyle w:val="TextBody"/>
        <w:rPr>
          <w:rFonts w:cs="Times New Roman"/>
        </w:rPr>
      </w:pPr>
    </w:p>
    <w:p w:rsidR="00B40F40" w:rsidRPr="00302CEA" w:rsidRDefault="00B40F40" w:rsidP="009E0E7A">
      <w:pPr>
        <w:rPr>
          <w:color w:val="000000"/>
        </w:rPr>
      </w:pPr>
    </w:p>
    <w:p w:rsidR="00FB302D" w:rsidRPr="00302CEA" w:rsidRDefault="00FB302D" w:rsidP="009E0E7A">
      <w:pPr>
        <w:rPr>
          <w:color w:val="000000"/>
        </w:rPr>
      </w:pPr>
    </w:p>
    <w:p w:rsidR="00F30647" w:rsidRPr="00302CEA" w:rsidRDefault="00F30647" w:rsidP="00F30647"/>
    <w:p w:rsidR="00F30647" w:rsidRPr="00302CEA" w:rsidRDefault="00F30647" w:rsidP="00F30647"/>
    <w:p w:rsidR="00BE7131" w:rsidRPr="00302CEA" w:rsidRDefault="00BE7131" w:rsidP="00B40F40">
      <w:pPr>
        <w:jc w:val="center"/>
        <w:rPr>
          <w:b/>
        </w:rPr>
      </w:pPr>
    </w:p>
    <w:p w:rsidR="00B40F40" w:rsidRPr="00302CEA" w:rsidRDefault="00B40F40" w:rsidP="00B40F40">
      <w:pPr>
        <w:jc w:val="center"/>
        <w:rPr>
          <w:b/>
        </w:rPr>
      </w:pPr>
    </w:p>
    <w:p w:rsidR="00B40F40" w:rsidRPr="00302CEA" w:rsidRDefault="00B40F40" w:rsidP="009E0E7A">
      <w:pPr>
        <w:rPr>
          <w:color w:val="000000"/>
        </w:rPr>
      </w:pPr>
    </w:p>
    <w:p w:rsidR="00182D03" w:rsidRPr="00302CEA" w:rsidRDefault="00182D03" w:rsidP="009E0E7A">
      <w:pPr>
        <w:rPr>
          <w:color w:val="000000"/>
        </w:rPr>
      </w:pPr>
    </w:p>
    <w:p w:rsidR="00BE7131" w:rsidRPr="00302CEA" w:rsidRDefault="00BE7131" w:rsidP="009E0E7A">
      <w:pPr>
        <w:rPr>
          <w:color w:val="000000"/>
        </w:rPr>
      </w:pPr>
    </w:p>
    <w:p w:rsidR="00B40F40" w:rsidRPr="00302CEA" w:rsidRDefault="00B40F40" w:rsidP="009E0E7A">
      <w:pPr>
        <w:rPr>
          <w:color w:val="000000"/>
        </w:rPr>
      </w:pPr>
    </w:p>
    <w:p w:rsidR="00B40F40" w:rsidRPr="00302CEA" w:rsidRDefault="00B40F40" w:rsidP="009E0E7A">
      <w:pPr>
        <w:rPr>
          <w:color w:val="000000"/>
        </w:rPr>
      </w:pPr>
    </w:p>
    <w:p w:rsidR="00B40F40" w:rsidRPr="00302CEA" w:rsidRDefault="00B40F40" w:rsidP="00B40F40"/>
    <w:p w:rsidR="00B40F40" w:rsidRPr="00302CEA" w:rsidRDefault="00B40F40" w:rsidP="00B40F40"/>
    <w:p w:rsidR="009E1086" w:rsidRPr="00302CEA" w:rsidRDefault="009E1086" w:rsidP="009E1086">
      <w:pPr>
        <w:shd w:val="clear" w:color="auto" w:fill="FAF7F1"/>
        <w:spacing w:before="100" w:beforeAutospacing="1" w:after="100" w:afterAutospacing="1"/>
        <w:rPr>
          <w:color w:val="35586E"/>
        </w:rPr>
      </w:pPr>
    </w:p>
    <w:p w:rsidR="00B40F40" w:rsidRPr="00302CEA" w:rsidRDefault="00B40F40" w:rsidP="009E0E7A">
      <w:pPr>
        <w:rPr>
          <w:color w:val="000000"/>
        </w:rPr>
      </w:pPr>
    </w:p>
    <w:sectPr w:rsidR="00B40F40" w:rsidRPr="00302CEA" w:rsidSect="00F807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63" w:rsidRDefault="00CF7F63" w:rsidP="00BE7131">
      <w:r>
        <w:separator/>
      </w:r>
    </w:p>
  </w:endnote>
  <w:endnote w:type="continuationSeparator" w:id="0">
    <w:p w:rsidR="00CF7F63" w:rsidRDefault="00CF7F63" w:rsidP="00BE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2052"/>
      <w:docPartObj>
        <w:docPartGallery w:val="Page Numbers (Bottom of Page)"/>
        <w:docPartUnique/>
      </w:docPartObj>
    </w:sdtPr>
    <w:sdtEndPr/>
    <w:sdtContent>
      <w:p w:rsidR="00D129C8" w:rsidRDefault="00CF7F63">
        <w:pPr>
          <w:pStyle w:val="Podnoje"/>
          <w:jc w:val="right"/>
        </w:pPr>
        <w:r>
          <w:fldChar w:fldCharType="begin"/>
        </w:r>
        <w:r>
          <w:instrText xml:space="preserve"> PAGE   \* MERGEFORMAT </w:instrText>
        </w:r>
        <w:r>
          <w:fldChar w:fldCharType="separate"/>
        </w:r>
        <w:r w:rsidR="00506CFB">
          <w:rPr>
            <w:noProof/>
          </w:rPr>
          <w:t>1</w:t>
        </w:r>
        <w:r>
          <w:rPr>
            <w:noProof/>
          </w:rPr>
          <w:fldChar w:fldCharType="end"/>
        </w:r>
      </w:p>
    </w:sdtContent>
  </w:sdt>
  <w:p w:rsidR="00D129C8" w:rsidRDefault="00D129C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63" w:rsidRDefault="00CF7F63" w:rsidP="00BE7131">
      <w:r>
        <w:separator/>
      </w:r>
    </w:p>
  </w:footnote>
  <w:footnote w:type="continuationSeparator" w:id="0">
    <w:p w:rsidR="00CF7F63" w:rsidRDefault="00CF7F63" w:rsidP="00BE7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396"/>
    <w:multiLevelType w:val="hybridMultilevel"/>
    <w:tmpl w:val="8656FE4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096B0426"/>
    <w:multiLevelType w:val="multilevel"/>
    <w:tmpl w:val="9F20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A01D1"/>
    <w:multiLevelType w:val="multilevel"/>
    <w:tmpl w:val="B73E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479CB"/>
    <w:multiLevelType w:val="hybridMultilevel"/>
    <w:tmpl w:val="5410474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15:restartNumberingAfterBreak="0">
    <w:nsid w:val="17554094"/>
    <w:multiLevelType w:val="multilevel"/>
    <w:tmpl w:val="744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B65B9"/>
    <w:multiLevelType w:val="multilevel"/>
    <w:tmpl w:val="5BE6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369E9"/>
    <w:multiLevelType w:val="multilevel"/>
    <w:tmpl w:val="DECC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107D2"/>
    <w:multiLevelType w:val="hybridMultilevel"/>
    <w:tmpl w:val="6B5AD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E179E"/>
    <w:multiLevelType w:val="multilevel"/>
    <w:tmpl w:val="690E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E6B06"/>
    <w:multiLevelType w:val="multilevel"/>
    <w:tmpl w:val="2CA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01105"/>
    <w:multiLevelType w:val="hybridMultilevel"/>
    <w:tmpl w:val="0EFC31D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 w15:restartNumberingAfterBreak="0">
    <w:nsid w:val="2F1201F8"/>
    <w:multiLevelType w:val="multilevel"/>
    <w:tmpl w:val="82D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57F0"/>
    <w:multiLevelType w:val="multilevel"/>
    <w:tmpl w:val="958C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02312"/>
    <w:multiLevelType w:val="multilevel"/>
    <w:tmpl w:val="2270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1620C"/>
    <w:multiLevelType w:val="hybridMultilevel"/>
    <w:tmpl w:val="2D800856"/>
    <w:lvl w:ilvl="0" w:tplc="D1F659C0">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5" w15:restartNumberingAfterBreak="0">
    <w:nsid w:val="3B992B4A"/>
    <w:multiLevelType w:val="hybridMultilevel"/>
    <w:tmpl w:val="3D648CE6"/>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3BF01F33"/>
    <w:multiLevelType w:val="multilevel"/>
    <w:tmpl w:val="4B0E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CE1489"/>
    <w:multiLevelType w:val="multilevel"/>
    <w:tmpl w:val="DDA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41079"/>
    <w:multiLevelType w:val="hybridMultilevel"/>
    <w:tmpl w:val="E578EF48"/>
    <w:lvl w:ilvl="0" w:tplc="6D36202E">
      <w:numFmt w:val="bullet"/>
      <w:lvlText w:val="-"/>
      <w:lvlJc w:val="left"/>
      <w:pPr>
        <w:tabs>
          <w:tab w:val="num" w:pos="540"/>
        </w:tabs>
        <w:ind w:left="540" w:hanging="360"/>
      </w:pPr>
      <w:rPr>
        <w:rFonts w:ascii="Calibri" w:eastAsia="Times New Roman" w:hAnsi="Calibri" w:cs="Calibri" w:hint="default"/>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A607CD9"/>
    <w:multiLevelType w:val="hybridMultilevel"/>
    <w:tmpl w:val="DE2CFFB2"/>
    <w:lvl w:ilvl="0" w:tplc="AEEAF1AE">
      <w:start w:val="4"/>
      <w:numFmt w:val="bullet"/>
      <w:lvlText w:val="-"/>
      <w:lvlJc w:val="left"/>
      <w:pPr>
        <w:tabs>
          <w:tab w:val="num" w:pos="360"/>
        </w:tabs>
        <w:ind w:left="360" w:hanging="360"/>
      </w:pPr>
      <w:rPr>
        <w:rFonts w:ascii="Times New Roman" w:eastAsia="SimSun" w:hAnsi="Times New Roman" w:cs="Times New Roman" w:hint="default"/>
      </w:rPr>
    </w:lvl>
    <w:lvl w:ilvl="1" w:tplc="041A0003" w:tentative="1">
      <w:start w:val="1"/>
      <w:numFmt w:val="bullet"/>
      <w:lvlText w:val="o"/>
      <w:lvlJc w:val="left"/>
      <w:pPr>
        <w:tabs>
          <w:tab w:val="num" w:pos="1380"/>
        </w:tabs>
        <w:ind w:left="1380" w:hanging="360"/>
      </w:pPr>
      <w:rPr>
        <w:rFonts w:ascii="Courier New" w:hAnsi="Courier New" w:cs="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cs="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cs="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4C70327A"/>
    <w:multiLevelType w:val="multilevel"/>
    <w:tmpl w:val="726C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045B"/>
    <w:multiLevelType w:val="multilevel"/>
    <w:tmpl w:val="9F20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C0573"/>
    <w:multiLevelType w:val="singleLevel"/>
    <w:tmpl w:val="7C728972"/>
    <w:lvl w:ilvl="0">
      <w:start w:val="1"/>
      <w:numFmt w:val="decimal"/>
      <w:lvlText w:val="%1."/>
      <w:legacy w:legacy="1" w:legacySpace="0" w:legacyIndent="360"/>
      <w:lvlJc w:val="left"/>
      <w:pPr>
        <w:ind w:left="360" w:hanging="360"/>
      </w:pPr>
    </w:lvl>
  </w:abstractNum>
  <w:abstractNum w:abstractNumId="23" w15:restartNumberingAfterBreak="0">
    <w:nsid w:val="53D42C17"/>
    <w:multiLevelType w:val="multilevel"/>
    <w:tmpl w:val="366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91C57"/>
    <w:multiLevelType w:val="hybridMultilevel"/>
    <w:tmpl w:val="F89C3CA4"/>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5" w15:restartNumberingAfterBreak="0">
    <w:nsid w:val="590C71D3"/>
    <w:multiLevelType w:val="multilevel"/>
    <w:tmpl w:val="DCD6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310309"/>
    <w:multiLevelType w:val="multilevel"/>
    <w:tmpl w:val="275C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A30901"/>
    <w:multiLevelType w:val="multilevel"/>
    <w:tmpl w:val="240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B6AA4"/>
    <w:multiLevelType w:val="multilevel"/>
    <w:tmpl w:val="B462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5075C"/>
    <w:multiLevelType w:val="hybridMultilevel"/>
    <w:tmpl w:val="83E435A0"/>
    <w:lvl w:ilvl="0" w:tplc="245405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BD0EC1"/>
    <w:multiLevelType w:val="multilevel"/>
    <w:tmpl w:val="516E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A74D2"/>
    <w:multiLevelType w:val="multilevel"/>
    <w:tmpl w:val="F8AC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756209"/>
    <w:multiLevelType w:val="hybridMultilevel"/>
    <w:tmpl w:val="002E3932"/>
    <w:lvl w:ilvl="0" w:tplc="BC0C974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487F1B"/>
    <w:multiLevelType w:val="hybridMultilevel"/>
    <w:tmpl w:val="D42C130E"/>
    <w:lvl w:ilvl="0" w:tplc="EF9CEDAE">
      <w:numFmt w:val="bullet"/>
      <w:lvlText w:val="-"/>
      <w:lvlJc w:val="left"/>
      <w:pPr>
        <w:ind w:left="960" w:hanging="360"/>
      </w:pPr>
      <w:rPr>
        <w:rFonts w:ascii="Calibri" w:eastAsia="Calibri" w:hAnsi="Calibri"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22"/>
  </w:num>
  <w:num w:numId="2">
    <w:abstractNumId w:val="7"/>
  </w:num>
  <w:num w:numId="3">
    <w:abstractNumId w:val="0"/>
  </w:num>
  <w:num w:numId="4">
    <w:abstractNumId w:val="10"/>
  </w:num>
  <w:num w:numId="5">
    <w:abstractNumId w:val="3"/>
  </w:num>
  <w:num w:numId="6">
    <w:abstractNumId w:val="24"/>
  </w:num>
  <w:num w:numId="7">
    <w:abstractNumId w:val="15"/>
  </w:num>
  <w:num w:numId="8">
    <w:abstractNumId w:val="18"/>
  </w:num>
  <w:num w:numId="9">
    <w:abstractNumId w:val="9"/>
  </w:num>
  <w:num w:numId="10">
    <w:abstractNumId w:val="25"/>
  </w:num>
  <w:num w:numId="11">
    <w:abstractNumId w:val="5"/>
  </w:num>
  <w:num w:numId="12">
    <w:abstractNumId w:val="2"/>
  </w:num>
  <w:num w:numId="13">
    <w:abstractNumId w:val="8"/>
  </w:num>
  <w:num w:numId="14">
    <w:abstractNumId w:val="26"/>
  </w:num>
  <w:num w:numId="15">
    <w:abstractNumId w:val="27"/>
  </w:num>
  <w:num w:numId="16">
    <w:abstractNumId w:val="6"/>
  </w:num>
  <w:num w:numId="17">
    <w:abstractNumId w:val="1"/>
  </w:num>
  <w:num w:numId="18">
    <w:abstractNumId w:val="28"/>
  </w:num>
  <w:num w:numId="19">
    <w:abstractNumId w:val="20"/>
  </w:num>
  <w:num w:numId="20">
    <w:abstractNumId w:val="21"/>
  </w:num>
  <w:num w:numId="21">
    <w:abstractNumId w:val="13"/>
  </w:num>
  <w:num w:numId="22">
    <w:abstractNumId w:val="23"/>
  </w:num>
  <w:num w:numId="23">
    <w:abstractNumId w:val="30"/>
  </w:num>
  <w:num w:numId="24">
    <w:abstractNumId w:val="11"/>
  </w:num>
  <w:num w:numId="25">
    <w:abstractNumId w:val="12"/>
  </w:num>
  <w:num w:numId="26">
    <w:abstractNumId w:val="17"/>
  </w:num>
  <w:num w:numId="27">
    <w:abstractNumId w:val="16"/>
  </w:num>
  <w:num w:numId="28">
    <w:abstractNumId w:val="4"/>
  </w:num>
  <w:num w:numId="29">
    <w:abstractNumId w:val="31"/>
  </w:num>
  <w:num w:numId="30">
    <w:abstractNumId w:val="33"/>
  </w:num>
  <w:num w:numId="31">
    <w:abstractNumId w:val="32"/>
  </w:num>
  <w:num w:numId="32">
    <w:abstractNumId w:val="29"/>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7A"/>
    <w:rsid w:val="00065A2C"/>
    <w:rsid w:val="000678A0"/>
    <w:rsid w:val="000F6F43"/>
    <w:rsid w:val="001011C7"/>
    <w:rsid w:val="001730E0"/>
    <w:rsid w:val="00176412"/>
    <w:rsid w:val="00182D03"/>
    <w:rsid w:val="001B2A26"/>
    <w:rsid w:val="001C0510"/>
    <w:rsid w:val="001C45AC"/>
    <w:rsid w:val="001E480A"/>
    <w:rsid w:val="00284663"/>
    <w:rsid w:val="002C363B"/>
    <w:rsid w:val="00302CEA"/>
    <w:rsid w:val="00310783"/>
    <w:rsid w:val="00331CC6"/>
    <w:rsid w:val="0034188F"/>
    <w:rsid w:val="0039457C"/>
    <w:rsid w:val="003D7A46"/>
    <w:rsid w:val="00506CFB"/>
    <w:rsid w:val="0050700E"/>
    <w:rsid w:val="00514409"/>
    <w:rsid w:val="00524816"/>
    <w:rsid w:val="00536C65"/>
    <w:rsid w:val="00580EFC"/>
    <w:rsid w:val="00602660"/>
    <w:rsid w:val="00631611"/>
    <w:rsid w:val="006506C4"/>
    <w:rsid w:val="00677031"/>
    <w:rsid w:val="006B0196"/>
    <w:rsid w:val="006C7E57"/>
    <w:rsid w:val="006F3B7D"/>
    <w:rsid w:val="007E220F"/>
    <w:rsid w:val="0085314F"/>
    <w:rsid w:val="008C6DEA"/>
    <w:rsid w:val="00911FCC"/>
    <w:rsid w:val="00936248"/>
    <w:rsid w:val="00992D48"/>
    <w:rsid w:val="009A4B93"/>
    <w:rsid w:val="009D4AE0"/>
    <w:rsid w:val="009E0E7A"/>
    <w:rsid w:val="009E1086"/>
    <w:rsid w:val="00A71569"/>
    <w:rsid w:val="00B40F40"/>
    <w:rsid w:val="00B42FFF"/>
    <w:rsid w:val="00BA3618"/>
    <w:rsid w:val="00BB325C"/>
    <w:rsid w:val="00BE7131"/>
    <w:rsid w:val="00CE1152"/>
    <w:rsid w:val="00CF3773"/>
    <w:rsid w:val="00CF7F63"/>
    <w:rsid w:val="00D035F3"/>
    <w:rsid w:val="00D0679E"/>
    <w:rsid w:val="00D129C8"/>
    <w:rsid w:val="00D43B06"/>
    <w:rsid w:val="00D74E3D"/>
    <w:rsid w:val="00DC1B2A"/>
    <w:rsid w:val="00DD1F84"/>
    <w:rsid w:val="00E22659"/>
    <w:rsid w:val="00E57791"/>
    <w:rsid w:val="00EA3EB1"/>
    <w:rsid w:val="00EC4D34"/>
    <w:rsid w:val="00EC7A59"/>
    <w:rsid w:val="00F02BD6"/>
    <w:rsid w:val="00F30647"/>
    <w:rsid w:val="00F80724"/>
    <w:rsid w:val="00FB302D"/>
    <w:rsid w:val="00FD17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2F7CA-5F05-4388-ABA2-1CB812F2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7A"/>
    <w:pPr>
      <w:spacing w:after="0" w:line="240" w:lineRule="auto"/>
    </w:pPr>
    <w:rPr>
      <w:rFonts w:ascii="Times New Roman" w:eastAsia="Times New Roman" w:hAnsi="Times New Roman" w:cs="Times New Roman"/>
      <w:sz w:val="24"/>
      <w:szCs w:val="24"/>
      <w:lang w:eastAsia="hr-HR"/>
    </w:rPr>
  </w:style>
  <w:style w:type="paragraph" w:styleId="Naslov5">
    <w:name w:val="heading 5"/>
    <w:basedOn w:val="Normal"/>
    <w:next w:val="Normal"/>
    <w:link w:val="Naslov5Char"/>
    <w:qFormat/>
    <w:rsid w:val="0085314F"/>
    <w:pPr>
      <w:spacing w:before="240" w:after="60"/>
      <w:jc w:val="center"/>
      <w:outlineLvl w:val="4"/>
    </w:pPr>
    <w:rPr>
      <w:rFonts w:ascii="Cambria" w:hAnsi="Cambria"/>
      <w:b/>
      <w:bCs/>
      <w:i/>
      <w:iCs/>
      <w:noProof/>
      <w:sz w:val="23"/>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9E0E7A"/>
    <w:pPr>
      <w:jc w:val="center"/>
    </w:pPr>
    <w:rPr>
      <w:b/>
      <w:bCs/>
    </w:rPr>
  </w:style>
  <w:style w:type="character" w:customStyle="1" w:styleId="NaslovChar">
    <w:name w:val="Naslov Char"/>
    <w:basedOn w:val="Zadanifontodlomka"/>
    <w:link w:val="Naslov"/>
    <w:rsid w:val="009E0E7A"/>
    <w:rPr>
      <w:rFonts w:ascii="Times New Roman" w:eastAsia="Times New Roman" w:hAnsi="Times New Roman" w:cs="Times New Roman"/>
      <w:b/>
      <w:bCs/>
      <w:sz w:val="24"/>
      <w:szCs w:val="24"/>
      <w:lang w:eastAsia="hr-HR"/>
    </w:rPr>
  </w:style>
  <w:style w:type="paragraph" w:styleId="Tijeloteksta2">
    <w:name w:val="Body Text 2"/>
    <w:basedOn w:val="Normal"/>
    <w:link w:val="Tijeloteksta2Char"/>
    <w:rsid w:val="009E0E7A"/>
    <w:rPr>
      <w:b/>
      <w:color w:val="0000FF"/>
      <w:sz w:val="23"/>
      <w:szCs w:val="23"/>
    </w:rPr>
  </w:style>
  <w:style w:type="character" w:customStyle="1" w:styleId="Tijeloteksta2Char">
    <w:name w:val="Tijelo teksta 2 Char"/>
    <w:basedOn w:val="Zadanifontodlomka"/>
    <w:link w:val="Tijeloteksta2"/>
    <w:rsid w:val="009E0E7A"/>
    <w:rPr>
      <w:rFonts w:ascii="Times New Roman" w:eastAsia="Times New Roman" w:hAnsi="Times New Roman" w:cs="Times New Roman"/>
      <w:b/>
      <w:color w:val="0000FF"/>
      <w:sz w:val="23"/>
      <w:szCs w:val="23"/>
      <w:lang w:eastAsia="hr-HR"/>
    </w:rPr>
  </w:style>
  <w:style w:type="paragraph" w:styleId="Podnaslov">
    <w:name w:val="Subtitle"/>
    <w:basedOn w:val="Normal"/>
    <w:link w:val="PodnaslovChar"/>
    <w:qFormat/>
    <w:rsid w:val="00065A2C"/>
    <w:rPr>
      <w:b/>
      <w:bCs/>
    </w:rPr>
  </w:style>
  <w:style w:type="character" w:customStyle="1" w:styleId="PodnaslovChar">
    <w:name w:val="Podnaslov Char"/>
    <w:basedOn w:val="Zadanifontodlomka"/>
    <w:link w:val="Podnaslov"/>
    <w:rsid w:val="00065A2C"/>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065A2C"/>
    <w:pPr>
      <w:ind w:left="720"/>
      <w:contextualSpacing/>
    </w:pPr>
  </w:style>
  <w:style w:type="table" w:styleId="Reetkatablice">
    <w:name w:val="Table Grid"/>
    <w:basedOn w:val="Obinatablica"/>
    <w:uiPriority w:val="59"/>
    <w:rsid w:val="00B4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9E1086"/>
    <w:pPr>
      <w:spacing w:before="100" w:beforeAutospacing="1" w:after="119"/>
    </w:pPr>
  </w:style>
  <w:style w:type="paragraph" w:styleId="Bezproreda">
    <w:name w:val="No Spacing"/>
    <w:uiPriority w:val="1"/>
    <w:qFormat/>
    <w:rsid w:val="00182D03"/>
    <w:pPr>
      <w:spacing w:after="0" w:line="240" w:lineRule="auto"/>
    </w:pPr>
    <w:rPr>
      <w:rFonts w:ascii="Calibri" w:eastAsia="Calibri" w:hAnsi="Calibri" w:cs="Times New Roman"/>
    </w:rPr>
  </w:style>
  <w:style w:type="paragraph" w:customStyle="1" w:styleId="TextBody">
    <w:name w:val="Text Body"/>
    <w:basedOn w:val="Normal"/>
    <w:rsid w:val="00FB302D"/>
    <w:pPr>
      <w:widowControl w:val="0"/>
      <w:suppressAutoHyphens/>
      <w:spacing w:after="120" w:line="276" w:lineRule="auto"/>
    </w:pPr>
    <w:rPr>
      <w:rFonts w:eastAsia="SimSun" w:cs="Mangal"/>
      <w:color w:val="00000A"/>
      <w:lang w:eastAsia="zh-CN" w:bidi="hi-IN"/>
    </w:rPr>
  </w:style>
  <w:style w:type="paragraph" w:customStyle="1" w:styleId="Sadrajitablice">
    <w:name w:val="Sadržaji tablice"/>
    <w:basedOn w:val="Normal"/>
    <w:rsid w:val="00FB302D"/>
    <w:pPr>
      <w:widowControl w:val="0"/>
      <w:suppressLineNumbers/>
      <w:suppressAutoHyphens/>
      <w:spacing w:after="200" w:line="276" w:lineRule="auto"/>
    </w:pPr>
    <w:rPr>
      <w:rFonts w:eastAsia="SimSun" w:cs="Mangal"/>
      <w:color w:val="00000A"/>
      <w:lang w:eastAsia="zh-CN" w:bidi="hi-IN"/>
    </w:rPr>
  </w:style>
  <w:style w:type="paragraph" w:styleId="Zaglavlje">
    <w:name w:val="header"/>
    <w:basedOn w:val="Normal"/>
    <w:link w:val="ZaglavljeChar"/>
    <w:uiPriority w:val="99"/>
    <w:unhideWhenUsed/>
    <w:rsid w:val="00BE7131"/>
    <w:pPr>
      <w:tabs>
        <w:tab w:val="center" w:pos="4536"/>
        <w:tab w:val="right" w:pos="9072"/>
      </w:tabs>
    </w:pPr>
  </w:style>
  <w:style w:type="character" w:customStyle="1" w:styleId="ZaglavljeChar">
    <w:name w:val="Zaglavlje Char"/>
    <w:basedOn w:val="Zadanifontodlomka"/>
    <w:link w:val="Zaglavlje"/>
    <w:uiPriority w:val="99"/>
    <w:rsid w:val="00BE7131"/>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E7131"/>
    <w:pPr>
      <w:tabs>
        <w:tab w:val="center" w:pos="4536"/>
        <w:tab w:val="right" w:pos="9072"/>
      </w:tabs>
    </w:pPr>
  </w:style>
  <w:style w:type="character" w:customStyle="1" w:styleId="PodnojeChar">
    <w:name w:val="Podnožje Char"/>
    <w:basedOn w:val="Zadanifontodlomka"/>
    <w:link w:val="Podnoje"/>
    <w:uiPriority w:val="99"/>
    <w:rsid w:val="00BE7131"/>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rsid w:val="0085314F"/>
    <w:rPr>
      <w:rFonts w:ascii="Cambria" w:eastAsia="Times New Roman" w:hAnsi="Cambria" w:cs="Times New Roman"/>
      <w:b/>
      <w:bCs/>
      <w:i/>
      <w:iCs/>
      <w:noProof/>
      <w:sz w:val="23"/>
      <w:szCs w:val="26"/>
      <w:lang w:eastAsia="hr-HR"/>
    </w:rPr>
  </w:style>
  <w:style w:type="paragraph" w:customStyle="1" w:styleId="Default">
    <w:name w:val="Default"/>
    <w:rsid w:val="0085314F"/>
    <w:pPr>
      <w:autoSpaceDE w:val="0"/>
      <w:autoSpaceDN w:val="0"/>
      <w:adjustRightInd w:val="0"/>
      <w:spacing w:after="0" w:line="240" w:lineRule="auto"/>
    </w:pPr>
    <w:rPr>
      <w:rFonts w:ascii="Calibri" w:eastAsiaTheme="minorEastAsia" w:hAnsi="Calibri" w:cs="Calibri"/>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10913</Words>
  <Characters>62205</Characters>
  <Application>Microsoft Office Word</Application>
  <DocSecurity>0</DocSecurity>
  <Lines>518</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Škola</cp:lastModifiedBy>
  <cp:revision>3</cp:revision>
  <cp:lastPrinted>2016-09-28T10:02:00Z</cp:lastPrinted>
  <dcterms:created xsi:type="dcterms:W3CDTF">2016-10-03T13:11:00Z</dcterms:created>
  <dcterms:modified xsi:type="dcterms:W3CDTF">2016-10-03T13:11:00Z</dcterms:modified>
</cp:coreProperties>
</file>