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889D0" w14:textId="77777777" w:rsidR="00BC4082" w:rsidRPr="00BC4082" w:rsidRDefault="00BC4082" w:rsidP="00BC408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C4082">
        <w:rPr>
          <w:rFonts w:ascii="Times New Roman" w:hAnsi="Times New Roman" w:cs="Times New Roman"/>
          <w:b/>
          <w:sz w:val="24"/>
          <w:szCs w:val="24"/>
        </w:rPr>
        <w:t>OSNOVNA ŠKOLA  „IVAN MEŠTROVIĆ“</w:t>
      </w:r>
    </w:p>
    <w:p w14:paraId="481BC010" w14:textId="77777777" w:rsidR="00BC4082" w:rsidRPr="00BC4082" w:rsidRDefault="00BC4082" w:rsidP="00BC408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C4082">
        <w:rPr>
          <w:rFonts w:ascii="Times New Roman" w:hAnsi="Times New Roman" w:cs="Times New Roman"/>
          <w:b/>
          <w:sz w:val="24"/>
          <w:szCs w:val="24"/>
        </w:rPr>
        <w:t>VRPOLJE</w:t>
      </w:r>
    </w:p>
    <w:p w14:paraId="6BA3F4EF" w14:textId="77777777" w:rsidR="00BC4082" w:rsidRPr="00BC4082" w:rsidRDefault="00BC4082" w:rsidP="00BC408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C4082">
        <w:rPr>
          <w:rFonts w:ascii="Times New Roman" w:hAnsi="Times New Roman" w:cs="Times New Roman"/>
          <w:b/>
          <w:sz w:val="24"/>
          <w:szCs w:val="24"/>
        </w:rPr>
        <w:t>BANA JELAČIĆA 50</w:t>
      </w:r>
    </w:p>
    <w:p w14:paraId="0BF86DD6" w14:textId="77777777" w:rsidR="00BC4082" w:rsidRPr="00BC4082" w:rsidRDefault="00BC4082" w:rsidP="00BC408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49A6BB4" w14:textId="77777777" w:rsidR="00BC4082" w:rsidRPr="00BC4082" w:rsidRDefault="00BC4082" w:rsidP="00BC408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C4082">
        <w:rPr>
          <w:rFonts w:ascii="Times New Roman" w:hAnsi="Times New Roman" w:cs="Times New Roman"/>
          <w:b/>
          <w:sz w:val="24"/>
          <w:szCs w:val="24"/>
        </w:rPr>
        <w:t>Povjerenstvo za procjenu i testiranje</w:t>
      </w:r>
      <w:r>
        <w:rPr>
          <w:rFonts w:ascii="Times New Roman" w:hAnsi="Times New Roman" w:cs="Times New Roman"/>
          <w:b/>
          <w:sz w:val="24"/>
          <w:szCs w:val="24"/>
        </w:rPr>
        <w:t xml:space="preserve"> kandidata</w:t>
      </w:r>
    </w:p>
    <w:p w14:paraId="4322C4BD" w14:textId="77777777" w:rsidR="00BC4082" w:rsidRPr="00BC4082" w:rsidRDefault="00BC4082" w:rsidP="00BC4082">
      <w:pPr>
        <w:rPr>
          <w:rFonts w:ascii="Times New Roman" w:hAnsi="Times New Roman" w:cs="Times New Roman"/>
          <w:b/>
          <w:sz w:val="24"/>
          <w:szCs w:val="24"/>
        </w:rPr>
      </w:pPr>
    </w:p>
    <w:p w14:paraId="27E2532A" w14:textId="2A5AFFEA" w:rsidR="003C17B8" w:rsidRDefault="003C17B8" w:rsidP="003C17B8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KLASA: 112-01/23-02/</w:t>
      </w:r>
      <w:r w:rsidR="00A679A3">
        <w:rPr>
          <w:rFonts w:ascii="Times New Roman" w:hAnsi="Times New Roman" w:cs="Times New Roman"/>
          <w:sz w:val="24"/>
          <w:szCs w:val="24"/>
          <w:lang w:val="pl-PL"/>
        </w:rPr>
        <w:t>5</w:t>
      </w:r>
    </w:p>
    <w:p w14:paraId="309D3731" w14:textId="44BC80E8" w:rsidR="003C17B8" w:rsidRDefault="003C17B8" w:rsidP="003C17B8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 2178-111-1-23-</w:t>
      </w:r>
      <w:r w:rsidR="00A679A3">
        <w:rPr>
          <w:rFonts w:ascii="Times New Roman" w:hAnsi="Times New Roman" w:cs="Times New Roman"/>
          <w:sz w:val="24"/>
          <w:szCs w:val="24"/>
          <w:lang w:val="pl-PL"/>
        </w:rPr>
        <w:t>10</w:t>
      </w:r>
    </w:p>
    <w:p w14:paraId="1A5B30D7" w14:textId="331C355E" w:rsidR="003C17B8" w:rsidRDefault="003C17B8" w:rsidP="003C17B8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Vrpolje, </w:t>
      </w:r>
      <w:r w:rsidR="00A679A3">
        <w:rPr>
          <w:rFonts w:ascii="Times New Roman" w:hAnsi="Times New Roman" w:cs="Times New Roman"/>
          <w:sz w:val="24"/>
          <w:szCs w:val="24"/>
          <w:lang w:val="pl-PL"/>
        </w:rPr>
        <w:t xml:space="preserve">9.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t>listopada 2023. godine</w:t>
      </w:r>
    </w:p>
    <w:p w14:paraId="376D5A02" w14:textId="77777777" w:rsidR="003C17B8" w:rsidRDefault="003C17B8" w:rsidP="003C17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922D783" w14:textId="77777777" w:rsidR="00BC4082" w:rsidRPr="00BC4082" w:rsidRDefault="00BC4082" w:rsidP="00BC408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48B2C628" w14:textId="4CCB35A2" w:rsidR="00BC4082" w:rsidRPr="00BC4082" w:rsidRDefault="00BC4082" w:rsidP="00BC4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>Temeljem članka 14. Pravilnika o postupku zapošljavanja te procjeni i vrednovanju kandidata za zapošljavanje u Osnovnoj školi  „Ivan Meštrović“, Vrpolje</w:t>
      </w:r>
      <w:r w:rsidR="003C4E61">
        <w:rPr>
          <w:rFonts w:ascii="Times New Roman" w:hAnsi="Times New Roman" w:cs="Times New Roman"/>
          <w:sz w:val="24"/>
          <w:szCs w:val="24"/>
        </w:rPr>
        <w:t xml:space="preserve"> (dalje: Pravilnik)</w:t>
      </w:r>
      <w:r w:rsidRPr="00BC4082">
        <w:rPr>
          <w:rFonts w:ascii="Times New Roman" w:hAnsi="Times New Roman" w:cs="Times New Roman"/>
          <w:sz w:val="24"/>
          <w:szCs w:val="24"/>
        </w:rPr>
        <w:t xml:space="preserve"> upućujemo </w:t>
      </w:r>
    </w:p>
    <w:p w14:paraId="0D68D941" w14:textId="77777777" w:rsidR="00BC4082" w:rsidRPr="00BC4082" w:rsidRDefault="00BC4082" w:rsidP="00BC408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A635B99" w14:textId="77777777" w:rsidR="00BC4082" w:rsidRPr="00BC4082" w:rsidRDefault="00BC4082" w:rsidP="00BC408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082">
        <w:rPr>
          <w:rFonts w:ascii="Times New Roman" w:hAnsi="Times New Roman" w:cs="Times New Roman"/>
          <w:b/>
          <w:sz w:val="24"/>
          <w:szCs w:val="24"/>
        </w:rPr>
        <w:t>POZIV NA PROCJENU ODNOSNO TESTIRANJE</w:t>
      </w:r>
    </w:p>
    <w:p w14:paraId="20BDACEA" w14:textId="77777777" w:rsidR="00BC4082" w:rsidRPr="00BC4082" w:rsidRDefault="00BC4082" w:rsidP="00BC408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9F468E" w14:textId="073C59EF" w:rsidR="00BC4082" w:rsidRDefault="00BC4082" w:rsidP="00BC4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b/>
          <w:sz w:val="24"/>
          <w:szCs w:val="24"/>
        </w:rPr>
        <w:t>kandidata/kandidat</w:t>
      </w:r>
      <w:r>
        <w:rPr>
          <w:rFonts w:ascii="Times New Roman" w:hAnsi="Times New Roman" w:cs="Times New Roman"/>
          <w:b/>
          <w:sz w:val="24"/>
          <w:szCs w:val="24"/>
        </w:rPr>
        <w:t xml:space="preserve">kinja prijavljenih na natječaj </w:t>
      </w:r>
      <w:r w:rsidRPr="00BC4082">
        <w:rPr>
          <w:rFonts w:ascii="Times New Roman" w:hAnsi="Times New Roman" w:cs="Times New Roman"/>
          <w:b/>
          <w:sz w:val="24"/>
          <w:szCs w:val="24"/>
        </w:rPr>
        <w:t>obj</w:t>
      </w:r>
      <w:r>
        <w:rPr>
          <w:rFonts w:ascii="Times New Roman" w:hAnsi="Times New Roman" w:cs="Times New Roman"/>
          <w:b/>
          <w:sz w:val="24"/>
          <w:szCs w:val="24"/>
        </w:rPr>
        <w:t>avljen 2</w:t>
      </w:r>
      <w:r w:rsidR="003C17B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17B8">
        <w:rPr>
          <w:rFonts w:ascii="Times New Roman" w:hAnsi="Times New Roman" w:cs="Times New Roman"/>
          <w:b/>
          <w:sz w:val="24"/>
          <w:szCs w:val="24"/>
        </w:rPr>
        <w:t>rujna</w:t>
      </w:r>
      <w:r w:rsidRPr="00BC408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C17B8">
        <w:rPr>
          <w:rFonts w:ascii="Times New Roman" w:hAnsi="Times New Roman" w:cs="Times New Roman"/>
          <w:b/>
          <w:sz w:val="24"/>
          <w:szCs w:val="24"/>
        </w:rPr>
        <w:t>3</w:t>
      </w:r>
      <w:r w:rsidRPr="00BC4082">
        <w:rPr>
          <w:rFonts w:ascii="Times New Roman" w:hAnsi="Times New Roman" w:cs="Times New Roman"/>
          <w:b/>
          <w:sz w:val="24"/>
          <w:szCs w:val="24"/>
        </w:rPr>
        <w:t>. godine</w:t>
      </w:r>
      <w:r w:rsidRPr="00BC4082">
        <w:rPr>
          <w:rFonts w:ascii="Times New Roman" w:hAnsi="Times New Roman" w:cs="Times New Roman"/>
          <w:sz w:val="24"/>
          <w:szCs w:val="24"/>
        </w:rPr>
        <w:t xml:space="preserve"> na mrežnoj stranici i oglasnoj ploči Hrvatskog zavoda za zapošljavanje i mrežnoj stranici i oglasnoj ploči Osnovne škole „Ivan Meštrović“, Vrpolje</w:t>
      </w:r>
    </w:p>
    <w:p w14:paraId="24627C3F" w14:textId="77777777" w:rsidR="00BC4082" w:rsidRDefault="00BC4082" w:rsidP="00BC40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1453B60" w14:textId="77777777" w:rsidR="00BC4082" w:rsidRPr="00BC4082" w:rsidRDefault="00BC4082" w:rsidP="00BC408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803BE73" w14:textId="5E697891" w:rsidR="00CB6DB2" w:rsidRPr="00BC4082" w:rsidRDefault="00CB6DB2" w:rsidP="00665D37">
      <w:pPr>
        <w:pStyle w:val="Bezproreda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4082">
        <w:rPr>
          <w:rFonts w:ascii="Times New Roman" w:hAnsi="Times New Roman" w:cs="Times New Roman"/>
          <w:b/>
          <w:sz w:val="24"/>
          <w:szCs w:val="24"/>
          <w:u w:val="single"/>
        </w:rPr>
        <w:t>NATJEČAJ ZA</w:t>
      </w:r>
      <w:r w:rsidR="00665D37">
        <w:rPr>
          <w:rFonts w:ascii="Times New Roman" w:hAnsi="Times New Roman" w:cs="Times New Roman"/>
          <w:b/>
          <w:sz w:val="24"/>
          <w:szCs w:val="24"/>
          <w:u w:val="single"/>
        </w:rPr>
        <w:t xml:space="preserve">RADNO MJESTO </w:t>
      </w:r>
      <w:r w:rsidRPr="00BC4082">
        <w:rPr>
          <w:rFonts w:ascii="Times New Roman" w:hAnsi="Times New Roman" w:cs="Times New Roman"/>
          <w:b/>
          <w:sz w:val="24"/>
          <w:szCs w:val="24"/>
          <w:u w:val="single"/>
        </w:rPr>
        <w:t xml:space="preserve"> UČITELJA/ICU NJEMAČKOG JEZIKA, </w:t>
      </w:r>
      <w:r w:rsidR="00665D37">
        <w:rPr>
          <w:rFonts w:ascii="Times New Roman" w:hAnsi="Times New Roman" w:cs="Times New Roman"/>
          <w:b/>
          <w:sz w:val="24"/>
          <w:szCs w:val="24"/>
          <w:u w:val="single"/>
        </w:rPr>
        <w:t xml:space="preserve">1  IZVRŠITELJ NA </w:t>
      </w:r>
      <w:r w:rsidR="003C17B8">
        <w:rPr>
          <w:rFonts w:ascii="Times New Roman" w:hAnsi="Times New Roman" w:cs="Times New Roman"/>
          <w:b/>
          <w:sz w:val="24"/>
          <w:szCs w:val="24"/>
          <w:u w:val="single"/>
        </w:rPr>
        <w:t xml:space="preserve">ODREĐENO </w:t>
      </w:r>
      <w:r w:rsidR="002C3C00"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 w:rsidRPr="00BC4082">
        <w:rPr>
          <w:rFonts w:ascii="Times New Roman" w:hAnsi="Times New Roman" w:cs="Times New Roman"/>
          <w:b/>
          <w:sz w:val="24"/>
          <w:szCs w:val="24"/>
          <w:u w:val="single"/>
        </w:rPr>
        <w:t>PUNO  RADNO VRIJEME</w:t>
      </w:r>
      <w:r w:rsidR="00665D37">
        <w:rPr>
          <w:rFonts w:ascii="Times New Roman" w:hAnsi="Times New Roman" w:cs="Times New Roman"/>
          <w:b/>
          <w:sz w:val="24"/>
          <w:szCs w:val="24"/>
          <w:u w:val="single"/>
        </w:rPr>
        <w:t xml:space="preserve"> (28 SATI UKUPNOG TJEDNOG RADNOG VREMENA)</w:t>
      </w:r>
    </w:p>
    <w:p w14:paraId="12ADFCE6" w14:textId="77777777" w:rsidR="00CB6DB2" w:rsidRPr="00BC4082" w:rsidRDefault="00CB6DB2" w:rsidP="00CB6DB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CBC318" w14:textId="77777777" w:rsidR="00CB6DB2" w:rsidRPr="00BC4082" w:rsidRDefault="00CB6DB2" w:rsidP="00CB6DB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84AC2" w14:textId="77777777" w:rsidR="00CB6DB2" w:rsidRPr="00BC4082" w:rsidRDefault="00CB6DB2" w:rsidP="00CB6DB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082">
        <w:rPr>
          <w:rFonts w:ascii="Times New Roman" w:hAnsi="Times New Roman" w:cs="Times New Roman"/>
          <w:b/>
          <w:sz w:val="24"/>
          <w:szCs w:val="24"/>
        </w:rPr>
        <w:t>POPIS KANDIDATA,</w:t>
      </w:r>
    </w:p>
    <w:p w14:paraId="1C28C28E" w14:textId="77777777" w:rsidR="00CB6DB2" w:rsidRPr="00BC4082" w:rsidRDefault="00CB6DB2" w:rsidP="00CB6DB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082">
        <w:rPr>
          <w:rFonts w:ascii="Times New Roman" w:hAnsi="Times New Roman" w:cs="Times New Roman"/>
          <w:b/>
          <w:sz w:val="24"/>
          <w:szCs w:val="24"/>
        </w:rPr>
        <w:t xml:space="preserve"> prema abecednom redu,</w:t>
      </w:r>
    </w:p>
    <w:p w14:paraId="62BC7F66" w14:textId="77777777" w:rsidR="00CB6DB2" w:rsidRPr="00BC4082" w:rsidRDefault="00CB6DB2" w:rsidP="00CB6DB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7066A2" w14:textId="77777777" w:rsidR="00CB6DB2" w:rsidRPr="00BC4082" w:rsidRDefault="00CB6DB2" w:rsidP="00CB6DB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>čije su prijave potpune i pravodobne, ispunjavaju sve uvjete iz natječaja te se pozivaju na testiranja.</w:t>
      </w:r>
    </w:p>
    <w:p w14:paraId="171E5B5A" w14:textId="77777777" w:rsidR="00CB6DB2" w:rsidRPr="00BC4082" w:rsidRDefault="00CB6DB2" w:rsidP="00CB6DB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2A340F9" w14:textId="20C1F082" w:rsidR="00CB6DB2" w:rsidRDefault="005A4AEF" w:rsidP="00F80E5F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Gajger</w:t>
      </w:r>
      <w:proofErr w:type="spellEnd"/>
    </w:p>
    <w:p w14:paraId="4C00498D" w14:textId="77777777" w:rsidR="00CB6DB2" w:rsidRPr="00BC4082" w:rsidRDefault="00CB6DB2" w:rsidP="00CB6DB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2128FCD" w14:textId="77777777" w:rsidR="00CB6DB2" w:rsidRPr="00BC4082" w:rsidRDefault="00CB6DB2" w:rsidP="00CB6DB2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 xml:space="preserve">Testiranje će sukladno Pravilniku </w:t>
      </w:r>
      <w:r w:rsidRPr="00BC4082">
        <w:rPr>
          <w:rFonts w:ascii="Times New Roman" w:hAnsi="Times New Roman" w:cs="Times New Roman"/>
          <w:sz w:val="24"/>
          <w:szCs w:val="24"/>
          <w:u w:val="single"/>
        </w:rPr>
        <w:t>biti pis</w:t>
      </w:r>
      <w:r w:rsidR="003C17B8">
        <w:rPr>
          <w:rFonts w:ascii="Times New Roman" w:hAnsi="Times New Roman" w:cs="Times New Roman"/>
          <w:sz w:val="24"/>
          <w:szCs w:val="24"/>
          <w:u w:val="single"/>
        </w:rPr>
        <w:t>an</w:t>
      </w:r>
      <w:r w:rsidRPr="00BC4082">
        <w:rPr>
          <w:rFonts w:ascii="Times New Roman" w:hAnsi="Times New Roman" w:cs="Times New Roman"/>
          <w:sz w:val="24"/>
          <w:szCs w:val="24"/>
          <w:u w:val="single"/>
        </w:rPr>
        <w:t>o i usmeno</w:t>
      </w:r>
      <w:r w:rsidRPr="00BC4082">
        <w:rPr>
          <w:rFonts w:ascii="Times New Roman" w:hAnsi="Times New Roman" w:cs="Times New Roman"/>
          <w:sz w:val="24"/>
          <w:szCs w:val="24"/>
        </w:rPr>
        <w:t>.</w:t>
      </w:r>
    </w:p>
    <w:p w14:paraId="5D237354" w14:textId="77777777" w:rsidR="00CB6DB2" w:rsidRPr="00BC4082" w:rsidRDefault="00CB6DB2" w:rsidP="00CB6DB2">
      <w:pPr>
        <w:rPr>
          <w:rFonts w:ascii="Times New Roman" w:hAnsi="Times New Roman" w:cs="Times New Roman"/>
          <w:sz w:val="24"/>
          <w:szCs w:val="24"/>
        </w:rPr>
      </w:pPr>
    </w:p>
    <w:p w14:paraId="340C3EC6" w14:textId="77777777" w:rsidR="00CB6DB2" w:rsidRPr="00BC4082" w:rsidRDefault="00CB6DB2" w:rsidP="00CB6DB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b/>
          <w:sz w:val="24"/>
          <w:szCs w:val="24"/>
        </w:rPr>
        <w:t>PIS</w:t>
      </w:r>
      <w:r w:rsidR="003C17B8">
        <w:rPr>
          <w:rFonts w:ascii="Times New Roman" w:hAnsi="Times New Roman" w:cs="Times New Roman"/>
          <w:b/>
          <w:sz w:val="24"/>
          <w:szCs w:val="24"/>
        </w:rPr>
        <w:t>ANA</w:t>
      </w:r>
      <w:r w:rsidRPr="00BC4082">
        <w:rPr>
          <w:rFonts w:ascii="Times New Roman" w:hAnsi="Times New Roman" w:cs="Times New Roman"/>
          <w:b/>
          <w:sz w:val="24"/>
          <w:szCs w:val="24"/>
        </w:rPr>
        <w:t xml:space="preserve"> PROCJENA ODNOSNO TESTIRANJE</w:t>
      </w:r>
      <w:r w:rsidRPr="00BC4082">
        <w:rPr>
          <w:rFonts w:ascii="Times New Roman" w:hAnsi="Times New Roman" w:cs="Times New Roman"/>
          <w:sz w:val="24"/>
          <w:szCs w:val="24"/>
        </w:rPr>
        <w:t xml:space="preserve"> održat će se u:</w:t>
      </w:r>
    </w:p>
    <w:p w14:paraId="54D102ED" w14:textId="614AFFA0" w:rsidR="00CB6DB2" w:rsidRPr="00BC4082" w:rsidRDefault="00F80E5F" w:rsidP="00CB6DB2">
      <w:pPr>
        <w:pStyle w:val="Odlomakpopisa"/>
        <w:ind w:left="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utorak,</w:t>
      </w:r>
      <w:r w:rsidR="005C41CF">
        <w:rPr>
          <w:rFonts w:ascii="Times New Roman" w:hAnsi="Times New Roman" w:cs="Times New Roman"/>
          <w:b/>
          <w:sz w:val="24"/>
          <w:szCs w:val="24"/>
          <w:u w:val="single"/>
        </w:rPr>
        <w:t xml:space="preserve"> 17.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C17B8">
        <w:rPr>
          <w:rFonts w:ascii="Times New Roman" w:hAnsi="Times New Roman" w:cs="Times New Roman"/>
          <w:b/>
          <w:sz w:val="24"/>
          <w:szCs w:val="24"/>
          <w:u w:val="single"/>
        </w:rPr>
        <w:t>listopada</w:t>
      </w:r>
      <w:r w:rsidR="00CB6DB2" w:rsidRPr="00BC408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3C17B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CB6DB2" w:rsidRPr="00BC4082">
        <w:rPr>
          <w:rFonts w:ascii="Times New Roman" w:hAnsi="Times New Roman" w:cs="Times New Roman"/>
          <w:b/>
          <w:sz w:val="24"/>
          <w:szCs w:val="24"/>
          <w:u w:val="single"/>
        </w:rPr>
        <w:t xml:space="preserve">. godine u </w:t>
      </w:r>
      <w:r w:rsidR="00CB6DB2" w:rsidRPr="005C41C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C41CF">
        <w:rPr>
          <w:rFonts w:ascii="Times New Roman" w:hAnsi="Times New Roman" w:cs="Times New Roman"/>
          <w:b/>
          <w:sz w:val="24"/>
          <w:szCs w:val="24"/>
          <w:u w:val="single"/>
        </w:rPr>
        <w:t>1:30</w:t>
      </w:r>
      <w:r w:rsidR="00CB6DB2" w:rsidRPr="00BC4082">
        <w:rPr>
          <w:rFonts w:ascii="Times New Roman" w:hAnsi="Times New Roman" w:cs="Times New Roman"/>
          <w:b/>
          <w:sz w:val="24"/>
          <w:szCs w:val="24"/>
          <w:u w:val="single"/>
        </w:rPr>
        <w:t xml:space="preserve"> sati</w:t>
      </w:r>
      <w:r w:rsidR="00CB6DB2" w:rsidRPr="00BC4082">
        <w:rPr>
          <w:rFonts w:ascii="Times New Roman" w:hAnsi="Times New Roman" w:cs="Times New Roman"/>
          <w:sz w:val="24"/>
          <w:szCs w:val="24"/>
        </w:rPr>
        <w:t xml:space="preserve"> u Osnovnoj školi “Ivan Meštrović“ , Bana </w:t>
      </w:r>
      <w:r w:rsidR="003C17B8">
        <w:rPr>
          <w:rFonts w:ascii="Times New Roman" w:hAnsi="Times New Roman" w:cs="Times New Roman"/>
          <w:sz w:val="24"/>
          <w:szCs w:val="24"/>
        </w:rPr>
        <w:t xml:space="preserve">Josipa </w:t>
      </w:r>
      <w:r w:rsidR="00CB6DB2" w:rsidRPr="00BC4082">
        <w:rPr>
          <w:rFonts w:ascii="Times New Roman" w:hAnsi="Times New Roman" w:cs="Times New Roman"/>
          <w:sz w:val="24"/>
          <w:szCs w:val="24"/>
        </w:rPr>
        <w:t>Jelačića 50, 35210 Vrpolje i trajat će najduže 45 minuta.</w:t>
      </w:r>
    </w:p>
    <w:p w14:paraId="716A257F" w14:textId="77777777" w:rsidR="00CB6DB2" w:rsidRPr="00BC4082" w:rsidRDefault="00CB6DB2" w:rsidP="00CB6DB2">
      <w:pPr>
        <w:pStyle w:val="Odlomakpopisa"/>
        <w:ind w:left="408"/>
        <w:rPr>
          <w:rFonts w:ascii="Times New Roman" w:hAnsi="Times New Roman" w:cs="Times New Roman"/>
          <w:sz w:val="24"/>
          <w:szCs w:val="24"/>
        </w:rPr>
      </w:pPr>
    </w:p>
    <w:p w14:paraId="102D6C74" w14:textId="77777777" w:rsidR="00CB6DB2" w:rsidRPr="00BC4082" w:rsidRDefault="00CB6DB2" w:rsidP="00CB6DB2">
      <w:pPr>
        <w:pStyle w:val="Odlomakpopisa"/>
        <w:ind w:left="408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>Pravila prilikom pismenog testiranja:</w:t>
      </w:r>
    </w:p>
    <w:p w14:paraId="39A66699" w14:textId="77777777" w:rsidR="00CB6DB2" w:rsidRPr="00BC4082" w:rsidRDefault="00CB6DB2" w:rsidP="00CB6D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>Svi kandidati su dužni sa sobom imati odgovarajuću identifikacijsku ispravu (osobnu iskaznicu ili putovnicu) radi utvrđivanja identiteta,</w:t>
      </w:r>
    </w:p>
    <w:p w14:paraId="3FBAC7DC" w14:textId="77777777" w:rsidR="00CB6DB2" w:rsidRPr="00BC4082" w:rsidRDefault="00CB6DB2" w:rsidP="00CB6D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>Kandidati koji ne mogu dokazati identitet ne mogu pristupiti testiranju,</w:t>
      </w:r>
    </w:p>
    <w:p w14:paraId="7B921950" w14:textId="77777777" w:rsidR="00E52966" w:rsidRDefault="00CB6DB2" w:rsidP="00E5296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>Kandidat koji ne pristupi testiranju ili ne dođe u točno naznačeno vrijeme smatra se da je odustao od prijave na natječaj,</w:t>
      </w:r>
    </w:p>
    <w:p w14:paraId="2EE1FC76" w14:textId="77777777" w:rsidR="00CB6DB2" w:rsidRPr="00E52966" w:rsidRDefault="00CB6DB2" w:rsidP="00E5296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2966">
        <w:rPr>
          <w:rFonts w:ascii="Times New Roman" w:hAnsi="Times New Roman" w:cs="Times New Roman"/>
          <w:sz w:val="24"/>
          <w:szCs w:val="24"/>
        </w:rPr>
        <w:lastRenderedPageBreak/>
        <w:t>Za vrijeme pisane provjere nije dopušteno: koristiti se bilo kavom literaturom ili bilješkama, napuštati prostoriju u kojoj se odvija provjera, koristiti mobitel ili druga komunikacijska sredstva, razgovarati ili ometati druge kandidate/kandidatkinje,</w:t>
      </w:r>
    </w:p>
    <w:p w14:paraId="2E9F1203" w14:textId="77777777" w:rsidR="00CB6DB2" w:rsidRPr="00BC4082" w:rsidRDefault="00CB6DB2" w:rsidP="00CB6DB2">
      <w:pPr>
        <w:rPr>
          <w:rFonts w:ascii="Times New Roman" w:hAnsi="Times New Roman" w:cs="Times New Roman"/>
          <w:sz w:val="24"/>
          <w:szCs w:val="24"/>
        </w:rPr>
      </w:pPr>
    </w:p>
    <w:p w14:paraId="2782BA15" w14:textId="77777777" w:rsidR="00CB6DB2" w:rsidRPr="00BC4082" w:rsidRDefault="00CB6DB2" w:rsidP="00CB6DB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b/>
          <w:sz w:val="24"/>
          <w:szCs w:val="24"/>
        </w:rPr>
        <w:t>USMENA PROCJENA ODNOSNO TESTIRANJE</w:t>
      </w:r>
      <w:r w:rsidRPr="00BC4082">
        <w:rPr>
          <w:rFonts w:ascii="Times New Roman" w:hAnsi="Times New Roman" w:cs="Times New Roman"/>
          <w:sz w:val="24"/>
          <w:szCs w:val="24"/>
        </w:rPr>
        <w:t xml:space="preserve"> održat će se u:</w:t>
      </w:r>
    </w:p>
    <w:p w14:paraId="5D298BEC" w14:textId="237495D1" w:rsidR="00CB6DB2" w:rsidRPr="00BC4082" w:rsidRDefault="005C41CF" w:rsidP="00CB6DB2">
      <w:pPr>
        <w:pStyle w:val="Odlomakpopisa"/>
        <w:ind w:left="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petak</w:t>
      </w:r>
      <w:r w:rsidR="00CB6DB2" w:rsidRPr="00BC4082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3C17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CB6DB2" w:rsidRPr="00BC408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3C17B8">
        <w:rPr>
          <w:rFonts w:ascii="Times New Roman" w:hAnsi="Times New Roman" w:cs="Times New Roman"/>
          <w:b/>
          <w:sz w:val="24"/>
          <w:szCs w:val="24"/>
          <w:u w:val="single"/>
        </w:rPr>
        <w:t>listopada</w:t>
      </w:r>
      <w:r w:rsidR="00CB6DB2" w:rsidRPr="00BC408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3C17B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CB6DB2" w:rsidRPr="00BC4082">
        <w:rPr>
          <w:rFonts w:ascii="Times New Roman" w:hAnsi="Times New Roman" w:cs="Times New Roman"/>
          <w:b/>
          <w:sz w:val="24"/>
          <w:szCs w:val="24"/>
          <w:u w:val="single"/>
        </w:rPr>
        <w:t xml:space="preserve">. godine u </w:t>
      </w:r>
      <w:r w:rsidR="00CB6DB2" w:rsidRPr="005C41C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1:10</w:t>
      </w:r>
      <w:r w:rsidR="00CB6DB2" w:rsidRPr="00BC4082">
        <w:rPr>
          <w:rFonts w:ascii="Times New Roman" w:hAnsi="Times New Roman" w:cs="Times New Roman"/>
          <w:b/>
          <w:sz w:val="24"/>
          <w:szCs w:val="24"/>
          <w:u w:val="single"/>
        </w:rPr>
        <w:t xml:space="preserve"> sat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  <w:r w:rsidR="00CB6DB2" w:rsidRPr="00BC4082">
        <w:rPr>
          <w:rFonts w:ascii="Times New Roman" w:hAnsi="Times New Roman" w:cs="Times New Roman"/>
          <w:sz w:val="24"/>
          <w:szCs w:val="24"/>
        </w:rPr>
        <w:t xml:space="preserve">u Osnovnoj školi “Ivan Meštrović“ , Bana </w:t>
      </w:r>
      <w:r w:rsidR="003C17B8">
        <w:rPr>
          <w:rFonts w:ascii="Times New Roman" w:hAnsi="Times New Roman" w:cs="Times New Roman"/>
          <w:sz w:val="24"/>
          <w:szCs w:val="24"/>
        </w:rPr>
        <w:t xml:space="preserve">Josipa </w:t>
      </w:r>
      <w:r w:rsidR="00CB6DB2" w:rsidRPr="00BC4082">
        <w:rPr>
          <w:rFonts w:ascii="Times New Roman" w:hAnsi="Times New Roman" w:cs="Times New Roman"/>
          <w:sz w:val="24"/>
          <w:szCs w:val="24"/>
        </w:rPr>
        <w:t xml:space="preserve">Jelačića 50, 35210 Vrpolje </w:t>
      </w:r>
    </w:p>
    <w:p w14:paraId="1DE9C3D7" w14:textId="77777777" w:rsidR="00CB6DB2" w:rsidRPr="00BC4082" w:rsidRDefault="00CB6DB2" w:rsidP="00CB6DB2">
      <w:pPr>
        <w:pStyle w:val="Odlomakpopisa"/>
        <w:ind w:left="408"/>
        <w:rPr>
          <w:rFonts w:ascii="Times New Roman" w:hAnsi="Times New Roman" w:cs="Times New Roman"/>
          <w:sz w:val="24"/>
          <w:szCs w:val="24"/>
        </w:rPr>
      </w:pPr>
    </w:p>
    <w:p w14:paraId="2C0AC02F" w14:textId="77777777" w:rsidR="00CB6DB2" w:rsidRPr="00BC4082" w:rsidRDefault="00CB6DB2" w:rsidP="00CB6DB2">
      <w:pPr>
        <w:pStyle w:val="Odlomakpopisa"/>
        <w:ind w:left="408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>Na usmeno testiranje pozivaju se svi kandidati iz Popisa kandidata. Kandidati koji ne pristupe pisanom testiranju neće moći pristupiti ni usmenoj provjeri.</w:t>
      </w:r>
    </w:p>
    <w:p w14:paraId="337BA3F1" w14:textId="77777777" w:rsidR="00CB6DB2" w:rsidRPr="00BC4082" w:rsidRDefault="00CB6DB2" w:rsidP="00CB6DB2">
      <w:pPr>
        <w:pStyle w:val="Odlomakpopisa"/>
        <w:ind w:left="408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>Usmeno testiranje pojedinog kandidata u pravilu ne traje dulje od 15 minuta, a kandidati će pristupiti provjeri prema rasporedu koji je utvrđen u Popisu kandidata.</w:t>
      </w:r>
    </w:p>
    <w:p w14:paraId="294D185D" w14:textId="77777777" w:rsidR="00CB6DB2" w:rsidRPr="00BC4082" w:rsidRDefault="00CB6DB2" w:rsidP="00CB6DB2">
      <w:pPr>
        <w:pStyle w:val="Odlomakpopisa"/>
        <w:ind w:left="408"/>
        <w:rPr>
          <w:rFonts w:ascii="Times New Roman" w:hAnsi="Times New Roman" w:cs="Times New Roman"/>
          <w:sz w:val="24"/>
          <w:szCs w:val="24"/>
        </w:rPr>
      </w:pPr>
    </w:p>
    <w:p w14:paraId="0DAC6A06" w14:textId="77777777" w:rsidR="00CB6DB2" w:rsidRPr="00BC4082" w:rsidRDefault="00CB6DB2" w:rsidP="00CB6DB2">
      <w:pPr>
        <w:pStyle w:val="Odlomakpopisa"/>
        <w:ind w:left="408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>Pravila prilikom usmenog testiranja:</w:t>
      </w:r>
    </w:p>
    <w:p w14:paraId="2A6C3189" w14:textId="77777777" w:rsidR="00CB6DB2" w:rsidRPr="00BC4082" w:rsidRDefault="00CB6DB2" w:rsidP="00CB6D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>Svi kandidati su dužni sa sobom imati odgovarajuću identifikacijsku ispravu (osobnu iskaznicu ili putovnicu) radi utvrđivanja identiteta,</w:t>
      </w:r>
    </w:p>
    <w:p w14:paraId="13B527F1" w14:textId="77777777" w:rsidR="00CB6DB2" w:rsidRPr="00BC4082" w:rsidRDefault="00CB6DB2" w:rsidP="00CB6D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>Kandidati koji ne mogu dokazati identitet ne mogu pristupiti testiranju,</w:t>
      </w:r>
    </w:p>
    <w:p w14:paraId="27CA13DB" w14:textId="77777777" w:rsidR="00CB6DB2" w:rsidRPr="00BC4082" w:rsidRDefault="00CB6DB2" w:rsidP="00CB6D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>Kandidat koji ne pristupi testiranju ili ne dođe u točno naznačeno vrijeme smatra se da je odustao od prijave na natječaj,</w:t>
      </w:r>
    </w:p>
    <w:p w14:paraId="0E688118" w14:textId="77777777" w:rsidR="00CB6DB2" w:rsidRPr="00BC4082" w:rsidRDefault="00CB6DB2" w:rsidP="00CB6DB2">
      <w:pPr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>Nakon provedenih testiranja i utvrđivanja rezultata testiranja Povjerenstvo isti dan sastavlja rang listu  kandidata koju dostavlja ravnatelju Škole.</w:t>
      </w:r>
    </w:p>
    <w:p w14:paraId="5A2D2299" w14:textId="77777777" w:rsidR="003C17B8" w:rsidRDefault="003C17B8" w:rsidP="003C1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54038" w14:textId="77777777" w:rsidR="00CB6DB2" w:rsidRPr="003C17B8" w:rsidRDefault="00CB6DB2" w:rsidP="003C17B8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C17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OPIS POSLOVA I PRAVNI IZVORI ZA PRIPREMU ZA TESTIRANJE</w:t>
      </w:r>
    </w:p>
    <w:p w14:paraId="48CD68C1" w14:textId="77777777" w:rsidR="00CB6DB2" w:rsidRPr="00BC4082" w:rsidRDefault="00CB6DB2" w:rsidP="00CB6DB2">
      <w:pPr>
        <w:pStyle w:val="Odlomakpopisa"/>
        <w:ind w:left="408"/>
        <w:rPr>
          <w:rFonts w:ascii="Times New Roman" w:hAnsi="Times New Roman" w:cs="Times New Roman"/>
          <w:sz w:val="24"/>
          <w:szCs w:val="24"/>
        </w:rPr>
      </w:pPr>
    </w:p>
    <w:p w14:paraId="0B3887BD" w14:textId="77777777" w:rsidR="002C3C00" w:rsidRDefault="00CB6DB2" w:rsidP="00CB6DB2">
      <w:pPr>
        <w:pStyle w:val="t-9-8"/>
      </w:pPr>
      <w:r w:rsidRPr="00BC4082">
        <w:t>OPIS POSLOVA:</w:t>
      </w:r>
    </w:p>
    <w:p w14:paraId="12BC060D" w14:textId="77777777" w:rsidR="00CB6DB2" w:rsidRPr="002C3C00" w:rsidRDefault="00CB6DB2" w:rsidP="00CB6DB2">
      <w:pPr>
        <w:pStyle w:val="t-9-8"/>
      </w:pPr>
      <w:r w:rsidRPr="00BC4082">
        <w:rPr>
          <w:rStyle w:val="Naglaeno"/>
          <w:b w:val="0"/>
        </w:rPr>
        <w:t>Na temelju Pravilnika o tjednim radnim obvezama učitelja i stručnih suradnika u osnovnoj školi (</w:t>
      </w:r>
      <w:r w:rsidRPr="00BC4082">
        <w:rPr>
          <w:b/>
        </w:rPr>
        <w:t>„</w:t>
      </w:r>
      <w:r w:rsidRPr="00BC4082">
        <w:t>Narodne novine“, broj 34/14, 40/14,</w:t>
      </w:r>
      <w:r w:rsidRPr="00BC4082">
        <w:rPr>
          <w:b/>
        </w:rPr>
        <w:t xml:space="preserve"> </w:t>
      </w:r>
      <w:r w:rsidRPr="00BC4082">
        <w:rPr>
          <w:rStyle w:val="Naglaeno"/>
          <w:b w:val="0"/>
        </w:rPr>
        <w:t>103/14</w:t>
      </w:r>
      <w:r w:rsidR="003C17B8">
        <w:rPr>
          <w:rStyle w:val="Naglaeno"/>
          <w:b w:val="0"/>
        </w:rPr>
        <w:t>, 7/17, 68/18</w:t>
      </w:r>
      <w:r w:rsidRPr="00BC4082">
        <w:rPr>
          <w:rStyle w:val="Naglaeno"/>
          <w:b w:val="0"/>
        </w:rPr>
        <w:t xml:space="preserve"> i 102/19</w:t>
      </w:r>
      <w:r w:rsidRPr="00BC4082">
        <w:t>).</w:t>
      </w:r>
      <w:r w:rsidRPr="00BC4082">
        <w:rPr>
          <w:b/>
        </w:rPr>
        <w:br/>
      </w:r>
    </w:p>
    <w:p w14:paraId="5240D087" w14:textId="77777777" w:rsidR="00CB6DB2" w:rsidRPr="00BC4082" w:rsidRDefault="00CB6DB2" w:rsidP="00CB6DB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40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PRAVNI IZVORI I PODRUČJA ZA PRIPREMU ZA TESTIRANJE: </w:t>
      </w:r>
    </w:p>
    <w:p w14:paraId="1B8CA08A" w14:textId="77777777" w:rsidR="00CB6DB2" w:rsidRPr="00BC4082" w:rsidRDefault="00CB6DB2" w:rsidP="00CB6DB2">
      <w:pPr>
        <w:pStyle w:val="Odlomakpopisa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 xml:space="preserve">Zakon o odgoju i obrazovanju u osnovnoj i srednjoj školi, </w:t>
      </w:r>
    </w:p>
    <w:p w14:paraId="7CF78B45" w14:textId="77777777" w:rsidR="00CB6DB2" w:rsidRPr="00BC4082" w:rsidRDefault="00CB6DB2" w:rsidP="00CB6DB2">
      <w:pPr>
        <w:pStyle w:val="Odlomakpopisa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hAnsi="Times New Roman" w:cs="Times New Roman"/>
          <w:sz w:val="24"/>
          <w:szCs w:val="24"/>
        </w:rPr>
        <w:t>Kolektivni ugovor za zaposlenike u osnovnoškolskim ustanovama,</w:t>
      </w:r>
    </w:p>
    <w:p w14:paraId="3FA6DEA9" w14:textId="77777777" w:rsidR="00CB6DB2" w:rsidRPr="00BC4082" w:rsidRDefault="00CB6DB2" w:rsidP="00CB6DB2">
      <w:pPr>
        <w:pStyle w:val="Odlomakpopisa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C4082">
        <w:rPr>
          <w:rStyle w:val="Naglaeno"/>
          <w:rFonts w:ascii="Times New Roman" w:hAnsi="Times New Roman" w:cs="Times New Roman"/>
          <w:b w:val="0"/>
          <w:sz w:val="24"/>
          <w:szCs w:val="24"/>
        </w:rPr>
        <w:t>Pravilnik o tjednim radnim obvezama učitelja i stručnih suradnika u osnovnoj školi,</w:t>
      </w:r>
    </w:p>
    <w:p w14:paraId="7FB8D853" w14:textId="77777777" w:rsidR="00CB6DB2" w:rsidRPr="00BC4082" w:rsidRDefault="00CB6DB2" w:rsidP="00CB6DB2">
      <w:pPr>
        <w:pStyle w:val="Odlomakpopisa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radu,</w:t>
      </w:r>
    </w:p>
    <w:p w14:paraId="714FEDAC" w14:textId="77777777" w:rsidR="00CB6DB2" w:rsidRPr="00BC4082" w:rsidRDefault="00CB6DB2" w:rsidP="00CB6DB2">
      <w:pPr>
        <w:pStyle w:val="Odlomakpopisa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4082">
        <w:rPr>
          <w:rFonts w:ascii="Times New Roman" w:eastAsia="Times New Roman" w:hAnsi="Times New Roman" w:cs="Times New Roman"/>
          <w:sz w:val="24"/>
          <w:szCs w:val="24"/>
          <w:lang w:eastAsia="hr-HR"/>
        </w:rPr>
        <w:t>Kurikulumi</w:t>
      </w:r>
      <w:proofErr w:type="spellEnd"/>
      <w:r w:rsidRPr="00BC40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nastavnih predmeta i </w:t>
      </w:r>
      <w:proofErr w:type="spellStart"/>
      <w:r w:rsidRPr="00BC4082">
        <w:rPr>
          <w:rFonts w:ascii="Times New Roman" w:eastAsia="Times New Roman" w:hAnsi="Times New Roman" w:cs="Times New Roman"/>
          <w:sz w:val="24"/>
          <w:szCs w:val="24"/>
          <w:lang w:eastAsia="hr-HR"/>
        </w:rPr>
        <w:t>međupredmetnih</w:t>
      </w:r>
      <w:proofErr w:type="spellEnd"/>
      <w:r w:rsidRPr="00BC40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tema njemačkog jezika u osnovnoj školi,</w:t>
      </w:r>
    </w:p>
    <w:p w14:paraId="225DD3B3" w14:textId="77777777" w:rsidR="00CB6DB2" w:rsidRPr="00BC4082" w:rsidRDefault="00CB6DB2" w:rsidP="00CB6DB2">
      <w:pPr>
        <w:pStyle w:val="Odlomakpopisa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eastAsia="Times New Roman" w:hAnsi="Times New Roman" w:cs="Times New Roman"/>
          <w:sz w:val="24"/>
          <w:szCs w:val="24"/>
          <w:lang w:eastAsia="hr-HR"/>
        </w:rPr>
        <w:t>Stavovi prema radu i suradnji,</w:t>
      </w:r>
    </w:p>
    <w:p w14:paraId="048F4961" w14:textId="77777777" w:rsidR="00CB6DB2" w:rsidRPr="00BC4082" w:rsidRDefault="00CB6DB2" w:rsidP="00CB6DB2">
      <w:pPr>
        <w:pStyle w:val="Odlomakpopisa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C4082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Stručno pedagoške i metodičke kompetencije.</w:t>
      </w:r>
    </w:p>
    <w:p w14:paraId="07FECF6E" w14:textId="77777777" w:rsidR="00701A2A" w:rsidRDefault="00701A2A" w:rsidP="005C41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BD728D" w14:textId="77777777" w:rsidR="002C3C00" w:rsidRPr="00BC4082" w:rsidRDefault="002C3C00" w:rsidP="005C41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procjenu i testiranje</w:t>
      </w:r>
    </w:p>
    <w:sectPr w:rsidR="002C3C00" w:rsidRPr="00BC4082" w:rsidSect="00701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80638"/>
    <w:multiLevelType w:val="hybridMultilevel"/>
    <w:tmpl w:val="5EB6FF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C5659"/>
    <w:multiLevelType w:val="hybridMultilevel"/>
    <w:tmpl w:val="6B0E6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504A10"/>
    <w:multiLevelType w:val="hybridMultilevel"/>
    <w:tmpl w:val="96666756"/>
    <w:lvl w:ilvl="0" w:tplc="CAB8A9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F321A"/>
    <w:multiLevelType w:val="hybridMultilevel"/>
    <w:tmpl w:val="C664614E"/>
    <w:lvl w:ilvl="0" w:tplc="1F7ADD70">
      <w:start w:val="1"/>
      <w:numFmt w:val="upperLetter"/>
      <w:lvlText w:val="%1)"/>
      <w:lvlJc w:val="left"/>
      <w:pPr>
        <w:ind w:left="408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FC5FCD"/>
    <w:multiLevelType w:val="hybridMultilevel"/>
    <w:tmpl w:val="B5F0615C"/>
    <w:lvl w:ilvl="0" w:tplc="12467B7C">
      <w:start w:val="1"/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900A6B"/>
    <w:multiLevelType w:val="hybridMultilevel"/>
    <w:tmpl w:val="1E8A023E"/>
    <w:lvl w:ilvl="0" w:tplc="5CDCE1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DB2"/>
    <w:rsid w:val="002705EF"/>
    <w:rsid w:val="002C3C00"/>
    <w:rsid w:val="003C17B8"/>
    <w:rsid w:val="003C4E61"/>
    <w:rsid w:val="005A4AEF"/>
    <w:rsid w:val="005C41CF"/>
    <w:rsid w:val="00665D37"/>
    <w:rsid w:val="00701A2A"/>
    <w:rsid w:val="00A679A3"/>
    <w:rsid w:val="00A868A0"/>
    <w:rsid w:val="00BC4082"/>
    <w:rsid w:val="00CB6DB2"/>
    <w:rsid w:val="00D04883"/>
    <w:rsid w:val="00E52966"/>
    <w:rsid w:val="00F47622"/>
    <w:rsid w:val="00F8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0AA1"/>
  <w15:docId w15:val="{0D967886-63F4-409F-9160-D29CD40A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DB2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B6DB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B6DB2"/>
    <w:pPr>
      <w:ind w:left="720"/>
      <w:contextualSpacing/>
    </w:pPr>
  </w:style>
  <w:style w:type="paragraph" w:customStyle="1" w:styleId="t-9-8">
    <w:name w:val="t-9-8"/>
    <w:basedOn w:val="Normal"/>
    <w:rsid w:val="00CB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B6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Anđelka Šapina</cp:lastModifiedBy>
  <cp:revision>10</cp:revision>
  <dcterms:created xsi:type="dcterms:W3CDTF">2021-11-22T23:44:00Z</dcterms:created>
  <dcterms:modified xsi:type="dcterms:W3CDTF">2023-10-09T13:18:00Z</dcterms:modified>
</cp:coreProperties>
</file>