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9"/>
      </w:tblGrid>
      <w:tr w:rsidR="000B5571" w:rsidRPr="0020134B" w:rsidTr="00692996">
        <w:trPr>
          <w:trHeight w:val="688"/>
        </w:trPr>
        <w:tc>
          <w:tcPr>
            <w:tcW w:w="9379" w:type="dxa"/>
            <w:tcBorders>
              <w:bottom w:val="single" w:sz="6" w:space="0" w:color="auto"/>
            </w:tcBorders>
          </w:tcPr>
          <w:p w:rsidR="000B5571" w:rsidRPr="0020134B" w:rsidRDefault="000B5571" w:rsidP="00692996">
            <w:pPr>
              <w:keepNext/>
              <w:tabs>
                <w:tab w:val="left" w:pos="270"/>
                <w:tab w:val="center" w:pos="5278"/>
                <w:tab w:val="left" w:pos="919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20134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 w:type="page"/>
            </w:r>
            <w:r w:rsidRPr="0020134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hr-HR"/>
              </w:rPr>
              <w:drawing>
                <wp:inline distT="0" distB="0" distL="0" distR="0" wp14:anchorId="5154C0DB" wp14:editId="3B777D3B">
                  <wp:extent cx="356870" cy="422910"/>
                  <wp:effectExtent l="0" t="0" r="5080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7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134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  <w:r w:rsidRPr="002013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PRIMORSKO-GORANSKA ŽUPANIJA</w:t>
            </w:r>
          </w:p>
          <w:p w:rsidR="000B5571" w:rsidRPr="0020134B" w:rsidRDefault="000B5571" w:rsidP="0069299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</w:p>
          <w:p w:rsidR="000B5571" w:rsidRPr="0020134B" w:rsidRDefault="000B5571" w:rsidP="0069299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  <w:r w:rsidRPr="0020134B"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  <w:t xml:space="preserve">                                OSNOVNA  ŠKOLA  IVANKE TROHAR,  FUŽINE</w:t>
            </w:r>
          </w:p>
        </w:tc>
      </w:tr>
      <w:tr w:rsidR="000B5571" w:rsidRPr="0020134B" w:rsidTr="00692996">
        <w:trPr>
          <w:trHeight w:val="142"/>
        </w:trPr>
        <w:tc>
          <w:tcPr>
            <w:tcW w:w="937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0B5571" w:rsidRPr="0020134B" w:rsidRDefault="000B5571" w:rsidP="006929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val="en-GB"/>
              </w:rPr>
            </w:pPr>
          </w:p>
        </w:tc>
      </w:tr>
      <w:tr w:rsidR="000B5571" w:rsidRPr="0020134B" w:rsidTr="00692996">
        <w:trPr>
          <w:trHeight w:val="371"/>
        </w:trPr>
        <w:tc>
          <w:tcPr>
            <w:tcW w:w="93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5571" w:rsidRPr="0020134B" w:rsidRDefault="000B5571" w:rsidP="006929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20134B">
              <w:rPr>
                <w:rFonts w:ascii="Arial" w:eastAsia="Times New Roman" w:hAnsi="Arial" w:cs="Arial"/>
                <w:b/>
                <w:color w:val="000000"/>
                <w:sz w:val="40"/>
                <w:szCs w:val="40"/>
                <w:lang w:val="en-US"/>
              </w:rPr>
              <w:t>ZAPISNIK SA SASTANKA</w:t>
            </w:r>
          </w:p>
        </w:tc>
      </w:tr>
      <w:tr w:rsidR="000B5571" w:rsidRPr="0020134B" w:rsidTr="00692996">
        <w:trPr>
          <w:trHeight w:val="147"/>
        </w:trPr>
        <w:tc>
          <w:tcPr>
            <w:tcW w:w="9379" w:type="dxa"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0B5571" w:rsidRPr="0020134B" w:rsidRDefault="000B5571" w:rsidP="006929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val="en-GB"/>
              </w:rPr>
            </w:pPr>
          </w:p>
        </w:tc>
      </w:tr>
    </w:tbl>
    <w:p w:rsidR="000B5571" w:rsidRPr="0020134B" w:rsidRDefault="000B5571" w:rsidP="000B5571">
      <w:pPr>
        <w:spacing w:after="0" w:line="240" w:lineRule="auto"/>
        <w:rPr>
          <w:rFonts w:ascii="Arial" w:eastAsia="Times New Roman" w:hAnsi="Arial" w:cs="Times New Roman"/>
          <w:color w:val="000000"/>
          <w:sz w:val="8"/>
          <w:szCs w:val="8"/>
          <w:lang w:val="en-GB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4859"/>
        <w:gridCol w:w="2486"/>
      </w:tblGrid>
      <w:tr w:rsidR="000B5571" w:rsidRPr="0020134B" w:rsidTr="00692996">
        <w:tc>
          <w:tcPr>
            <w:tcW w:w="2034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0B5571" w:rsidRPr="0020134B" w:rsidRDefault="000B5571" w:rsidP="006929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2013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Sazivač</w:t>
            </w:r>
            <w:proofErr w:type="spellEnd"/>
          </w:p>
        </w:tc>
        <w:tc>
          <w:tcPr>
            <w:tcW w:w="4859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0B5571" w:rsidRPr="0020134B" w:rsidRDefault="000B5571" w:rsidP="006929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2013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Ime</w:t>
            </w:r>
            <w:proofErr w:type="spellEnd"/>
            <w:r w:rsidRPr="002013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013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</w:t>
            </w:r>
            <w:proofErr w:type="spellEnd"/>
            <w:r w:rsidRPr="002013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013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0B5571" w:rsidRPr="0020134B" w:rsidRDefault="000B5571" w:rsidP="006929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2013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Potpis</w:t>
            </w:r>
            <w:proofErr w:type="spellEnd"/>
          </w:p>
        </w:tc>
      </w:tr>
      <w:tr w:rsidR="000B5571" w:rsidRPr="0020134B" w:rsidTr="00692996">
        <w:trPr>
          <w:trHeight w:val="552"/>
        </w:trPr>
        <w:tc>
          <w:tcPr>
            <w:tcW w:w="2034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B5571" w:rsidRPr="0020134B" w:rsidRDefault="000B5571" w:rsidP="00692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8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B5571" w:rsidRPr="0020134B" w:rsidRDefault="000B5571" w:rsidP="00692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proofErr w:type="spellStart"/>
            <w:r w:rsidRPr="0020134B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Predsjednica</w:t>
            </w:r>
            <w:proofErr w:type="spellEnd"/>
            <w:r w:rsidRPr="0020134B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0134B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Školskog</w:t>
            </w:r>
            <w:proofErr w:type="spellEnd"/>
            <w:r w:rsidRPr="0020134B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0134B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odbo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Osnovne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škole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Ivanke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Trohar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r w:rsidRPr="0020134B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–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r w:rsidRPr="0020134B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Irena  </w:t>
            </w:r>
            <w:proofErr w:type="spellStart"/>
            <w:r w:rsidRPr="0020134B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Vlahinić</w:t>
            </w:r>
            <w:proofErr w:type="spellEnd"/>
          </w:p>
        </w:tc>
        <w:tc>
          <w:tcPr>
            <w:tcW w:w="248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B5571" w:rsidRPr="0020134B" w:rsidRDefault="000B5571" w:rsidP="00692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0B5571" w:rsidRPr="0020134B" w:rsidRDefault="000B5571" w:rsidP="000B5571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7"/>
        <w:gridCol w:w="7388"/>
      </w:tblGrid>
      <w:tr w:rsidR="000B5571" w:rsidRPr="0020134B" w:rsidTr="00692996">
        <w:trPr>
          <w:trHeight w:val="555"/>
        </w:trPr>
        <w:tc>
          <w:tcPr>
            <w:tcW w:w="198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0B5571" w:rsidRPr="0020134B" w:rsidRDefault="000B5571" w:rsidP="0069299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013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Naziv sastanka:</w:t>
            </w:r>
          </w:p>
        </w:tc>
        <w:tc>
          <w:tcPr>
            <w:tcW w:w="7388" w:type="dxa"/>
            <w:vAlign w:val="center"/>
          </w:tcPr>
          <w:p w:rsidR="000B5571" w:rsidRPr="0020134B" w:rsidRDefault="00177CC4" w:rsidP="0069299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22</w:t>
            </w:r>
            <w:r w:rsidR="000B5571" w:rsidRPr="002013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.</w:t>
            </w:r>
            <w:r w:rsidR="000B55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Elektronska sjednica Školskog odbora</w:t>
            </w:r>
            <w:r w:rsidR="000B5571" w:rsidRPr="002013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Osnovne škole Ivanke </w:t>
            </w:r>
            <w:proofErr w:type="spellStart"/>
            <w:r w:rsidR="000B5571" w:rsidRPr="002013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Trohar</w:t>
            </w:r>
            <w:proofErr w:type="spellEnd"/>
          </w:p>
        </w:tc>
      </w:tr>
    </w:tbl>
    <w:p w:rsidR="000B5571" w:rsidRPr="0020134B" w:rsidRDefault="000B5571" w:rsidP="000B5571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49"/>
        <w:gridCol w:w="1532"/>
        <w:gridCol w:w="3459"/>
        <w:gridCol w:w="1436"/>
        <w:gridCol w:w="2499"/>
      </w:tblGrid>
      <w:tr w:rsidR="000B5571" w:rsidRPr="0020134B" w:rsidTr="00692996">
        <w:trPr>
          <w:trHeight w:val="567"/>
        </w:trPr>
        <w:tc>
          <w:tcPr>
            <w:tcW w:w="449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</w:tcPr>
          <w:p w:rsidR="000B5571" w:rsidRPr="0020134B" w:rsidRDefault="000B5571" w:rsidP="0069299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013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32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0B5571" w:rsidRPr="0020134B" w:rsidRDefault="000B5571" w:rsidP="006929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013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Mjesto:</w:t>
            </w:r>
          </w:p>
        </w:tc>
        <w:tc>
          <w:tcPr>
            <w:tcW w:w="3459" w:type="dxa"/>
            <w:tcBorders>
              <w:right w:val="double" w:sz="4" w:space="0" w:color="auto"/>
            </w:tcBorders>
            <w:vAlign w:val="center"/>
          </w:tcPr>
          <w:p w:rsidR="000B5571" w:rsidRPr="0020134B" w:rsidRDefault="000B5571" w:rsidP="00692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2013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Fužine</w:t>
            </w:r>
            <w:proofErr w:type="spellEnd"/>
            <w:r w:rsidRPr="002013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Breg  </w:t>
            </w:r>
            <w:smartTag w:uri="urn:schemas-microsoft-com:office:smarttags" w:element="metricconverter">
              <w:smartTagPr>
                <w:attr w:name="ProductID" w:val="124 A"/>
              </w:smartTagPr>
              <w:r w:rsidRPr="0020134B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>124 A</w:t>
              </w:r>
            </w:smartTag>
          </w:p>
        </w:tc>
        <w:tc>
          <w:tcPr>
            <w:tcW w:w="14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0B5571" w:rsidRPr="0020134B" w:rsidRDefault="000B5571" w:rsidP="006929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013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Početak:</w:t>
            </w:r>
          </w:p>
        </w:tc>
        <w:tc>
          <w:tcPr>
            <w:tcW w:w="2499" w:type="dxa"/>
            <w:vAlign w:val="center"/>
          </w:tcPr>
          <w:p w:rsidR="000B5571" w:rsidRPr="0020134B" w:rsidRDefault="000B5571" w:rsidP="00692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013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7:00</w:t>
            </w:r>
          </w:p>
        </w:tc>
      </w:tr>
      <w:tr w:rsidR="000B5571" w:rsidRPr="0020134B" w:rsidTr="00692996">
        <w:trPr>
          <w:trHeight w:val="567"/>
        </w:trPr>
        <w:tc>
          <w:tcPr>
            <w:tcW w:w="449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</w:tcPr>
          <w:p w:rsidR="000B5571" w:rsidRPr="0020134B" w:rsidRDefault="000B5571" w:rsidP="00692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0B5571" w:rsidRPr="0020134B" w:rsidRDefault="000B5571" w:rsidP="006929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013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Dan i datum:</w:t>
            </w:r>
          </w:p>
        </w:tc>
        <w:tc>
          <w:tcPr>
            <w:tcW w:w="3459" w:type="dxa"/>
            <w:tcBorders>
              <w:right w:val="double" w:sz="4" w:space="0" w:color="auto"/>
            </w:tcBorders>
            <w:vAlign w:val="center"/>
          </w:tcPr>
          <w:p w:rsidR="000B5571" w:rsidRPr="0020134B" w:rsidRDefault="00177CC4" w:rsidP="00692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20. prosinca</w:t>
            </w:r>
            <w:r w:rsidR="000B55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2022. (utorak</w:t>
            </w:r>
            <w:r w:rsidR="000B5571" w:rsidRPr="002013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0B5571" w:rsidRPr="0020134B" w:rsidRDefault="000B5571" w:rsidP="006929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013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Završetak:</w:t>
            </w:r>
          </w:p>
        </w:tc>
        <w:tc>
          <w:tcPr>
            <w:tcW w:w="2499" w:type="dxa"/>
            <w:vAlign w:val="center"/>
          </w:tcPr>
          <w:p w:rsidR="000B5571" w:rsidRPr="0020134B" w:rsidRDefault="000B5571" w:rsidP="00692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18:00</w:t>
            </w:r>
          </w:p>
        </w:tc>
      </w:tr>
    </w:tbl>
    <w:p w:rsidR="000B5571" w:rsidRPr="0020134B" w:rsidRDefault="000B5571" w:rsidP="000B5571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7"/>
        <w:gridCol w:w="1579"/>
        <w:gridCol w:w="7379"/>
      </w:tblGrid>
      <w:tr w:rsidR="000B5571" w:rsidRPr="0020134B" w:rsidTr="00692996">
        <w:trPr>
          <w:trHeight w:val="1224"/>
        </w:trPr>
        <w:tc>
          <w:tcPr>
            <w:tcW w:w="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0B5571" w:rsidRPr="0020134B" w:rsidRDefault="000B5571" w:rsidP="006929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013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7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0B5571" w:rsidRPr="0020134B" w:rsidRDefault="000B5571" w:rsidP="00692996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013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Prisutni:</w:t>
            </w:r>
          </w:p>
        </w:tc>
        <w:tc>
          <w:tcPr>
            <w:tcW w:w="7379" w:type="dxa"/>
          </w:tcPr>
          <w:p w:rsidR="000B5571" w:rsidRPr="0020134B" w:rsidRDefault="000B5571" w:rsidP="00692996">
            <w:pPr>
              <w:spacing w:after="0" w:line="240" w:lineRule="auto"/>
              <w:ind w:right="-8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013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Irena </w:t>
            </w:r>
            <w:proofErr w:type="spellStart"/>
            <w:r w:rsidRPr="002013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Vlahinić</w:t>
            </w:r>
            <w:proofErr w:type="spellEnd"/>
            <w:r w:rsidRPr="002013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Ingrid </w:t>
            </w:r>
            <w:proofErr w:type="spellStart"/>
            <w:r w:rsidRPr="002013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Kajgan</w:t>
            </w:r>
            <w:proofErr w:type="spellEnd"/>
            <w:r w:rsidRPr="002013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Mihaela Majnarić Št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imac</w:t>
            </w:r>
            <w:r w:rsidRPr="002013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Tajana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Kauzlarić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Korica,</w:t>
            </w:r>
            <w:r w:rsidRPr="002013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Adam </w:t>
            </w:r>
            <w:proofErr w:type="spellStart"/>
            <w:r w:rsidRPr="002013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Budiselić</w:t>
            </w:r>
            <w:proofErr w:type="spellEnd"/>
            <w:r w:rsidRPr="002013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Sanja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Levar</w:t>
            </w:r>
            <w:proofErr w:type="spellEnd"/>
            <w:r w:rsidRPr="002013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- članovi Školskog odbora</w:t>
            </w:r>
          </w:p>
          <w:p w:rsidR="000B5571" w:rsidRPr="0020134B" w:rsidRDefault="000B5571" w:rsidP="00692996">
            <w:pPr>
              <w:spacing w:after="0" w:line="240" w:lineRule="auto"/>
              <w:ind w:right="-83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0B5571" w:rsidRPr="0020134B" w:rsidRDefault="000B5571" w:rsidP="000B5571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7"/>
        <w:gridCol w:w="1586"/>
        <w:gridCol w:w="7372"/>
      </w:tblGrid>
      <w:tr w:rsidR="000B5571" w:rsidRPr="0020134B" w:rsidTr="00692996">
        <w:tc>
          <w:tcPr>
            <w:tcW w:w="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0B5571" w:rsidRPr="0020134B" w:rsidRDefault="000B5571" w:rsidP="006929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013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0B5571" w:rsidRPr="0020134B" w:rsidRDefault="000B5571" w:rsidP="00692996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013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Odsutni:</w:t>
            </w:r>
          </w:p>
        </w:tc>
        <w:tc>
          <w:tcPr>
            <w:tcW w:w="7372" w:type="dxa"/>
          </w:tcPr>
          <w:p w:rsidR="000B5571" w:rsidRPr="0020134B" w:rsidRDefault="000B5571" w:rsidP="00692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Nataša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Marohnić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Trglavčnik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</w:p>
        </w:tc>
      </w:tr>
    </w:tbl>
    <w:p w:rsidR="000B5571" w:rsidRPr="0020134B" w:rsidRDefault="000B5571" w:rsidP="000B557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7"/>
        <w:gridCol w:w="1558"/>
        <w:gridCol w:w="7400"/>
      </w:tblGrid>
      <w:tr w:rsidR="000B5571" w:rsidRPr="0020134B" w:rsidTr="00692996">
        <w:trPr>
          <w:trHeight w:val="1525"/>
        </w:trPr>
        <w:tc>
          <w:tcPr>
            <w:tcW w:w="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0B5571" w:rsidRPr="0020134B" w:rsidRDefault="000B5571" w:rsidP="006929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013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0B5571" w:rsidRPr="0020134B" w:rsidRDefault="000B5571" w:rsidP="00692996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20134B">
              <w:rPr>
                <w:rFonts w:ascii="Arial" w:eastAsia="Times New Roman" w:hAnsi="Arial" w:cs="Arial"/>
                <w:b/>
                <w:color w:val="000000"/>
              </w:rPr>
              <w:t>Dnevni red:</w:t>
            </w:r>
          </w:p>
        </w:tc>
        <w:tc>
          <w:tcPr>
            <w:tcW w:w="7400" w:type="dxa"/>
          </w:tcPr>
          <w:p w:rsidR="00177CC4" w:rsidRDefault="00177CC4" w:rsidP="00177CC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1. Verifikacija zapisnika s 21. sjednice Školskog odbora.</w:t>
            </w:r>
          </w:p>
          <w:p w:rsidR="00177CC4" w:rsidRDefault="00177CC4" w:rsidP="00177CC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2. Donošenje Odluke o prihvaćanju Plana nabave za 2023. godinu, po prijedlogu ravnateljice.</w:t>
            </w:r>
          </w:p>
          <w:p w:rsidR="00177CC4" w:rsidRDefault="00177CC4" w:rsidP="00177CC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3. Donošenje odluke o prihvaćanju Financijskog  plana za 2023. i projekcije 2024./2025. godine, po prijedlogu ravnateljice.</w:t>
            </w:r>
          </w:p>
          <w:p w:rsidR="000B5571" w:rsidRPr="0020134B" w:rsidRDefault="000B5571" w:rsidP="00177CC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iCs/>
                <w:color w:val="000000"/>
              </w:rPr>
            </w:pPr>
          </w:p>
        </w:tc>
      </w:tr>
    </w:tbl>
    <w:p w:rsidR="000B5571" w:rsidRPr="0020134B" w:rsidRDefault="000B5571" w:rsidP="000B5571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val="en-GB"/>
        </w:rPr>
      </w:pPr>
    </w:p>
    <w:tbl>
      <w:tblPr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483"/>
      </w:tblGrid>
      <w:tr w:rsidR="000B5571" w:rsidRPr="0020134B" w:rsidTr="00692996">
        <w:trPr>
          <w:trHeight w:val="454"/>
        </w:trPr>
        <w:tc>
          <w:tcPr>
            <w:tcW w:w="9483" w:type="dxa"/>
            <w:shd w:val="clear" w:color="auto" w:fill="E0E0E0"/>
            <w:vAlign w:val="center"/>
          </w:tcPr>
          <w:p w:rsidR="000B5571" w:rsidRPr="0020134B" w:rsidRDefault="000B5571" w:rsidP="006929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013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 w:type="page"/>
            </w:r>
            <w:r w:rsidRPr="002013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 w:type="page"/>
            </w:r>
            <w:r w:rsidRPr="002013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Tijek izlaganja i rezultati sastanka</w:t>
            </w:r>
          </w:p>
        </w:tc>
      </w:tr>
    </w:tbl>
    <w:p w:rsidR="000B5571" w:rsidRPr="0020134B" w:rsidRDefault="000B5571" w:rsidP="000B5571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3"/>
        <w:gridCol w:w="717"/>
        <w:gridCol w:w="2067"/>
        <w:gridCol w:w="294"/>
        <w:gridCol w:w="1652"/>
      </w:tblGrid>
      <w:tr w:rsidR="000B5571" w:rsidRPr="0020134B" w:rsidTr="00692996">
        <w:tc>
          <w:tcPr>
            <w:tcW w:w="9493" w:type="dxa"/>
            <w:gridSpan w:val="5"/>
            <w:shd w:val="clear" w:color="auto" w:fill="auto"/>
          </w:tcPr>
          <w:p w:rsidR="000B5571" w:rsidRPr="0020134B" w:rsidRDefault="000B5571" w:rsidP="0069299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013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Ad 1. Sažetak izlaganja i rasprave</w:t>
            </w:r>
          </w:p>
        </w:tc>
      </w:tr>
      <w:tr w:rsidR="000B5571" w:rsidRPr="0020134B" w:rsidTr="00692996">
        <w:trPr>
          <w:trHeight w:val="1080"/>
        </w:trPr>
        <w:tc>
          <w:tcPr>
            <w:tcW w:w="9493" w:type="dxa"/>
            <w:gridSpan w:val="5"/>
            <w:shd w:val="clear" w:color="auto" w:fill="auto"/>
          </w:tcPr>
          <w:p w:rsidR="000B5571" w:rsidRPr="0020134B" w:rsidRDefault="000B5571" w:rsidP="00692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01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Dnevni red je jednoglasno usvojen, te postoji kvorum za odlučivanje</w:t>
            </w:r>
          </w:p>
          <w:p w:rsidR="000B5571" w:rsidRPr="0020134B" w:rsidRDefault="000B5571" w:rsidP="006929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Točku 1. dnevnog reda dostavom zapisnika s prethodne sjednice Školskog odbora članovi odbora očitovali su se na sljedeći način: Irena </w:t>
            </w:r>
            <w:proofErr w:type="spellStart"/>
            <w:r w:rsidRPr="0020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Vlahinić</w:t>
            </w:r>
            <w:proofErr w:type="spellEnd"/>
            <w:r w:rsidRPr="0020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prihvaća zapisnik s 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01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sjednice Školskog odbora,</w:t>
            </w:r>
            <w:r w:rsidRPr="0020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Adam </w:t>
            </w:r>
            <w:proofErr w:type="spellStart"/>
            <w:r w:rsidRPr="0020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Budiselić</w:t>
            </w:r>
            <w:proofErr w:type="spellEnd"/>
            <w:r w:rsidRPr="0020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verificira zapisnik s 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sjednice</w:t>
            </w:r>
            <w:r w:rsidRPr="0020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0134B">
              <w:rPr>
                <w:rFonts w:ascii="Times New Roman" w:hAnsi="Times New Roman" w:cs="Times New Roman"/>
                <w:sz w:val="24"/>
                <w:szCs w:val="24"/>
              </w:rPr>
              <w:t xml:space="preserve"> Mihaela Majnarić Štimac prihvaća zapisnik s prethodne sjednice Školskog odbora, Ingrid </w:t>
            </w:r>
            <w:proofErr w:type="spellStart"/>
            <w:r w:rsidRPr="0020134B">
              <w:rPr>
                <w:rFonts w:ascii="Times New Roman" w:hAnsi="Times New Roman" w:cs="Times New Roman"/>
                <w:sz w:val="24"/>
                <w:szCs w:val="24"/>
              </w:rPr>
              <w:t>Kajgan</w:t>
            </w:r>
            <w:proofErr w:type="spellEnd"/>
            <w:r w:rsidRPr="0020134B">
              <w:rPr>
                <w:rFonts w:ascii="Times New Roman" w:hAnsi="Times New Roman" w:cs="Times New Roman"/>
                <w:sz w:val="24"/>
                <w:szCs w:val="24"/>
              </w:rPr>
              <w:t xml:space="preserve"> prihvaća zapisnik sa</w:t>
            </w:r>
            <w:r w:rsidR="00177CC4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Pr="0020134B">
              <w:rPr>
                <w:rFonts w:ascii="Times New Roman" w:hAnsi="Times New Roman" w:cs="Times New Roman"/>
                <w:sz w:val="24"/>
                <w:szCs w:val="24"/>
              </w:rPr>
              <w:t>.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jednice Školskog odbora</w:t>
            </w:r>
            <w:r>
              <w:rPr>
                <w:rFonts w:ascii="Times New Roman" w:hAnsi="Times New Roman" w:cs="Times New Roman"/>
              </w:rPr>
              <w:t xml:space="preserve">, Tajana </w:t>
            </w:r>
            <w:proofErr w:type="spellStart"/>
            <w:r>
              <w:rPr>
                <w:rFonts w:ascii="Times New Roman" w:hAnsi="Times New Roman" w:cs="Times New Roman"/>
              </w:rPr>
              <w:t>Kauzlarić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Korica </w:t>
            </w:r>
            <w:r w:rsidR="0017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prihvaća  zapisnik s prethodne 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17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sjednice, Sanja </w:t>
            </w:r>
            <w:proofErr w:type="spellStart"/>
            <w:r w:rsidR="0017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Levar</w:t>
            </w:r>
            <w:proofErr w:type="spellEnd"/>
            <w:r w:rsidR="0017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prihvaća zapisnik s 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sjednice.</w:t>
            </w:r>
          </w:p>
          <w:p w:rsidR="000B5571" w:rsidRPr="0020134B" w:rsidRDefault="000B5571" w:rsidP="006929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B5571" w:rsidRPr="0020134B" w:rsidTr="00692996">
        <w:tc>
          <w:tcPr>
            <w:tcW w:w="5480" w:type="dxa"/>
            <w:gridSpan w:val="2"/>
            <w:shd w:val="clear" w:color="auto" w:fill="auto"/>
          </w:tcPr>
          <w:p w:rsidR="000B5571" w:rsidRPr="0020134B" w:rsidRDefault="000B5571" w:rsidP="0069299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013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Zaključak</w:t>
            </w:r>
          </w:p>
        </w:tc>
        <w:tc>
          <w:tcPr>
            <w:tcW w:w="2361" w:type="dxa"/>
            <w:gridSpan w:val="2"/>
            <w:shd w:val="clear" w:color="auto" w:fill="auto"/>
          </w:tcPr>
          <w:p w:rsidR="000B5571" w:rsidRPr="0020134B" w:rsidRDefault="000B5571" w:rsidP="0069299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013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Zadužena osoba</w:t>
            </w:r>
          </w:p>
        </w:tc>
        <w:tc>
          <w:tcPr>
            <w:tcW w:w="1652" w:type="dxa"/>
            <w:shd w:val="clear" w:color="auto" w:fill="auto"/>
          </w:tcPr>
          <w:p w:rsidR="000B5571" w:rsidRPr="0020134B" w:rsidRDefault="000B5571" w:rsidP="006929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013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Rok</w:t>
            </w:r>
          </w:p>
        </w:tc>
      </w:tr>
      <w:tr w:rsidR="000B5571" w:rsidRPr="0020134B" w:rsidTr="00692996">
        <w:trPr>
          <w:trHeight w:val="555"/>
        </w:trPr>
        <w:tc>
          <w:tcPr>
            <w:tcW w:w="5480" w:type="dxa"/>
            <w:gridSpan w:val="2"/>
            <w:shd w:val="clear" w:color="auto" w:fill="auto"/>
          </w:tcPr>
          <w:p w:rsidR="000B5571" w:rsidRPr="0020134B" w:rsidRDefault="000B5571" w:rsidP="006929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0134B">
              <w:rPr>
                <w:rFonts w:ascii="Times New Roman" w:eastAsia="Times New Roman" w:hAnsi="Times New Roman" w:cs="Times New Roman"/>
                <w:color w:val="000000"/>
              </w:rPr>
              <w:t>Školski odbor jednoglasno od strane svih prisutnih članova verificira zapisnik sa</w:t>
            </w:r>
            <w:r w:rsidR="0081750D">
              <w:rPr>
                <w:rFonts w:ascii="Times New Roman" w:eastAsia="Times New Roman" w:hAnsi="Times New Roman" w:cs="Times New Roman"/>
                <w:color w:val="000000"/>
              </w:rPr>
              <w:t xml:space="preserve"> 21</w:t>
            </w:r>
            <w:r w:rsidRPr="0020134B">
              <w:rPr>
                <w:rFonts w:ascii="Times New Roman" w:eastAsia="Times New Roman" w:hAnsi="Times New Roman" w:cs="Times New Roman"/>
                <w:color w:val="000000"/>
              </w:rPr>
              <w:t>. sjednice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Školskog odbora</w:t>
            </w:r>
            <w:r w:rsidRPr="0020134B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2361" w:type="dxa"/>
            <w:gridSpan w:val="2"/>
            <w:shd w:val="clear" w:color="auto" w:fill="auto"/>
          </w:tcPr>
          <w:p w:rsidR="000B5571" w:rsidRPr="0020134B" w:rsidRDefault="000B5571" w:rsidP="00692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013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2" w:type="dxa"/>
            <w:shd w:val="clear" w:color="auto" w:fill="auto"/>
          </w:tcPr>
          <w:p w:rsidR="000B5571" w:rsidRPr="0020134B" w:rsidRDefault="000B5571" w:rsidP="00692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013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B5571" w:rsidRPr="0020134B" w:rsidTr="00692996">
        <w:trPr>
          <w:trHeight w:val="225"/>
        </w:trPr>
        <w:tc>
          <w:tcPr>
            <w:tcW w:w="9493" w:type="dxa"/>
            <w:gridSpan w:val="5"/>
            <w:shd w:val="clear" w:color="auto" w:fill="auto"/>
          </w:tcPr>
          <w:p w:rsidR="000B5571" w:rsidRPr="0020134B" w:rsidRDefault="000B5571" w:rsidP="0069299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2013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Ad 2. </w:t>
            </w:r>
            <w:proofErr w:type="spellStart"/>
            <w:r w:rsidRPr="002013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Sažetak</w:t>
            </w:r>
            <w:proofErr w:type="spellEnd"/>
            <w:r w:rsidRPr="002013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20134B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izlaganja</w:t>
            </w:r>
            <w:proofErr w:type="spellEnd"/>
            <w:r w:rsidRPr="002013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I </w:t>
            </w:r>
            <w:proofErr w:type="spellStart"/>
            <w:r w:rsidRPr="002013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rasprave</w:t>
            </w:r>
            <w:proofErr w:type="spellEnd"/>
          </w:p>
        </w:tc>
      </w:tr>
      <w:tr w:rsidR="000B5571" w:rsidRPr="0020134B" w:rsidTr="00692996">
        <w:trPr>
          <w:trHeight w:val="1981"/>
        </w:trPr>
        <w:tc>
          <w:tcPr>
            <w:tcW w:w="9493" w:type="dxa"/>
            <w:gridSpan w:val="5"/>
            <w:shd w:val="clear" w:color="auto" w:fill="auto"/>
          </w:tcPr>
          <w:p w:rsidR="000B5571" w:rsidRDefault="000B5571" w:rsidP="00692996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lastRenderedPageBreak/>
              <w:t>Točka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Dnevnog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reda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: Ingr</w:t>
            </w:r>
            <w:r w:rsidR="00055AE1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id </w:t>
            </w:r>
            <w:proofErr w:type="spellStart"/>
            <w:r w:rsidR="00055AE1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Kajgan</w:t>
            </w:r>
            <w:proofErr w:type="spellEnd"/>
            <w:r w:rsidR="00055AE1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 w:rsidR="00055AE1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glasuje</w:t>
            </w:r>
            <w:proofErr w:type="spellEnd"/>
            <w:r w:rsidR="00055AE1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 w:rsidR="00055AE1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za</w:t>
            </w:r>
            <w:proofErr w:type="spellEnd"/>
            <w:r w:rsidR="00055AE1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 w:rsidR="00055AE1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donošenje</w:t>
            </w:r>
            <w:proofErr w:type="spellEnd"/>
            <w:r w:rsidR="00055AE1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 w:rsidR="00055AE1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dluke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o </w:t>
            </w:r>
            <w:proofErr w:type="spellStart"/>
            <w:r w:rsidR="00055AE1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prihvaćanju</w:t>
            </w:r>
            <w:proofErr w:type="spellEnd"/>
            <w:r w:rsidR="00055AE1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Plana </w:t>
            </w:r>
            <w:proofErr w:type="spellStart"/>
            <w:r w:rsidR="00055AE1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nabave</w:t>
            </w:r>
            <w:proofErr w:type="spellEnd"/>
            <w:r w:rsidR="00055A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za 2023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. godinu, po prijedlogu ravnateljice,   Adam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Budiselić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glasuje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z</w:t>
            </w:r>
            <w:r w:rsidR="00055AE1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a</w:t>
            </w:r>
            <w:proofErr w:type="spellEnd"/>
            <w:r w:rsidR="00055AE1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 w:rsidR="00055AE1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donošenje</w:t>
            </w:r>
            <w:proofErr w:type="spellEnd"/>
            <w:r w:rsidR="00055AE1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 w:rsidR="00055AE1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odluke</w:t>
            </w:r>
            <w:proofErr w:type="spellEnd"/>
            <w:r w:rsidR="00055AE1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o </w:t>
            </w:r>
            <w:proofErr w:type="spellStart"/>
            <w:r w:rsidR="00055AE1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prihvaćanju</w:t>
            </w:r>
            <w:proofErr w:type="spellEnd"/>
            <w:r w:rsidR="00055AE1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Plana </w:t>
            </w:r>
            <w:proofErr w:type="spellStart"/>
            <w:r w:rsidR="00055AE1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nabave</w:t>
            </w:r>
            <w:proofErr w:type="spellEnd"/>
            <w:r w:rsidR="00055AE1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 w:rsidR="00055AE1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za</w:t>
            </w:r>
            <w:proofErr w:type="spellEnd"/>
            <w:r w:rsidR="00055AE1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2023.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. godinu, po prijedlogu ravnateljice, Irena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Vlahinić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glasuje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z</w:t>
            </w:r>
            <w:r w:rsidR="004077D4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a</w:t>
            </w:r>
            <w:proofErr w:type="spellEnd"/>
            <w:r w:rsidR="004077D4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 w:rsidR="004077D4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odnosno</w:t>
            </w:r>
            <w:proofErr w:type="spellEnd"/>
            <w:r w:rsidR="004077D4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 w:rsidR="004077D4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prihvaća</w:t>
            </w:r>
            <w:proofErr w:type="spellEnd"/>
            <w:r w:rsidR="004077D4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P</w:t>
            </w:r>
            <w:r w:rsidR="00055AE1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lan </w:t>
            </w:r>
            <w:proofErr w:type="spellStart"/>
            <w:r w:rsidR="00055AE1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nabave</w:t>
            </w:r>
            <w:proofErr w:type="spellEnd"/>
            <w:r w:rsidR="00055AE1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 w:rsidR="00055AE1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za</w:t>
            </w:r>
            <w:proofErr w:type="spellEnd"/>
            <w:r w:rsidR="00055AE1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2023.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, Mihaela Majnarić Štimac </w:t>
            </w:r>
            <w:proofErr w:type="spellStart"/>
            <w:r w:rsidR="00055AE1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prihvaća</w:t>
            </w:r>
            <w:proofErr w:type="spellEnd"/>
            <w:r w:rsidR="00055AE1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Plan </w:t>
            </w:r>
            <w:proofErr w:type="spellStart"/>
            <w:r w:rsidR="00055AE1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nabave</w:t>
            </w:r>
            <w:proofErr w:type="spellEnd"/>
            <w:r w:rsidR="00055A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za 2023. godinu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, Tajana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Kauzlarić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Korica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glasuje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z</w:t>
            </w:r>
            <w:r w:rsidR="00FD1934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a</w:t>
            </w:r>
            <w:proofErr w:type="spellEnd"/>
            <w:r w:rsidR="00FD1934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 w:rsidR="00FD1934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donošenje</w:t>
            </w:r>
            <w:proofErr w:type="spellEnd"/>
            <w:r w:rsidR="00FD1934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 w:rsidR="00FD1934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odluke</w:t>
            </w:r>
            <w:proofErr w:type="spellEnd"/>
            <w:r w:rsidR="00FD1934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o </w:t>
            </w:r>
            <w:proofErr w:type="spellStart"/>
            <w:r w:rsidR="00FD1934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prihvaćanju</w:t>
            </w:r>
            <w:proofErr w:type="spellEnd"/>
            <w:r w:rsidR="00FD1934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Plana </w:t>
            </w:r>
            <w:proofErr w:type="spellStart"/>
            <w:r w:rsidR="00FD1934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nabave</w:t>
            </w:r>
            <w:proofErr w:type="spellEnd"/>
            <w:r w:rsidR="00FD1934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 w:rsidR="00FD1934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za</w:t>
            </w:r>
            <w:proofErr w:type="spellEnd"/>
            <w:r w:rsidR="00FD1934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2023.</w:t>
            </w:r>
            <w:r w:rsidR="00407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="00FD19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godinu, po prijedlogu ravnateljice</w:t>
            </w:r>
            <w:r w:rsidR="00FD1934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r w:rsidR="00FD19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Sanja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Levar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glasuje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z</w:t>
            </w:r>
            <w:r w:rsidR="00FD1934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a</w:t>
            </w:r>
            <w:proofErr w:type="spellEnd"/>
            <w:r w:rsidR="00FD1934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 w:rsidR="00FD1934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donošenje</w:t>
            </w:r>
            <w:proofErr w:type="spellEnd"/>
            <w:r w:rsidR="00FD1934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 w:rsidR="00FD1934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odluke</w:t>
            </w:r>
            <w:proofErr w:type="spellEnd"/>
            <w:r w:rsidR="00FD1934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o </w:t>
            </w:r>
            <w:r w:rsidR="00FD1934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 w:rsidR="00FD1934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prihvaćanju</w:t>
            </w:r>
            <w:proofErr w:type="spellEnd"/>
            <w:r w:rsidR="00FD1934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Plana </w:t>
            </w:r>
            <w:proofErr w:type="spellStart"/>
            <w:r w:rsidR="00FD1934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nabave</w:t>
            </w:r>
            <w:proofErr w:type="spellEnd"/>
            <w:r w:rsidR="00FD1934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 w:rsidR="00FD1934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za</w:t>
            </w:r>
            <w:proofErr w:type="spellEnd"/>
            <w:r w:rsidR="00FD1934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2023.</w:t>
            </w:r>
            <w:r w:rsidR="00FD19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. godinu, po prijedlogu ravnateljice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.</w:t>
            </w:r>
          </w:p>
          <w:p w:rsidR="000B5571" w:rsidRPr="0020134B" w:rsidRDefault="000B5571" w:rsidP="00692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</w:pPr>
          </w:p>
        </w:tc>
      </w:tr>
      <w:tr w:rsidR="000B5571" w:rsidRPr="0020134B" w:rsidTr="00692996">
        <w:trPr>
          <w:trHeight w:val="70"/>
        </w:trPr>
        <w:tc>
          <w:tcPr>
            <w:tcW w:w="9493" w:type="dxa"/>
            <w:gridSpan w:val="5"/>
            <w:shd w:val="clear" w:color="auto" w:fill="auto"/>
          </w:tcPr>
          <w:p w:rsidR="000B5571" w:rsidRPr="0020134B" w:rsidRDefault="000B5571" w:rsidP="006929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mailovi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članova odbora koji su glasovali čine sastavni dio ovog zapisnika.</w:t>
            </w:r>
          </w:p>
        </w:tc>
      </w:tr>
      <w:tr w:rsidR="000B5571" w:rsidRPr="0020134B" w:rsidTr="00692996">
        <w:trPr>
          <w:trHeight w:val="210"/>
        </w:trPr>
        <w:tc>
          <w:tcPr>
            <w:tcW w:w="4763" w:type="dxa"/>
            <w:shd w:val="clear" w:color="auto" w:fill="auto"/>
          </w:tcPr>
          <w:p w:rsidR="000B5571" w:rsidRPr="0020134B" w:rsidRDefault="000B5571" w:rsidP="0069299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2013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Zaključak</w:t>
            </w:r>
            <w:proofErr w:type="spellEnd"/>
            <w:r w:rsidRPr="002013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2784" w:type="dxa"/>
            <w:gridSpan w:val="2"/>
            <w:shd w:val="clear" w:color="auto" w:fill="auto"/>
          </w:tcPr>
          <w:p w:rsidR="000B5571" w:rsidRPr="0020134B" w:rsidRDefault="000B5571" w:rsidP="0069299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2013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Zadužena</w:t>
            </w:r>
            <w:proofErr w:type="spellEnd"/>
            <w:r w:rsidRPr="002013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2013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osoba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</w:tcPr>
          <w:p w:rsidR="000B5571" w:rsidRPr="0020134B" w:rsidRDefault="000B5571" w:rsidP="0069299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2013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 </w:t>
            </w:r>
            <w:proofErr w:type="spellStart"/>
            <w:r w:rsidRPr="002013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Rok</w:t>
            </w:r>
            <w:proofErr w:type="spellEnd"/>
            <w:r w:rsidRPr="002013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</w:tr>
      <w:tr w:rsidR="000B5571" w:rsidRPr="0020134B" w:rsidTr="00692996">
        <w:trPr>
          <w:trHeight w:val="1272"/>
        </w:trPr>
        <w:tc>
          <w:tcPr>
            <w:tcW w:w="4763" w:type="dxa"/>
            <w:shd w:val="clear" w:color="auto" w:fill="auto"/>
          </w:tcPr>
          <w:p w:rsidR="000B5571" w:rsidRPr="0020134B" w:rsidRDefault="000B5571" w:rsidP="00692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proofErr w:type="spellStart"/>
            <w:r w:rsidRPr="0020134B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Školski</w:t>
            </w:r>
            <w:proofErr w:type="spellEnd"/>
            <w:r w:rsidRPr="0020134B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20134B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odbor</w:t>
            </w:r>
            <w:proofErr w:type="spellEnd"/>
            <w:r w:rsidRPr="0020134B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20134B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od</w:t>
            </w:r>
            <w:proofErr w:type="spellEnd"/>
            <w:r w:rsidRPr="0020134B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20134B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strane</w:t>
            </w:r>
            <w:proofErr w:type="spellEnd"/>
            <w:r w:rsidRPr="0020134B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20134B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svih</w:t>
            </w:r>
            <w:proofErr w:type="spellEnd"/>
            <w:r w:rsidRPr="0020134B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20134B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prisu</w:t>
            </w: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tnih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člano</w:t>
            </w:r>
            <w:r w:rsidR="00FD1934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va</w:t>
            </w:r>
            <w:proofErr w:type="spellEnd"/>
            <w:r w:rsidR="00FD1934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FD1934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donosi</w:t>
            </w:r>
            <w:proofErr w:type="spellEnd"/>
            <w:r w:rsidR="00FD1934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FD1934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Odluku</w:t>
            </w:r>
            <w:proofErr w:type="spellEnd"/>
            <w:r w:rsidR="00FD1934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o </w:t>
            </w:r>
            <w:proofErr w:type="spellStart"/>
            <w:r w:rsidR="00FD1934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prihvaćanju</w:t>
            </w:r>
            <w:proofErr w:type="spellEnd"/>
            <w:r w:rsidR="00FD1934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r w:rsidR="00FD19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Plana nabave za 2023. godinu</w:t>
            </w:r>
          </w:p>
          <w:p w:rsidR="000B5571" w:rsidRPr="0020134B" w:rsidRDefault="000B5571" w:rsidP="00692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784" w:type="dxa"/>
            <w:gridSpan w:val="2"/>
            <w:shd w:val="clear" w:color="auto" w:fill="auto"/>
          </w:tcPr>
          <w:p w:rsidR="000B5571" w:rsidRPr="0020134B" w:rsidRDefault="000B5571" w:rsidP="00692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20134B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         -</w:t>
            </w:r>
          </w:p>
          <w:p w:rsidR="000B5571" w:rsidRPr="0020134B" w:rsidRDefault="000B5571" w:rsidP="00692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20134B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946" w:type="dxa"/>
            <w:gridSpan w:val="2"/>
            <w:shd w:val="clear" w:color="auto" w:fill="auto"/>
          </w:tcPr>
          <w:p w:rsidR="000B5571" w:rsidRPr="0020134B" w:rsidRDefault="000B5571" w:rsidP="00692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20134B">
              <w:rPr>
                <w:rFonts w:ascii="Arial" w:eastAsia="Times New Roman" w:hAnsi="Arial" w:cs="Arial"/>
                <w:color w:val="000000"/>
                <w:lang w:val="en-GB"/>
              </w:rPr>
              <w:t xml:space="preserve">      -</w:t>
            </w:r>
          </w:p>
        </w:tc>
      </w:tr>
      <w:tr w:rsidR="00F35E77" w:rsidRPr="00B30A9A" w:rsidTr="00E532B0">
        <w:tc>
          <w:tcPr>
            <w:tcW w:w="9493" w:type="dxa"/>
            <w:gridSpan w:val="5"/>
            <w:shd w:val="clear" w:color="auto" w:fill="auto"/>
          </w:tcPr>
          <w:p w:rsidR="00F35E77" w:rsidRPr="00B30A9A" w:rsidRDefault="00F35E77" w:rsidP="00E53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B30A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Ad 3. Sažetak izlaganja i rasprave</w:t>
            </w:r>
          </w:p>
        </w:tc>
      </w:tr>
      <w:tr w:rsidR="00F35E77" w:rsidRPr="00B30A9A" w:rsidTr="00E532B0">
        <w:trPr>
          <w:trHeight w:val="1080"/>
        </w:trPr>
        <w:tc>
          <w:tcPr>
            <w:tcW w:w="9493" w:type="dxa"/>
            <w:gridSpan w:val="5"/>
            <w:shd w:val="clear" w:color="auto" w:fill="auto"/>
          </w:tcPr>
          <w:p w:rsidR="00540D74" w:rsidRDefault="00F35E77" w:rsidP="00540D7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Točka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Dnevnog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reda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r w:rsidR="00540D74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Ingrid </w:t>
            </w:r>
            <w:proofErr w:type="spellStart"/>
            <w:r w:rsidR="00540D74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Kajgan</w:t>
            </w:r>
            <w:proofErr w:type="spellEnd"/>
            <w:r w:rsidR="00540D74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 w:rsidR="00540D74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glasuje</w:t>
            </w:r>
            <w:proofErr w:type="spellEnd"/>
            <w:r w:rsidR="00540D74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 w:rsidR="00540D74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za</w:t>
            </w:r>
            <w:proofErr w:type="spellEnd"/>
            <w:r w:rsidR="00540D74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 w:rsidR="00540D74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donošenje</w:t>
            </w:r>
            <w:proofErr w:type="spellEnd"/>
            <w:r w:rsidR="00540D74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 w:rsidR="00540D74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Odluke</w:t>
            </w:r>
            <w:proofErr w:type="spellEnd"/>
            <w:r w:rsidR="00540D74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o </w:t>
            </w:r>
            <w:proofErr w:type="spellStart"/>
            <w:r w:rsidR="00540D74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prihvaćanju</w:t>
            </w:r>
            <w:proofErr w:type="spellEnd"/>
            <w:r w:rsidR="00540D74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gramStart"/>
            <w:r w:rsidR="00540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Financijskog  plana</w:t>
            </w:r>
            <w:proofErr w:type="gramEnd"/>
            <w:r w:rsidR="00540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za 2023. i projekcije 2024./2025. god</w:t>
            </w:r>
            <w:r w:rsidR="00540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ine, po prijedlogu ravnateljice, Mihaela Majnarić Štimac prihvaća Financijski plan za 2023. i projekcije 2024./2025., Tajana </w:t>
            </w:r>
            <w:proofErr w:type="spellStart"/>
            <w:r w:rsidR="00540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Kauzlarić</w:t>
            </w:r>
            <w:proofErr w:type="spellEnd"/>
            <w:r w:rsidR="00540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Korica glasuje ZA donošenje Odluke o </w:t>
            </w:r>
            <w:proofErr w:type="spellStart"/>
            <w:r w:rsidR="00540D74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prihvaćanju</w:t>
            </w:r>
            <w:proofErr w:type="spellEnd"/>
            <w:r w:rsidR="00540D74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r w:rsidR="00540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Financijskog  plana za 2023. i projekcije 2024./2025. godine, po prijedlogu ravnateljice</w:t>
            </w:r>
            <w:r w:rsidR="00540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, Adam </w:t>
            </w:r>
            <w:proofErr w:type="spellStart"/>
            <w:r w:rsidR="00540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Budiselić</w:t>
            </w:r>
            <w:proofErr w:type="spellEnd"/>
            <w:r w:rsidR="00540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="00540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glasuje ZA donošenje Odluke o </w:t>
            </w:r>
            <w:proofErr w:type="spellStart"/>
            <w:r w:rsidR="00540D74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prihvaćanju</w:t>
            </w:r>
            <w:proofErr w:type="spellEnd"/>
            <w:r w:rsidR="00540D74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r w:rsidR="00540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Financijskog  plana za 2023. i projekcije 2024./2025. godine, po prijedlogu ravnateljice</w:t>
            </w:r>
            <w:r w:rsidR="00540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, Sanja </w:t>
            </w:r>
            <w:proofErr w:type="spellStart"/>
            <w:r w:rsidR="00540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Levar</w:t>
            </w:r>
            <w:proofErr w:type="spellEnd"/>
            <w:r w:rsidR="00540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="00540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glasuje ZA donošenje Odluke o </w:t>
            </w:r>
            <w:proofErr w:type="spellStart"/>
            <w:r w:rsidR="00540D74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prihvaćanju</w:t>
            </w:r>
            <w:proofErr w:type="spellEnd"/>
            <w:r w:rsidR="00540D74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r w:rsidR="00540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Financijskog  plana za 2023. i projekcije 2024./2025. godine, po prijedlogu ravnateljice</w:t>
            </w:r>
            <w:r w:rsidR="00540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, Irena </w:t>
            </w:r>
            <w:proofErr w:type="spellStart"/>
            <w:r w:rsidR="00540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Vlahinić</w:t>
            </w:r>
            <w:proofErr w:type="spellEnd"/>
            <w:r w:rsidR="00540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prihvaća Financijski plan za 2023. i projekcije 2024./2025. godinu.</w:t>
            </w:r>
          </w:p>
          <w:p w:rsidR="00F35E77" w:rsidRPr="00B30A9A" w:rsidRDefault="00F35E77" w:rsidP="00F35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E77" w:rsidRPr="00B30A9A" w:rsidTr="00E532B0">
        <w:tc>
          <w:tcPr>
            <w:tcW w:w="5480" w:type="dxa"/>
            <w:gridSpan w:val="2"/>
            <w:shd w:val="clear" w:color="auto" w:fill="auto"/>
          </w:tcPr>
          <w:p w:rsidR="00F35E77" w:rsidRPr="00B30A9A" w:rsidRDefault="00F35E77" w:rsidP="00E53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B30A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Zaključak</w:t>
            </w:r>
          </w:p>
        </w:tc>
        <w:tc>
          <w:tcPr>
            <w:tcW w:w="2361" w:type="dxa"/>
            <w:gridSpan w:val="2"/>
            <w:shd w:val="clear" w:color="auto" w:fill="auto"/>
          </w:tcPr>
          <w:p w:rsidR="00F35E77" w:rsidRPr="00B30A9A" w:rsidRDefault="00F35E77" w:rsidP="00E532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B30A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Zadužena osoba</w:t>
            </w:r>
          </w:p>
        </w:tc>
        <w:tc>
          <w:tcPr>
            <w:tcW w:w="1652" w:type="dxa"/>
            <w:shd w:val="clear" w:color="auto" w:fill="auto"/>
          </w:tcPr>
          <w:p w:rsidR="00F35E77" w:rsidRPr="00B30A9A" w:rsidRDefault="00F35E77" w:rsidP="00E53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B30A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Rok</w:t>
            </w:r>
          </w:p>
        </w:tc>
      </w:tr>
      <w:tr w:rsidR="00F35E77" w:rsidRPr="00B30A9A" w:rsidTr="00E532B0">
        <w:trPr>
          <w:trHeight w:val="555"/>
        </w:trPr>
        <w:tc>
          <w:tcPr>
            <w:tcW w:w="5480" w:type="dxa"/>
            <w:gridSpan w:val="2"/>
            <w:shd w:val="clear" w:color="auto" w:fill="auto"/>
          </w:tcPr>
          <w:p w:rsidR="001E4940" w:rsidRPr="0020134B" w:rsidRDefault="001E4940" w:rsidP="001E4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proofErr w:type="spellStart"/>
            <w:r w:rsidRPr="0020134B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Školski</w:t>
            </w:r>
            <w:proofErr w:type="spellEnd"/>
            <w:r w:rsidRPr="0020134B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20134B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odbor</w:t>
            </w:r>
            <w:proofErr w:type="spellEnd"/>
            <w:r w:rsidRPr="0020134B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20134B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od</w:t>
            </w:r>
            <w:proofErr w:type="spellEnd"/>
            <w:r w:rsidRPr="0020134B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20134B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strane</w:t>
            </w:r>
            <w:proofErr w:type="spellEnd"/>
            <w:r w:rsidRPr="0020134B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20134B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svih</w:t>
            </w:r>
            <w:proofErr w:type="spellEnd"/>
            <w:r w:rsidRPr="0020134B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20134B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prisu</w:t>
            </w: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tnih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članova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donosi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Odluku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prihvaćanju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Financijskog  plana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za 2023. i projekcije 2024./2025.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godinu</w:t>
            </w:r>
          </w:p>
          <w:p w:rsidR="00F35E77" w:rsidRPr="00B30A9A" w:rsidRDefault="00F35E77" w:rsidP="00F35E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61" w:type="dxa"/>
            <w:gridSpan w:val="2"/>
            <w:shd w:val="clear" w:color="auto" w:fill="auto"/>
          </w:tcPr>
          <w:p w:rsidR="00F35E77" w:rsidRPr="00B30A9A" w:rsidRDefault="00F35E77" w:rsidP="00E532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0A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2" w:type="dxa"/>
            <w:shd w:val="clear" w:color="auto" w:fill="auto"/>
          </w:tcPr>
          <w:p w:rsidR="00F35E77" w:rsidRPr="00B30A9A" w:rsidRDefault="00F35E77" w:rsidP="00E532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0A9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</w:tbl>
    <w:p w:rsidR="00F35E77" w:rsidRDefault="00F35E77" w:rsidP="000B5571"/>
    <w:p w:rsidR="00F35E77" w:rsidRPr="0020134B" w:rsidRDefault="00F35E77" w:rsidP="000B5571"/>
    <w:tbl>
      <w:tblPr>
        <w:tblpPr w:leftFromText="180" w:rightFromText="180" w:vertAnchor="text" w:horzAnchor="margin" w:tblpY="-28"/>
        <w:tblW w:w="94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4743"/>
        <w:gridCol w:w="2486"/>
      </w:tblGrid>
      <w:tr w:rsidR="000B5571" w:rsidRPr="0020134B" w:rsidTr="00692996">
        <w:tc>
          <w:tcPr>
            <w:tcW w:w="2270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0B5571" w:rsidRPr="0020134B" w:rsidRDefault="000B5571" w:rsidP="006929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2013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Zapisnik</w:t>
            </w:r>
            <w:proofErr w:type="spellEnd"/>
            <w:r w:rsidRPr="002013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013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sastavio</w:t>
            </w:r>
            <w:proofErr w:type="spellEnd"/>
            <w:r w:rsidRPr="002013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:</w:t>
            </w:r>
          </w:p>
        </w:tc>
        <w:tc>
          <w:tcPr>
            <w:tcW w:w="4743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0B5571" w:rsidRPr="0020134B" w:rsidRDefault="000B5571" w:rsidP="006929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2013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Ime</w:t>
            </w:r>
            <w:proofErr w:type="spellEnd"/>
            <w:r w:rsidRPr="002013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013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</w:t>
            </w:r>
            <w:proofErr w:type="spellEnd"/>
            <w:r w:rsidRPr="002013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013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0B5571" w:rsidRPr="0020134B" w:rsidRDefault="000B5571" w:rsidP="006929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2013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Potpis</w:t>
            </w:r>
            <w:proofErr w:type="spellEnd"/>
          </w:p>
        </w:tc>
      </w:tr>
      <w:tr w:rsidR="000B5571" w:rsidRPr="0020134B" w:rsidTr="00692996">
        <w:trPr>
          <w:trHeight w:val="552"/>
        </w:trPr>
        <w:tc>
          <w:tcPr>
            <w:tcW w:w="2270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B5571" w:rsidRPr="0020134B" w:rsidRDefault="000B5571" w:rsidP="00692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7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B5571" w:rsidRPr="0020134B" w:rsidRDefault="000B5571" w:rsidP="00692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20134B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Adam </w:t>
            </w:r>
            <w:proofErr w:type="spellStart"/>
            <w:r w:rsidRPr="0020134B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Budiselić</w:t>
            </w:r>
            <w:proofErr w:type="spellEnd"/>
            <w:r w:rsidRPr="0020134B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20134B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tajnik</w:t>
            </w:r>
            <w:proofErr w:type="spellEnd"/>
          </w:p>
        </w:tc>
        <w:tc>
          <w:tcPr>
            <w:tcW w:w="248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B5571" w:rsidRPr="0020134B" w:rsidRDefault="000B5571" w:rsidP="00692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tbl>
      <w:tblPr>
        <w:tblpPr w:leftFromText="180" w:rightFromText="180" w:vertAnchor="text" w:horzAnchor="margin" w:tblpY="957"/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68"/>
        <w:gridCol w:w="7315"/>
      </w:tblGrid>
      <w:tr w:rsidR="000B5571" w:rsidRPr="0020134B" w:rsidTr="00692996">
        <w:trPr>
          <w:trHeight w:val="567"/>
        </w:trPr>
        <w:tc>
          <w:tcPr>
            <w:tcW w:w="2168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0B5571" w:rsidRPr="0020134B" w:rsidRDefault="000B5571" w:rsidP="006929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2013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KLASA:</w:t>
            </w:r>
          </w:p>
        </w:tc>
        <w:tc>
          <w:tcPr>
            <w:tcW w:w="7315" w:type="dxa"/>
            <w:vAlign w:val="center"/>
          </w:tcPr>
          <w:p w:rsidR="000B5571" w:rsidRPr="0020134B" w:rsidRDefault="000B5571" w:rsidP="00692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013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007-04/22-02/01</w:t>
            </w:r>
          </w:p>
        </w:tc>
      </w:tr>
      <w:tr w:rsidR="000B5571" w:rsidRPr="0020134B" w:rsidTr="00692996">
        <w:trPr>
          <w:trHeight w:val="567"/>
        </w:trPr>
        <w:tc>
          <w:tcPr>
            <w:tcW w:w="2168" w:type="dxa"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0B5571" w:rsidRPr="0020134B" w:rsidRDefault="000B5571" w:rsidP="006929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2013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URBROJ:</w:t>
            </w:r>
          </w:p>
        </w:tc>
        <w:tc>
          <w:tcPr>
            <w:tcW w:w="7315" w:type="dxa"/>
            <w:vAlign w:val="center"/>
          </w:tcPr>
          <w:p w:rsidR="000B5571" w:rsidRPr="0020134B" w:rsidRDefault="005D3A9C" w:rsidP="00692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2112-3-2-12-08-22-32</w:t>
            </w:r>
            <w:bookmarkStart w:id="0" w:name="_GoBack"/>
            <w:bookmarkEnd w:id="0"/>
          </w:p>
        </w:tc>
      </w:tr>
    </w:tbl>
    <w:p w:rsidR="000B5571" w:rsidRPr="0020134B" w:rsidRDefault="000B5571" w:rsidP="000B5571"/>
    <w:p w:rsidR="000B5571" w:rsidRDefault="000B5571" w:rsidP="000B5571"/>
    <w:p w:rsidR="000B5571" w:rsidRDefault="000B5571" w:rsidP="000B5571"/>
    <w:p w:rsidR="00A4761E" w:rsidRDefault="00A4761E"/>
    <w:sectPr w:rsidR="00A47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571"/>
    <w:rsid w:val="00055AE1"/>
    <w:rsid w:val="000B5571"/>
    <w:rsid w:val="00177CC4"/>
    <w:rsid w:val="001E4940"/>
    <w:rsid w:val="004077D4"/>
    <w:rsid w:val="00540D74"/>
    <w:rsid w:val="005D3A9C"/>
    <w:rsid w:val="0081750D"/>
    <w:rsid w:val="00A4761E"/>
    <w:rsid w:val="00F35E77"/>
    <w:rsid w:val="00FD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4B3BB1"/>
  <w15:chartTrackingRefBased/>
  <w15:docId w15:val="{9B63D302-7062-4182-B280-7BA8DC2B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5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2022-12-14T12:44:00Z</dcterms:created>
  <dcterms:modified xsi:type="dcterms:W3CDTF">2022-12-21T09:06:00Z</dcterms:modified>
</cp:coreProperties>
</file>