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A" w:rsidRDefault="00C37A1A">
      <w:bookmarkStart w:id="0" w:name="_GoBack"/>
      <w:bookmarkEnd w:id="0"/>
    </w:p>
    <w:p w:rsidR="003E173E" w:rsidRDefault="00EF30B1">
      <w:r>
        <w:t>OŠ JABUKOVAC-ZAGREB</w:t>
      </w:r>
    </w:p>
    <w:p w:rsidR="00EF30B1" w:rsidRDefault="00EF30B1">
      <w:r>
        <w:t>JABUKOVAC 30</w:t>
      </w:r>
    </w:p>
    <w:p w:rsidR="00EF30B1" w:rsidRDefault="00EF30B1" w:rsidP="00EF30B1">
      <w:r>
        <w:tab/>
      </w:r>
      <w:r>
        <w:tab/>
        <w:t xml:space="preserve">PLAN </w:t>
      </w:r>
      <w:r w:rsidR="00A7070F">
        <w:t>NA</w:t>
      </w:r>
      <w:r>
        <w:t xml:space="preserve">BAVE  U </w:t>
      </w:r>
      <w:r w:rsidR="006C430B">
        <w:t>2017</w:t>
      </w:r>
      <w:r w:rsidR="008C1297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2988"/>
      </w:tblGrid>
      <w:tr w:rsidR="00EF30B1" w:rsidTr="006C430B">
        <w:tc>
          <w:tcPr>
            <w:tcW w:w="1242" w:type="dxa"/>
          </w:tcPr>
          <w:p w:rsidR="00EF30B1" w:rsidRDefault="00EF30B1" w:rsidP="00EF30B1"/>
        </w:tc>
        <w:tc>
          <w:tcPr>
            <w:tcW w:w="4950" w:type="dxa"/>
          </w:tcPr>
          <w:p w:rsidR="00EF30B1" w:rsidRDefault="00EF30B1" w:rsidP="00EF30B1">
            <w:r>
              <w:t>Naziv</w:t>
            </w:r>
          </w:p>
        </w:tc>
        <w:tc>
          <w:tcPr>
            <w:tcW w:w="2988" w:type="dxa"/>
          </w:tcPr>
          <w:p w:rsidR="00EF30B1" w:rsidRDefault="00B62D40" w:rsidP="00EF30B1">
            <w:r>
              <w:t>I</w:t>
            </w:r>
            <w:r w:rsidR="00EF30B1">
              <w:t>znos</w:t>
            </w:r>
            <w:r>
              <w:t xml:space="preserve"> bez PDV</w:t>
            </w:r>
          </w:p>
        </w:tc>
      </w:tr>
      <w:tr w:rsidR="00EF30B1" w:rsidTr="006C430B">
        <w:tc>
          <w:tcPr>
            <w:tcW w:w="1242" w:type="dxa"/>
          </w:tcPr>
          <w:p w:rsidR="00EF30B1" w:rsidRDefault="00EF30B1" w:rsidP="00EF30B1"/>
        </w:tc>
        <w:tc>
          <w:tcPr>
            <w:tcW w:w="4950" w:type="dxa"/>
          </w:tcPr>
          <w:p w:rsidR="00EF30B1" w:rsidRDefault="00EF30B1" w:rsidP="00EF30B1">
            <w:r>
              <w:t>Meso i mesne prerađevine</w:t>
            </w:r>
          </w:p>
        </w:tc>
        <w:tc>
          <w:tcPr>
            <w:tcW w:w="2988" w:type="dxa"/>
          </w:tcPr>
          <w:p w:rsidR="00EF30B1" w:rsidRDefault="006C430B" w:rsidP="008F30BB">
            <w:pPr>
              <w:jc w:val="right"/>
            </w:pPr>
            <w:r>
              <w:t>52.401,19</w:t>
            </w:r>
          </w:p>
        </w:tc>
      </w:tr>
      <w:tr w:rsidR="00EF30B1" w:rsidTr="006C430B">
        <w:tc>
          <w:tcPr>
            <w:tcW w:w="1242" w:type="dxa"/>
          </w:tcPr>
          <w:p w:rsidR="00EF30B1" w:rsidRDefault="00EF30B1" w:rsidP="00EF30B1"/>
        </w:tc>
        <w:tc>
          <w:tcPr>
            <w:tcW w:w="4950" w:type="dxa"/>
          </w:tcPr>
          <w:p w:rsidR="00EF30B1" w:rsidRDefault="00F800EE" w:rsidP="00EF30B1">
            <w:r>
              <w:t>UKUPNO</w:t>
            </w:r>
          </w:p>
        </w:tc>
        <w:tc>
          <w:tcPr>
            <w:tcW w:w="2988" w:type="dxa"/>
          </w:tcPr>
          <w:p w:rsidR="00EF30B1" w:rsidRDefault="006C430B" w:rsidP="006C430B">
            <w:pPr>
              <w:jc w:val="right"/>
            </w:pPr>
            <w:r>
              <w:t>52.401,19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FF1654" w:rsidP="00EF30B1">
            <w:r>
              <w:t>Kruh i peciva</w:t>
            </w:r>
          </w:p>
        </w:tc>
        <w:tc>
          <w:tcPr>
            <w:tcW w:w="2988" w:type="dxa"/>
          </w:tcPr>
          <w:p w:rsidR="00FF1654" w:rsidRDefault="00FF1654" w:rsidP="008F30BB">
            <w:pPr>
              <w:jc w:val="right"/>
            </w:pP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FF1654" w:rsidP="00EF30B1">
            <w:r>
              <w:t>Kruh Raženi</w:t>
            </w:r>
          </w:p>
        </w:tc>
        <w:tc>
          <w:tcPr>
            <w:tcW w:w="2988" w:type="dxa"/>
          </w:tcPr>
          <w:p w:rsidR="00FF1654" w:rsidRDefault="008C1297" w:rsidP="006C430B">
            <w:pPr>
              <w:jc w:val="right"/>
            </w:pPr>
            <w:r>
              <w:t>3.</w:t>
            </w:r>
            <w:r w:rsidR="006C430B">
              <w:t>142,80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FF1654" w:rsidP="00A7070F">
            <w:r>
              <w:t>Kruh sendvi</w:t>
            </w:r>
            <w:r w:rsidR="00A7070F">
              <w:t>č</w:t>
            </w:r>
          </w:p>
        </w:tc>
        <w:tc>
          <w:tcPr>
            <w:tcW w:w="2988" w:type="dxa"/>
          </w:tcPr>
          <w:p w:rsidR="00FF1654" w:rsidRDefault="008C1297" w:rsidP="006C430B">
            <w:pPr>
              <w:jc w:val="right"/>
            </w:pPr>
            <w:r>
              <w:t>1.</w:t>
            </w:r>
            <w:r w:rsidR="006C430B">
              <w:t>553,94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FF1654" w:rsidP="00EF30B1">
            <w:r>
              <w:t xml:space="preserve">Kruh </w:t>
            </w:r>
            <w:proofErr w:type="spellStart"/>
            <w:r>
              <w:t>polubijeli</w:t>
            </w:r>
            <w:proofErr w:type="spellEnd"/>
          </w:p>
        </w:tc>
        <w:tc>
          <w:tcPr>
            <w:tcW w:w="2988" w:type="dxa"/>
          </w:tcPr>
          <w:p w:rsidR="00FF1654" w:rsidRDefault="008C1297" w:rsidP="006C430B">
            <w:pPr>
              <w:jc w:val="right"/>
            </w:pPr>
            <w:r>
              <w:t>1.</w:t>
            </w:r>
            <w:r w:rsidR="006C430B">
              <w:t>222,20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FF1654" w:rsidP="00EF30B1">
            <w:r>
              <w:t>Alpski kruh</w:t>
            </w:r>
          </w:p>
        </w:tc>
        <w:tc>
          <w:tcPr>
            <w:tcW w:w="2988" w:type="dxa"/>
          </w:tcPr>
          <w:p w:rsidR="00FF1654" w:rsidRDefault="006C430B" w:rsidP="008F30BB">
            <w:pPr>
              <w:jc w:val="right"/>
            </w:pPr>
            <w:r>
              <w:t>757,57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8C1297" w:rsidP="00EF30B1">
            <w:r>
              <w:t>Bavarski dugi</w:t>
            </w:r>
          </w:p>
        </w:tc>
        <w:tc>
          <w:tcPr>
            <w:tcW w:w="2988" w:type="dxa"/>
          </w:tcPr>
          <w:p w:rsidR="00FF1654" w:rsidRDefault="008C1297" w:rsidP="006C430B">
            <w:pPr>
              <w:jc w:val="right"/>
            </w:pPr>
            <w:r>
              <w:t>1.</w:t>
            </w:r>
            <w:r w:rsidR="006C430B">
              <w:t>134,90</w:t>
            </w:r>
          </w:p>
        </w:tc>
      </w:tr>
      <w:tr w:rsidR="00FF1654" w:rsidTr="006C430B">
        <w:tc>
          <w:tcPr>
            <w:tcW w:w="1242" w:type="dxa"/>
          </w:tcPr>
          <w:p w:rsidR="00FF1654" w:rsidRDefault="00FF1654" w:rsidP="00EF30B1"/>
        </w:tc>
        <w:tc>
          <w:tcPr>
            <w:tcW w:w="4950" w:type="dxa"/>
          </w:tcPr>
          <w:p w:rsidR="00FF1654" w:rsidRDefault="00697B02" w:rsidP="00EF30B1">
            <w:r>
              <w:t xml:space="preserve">Zagorska </w:t>
            </w:r>
            <w:proofErr w:type="spellStart"/>
            <w:r>
              <w:t>pogaća</w:t>
            </w:r>
            <w:proofErr w:type="spellEnd"/>
          </w:p>
        </w:tc>
        <w:tc>
          <w:tcPr>
            <w:tcW w:w="2988" w:type="dxa"/>
          </w:tcPr>
          <w:p w:rsidR="00FF1654" w:rsidRDefault="008C1297" w:rsidP="006C430B">
            <w:pPr>
              <w:jc w:val="right"/>
            </w:pPr>
            <w:r>
              <w:t>1.</w:t>
            </w:r>
            <w:r w:rsidR="006C430B">
              <w:t>569,46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EF30B1">
            <w:r>
              <w:t>Kalnički kruh</w:t>
            </w:r>
          </w:p>
        </w:tc>
        <w:tc>
          <w:tcPr>
            <w:tcW w:w="2988" w:type="dxa"/>
          </w:tcPr>
          <w:p w:rsidR="00E110A7" w:rsidRDefault="006C430B" w:rsidP="008F30BB">
            <w:pPr>
              <w:jc w:val="right"/>
            </w:pPr>
            <w:r>
              <w:t>706,16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8C1297">
            <w:r>
              <w:t xml:space="preserve">Kukuruzni </w:t>
            </w:r>
            <w:r w:rsidR="008C1297">
              <w:t>kruh</w:t>
            </w:r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4.</w:t>
            </w:r>
            <w:r w:rsidR="006C430B">
              <w:t>055,52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EF30B1">
            <w:r>
              <w:t>Lisnato</w:t>
            </w:r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3.</w:t>
            </w:r>
            <w:r w:rsidR="006C430B">
              <w:t>608,40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8C1297" w:rsidP="00EF30B1">
            <w:r>
              <w:t>kifla</w:t>
            </w:r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3.</w:t>
            </w:r>
            <w:r w:rsidR="006C430B">
              <w:t>201,00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EF30B1">
            <w:proofErr w:type="spellStart"/>
            <w:r>
              <w:t>Puter</w:t>
            </w:r>
            <w:proofErr w:type="spellEnd"/>
            <w:r>
              <w:t xml:space="preserve"> Štangica</w:t>
            </w:r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2.</w:t>
            </w:r>
            <w:r w:rsidR="006C430B">
              <w:t>677,20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EF30B1">
            <w:r>
              <w:t>Kajzerica</w:t>
            </w:r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1.</w:t>
            </w:r>
            <w:r w:rsidR="006C430B">
              <w:t>067,00</w:t>
            </w:r>
          </w:p>
        </w:tc>
      </w:tr>
      <w:tr w:rsidR="00E110A7" w:rsidTr="006C430B">
        <w:tc>
          <w:tcPr>
            <w:tcW w:w="1242" w:type="dxa"/>
          </w:tcPr>
          <w:p w:rsidR="00E110A7" w:rsidRDefault="00E110A7" w:rsidP="00EF30B1"/>
        </w:tc>
        <w:tc>
          <w:tcPr>
            <w:tcW w:w="4950" w:type="dxa"/>
          </w:tcPr>
          <w:p w:rsidR="00E110A7" w:rsidRDefault="00E110A7" w:rsidP="00EF30B1">
            <w:proofErr w:type="spellStart"/>
            <w:r>
              <w:t>Croasan</w:t>
            </w:r>
            <w:proofErr w:type="spellEnd"/>
          </w:p>
        </w:tc>
        <w:tc>
          <w:tcPr>
            <w:tcW w:w="2988" w:type="dxa"/>
          </w:tcPr>
          <w:p w:rsidR="00E110A7" w:rsidRDefault="008C1297" w:rsidP="006C430B">
            <w:pPr>
              <w:jc w:val="right"/>
            </w:pPr>
            <w:r>
              <w:t>1.</w:t>
            </w:r>
            <w:r w:rsidR="006C430B">
              <w:t>666,00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8C1297" w:rsidP="00EF30B1">
            <w:r>
              <w:t>Slani prstići</w:t>
            </w:r>
          </w:p>
          <w:p w:rsidR="008C1297" w:rsidRDefault="008C1297" w:rsidP="00EF30B1">
            <w:r>
              <w:t>Školjka Sir</w:t>
            </w:r>
          </w:p>
          <w:p w:rsidR="008C1297" w:rsidRDefault="0061119B" w:rsidP="00EF30B1">
            <w:r>
              <w:t>Planinsko pecivo</w:t>
            </w:r>
          </w:p>
          <w:p w:rsidR="0061119B" w:rsidRDefault="0061119B" w:rsidP="00EF30B1">
            <w:r>
              <w:t xml:space="preserve">Školska </w:t>
            </w:r>
            <w:proofErr w:type="spellStart"/>
            <w:r>
              <w:t>pizza</w:t>
            </w:r>
            <w:proofErr w:type="spellEnd"/>
          </w:p>
          <w:p w:rsidR="0061119B" w:rsidRDefault="0061119B" w:rsidP="00EF30B1">
            <w:proofErr w:type="spellStart"/>
            <w:r>
              <w:t>Cibatata</w:t>
            </w:r>
            <w:proofErr w:type="spellEnd"/>
          </w:p>
          <w:p w:rsidR="0061119B" w:rsidRDefault="0061119B" w:rsidP="00EF30B1">
            <w:proofErr w:type="spellStart"/>
            <w:r>
              <w:t>Klipić</w:t>
            </w:r>
            <w:proofErr w:type="spellEnd"/>
          </w:p>
          <w:p w:rsidR="0061119B" w:rsidRDefault="0061119B" w:rsidP="00EF30B1">
            <w:r>
              <w:t>Žemlja</w:t>
            </w:r>
          </w:p>
          <w:p w:rsidR="00BF23D6" w:rsidRDefault="00BF23D6" w:rsidP="00EF30B1">
            <w:r>
              <w:t>Mlinci</w:t>
            </w:r>
          </w:p>
        </w:tc>
        <w:tc>
          <w:tcPr>
            <w:tcW w:w="2988" w:type="dxa"/>
          </w:tcPr>
          <w:p w:rsidR="008E1535" w:rsidRDefault="008C1297" w:rsidP="008F30BB">
            <w:pPr>
              <w:jc w:val="right"/>
            </w:pPr>
            <w:r>
              <w:t>2.</w:t>
            </w:r>
            <w:r w:rsidR="006C430B">
              <w:t>172,80</w:t>
            </w:r>
          </w:p>
          <w:p w:rsidR="008C1297" w:rsidRDefault="008C1297" w:rsidP="008F30BB">
            <w:pPr>
              <w:jc w:val="right"/>
            </w:pPr>
            <w:r>
              <w:t>1.</w:t>
            </w:r>
            <w:r w:rsidR="006C430B">
              <w:t>358,00</w:t>
            </w:r>
          </w:p>
          <w:p w:rsidR="0061119B" w:rsidRDefault="006C430B" w:rsidP="008F30BB">
            <w:pPr>
              <w:jc w:val="right"/>
            </w:pPr>
            <w:r>
              <w:t>921,50</w:t>
            </w:r>
          </w:p>
          <w:p w:rsidR="0061119B" w:rsidRDefault="0061119B" w:rsidP="008F30BB">
            <w:pPr>
              <w:jc w:val="right"/>
            </w:pPr>
            <w:r>
              <w:t>3.</w:t>
            </w:r>
            <w:r w:rsidR="006C430B">
              <w:t>855,75</w:t>
            </w:r>
          </w:p>
          <w:p w:rsidR="0061119B" w:rsidRDefault="006C430B" w:rsidP="008F30BB">
            <w:pPr>
              <w:jc w:val="right"/>
            </w:pPr>
            <w:r>
              <w:t>279,36</w:t>
            </w:r>
          </w:p>
          <w:p w:rsidR="0061119B" w:rsidRDefault="0061119B" w:rsidP="008F30BB">
            <w:pPr>
              <w:jc w:val="right"/>
            </w:pPr>
            <w:r>
              <w:t>5.</w:t>
            </w:r>
            <w:r w:rsidR="006C430B">
              <w:t>238,00</w:t>
            </w:r>
          </w:p>
          <w:p w:rsidR="0061119B" w:rsidRDefault="0061119B" w:rsidP="008F30BB">
            <w:pPr>
              <w:jc w:val="right"/>
            </w:pPr>
            <w:r>
              <w:t>1.</w:t>
            </w:r>
            <w:r w:rsidR="006C430B">
              <w:t>536,48</w:t>
            </w:r>
          </w:p>
          <w:p w:rsidR="00BF23D6" w:rsidRDefault="006C430B" w:rsidP="008F30BB">
            <w:pPr>
              <w:jc w:val="right"/>
            </w:pPr>
            <w:r>
              <w:t>620,80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Pr="00450436" w:rsidRDefault="008E1535" w:rsidP="00EF30B1">
            <w:pPr>
              <w:rPr>
                <w:sz w:val="24"/>
              </w:rPr>
            </w:pPr>
            <w:r w:rsidRPr="00450436">
              <w:rPr>
                <w:sz w:val="24"/>
              </w:rPr>
              <w:t>UKUPNO</w:t>
            </w:r>
          </w:p>
        </w:tc>
        <w:tc>
          <w:tcPr>
            <w:tcW w:w="2988" w:type="dxa"/>
          </w:tcPr>
          <w:p w:rsidR="008E1535" w:rsidRPr="00450436" w:rsidRDefault="006C430B" w:rsidP="008F30BB">
            <w:pPr>
              <w:jc w:val="right"/>
              <w:rPr>
                <w:sz w:val="24"/>
              </w:rPr>
            </w:pPr>
            <w:r>
              <w:rPr>
                <w:sz w:val="24"/>
              </w:rPr>
              <w:t>42.344,84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8E1535" w:rsidP="00EF30B1">
            <w:r>
              <w:t xml:space="preserve">Mlijeko  i </w:t>
            </w:r>
            <w:r w:rsidR="00A7070F">
              <w:t>mliječ</w:t>
            </w:r>
            <w:r>
              <w:t>ne prerađevine</w:t>
            </w:r>
          </w:p>
        </w:tc>
        <w:tc>
          <w:tcPr>
            <w:tcW w:w="2988" w:type="dxa"/>
          </w:tcPr>
          <w:p w:rsidR="008E1535" w:rsidRDefault="008E1535" w:rsidP="008F30BB">
            <w:pPr>
              <w:jc w:val="right"/>
            </w:pP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8E1535" w:rsidP="00EF30B1">
            <w:r>
              <w:t>Mlijeko</w:t>
            </w:r>
          </w:p>
        </w:tc>
        <w:tc>
          <w:tcPr>
            <w:tcW w:w="2988" w:type="dxa"/>
          </w:tcPr>
          <w:p w:rsidR="008E1535" w:rsidRDefault="00BF23D6" w:rsidP="008F30BB">
            <w:pPr>
              <w:jc w:val="right"/>
            </w:pPr>
            <w:r>
              <w:t>13.128,52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8E1535" w:rsidP="00EF30B1">
            <w:r>
              <w:t>Jogurt voćni</w:t>
            </w:r>
          </w:p>
        </w:tc>
        <w:tc>
          <w:tcPr>
            <w:tcW w:w="2988" w:type="dxa"/>
          </w:tcPr>
          <w:p w:rsidR="008E1535" w:rsidRDefault="006C430B" w:rsidP="008F30BB">
            <w:pPr>
              <w:jc w:val="right"/>
            </w:pPr>
            <w:r>
              <w:t>13.048,45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E9687F" w:rsidP="00EF30B1">
            <w:r>
              <w:t>Jogurt tekući</w:t>
            </w:r>
          </w:p>
        </w:tc>
        <w:tc>
          <w:tcPr>
            <w:tcW w:w="2988" w:type="dxa"/>
          </w:tcPr>
          <w:p w:rsidR="008E1535" w:rsidRDefault="00BF23D6" w:rsidP="006C430B">
            <w:pPr>
              <w:jc w:val="right"/>
            </w:pPr>
            <w:r>
              <w:t>9.</w:t>
            </w:r>
            <w:r w:rsidR="006C430B">
              <w:t>527,50</w:t>
            </w:r>
          </w:p>
        </w:tc>
      </w:tr>
      <w:tr w:rsidR="008E1535" w:rsidTr="006C430B">
        <w:tc>
          <w:tcPr>
            <w:tcW w:w="1242" w:type="dxa"/>
          </w:tcPr>
          <w:p w:rsidR="008E1535" w:rsidRDefault="008E1535" w:rsidP="00EF30B1"/>
        </w:tc>
        <w:tc>
          <w:tcPr>
            <w:tcW w:w="4950" w:type="dxa"/>
          </w:tcPr>
          <w:p w:rsidR="008E1535" w:rsidRDefault="008E1535" w:rsidP="00EF30B1">
            <w:r>
              <w:t>Vrhnje</w:t>
            </w:r>
          </w:p>
        </w:tc>
        <w:tc>
          <w:tcPr>
            <w:tcW w:w="2988" w:type="dxa"/>
          </w:tcPr>
          <w:p w:rsidR="008E1535" w:rsidRDefault="00BF23D6" w:rsidP="00BF23D6">
            <w:pPr>
              <w:jc w:val="right"/>
            </w:pPr>
            <w:r>
              <w:t>1.450,00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E9687F" w:rsidP="00EF30B1">
            <w:r>
              <w:t>Vrhnje za kuhanje</w:t>
            </w:r>
          </w:p>
        </w:tc>
        <w:tc>
          <w:tcPr>
            <w:tcW w:w="2988" w:type="dxa"/>
          </w:tcPr>
          <w:p w:rsidR="00776B84" w:rsidRDefault="00BF23D6" w:rsidP="008F30BB">
            <w:pPr>
              <w:jc w:val="right"/>
            </w:pPr>
            <w:r>
              <w:t>2.463,30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r>
              <w:t>Sir polutvrdi</w:t>
            </w:r>
          </w:p>
        </w:tc>
        <w:tc>
          <w:tcPr>
            <w:tcW w:w="2988" w:type="dxa"/>
          </w:tcPr>
          <w:p w:rsidR="00776B84" w:rsidRDefault="00BF23D6" w:rsidP="006C430B">
            <w:pPr>
              <w:jc w:val="right"/>
            </w:pPr>
            <w:r>
              <w:t>7.</w:t>
            </w:r>
            <w:r w:rsidR="006C430B">
              <w:t>948,01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r>
              <w:t>Sir Svježi</w:t>
            </w:r>
          </w:p>
          <w:p w:rsidR="00BF23D6" w:rsidRDefault="00BF23D6" w:rsidP="00EF30B1">
            <w:r>
              <w:t>Sir ribanac</w:t>
            </w:r>
          </w:p>
        </w:tc>
        <w:tc>
          <w:tcPr>
            <w:tcW w:w="2988" w:type="dxa"/>
          </w:tcPr>
          <w:p w:rsidR="00776B84" w:rsidRDefault="00BF23D6" w:rsidP="008F30BB">
            <w:pPr>
              <w:jc w:val="right"/>
            </w:pPr>
            <w:r>
              <w:t>1.</w:t>
            </w:r>
            <w:r w:rsidR="006C430B">
              <w:t>648,00</w:t>
            </w:r>
          </w:p>
          <w:p w:rsidR="00BF23D6" w:rsidRDefault="00BF23D6" w:rsidP="008F30BB">
            <w:pPr>
              <w:jc w:val="right"/>
            </w:pPr>
            <w:r>
              <w:t>1.212,50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r>
              <w:t>maslac</w:t>
            </w:r>
          </w:p>
        </w:tc>
        <w:tc>
          <w:tcPr>
            <w:tcW w:w="2988" w:type="dxa"/>
          </w:tcPr>
          <w:p w:rsidR="00776B84" w:rsidRDefault="00BF23D6" w:rsidP="008F30BB">
            <w:pPr>
              <w:jc w:val="right"/>
            </w:pPr>
            <w:r>
              <w:t>2.400,00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proofErr w:type="spellStart"/>
            <w:r>
              <w:t>Margo</w:t>
            </w:r>
            <w:proofErr w:type="spellEnd"/>
          </w:p>
        </w:tc>
        <w:tc>
          <w:tcPr>
            <w:tcW w:w="2988" w:type="dxa"/>
          </w:tcPr>
          <w:p w:rsidR="00776B84" w:rsidRDefault="00BF23D6" w:rsidP="008F30BB">
            <w:pPr>
              <w:jc w:val="right"/>
            </w:pPr>
            <w:r>
              <w:t>1.880,00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r>
              <w:t>UKUPNO</w:t>
            </w:r>
          </w:p>
        </w:tc>
        <w:tc>
          <w:tcPr>
            <w:tcW w:w="2988" w:type="dxa"/>
          </w:tcPr>
          <w:p w:rsidR="00776B84" w:rsidRDefault="00BF23D6" w:rsidP="006C430B">
            <w:pPr>
              <w:jc w:val="right"/>
            </w:pPr>
            <w:r>
              <w:t>54.</w:t>
            </w:r>
            <w:r w:rsidR="006C430B">
              <w:t>706,28</w:t>
            </w:r>
          </w:p>
        </w:tc>
      </w:tr>
      <w:tr w:rsidR="00776B84" w:rsidTr="006C430B">
        <w:tc>
          <w:tcPr>
            <w:tcW w:w="1242" w:type="dxa"/>
          </w:tcPr>
          <w:p w:rsidR="00776B84" w:rsidRDefault="00776B84" w:rsidP="00EF30B1"/>
        </w:tc>
        <w:tc>
          <w:tcPr>
            <w:tcW w:w="4950" w:type="dxa"/>
          </w:tcPr>
          <w:p w:rsidR="00776B84" w:rsidRDefault="00776B84" w:rsidP="00EF30B1">
            <w:r>
              <w:t>Maslinovo ulje</w:t>
            </w:r>
          </w:p>
        </w:tc>
        <w:tc>
          <w:tcPr>
            <w:tcW w:w="2988" w:type="dxa"/>
          </w:tcPr>
          <w:p w:rsidR="00776B84" w:rsidRDefault="00BF23D6" w:rsidP="006C430B">
            <w:pPr>
              <w:jc w:val="right"/>
            </w:pPr>
            <w:r>
              <w:t>3.</w:t>
            </w:r>
            <w:r w:rsidR="006C430B">
              <w:t>554,53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Ulje</w:t>
            </w:r>
          </w:p>
        </w:tc>
        <w:tc>
          <w:tcPr>
            <w:tcW w:w="2988" w:type="dxa"/>
          </w:tcPr>
          <w:p w:rsidR="004C6261" w:rsidRDefault="00BF23D6" w:rsidP="008F30BB">
            <w:pPr>
              <w:jc w:val="right"/>
            </w:pPr>
            <w:r>
              <w:t>2.746,08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Jaja</w:t>
            </w:r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2.941,88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proofErr w:type="spellStart"/>
            <w:r>
              <w:t>Šečer</w:t>
            </w:r>
            <w:proofErr w:type="spellEnd"/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865,00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med</w:t>
            </w:r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3.296,40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sol</w:t>
            </w:r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382,80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riža</w:t>
            </w:r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4.833,60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r>
              <w:t>Tjestenina</w:t>
            </w:r>
          </w:p>
        </w:tc>
        <w:tc>
          <w:tcPr>
            <w:tcW w:w="2988" w:type="dxa"/>
          </w:tcPr>
          <w:p w:rsidR="004C6261" w:rsidRDefault="006C430B" w:rsidP="006C430B">
            <w:pPr>
              <w:jc w:val="right"/>
            </w:pPr>
            <w:r>
              <w:t>3</w:t>
            </w:r>
            <w:r w:rsidR="007F72B5">
              <w:t>.</w:t>
            </w:r>
            <w:r>
              <w:t>834,00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4C6261" w:rsidP="00EF30B1">
            <w:proofErr w:type="spellStart"/>
            <w:r>
              <w:t>Tortelini</w:t>
            </w:r>
            <w:proofErr w:type="spellEnd"/>
          </w:p>
        </w:tc>
        <w:tc>
          <w:tcPr>
            <w:tcW w:w="2988" w:type="dxa"/>
          </w:tcPr>
          <w:p w:rsidR="004C6261" w:rsidRDefault="007F72B5" w:rsidP="008F30BB">
            <w:pPr>
              <w:jc w:val="right"/>
            </w:pPr>
            <w:r>
              <w:t>3.296,00</w:t>
            </w:r>
          </w:p>
        </w:tc>
      </w:tr>
      <w:tr w:rsidR="004C6261" w:rsidTr="006C430B">
        <w:tc>
          <w:tcPr>
            <w:tcW w:w="1242" w:type="dxa"/>
          </w:tcPr>
          <w:p w:rsidR="004C6261" w:rsidRDefault="004C6261" w:rsidP="00EF30B1"/>
        </w:tc>
        <w:tc>
          <w:tcPr>
            <w:tcW w:w="4950" w:type="dxa"/>
          </w:tcPr>
          <w:p w:rsidR="004C6261" w:rsidRDefault="003B49AD" w:rsidP="00EF30B1">
            <w:r>
              <w:t>Vegeta</w:t>
            </w:r>
          </w:p>
        </w:tc>
        <w:tc>
          <w:tcPr>
            <w:tcW w:w="2988" w:type="dxa"/>
          </w:tcPr>
          <w:p w:rsidR="004C6261" w:rsidRDefault="00B30D39" w:rsidP="008F30BB">
            <w:pPr>
              <w:jc w:val="right"/>
            </w:pPr>
            <w:r>
              <w:t>54,80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Default="003B49AD" w:rsidP="00EF30B1">
            <w:r>
              <w:t>Zagorski Štrukli</w:t>
            </w:r>
          </w:p>
        </w:tc>
        <w:tc>
          <w:tcPr>
            <w:tcW w:w="2988" w:type="dxa"/>
          </w:tcPr>
          <w:p w:rsidR="003B49AD" w:rsidRDefault="00B30D39" w:rsidP="006C430B">
            <w:pPr>
              <w:jc w:val="right"/>
            </w:pPr>
            <w:r>
              <w:t>3.</w:t>
            </w:r>
            <w:r w:rsidR="006C430B">
              <w:t>708,00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Default="005B0581" w:rsidP="00EF30B1">
            <w:proofErr w:type="spellStart"/>
            <w:r>
              <w:t>Linolada</w:t>
            </w:r>
            <w:proofErr w:type="spellEnd"/>
          </w:p>
        </w:tc>
        <w:tc>
          <w:tcPr>
            <w:tcW w:w="2988" w:type="dxa"/>
          </w:tcPr>
          <w:p w:rsidR="003B49AD" w:rsidRDefault="00B30D39" w:rsidP="008F30BB">
            <w:pPr>
              <w:jc w:val="right"/>
            </w:pPr>
            <w:r>
              <w:t>2.532,30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Default="003B49AD" w:rsidP="00EF30B1">
            <w:r>
              <w:t>Kavovina</w:t>
            </w:r>
            <w:r w:rsidR="00B30D39">
              <w:t>,čokolada u prahu,instant kava</w:t>
            </w:r>
          </w:p>
        </w:tc>
        <w:tc>
          <w:tcPr>
            <w:tcW w:w="2988" w:type="dxa"/>
          </w:tcPr>
          <w:p w:rsidR="003B49AD" w:rsidRDefault="00B30D39" w:rsidP="008F30BB">
            <w:pPr>
              <w:jc w:val="right"/>
            </w:pPr>
            <w:r>
              <w:t>5.378,40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Default="003B49AD" w:rsidP="00EF30B1">
            <w:r>
              <w:t>Sokovi</w:t>
            </w:r>
          </w:p>
        </w:tc>
        <w:tc>
          <w:tcPr>
            <w:tcW w:w="2988" w:type="dxa"/>
          </w:tcPr>
          <w:p w:rsidR="003B49AD" w:rsidRDefault="006C430B" w:rsidP="008F30BB">
            <w:pPr>
              <w:jc w:val="right"/>
            </w:pPr>
            <w:r>
              <w:t>616,76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Default="003B49AD" w:rsidP="00EF30B1">
            <w:r>
              <w:t>Cedevita</w:t>
            </w:r>
          </w:p>
        </w:tc>
        <w:tc>
          <w:tcPr>
            <w:tcW w:w="2988" w:type="dxa"/>
          </w:tcPr>
          <w:p w:rsidR="003B49AD" w:rsidRDefault="00B30D39" w:rsidP="008F30BB">
            <w:pPr>
              <w:jc w:val="right"/>
            </w:pPr>
            <w:r>
              <w:t>1.816,00</w:t>
            </w:r>
          </w:p>
        </w:tc>
      </w:tr>
      <w:tr w:rsidR="00580DB2" w:rsidTr="006C430B">
        <w:tc>
          <w:tcPr>
            <w:tcW w:w="1242" w:type="dxa"/>
          </w:tcPr>
          <w:p w:rsidR="00580DB2" w:rsidRDefault="00580DB2" w:rsidP="00EF30B1"/>
        </w:tc>
        <w:tc>
          <w:tcPr>
            <w:tcW w:w="4950" w:type="dxa"/>
          </w:tcPr>
          <w:p w:rsidR="00580DB2" w:rsidRDefault="00B30D39" w:rsidP="00EF30B1">
            <w:r>
              <w:t>Brašno,</w:t>
            </w:r>
            <w:r w:rsidR="007B3C51">
              <w:t xml:space="preserve"> kukuruzna krupica  krušne mrvice</w:t>
            </w:r>
          </w:p>
        </w:tc>
        <w:tc>
          <w:tcPr>
            <w:tcW w:w="2988" w:type="dxa"/>
          </w:tcPr>
          <w:p w:rsidR="00580DB2" w:rsidRDefault="007B3C51" w:rsidP="008F30BB">
            <w:pPr>
              <w:jc w:val="right"/>
            </w:pPr>
            <w:r>
              <w:t>588,80</w:t>
            </w:r>
          </w:p>
        </w:tc>
      </w:tr>
      <w:tr w:rsidR="003B49AD" w:rsidTr="006C430B">
        <w:tc>
          <w:tcPr>
            <w:tcW w:w="1242" w:type="dxa"/>
          </w:tcPr>
          <w:p w:rsidR="003B49AD" w:rsidRDefault="003B49AD" w:rsidP="00EF30B1"/>
        </w:tc>
        <w:tc>
          <w:tcPr>
            <w:tcW w:w="4950" w:type="dxa"/>
          </w:tcPr>
          <w:p w:rsidR="003B49AD" w:rsidRPr="00450436" w:rsidRDefault="003B49AD" w:rsidP="00EF30B1">
            <w:pPr>
              <w:rPr>
                <w:sz w:val="24"/>
              </w:rPr>
            </w:pPr>
            <w:r w:rsidRPr="00450436">
              <w:rPr>
                <w:sz w:val="24"/>
              </w:rPr>
              <w:t>UKUPNO</w:t>
            </w:r>
          </w:p>
        </w:tc>
        <w:tc>
          <w:tcPr>
            <w:tcW w:w="2988" w:type="dxa"/>
          </w:tcPr>
          <w:p w:rsidR="003B49AD" w:rsidRPr="00450436" w:rsidRDefault="006C430B" w:rsidP="008F30BB">
            <w:pPr>
              <w:jc w:val="right"/>
              <w:rPr>
                <w:sz w:val="24"/>
              </w:rPr>
            </w:pPr>
            <w:r>
              <w:rPr>
                <w:sz w:val="24"/>
              </w:rPr>
              <w:t>41.742,95</w:t>
            </w:r>
          </w:p>
        </w:tc>
      </w:tr>
      <w:tr w:rsidR="00C07C59" w:rsidTr="006C430B">
        <w:tc>
          <w:tcPr>
            <w:tcW w:w="1242" w:type="dxa"/>
          </w:tcPr>
          <w:p w:rsidR="00C07C59" w:rsidRDefault="00C07C59" w:rsidP="00EF30B1"/>
        </w:tc>
        <w:tc>
          <w:tcPr>
            <w:tcW w:w="4950" w:type="dxa"/>
          </w:tcPr>
          <w:p w:rsidR="00C07C59" w:rsidRDefault="00C07C59" w:rsidP="00EF30B1">
            <w:r>
              <w:t>RIBE</w:t>
            </w:r>
          </w:p>
        </w:tc>
        <w:tc>
          <w:tcPr>
            <w:tcW w:w="2988" w:type="dxa"/>
          </w:tcPr>
          <w:p w:rsidR="00C07C59" w:rsidRDefault="00C07C59" w:rsidP="008F30BB">
            <w:pPr>
              <w:jc w:val="right"/>
            </w:pPr>
          </w:p>
        </w:tc>
      </w:tr>
      <w:tr w:rsidR="00C07C59" w:rsidTr="006C430B">
        <w:tc>
          <w:tcPr>
            <w:tcW w:w="1242" w:type="dxa"/>
          </w:tcPr>
          <w:p w:rsidR="00C07C59" w:rsidRDefault="00C07C59" w:rsidP="00EF30B1">
            <w:r>
              <w:t>.</w:t>
            </w:r>
          </w:p>
        </w:tc>
        <w:tc>
          <w:tcPr>
            <w:tcW w:w="4950" w:type="dxa"/>
          </w:tcPr>
          <w:p w:rsidR="00C07C59" w:rsidRDefault="00C07C59" w:rsidP="00EF30B1">
            <w:r>
              <w:t>Oslić</w:t>
            </w:r>
          </w:p>
        </w:tc>
        <w:tc>
          <w:tcPr>
            <w:tcW w:w="2988" w:type="dxa"/>
          </w:tcPr>
          <w:p w:rsidR="00C07C59" w:rsidRDefault="00BD12EB" w:rsidP="008F30BB">
            <w:pPr>
              <w:jc w:val="right"/>
            </w:pPr>
            <w:r>
              <w:t>4.430,28</w:t>
            </w:r>
          </w:p>
        </w:tc>
      </w:tr>
      <w:tr w:rsidR="00C07C59" w:rsidTr="006C430B">
        <w:tc>
          <w:tcPr>
            <w:tcW w:w="1242" w:type="dxa"/>
          </w:tcPr>
          <w:p w:rsidR="00C07C59" w:rsidRDefault="00C07C59" w:rsidP="00EF30B1"/>
        </w:tc>
        <w:tc>
          <w:tcPr>
            <w:tcW w:w="4950" w:type="dxa"/>
          </w:tcPr>
          <w:p w:rsidR="00C07C59" w:rsidRDefault="00C507A6" w:rsidP="00EF30B1">
            <w:r>
              <w:t>lignja</w:t>
            </w:r>
          </w:p>
        </w:tc>
        <w:tc>
          <w:tcPr>
            <w:tcW w:w="2988" w:type="dxa"/>
          </w:tcPr>
          <w:p w:rsidR="00C07C59" w:rsidRDefault="00C507A6" w:rsidP="006C430B">
            <w:pPr>
              <w:jc w:val="right"/>
            </w:pPr>
            <w:r>
              <w:t>5.</w:t>
            </w:r>
            <w:r w:rsidR="006C430B">
              <w:t>301,00</w:t>
            </w:r>
          </w:p>
        </w:tc>
      </w:tr>
      <w:tr w:rsidR="00C07C59" w:rsidTr="006C430B">
        <w:tc>
          <w:tcPr>
            <w:tcW w:w="1242" w:type="dxa"/>
          </w:tcPr>
          <w:p w:rsidR="00C07C59" w:rsidRDefault="00C07C59" w:rsidP="00EF30B1"/>
        </w:tc>
        <w:tc>
          <w:tcPr>
            <w:tcW w:w="4950" w:type="dxa"/>
          </w:tcPr>
          <w:p w:rsidR="00C07C59" w:rsidRDefault="006C430B" w:rsidP="00C507A6">
            <w:r>
              <w:t>Bakalar</w:t>
            </w:r>
          </w:p>
        </w:tc>
        <w:tc>
          <w:tcPr>
            <w:tcW w:w="2988" w:type="dxa"/>
          </w:tcPr>
          <w:p w:rsidR="00C07C59" w:rsidRDefault="006C430B" w:rsidP="008F30BB">
            <w:pPr>
              <w:jc w:val="right"/>
            </w:pPr>
            <w:r>
              <w:t>5.922,00</w:t>
            </w:r>
          </w:p>
        </w:tc>
      </w:tr>
      <w:tr w:rsidR="00C07C59" w:rsidTr="006C430B">
        <w:tc>
          <w:tcPr>
            <w:tcW w:w="1242" w:type="dxa"/>
          </w:tcPr>
          <w:p w:rsidR="00C07C59" w:rsidRDefault="00C07C59" w:rsidP="00EF30B1"/>
        </w:tc>
        <w:tc>
          <w:tcPr>
            <w:tcW w:w="4950" w:type="dxa"/>
          </w:tcPr>
          <w:p w:rsidR="00C07C59" w:rsidRDefault="00C507A6" w:rsidP="00EF30B1">
            <w:r>
              <w:t>srdele</w:t>
            </w:r>
          </w:p>
        </w:tc>
        <w:tc>
          <w:tcPr>
            <w:tcW w:w="2988" w:type="dxa"/>
          </w:tcPr>
          <w:p w:rsidR="00C07C59" w:rsidRDefault="00C507A6" w:rsidP="008F30BB">
            <w:pPr>
              <w:jc w:val="right"/>
            </w:pPr>
            <w:r>
              <w:t>600,00</w:t>
            </w:r>
          </w:p>
        </w:tc>
      </w:tr>
      <w:tr w:rsidR="00580DB2" w:rsidTr="006C430B">
        <w:tc>
          <w:tcPr>
            <w:tcW w:w="1242" w:type="dxa"/>
          </w:tcPr>
          <w:p w:rsidR="00580DB2" w:rsidRDefault="00580DB2" w:rsidP="00EF30B1"/>
        </w:tc>
        <w:tc>
          <w:tcPr>
            <w:tcW w:w="4950" w:type="dxa"/>
          </w:tcPr>
          <w:p w:rsidR="00580DB2" w:rsidRDefault="00C507A6" w:rsidP="00EF30B1">
            <w:r>
              <w:t>Škarpina</w:t>
            </w:r>
          </w:p>
        </w:tc>
        <w:tc>
          <w:tcPr>
            <w:tcW w:w="2988" w:type="dxa"/>
          </w:tcPr>
          <w:p w:rsidR="00580DB2" w:rsidRDefault="00C507A6" w:rsidP="006C430B">
            <w:pPr>
              <w:jc w:val="right"/>
            </w:pPr>
            <w:r>
              <w:t>1.</w:t>
            </w:r>
            <w:r w:rsidR="006C430B">
              <w:t>094,27</w:t>
            </w:r>
          </w:p>
        </w:tc>
      </w:tr>
      <w:tr w:rsidR="00C07C59" w:rsidTr="006C430B">
        <w:tc>
          <w:tcPr>
            <w:tcW w:w="1242" w:type="dxa"/>
          </w:tcPr>
          <w:p w:rsidR="00C07C59" w:rsidRDefault="00C07C59" w:rsidP="00EF30B1"/>
        </w:tc>
        <w:tc>
          <w:tcPr>
            <w:tcW w:w="4950" w:type="dxa"/>
          </w:tcPr>
          <w:p w:rsidR="00C07C59" w:rsidRDefault="00BD12EB" w:rsidP="00EF30B1">
            <w:r>
              <w:t>tunj</w:t>
            </w:r>
          </w:p>
        </w:tc>
        <w:tc>
          <w:tcPr>
            <w:tcW w:w="2988" w:type="dxa"/>
          </w:tcPr>
          <w:p w:rsidR="00C07C59" w:rsidRDefault="00BD12EB" w:rsidP="008F30BB">
            <w:pPr>
              <w:jc w:val="right"/>
            </w:pPr>
            <w:r>
              <w:t>2.321,22</w:t>
            </w:r>
          </w:p>
        </w:tc>
      </w:tr>
      <w:tr w:rsidR="00580DB2" w:rsidTr="006C430B">
        <w:tc>
          <w:tcPr>
            <w:tcW w:w="1242" w:type="dxa"/>
          </w:tcPr>
          <w:p w:rsidR="00580DB2" w:rsidRDefault="00580DB2" w:rsidP="00EF30B1"/>
        </w:tc>
        <w:tc>
          <w:tcPr>
            <w:tcW w:w="4950" w:type="dxa"/>
          </w:tcPr>
          <w:p w:rsidR="00580DB2" w:rsidRDefault="00BD12EB" w:rsidP="00EF30B1">
            <w:r>
              <w:t>UKUPNO</w:t>
            </w:r>
          </w:p>
        </w:tc>
        <w:tc>
          <w:tcPr>
            <w:tcW w:w="2988" w:type="dxa"/>
          </w:tcPr>
          <w:p w:rsidR="00580DB2" w:rsidRPr="00450436" w:rsidRDefault="00580DB2" w:rsidP="008F30BB">
            <w:pPr>
              <w:jc w:val="right"/>
              <w:rPr>
                <w:sz w:val="24"/>
              </w:rPr>
            </w:pP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/>
        </w:tc>
        <w:tc>
          <w:tcPr>
            <w:tcW w:w="2988" w:type="dxa"/>
          </w:tcPr>
          <w:p w:rsidR="00576074" w:rsidRDefault="00576074" w:rsidP="008F30BB">
            <w:pPr>
              <w:jc w:val="right"/>
            </w:pP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Tikvice</w:t>
            </w:r>
          </w:p>
        </w:tc>
        <w:tc>
          <w:tcPr>
            <w:tcW w:w="2988" w:type="dxa"/>
          </w:tcPr>
          <w:p w:rsidR="00576074" w:rsidRDefault="00DE3555" w:rsidP="008F30BB">
            <w:pPr>
              <w:jc w:val="right"/>
            </w:pPr>
            <w:r>
              <w:t>679,55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Cikla</w:t>
            </w:r>
          </w:p>
        </w:tc>
        <w:tc>
          <w:tcPr>
            <w:tcW w:w="2988" w:type="dxa"/>
          </w:tcPr>
          <w:p w:rsidR="00576074" w:rsidRDefault="000B3C4E" w:rsidP="00EF30B1">
            <w:r>
              <w:t xml:space="preserve">          </w:t>
            </w:r>
            <w:r w:rsidR="00DE3555">
              <w:t xml:space="preserve">                              </w:t>
            </w:r>
            <w:r w:rsidR="00C507A6">
              <w:t>2.071,53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Grah</w:t>
            </w:r>
          </w:p>
        </w:tc>
        <w:tc>
          <w:tcPr>
            <w:tcW w:w="2988" w:type="dxa"/>
          </w:tcPr>
          <w:p w:rsidR="00576074" w:rsidRDefault="00C507A6" w:rsidP="00DE3555">
            <w:pPr>
              <w:jc w:val="right"/>
            </w:pPr>
            <w:r>
              <w:t>2.</w:t>
            </w:r>
            <w:r w:rsidR="00DE3555">
              <w:t>239,27</w:t>
            </w:r>
          </w:p>
        </w:tc>
      </w:tr>
      <w:tr w:rsidR="00580DB2" w:rsidTr="006C430B">
        <w:tc>
          <w:tcPr>
            <w:tcW w:w="1242" w:type="dxa"/>
          </w:tcPr>
          <w:p w:rsidR="00580DB2" w:rsidRDefault="00580DB2" w:rsidP="00EF30B1"/>
        </w:tc>
        <w:tc>
          <w:tcPr>
            <w:tcW w:w="4950" w:type="dxa"/>
          </w:tcPr>
          <w:p w:rsidR="00580DB2" w:rsidRDefault="00580DB2" w:rsidP="00EF30B1">
            <w:r>
              <w:t>Mahune</w:t>
            </w:r>
          </w:p>
        </w:tc>
        <w:tc>
          <w:tcPr>
            <w:tcW w:w="2988" w:type="dxa"/>
          </w:tcPr>
          <w:p w:rsidR="00580DB2" w:rsidRDefault="00C507A6" w:rsidP="00DE3555">
            <w:pPr>
              <w:jc w:val="right"/>
            </w:pPr>
            <w:r>
              <w:t>1.</w:t>
            </w:r>
            <w:r w:rsidR="00DE3555">
              <w:t>339,00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Krumpir</w:t>
            </w:r>
          </w:p>
        </w:tc>
        <w:tc>
          <w:tcPr>
            <w:tcW w:w="2988" w:type="dxa"/>
          </w:tcPr>
          <w:p w:rsidR="00576074" w:rsidRDefault="00C507A6" w:rsidP="008205B0">
            <w:pPr>
              <w:jc w:val="right"/>
            </w:pPr>
            <w:r>
              <w:t>4.768,95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Poriluk</w:t>
            </w:r>
          </w:p>
        </w:tc>
        <w:tc>
          <w:tcPr>
            <w:tcW w:w="2988" w:type="dxa"/>
          </w:tcPr>
          <w:p w:rsidR="00576074" w:rsidRDefault="00C507A6" w:rsidP="008205B0">
            <w:pPr>
              <w:jc w:val="right"/>
            </w:pPr>
            <w:r>
              <w:t>615,19</w:t>
            </w:r>
          </w:p>
        </w:tc>
      </w:tr>
      <w:tr w:rsidR="00E00FAA" w:rsidTr="006C430B">
        <w:tc>
          <w:tcPr>
            <w:tcW w:w="1242" w:type="dxa"/>
          </w:tcPr>
          <w:p w:rsidR="00E00FAA" w:rsidRDefault="00E00FAA" w:rsidP="00EF30B1"/>
        </w:tc>
        <w:tc>
          <w:tcPr>
            <w:tcW w:w="4950" w:type="dxa"/>
          </w:tcPr>
          <w:p w:rsidR="00E00FAA" w:rsidRDefault="00E00FAA" w:rsidP="00EF30B1">
            <w:r>
              <w:t>Leća</w:t>
            </w:r>
          </w:p>
        </w:tc>
        <w:tc>
          <w:tcPr>
            <w:tcW w:w="2988" w:type="dxa"/>
          </w:tcPr>
          <w:p w:rsidR="00E00FAA" w:rsidRDefault="00DE3555" w:rsidP="008205B0">
            <w:pPr>
              <w:jc w:val="right"/>
            </w:pPr>
            <w:r>
              <w:t>627,02</w:t>
            </w:r>
          </w:p>
        </w:tc>
      </w:tr>
      <w:tr w:rsidR="00E00FAA" w:rsidTr="006C430B">
        <w:tc>
          <w:tcPr>
            <w:tcW w:w="1242" w:type="dxa"/>
          </w:tcPr>
          <w:p w:rsidR="00E00FAA" w:rsidRDefault="00E00FAA" w:rsidP="00EF30B1"/>
        </w:tc>
        <w:tc>
          <w:tcPr>
            <w:tcW w:w="4950" w:type="dxa"/>
          </w:tcPr>
          <w:p w:rsidR="00E00FAA" w:rsidRDefault="00E00FAA" w:rsidP="00EF30B1">
            <w:r>
              <w:t>Soja</w:t>
            </w:r>
          </w:p>
        </w:tc>
        <w:tc>
          <w:tcPr>
            <w:tcW w:w="2988" w:type="dxa"/>
          </w:tcPr>
          <w:p w:rsidR="00E00FAA" w:rsidRDefault="003775A0" w:rsidP="008205B0">
            <w:pPr>
              <w:jc w:val="right"/>
            </w:pPr>
            <w:r>
              <w:t>1.701,90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Brokula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504,21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Kupus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562,88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Mrkva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534,72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Blitva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753,76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Salata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1.237,06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Luk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578,18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Rajčica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296,57</w:t>
            </w:r>
          </w:p>
        </w:tc>
      </w:tr>
      <w:tr w:rsidR="00E00FAA" w:rsidTr="006C430B">
        <w:tc>
          <w:tcPr>
            <w:tcW w:w="1242" w:type="dxa"/>
          </w:tcPr>
          <w:p w:rsidR="00E00FAA" w:rsidRDefault="00E00FAA" w:rsidP="00EF30B1"/>
        </w:tc>
        <w:tc>
          <w:tcPr>
            <w:tcW w:w="4950" w:type="dxa"/>
          </w:tcPr>
          <w:p w:rsidR="00E00FAA" w:rsidRDefault="00E00FAA" w:rsidP="00EF30B1">
            <w:r>
              <w:t>Paprika</w:t>
            </w:r>
          </w:p>
        </w:tc>
        <w:tc>
          <w:tcPr>
            <w:tcW w:w="2988" w:type="dxa"/>
          </w:tcPr>
          <w:p w:rsidR="00E00FAA" w:rsidRDefault="003775A0" w:rsidP="008205B0">
            <w:pPr>
              <w:jc w:val="right"/>
            </w:pPr>
            <w:r>
              <w:t>891,85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>Krastavci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437,68</w:t>
            </w:r>
          </w:p>
        </w:tc>
      </w:tr>
      <w:tr w:rsidR="00576074" w:rsidTr="006C430B"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576074" w:rsidP="00EF30B1">
            <w:r>
              <w:t xml:space="preserve">Juhe(gotove </w:t>
            </w:r>
            <w:proofErr w:type="spellStart"/>
            <w:r>
              <w:t>vrečice</w:t>
            </w:r>
            <w:proofErr w:type="spellEnd"/>
            <w:r>
              <w:t>)</w:t>
            </w:r>
          </w:p>
        </w:tc>
        <w:tc>
          <w:tcPr>
            <w:tcW w:w="2988" w:type="dxa"/>
          </w:tcPr>
          <w:p w:rsidR="00576074" w:rsidRDefault="003775A0" w:rsidP="008205B0">
            <w:pPr>
              <w:jc w:val="right"/>
            </w:pPr>
            <w:r>
              <w:t>3.994,67</w:t>
            </w:r>
          </w:p>
        </w:tc>
      </w:tr>
      <w:tr w:rsidR="00576074" w:rsidTr="006C430B">
        <w:trPr>
          <w:trHeight w:val="258"/>
        </w:trPr>
        <w:tc>
          <w:tcPr>
            <w:tcW w:w="1242" w:type="dxa"/>
          </w:tcPr>
          <w:p w:rsidR="00576074" w:rsidRDefault="00576074" w:rsidP="00EF30B1"/>
        </w:tc>
        <w:tc>
          <w:tcPr>
            <w:tcW w:w="4950" w:type="dxa"/>
          </w:tcPr>
          <w:p w:rsidR="00576074" w:rsidRDefault="00E76F28" w:rsidP="00EF30B1">
            <w:r>
              <w:t>Čaj</w:t>
            </w:r>
          </w:p>
        </w:tc>
        <w:tc>
          <w:tcPr>
            <w:tcW w:w="2988" w:type="dxa"/>
          </w:tcPr>
          <w:p w:rsidR="00A3473E" w:rsidRDefault="003775A0" w:rsidP="008205B0">
            <w:pPr>
              <w:jc w:val="right"/>
            </w:pPr>
            <w:r>
              <w:t>3.803,24</w:t>
            </w:r>
          </w:p>
        </w:tc>
      </w:tr>
      <w:tr w:rsidR="00A3473E" w:rsidTr="006C430B">
        <w:trPr>
          <w:trHeight w:val="149"/>
        </w:trPr>
        <w:tc>
          <w:tcPr>
            <w:tcW w:w="1242" w:type="dxa"/>
          </w:tcPr>
          <w:p w:rsidR="00A3473E" w:rsidRDefault="00A3473E" w:rsidP="00EF30B1"/>
        </w:tc>
        <w:tc>
          <w:tcPr>
            <w:tcW w:w="4950" w:type="dxa"/>
          </w:tcPr>
          <w:p w:rsidR="00A3473E" w:rsidRDefault="00A3473E" w:rsidP="00EF30B1">
            <w:r>
              <w:t>Rajčica koncentrat</w:t>
            </w:r>
          </w:p>
        </w:tc>
        <w:tc>
          <w:tcPr>
            <w:tcW w:w="2988" w:type="dxa"/>
          </w:tcPr>
          <w:p w:rsidR="00A3473E" w:rsidRDefault="003775A0" w:rsidP="008205B0">
            <w:pPr>
              <w:jc w:val="right"/>
            </w:pPr>
            <w:r>
              <w:t>971,52</w:t>
            </w:r>
          </w:p>
        </w:tc>
      </w:tr>
      <w:tr w:rsidR="00A3473E" w:rsidTr="006C430B">
        <w:trPr>
          <w:trHeight w:val="108"/>
        </w:trPr>
        <w:tc>
          <w:tcPr>
            <w:tcW w:w="1242" w:type="dxa"/>
          </w:tcPr>
          <w:p w:rsidR="00A3473E" w:rsidRDefault="00A3473E" w:rsidP="00EF30B1"/>
        </w:tc>
        <w:tc>
          <w:tcPr>
            <w:tcW w:w="4950" w:type="dxa"/>
          </w:tcPr>
          <w:p w:rsidR="00A3473E" w:rsidRDefault="00A3473E" w:rsidP="00EF30B1">
            <w:r>
              <w:t>Carsko povrće</w:t>
            </w:r>
          </w:p>
        </w:tc>
        <w:tc>
          <w:tcPr>
            <w:tcW w:w="2988" w:type="dxa"/>
          </w:tcPr>
          <w:p w:rsidR="00A3473E" w:rsidRDefault="003775A0" w:rsidP="008205B0">
            <w:pPr>
              <w:jc w:val="right"/>
            </w:pPr>
            <w:r>
              <w:t>3.857,52</w:t>
            </w:r>
          </w:p>
        </w:tc>
      </w:tr>
      <w:tr w:rsidR="00A3473E" w:rsidTr="006C430B">
        <w:trPr>
          <w:trHeight w:val="163"/>
        </w:trPr>
        <w:tc>
          <w:tcPr>
            <w:tcW w:w="1242" w:type="dxa"/>
          </w:tcPr>
          <w:p w:rsidR="00A3473E" w:rsidRDefault="00A3473E" w:rsidP="00EF30B1"/>
        </w:tc>
        <w:tc>
          <w:tcPr>
            <w:tcW w:w="4950" w:type="dxa"/>
          </w:tcPr>
          <w:p w:rsidR="00A3473E" w:rsidRDefault="00A3473E" w:rsidP="00EF30B1">
            <w:r>
              <w:t>češnjak</w:t>
            </w:r>
          </w:p>
        </w:tc>
        <w:tc>
          <w:tcPr>
            <w:tcW w:w="2988" w:type="dxa"/>
          </w:tcPr>
          <w:p w:rsidR="00A3473E" w:rsidRDefault="003775A0" w:rsidP="008205B0">
            <w:pPr>
              <w:jc w:val="right"/>
            </w:pPr>
            <w:r>
              <w:t>1.249,49</w:t>
            </w:r>
          </w:p>
        </w:tc>
      </w:tr>
      <w:tr w:rsidR="00A3473E" w:rsidTr="006C430B">
        <w:trPr>
          <w:trHeight w:val="92"/>
        </w:trPr>
        <w:tc>
          <w:tcPr>
            <w:tcW w:w="1242" w:type="dxa"/>
          </w:tcPr>
          <w:p w:rsidR="00A3473E" w:rsidRDefault="00A3473E" w:rsidP="00EF30B1"/>
        </w:tc>
        <w:tc>
          <w:tcPr>
            <w:tcW w:w="4950" w:type="dxa"/>
          </w:tcPr>
          <w:p w:rsidR="00A3473E" w:rsidRDefault="00A3473E" w:rsidP="00EF30B1">
            <w:proofErr w:type="spellStart"/>
            <w:r>
              <w:t>pelati</w:t>
            </w:r>
            <w:proofErr w:type="spellEnd"/>
          </w:p>
        </w:tc>
        <w:tc>
          <w:tcPr>
            <w:tcW w:w="2988" w:type="dxa"/>
          </w:tcPr>
          <w:p w:rsidR="00A3473E" w:rsidRDefault="003775A0" w:rsidP="008205B0">
            <w:pPr>
              <w:jc w:val="right"/>
            </w:pPr>
            <w:r>
              <w:t>914,37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Pekmez</w:t>
            </w:r>
          </w:p>
        </w:tc>
        <w:tc>
          <w:tcPr>
            <w:tcW w:w="2988" w:type="dxa"/>
          </w:tcPr>
          <w:p w:rsidR="00E76F28" w:rsidRDefault="003775A0" w:rsidP="008205B0">
            <w:pPr>
              <w:jc w:val="right"/>
            </w:pPr>
            <w:r>
              <w:t>679,32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Banane</w:t>
            </w:r>
          </w:p>
        </w:tc>
        <w:tc>
          <w:tcPr>
            <w:tcW w:w="2988" w:type="dxa"/>
          </w:tcPr>
          <w:p w:rsidR="00E76F28" w:rsidRDefault="003775A0" w:rsidP="008205B0">
            <w:pPr>
              <w:jc w:val="right"/>
            </w:pPr>
            <w:r>
              <w:t>820,35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Jabuke</w:t>
            </w:r>
          </w:p>
        </w:tc>
        <w:tc>
          <w:tcPr>
            <w:tcW w:w="2988" w:type="dxa"/>
          </w:tcPr>
          <w:p w:rsidR="00E76F28" w:rsidRDefault="003775A0" w:rsidP="008205B0">
            <w:pPr>
              <w:jc w:val="right"/>
            </w:pPr>
            <w:r>
              <w:t>3.373,88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Kruške</w:t>
            </w:r>
          </w:p>
        </w:tc>
        <w:tc>
          <w:tcPr>
            <w:tcW w:w="2988" w:type="dxa"/>
          </w:tcPr>
          <w:p w:rsidR="00E76F28" w:rsidRDefault="003775A0" w:rsidP="00EA347E">
            <w:pPr>
              <w:jc w:val="right"/>
            </w:pPr>
            <w:r>
              <w:t>2.782,50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Mandarine</w:t>
            </w:r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1.529,32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proofErr w:type="spellStart"/>
            <w:r>
              <w:t>Naranđe</w:t>
            </w:r>
            <w:proofErr w:type="spellEnd"/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1.242,36</w:t>
            </w:r>
          </w:p>
        </w:tc>
      </w:tr>
      <w:tr w:rsidR="00580DB2" w:rsidTr="006C430B">
        <w:tc>
          <w:tcPr>
            <w:tcW w:w="1242" w:type="dxa"/>
          </w:tcPr>
          <w:p w:rsidR="00580DB2" w:rsidRDefault="00580DB2" w:rsidP="00EF30B1"/>
        </w:tc>
        <w:tc>
          <w:tcPr>
            <w:tcW w:w="4950" w:type="dxa"/>
          </w:tcPr>
          <w:p w:rsidR="00580DB2" w:rsidRDefault="00E00FAA" w:rsidP="00EF30B1">
            <w:r>
              <w:t>Šljive</w:t>
            </w:r>
          </w:p>
        </w:tc>
        <w:tc>
          <w:tcPr>
            <w:tcW w:w="2988" w:type="dxa"/>
          </w:tcPr>
          <w:p w:rsidR="00580DB2" w:rsidRDefault="00D9621D" w:rsidP="00EA347E">
            <w:pPr>
              <w:jc w:val="right"/>
            </w:pPr>
            <w:r>
              <w:t>192,15</w:t>
            </w:r>
          </w:p>
        </w:tc>
      </w:tr>
      <w:tr w:rsidR="00E00FAA" w:rsidTr="006C430B">
        <w:tc>
          <w:tcPr>
            <w:tcW w:w="1242" w:type="dxa"/>
          </w:tcPr>
          <w:p w:rsidR="00E00FAA" w:rsidRDefault="00E00FAA" w:rsidP="00EF30B1"/>
        </w:tc>
        <w:tc>
          <w:tcPr>
            <w:tcW w:w="4950" w:type="dxa"/>
          </w:tcPr>
          <w:p w:rsidR="00E00FAA" w:rsidRDefault="008205B0" w:rsidP="00EF30B1">
            <w:r>
              <w:t>UKUPNO</w:t>
            </w:r>
          </w:p>
        </w:tc>
        <w:tc>
          <w:tcPr>
            <w:tcW w:w="2988" w:type="dxa"/>
          </w:tcPr>
          <w:p w:rsidR="00E00FAA" w:rsidRDefault="00D9621D" w:rsidP="00DE3555">
            <w:pPr>
              <w:jc w:val="right"/>
            </w:pPr>
            <w:r>
              <w:t>45.</w:t>
            </w:r>
            <w:r w:rsidR="00DE3555">
              <w:t>250,00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8205B0" w:rsidP="00EF30B1">
            <w:pPr>
              <w:rPr>
                <w:sz w:val="24"/>
              </w:rPr>
            </w:pPr>
            <w:r>
              <w:rPr>
                <w:sz w:val="24"/>
              </w:rPr>
              <w:t>SVEUKUPNO NAMIRNICE</w:t>
            </w:r>
          </w:p>
          <w:p w:rsidR="007F7B0F" w:rsidRPr="00450436" w:rsidRDefault="007F7B0F" w:rsidP="00EF30B1">
            <w:pPr>
              <w:rPr>
                <w:sz w:val="24"/>
              </w:rPr>
            </w:pPr>
            <w:r>
              <w:rPr>
                <w:sz w:val="24"/>
              </w:rPr>
              <w:t>X PDV 25%</w:t>
            </w:r>
          </w:p>
        </w:tc>
        <w:tc>
          <w:tcPr>
            <w:tcW w:w="2988" w:type="dxa"/>
          </w:tcPr>
          <w:p w:rsidR="007F7B0F" w:rsidRDefault="00DE3555" w:rsidP="007F7B0F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256.292,81</w:t>
            </w:r>
          </w:p>
          <w:p w:rsidR="00D9621D" w:rsidRPr="007F7B0F" w:rsidRDefault="00DE3555" w:rsidP="007F7B0F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320.366,01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 xml:space="preserve">Materijal za </w:t>
            </w:r>
            <w:proofErr w:type="spellStart"/>
            <w:r>
              <w:t>hig</w:t>
            </w:r>
            <w:proofErr w:type="spellEnd"/>
            <w:r>
              <w:t xml:space="preserve"> potrepštine</w:t>
            </w:r>
          </w:p>
        </w:tc>
        <w:tc>
          <w:tcPr>
            <w:tcW w:w="2988" w:type="dxa"/>
          </w:tcPr>
          <w:p w:rsidR="005C2A67" w:rsidRDefault="005C2A67" w:rsidP="00472A4B"/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>Papirni Ručnici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8.546,02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 xml:space="preserve">Toaletni 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3.699,76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>Tekući sapun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2.730,40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>
            <w:r>
              <w:t>.</w:t>
            </w:r>
          </w:p>
        </w:tc>
        <w:tc>
          <w:tcPr>
            <w:tcW w:w="4950" w:type="dxa"/>
          </w:tcPr>
          <w:p w:rsidR="005C2A67" w:rsidRDefault="005C2A67" w:rsidP="00472A4B">
            <w:proofErr w:type="spellStart"/>
            <w:r>
              <w:t>Osvježivaći</w:t>
            </w:r>
            <w:proofErr w:type="spellEnd"/>
            <w:r>
              <w:t xml:space="preserve"> pisoara</w:t>
            </w:r>
            <w:r w:rsidR="00DE3555">
              <w:t xml:space="preserve"> i gelovi</w:t>
            </w:r>
          </w:p>
        </w:tc>
        <w:tc>
          <w:tcPr>
            <w:tcW w:w="2988" w:type="dxa"/>
          </w:tcPr>
          <w:p w:rsidR="005C2A67" w:rsidRDefault="00DE3555" w:rsidP="008205B0">
            <w:pPr>
              <w:jc w:val="right"/>
            </w:pPr>
            <w:r>
              <w:t>950,00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D9621D" w:rsidP="00472A4B">
            <w:proofErr w:type="spellStart"/>
            <w:r>
              <w:t>Č</w:t>
            </w:r>
            <w:r w:rsidR="005C2A67">
              <w:t>arli</w:t>
            </w:r>
            <w:proofErr w:type="spellEnd"/>
            <w:r>
              <w:t>, sredstva za perilicu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1.121,02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proofErr w:type="spellStart"/>
            <w:r>
              <w:t>Sanitar</w:t>
            </w:r>
            <w:proofErr w:type="spellEnd"/>
            <w:r>
              <w:t xml:space="preserve"> i ost.dezinf.sredstva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3.699,76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>Prašak za pranje rublja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637,56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472A4B"/>
        </w:tc>
        <w:tc>
          <w:tcPr>
            <w:tcW w:w="4950" w:type="dxa"/>
          </w:tcPr>
          <w:p w:rsidR="005C2A67" w:rsidRDefault="005C2A67" w:rsidP="00472A4B">
            <w:r>
              <w:t>Vreće za smeće</w:t>
            </w:r>
          </w:p>
        </w:tc>
        <w:tc>
          <w:tcPr>
            <w:tcW w:w="2988" w:type="dxa"/>
          </w:tcPr>
          <w:p w:rsidR="005C2A67" w:rsidRDefault="00D9621D" w:rsidP="008205B0">
            <w:pPr>
              <w:jc w:val="right"/>
            </w:pPr>
            <w:r>
              <w:t>601,00</w:t>
            </w:r>
          </w:p>
        </w:tc>
      </w:tr>
      <w:tr w:rsidR="00EF148B" w:rsidTr="006C430B">
        <w:trPr>
          <w:trHeight w:val="95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r>
              <w:t>Solna kiselina</w:t>
            </w:r>
          </w:p>
        </w:tc>
        <w:tc>
          <w:tcPr>
            <w:tcW w:w="2988" w:type="dxa"/>
          </w:tcPr>
          <w:p w:rsidR="00EF148B" w:rsidRDefault="00D9621D" w:rsidP="008205B0">
            <w:pPr>
              <w:jc w:val="right"/>
            </w:pPr>
            <w:r>
              <w:t>236,34</w:t>
            </w:r>
          </w:p>
        </w:tc>
      </w:tr>
      <w:tr w:rsidR="00EF148B" w:rsidTr="006C430B">
        <w:trPr>
          <w:trHeight w:val="135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proofErr w:type="spellStart"/>
            <w:r>
              <w:t>beliol</w:t>
            </w:r>
            <w:proofErr w:type="spellEnd"/>
          </w:p>
        </w:tc>
        <w:tc>
          <w:tcPr>
            <w:tcW w:w="2988" w:type="dxa"/>
          </w:tcPr>
          <w:p w:rsidR="00EF148B" w:rsidRDefault="00D9621D" w:rsidP="008205B0">
            <w:pPr>
              <w:jc w:val="right"/>
            </w:pPr>
            <w:r>
              <w:t>201,40</w:t>
            </w:r>
          </w:p>
        </w:tc>
      </w:tr>
      <w:tr w:rsidR="00EF148B" w:rsidTr="006C430B">
        <w:trPr>
          <w:trHeight w:val="149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r>
              <w:t>Univerzalni koncentrat</w:t>
            </w:r>
          </w:p>
        </w:tc>
        <w:tc>
          <w:tcPr>
            <w:tcW w:w="2988" w:type="dxa"/>
          </w:tcPr>
          <w:p w:rsidR="00EF148B" w:rsidRDefault="00D9621D" w:rsidP="008205B0">
            <w:pPr>
              <w:jc w:val="right"/>
            </w:pPr>
            <w:r>
              <w:t>1.039,50</w:t>
            </w:r>
          </w:p>
        </w:tc>
      </w:tr>
      <w:tr w:rsidR="00EF148B" w:rsidTr="006C430B">
        <w:trPr>
          <w:trHeight w:val="108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proofErr w:type="spellStart"/>
            <w:r>
              <w:t>dominol</w:t>
            </w:r>
            <w:proofErr w:type="spellEnd"/>
          </w:p>
        </w:tc>
        <w:tc>
          <w:tcPr>
            <w:tcW w:w="2988" w:type="dxa"/>
            <w:vMerge w:val="restart"/>
          </w:tcPr>
          <w:p w:rsidR="00EF148B" w:rsidRDefault="00D9621D" w:rsidP="008205B0">
            <w:pPr>
              <w:jc w:val="right"/>
            </w:pPr>
            <w:r>
              <w:t>123,80</w:t>
            </w:r>
          </w:p>
          <w:p w:rsidR="00D9621D" w:rsidRDefault="00D9621D" w:rsidP="008205B0">
            <w:pPr>
              <w:jc w:val="right"/>
            </w:pPr>
            <w:r>
              <w:t>969,15</w:t>
            </w:r>
          </w:p>
        </w:tc>
      </w:tr>
      <w:tr w:rsidR="00EF148B" w:rsidTr="006C430B">
        <w:trPr>
          <w:trHeight w:val="149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r>
              <w:t>Spužve rukavice krpe</w:t>
            </w:r>
          </w:p>
        </w:tc>
        <w:tc>
          <w:tcPr>
            <w:tcW w:w="2988" w:type="dxa"/>
            <w:vMerge/>
          </w:tcPr>
          <w:p w:rsidR="00EF148B" w:rsidRDefault="00EF148B" w:rsidP="008205B0">
            <w:pPr>
              <w:jc w:val="right"/>
            </w:pPr>
          </w:p>
        </w:tc>
      </w:tr>
      <w:tr w:rsidR="00EF148B" w:rsidTr="006C430B">
        <w:trPr>
          <w:trHeight w:val="106"/>
        </w:trPr>
        <w:tc>
          <w:tcPr>
            <w:tcW w:w="1242" w:type="dxa"/>
          </w:tcPr>
          <w:p w:rsidR="00EF148B" w:rsidRDefault="00EF148B" w:rsidP="00472A4B"/>
        </w:tc>
        <w:tc>
          <w:tcPr>
            <w:tcW w:w="4950" w:type="dxa"/>
          </w:tcPr>
          <w:p w:rsidR="00EF148B" w:rsidRDefault="00EF148B" w:rsidP="00472A4B">
            <w:r>
              <w:t>Službena odjeća,obuća</w:t>
            </w:r>
          </w:p>
        </w:tc>
        <w:tc>
          <w:tcPr>
            <w:tcW w:w="2988" w:type="dxa"/>
          </w:tcPr>
          <w:p w:rsidR="00EF148B" w:rsidRDefault="00D9621D" w:rsidP="008205B0">
            <w:pPr>
              <w:jc w:val="right"/>
            </w:pPr>
            <w:r>
              <w:t>5.070,00</w:t>
            </w:r>
          </w:p>
        </w:tc>
      </w:tr>
      <w:tr w:rsidR="005C2A67" w:rsidTr="006C430B">
        <w:tc>
          <w:tcPr>
            <w:tcW w:w="1242" w:type="dxa"/>
          </w:tcPr>
          <w:p w:rsidR="005C2A67" w:rsidRDefault="005C2A67" w:rsidP="00EF30B1"/>
        </w:tc>
        <w:tc>
          <w:tcPr>
            <w:tcW w:w="4950" w:type="dxa"/>
          </w:tcPr>
          <w:p w:rsidR="005C2A67" w:rsidRDefault="005C2A67" w:rsidP="00EF30B1"/>
        </w:tc>
        <w:tc>
          <w:tcPr>
            <w:tcW w:w="2988" w:type="dxa"/>
          </w:tcPr>
          <w:p w:rsidR="005C2A67" w:rsidRDefault="005C2A67" w:rsidP="00EA347E">
            <w:pPr>
              <w:jc w:val="right"/>
            </w:pP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F148B" w:rsidP="00EF30B1">
            <w:r>
              <w:t>Udžbenici, stručna literatura</w:t>
            </w:r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3.738,00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Fotokopirni materijal</w:t>
            </w:r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8.316,00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r>
              <w:t>Toneri</w:t>
            </w:r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6.889,00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E76F28" w:rsidP="00EF30B1">
            <w:proofErr w:type="spellStart"/>
            <w:r>
              <w:t>Registratori</w:t>
            </w:r>
            <w:proofErr w:type="spellEnd"/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120,00</w:t>
            </w:r>
          </w:p>
        </w:tc>
      </w:tr>
      <w:tr w:rsidR="00E76F28" w:rsidTr="006C430B">
        <w:tc>
          <w:tcPr>
            <w:tcW w:w="1242" w:type="dxa"/>
          </w:tcPr>
          <w:p w:rsidR="00E76F28" w:rsidRDefault="00E76F28" w:rsidP="00EF30B1"/>
        </w:tc>
        <w:tc>
          <w:tcPr>
            <w:tcW w:w="4950" w:type="dxa"/>
          </w:tcPr>
          <w:p w:rsidR="00E76F28" w:rsidRDefault="00711288" w:rsidP="00EF30B1">
            <w:r>
              <w:t>Fascikli kuverte</w:t>
            </w:r>
          </w:p>
        </w:tc>
        <w:tc>
          <w:tcPr>
            <w:tcW w:w="2988" w:type="dxa"/>
          </w:tcPr>
          <w:p w:rsidR="00E76F28" w:rsidRDefault="00D9621D" w:rsidP="00EA347E">
            <w:pPr>
              <w:jc w:val="right"/>
            </w:pPr>
            <w:r>
              <w:t>630,00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>
            <w:r>
              <w:t>.</w:t>
            </w:r>
          </w:p>
        </w:tc>
        <w:tc>
          <w:tcPr>
            <w:tcW w:w="4950" w:type="dxa"/>
          </w:tcPr>
          <w:p w:rsidR="00711288" w:rsidRDefault="00711288" w:rsidP="00EF30B1">
            <w:r>
              <w:t xml:space="preserve">Markeri za </w:t>
            </w:r>
            <w:proofErr w:type="spellStart"/>
            <w:r>
              <w:t>ploće</w:t>
            </w:r>
            <w:proofErr w:type="spellEnd"/>
          </w:p>
        </w:tc>
        <w:tc>
          <w:tcPr>
            <w:tcW w:w="2988" w:type="dxa"/>
          </w:tcPr>
          <w:p w:rsidR="00711288" w:rsidRDefault="0080623A" w:rsidP="00EA347E">
            <w:pPr>
              <w:jc w:val="right"/>
            </w:pPr>
            <w:r>
              <w:t>1.008,00</w:t>
            </w:r>
          </w:p>
        </w:tc>
      </w:tr>
      <w:tr w:rsidR="00711288" w:rsidTr="006C430B">
        <w:trPr>
          <w:trHeight w:val="177"/>
        </w:trPr>
        <w:tc>
          <w:tcPr>
            <w:tcW w:w="1242" w:type="dxa"/>
          </w:tcPr>
          <w:p w:rsidR="00711288" w:rsidRDefault="00711288" w:rsidP="00EF30B1">
            <w:r>
              <w:t>.</w:t>
            </w:r>
          </w:p>
        </w:tc>
        <w:tc>
          <w:tcPr>
            <w:tcW w:w="4950" w:type="dxa"/>
          </w:tcPr>
          <w:p w:rsidR="00711288" w:rsidRDefault="00711288" w:rsidP="00EF30B1">
            <w:r>
              <w:t>Olovke kemijske,gumice,korektori selotejp</w:t>
            </w:r>
            <w:r w:rsidR="00EF148B">
              <w:t xml:space="preserve"> </w:t>
            </w:r>
            <w:r>
              <w:t>čavlići</w:t>
            </w:r>
          </w:p>
        </w:tc>
        <w:tc>
          <w:tcPr>
            <w:tcW w:w="2988" w:type="dxa"/>
          </w:tcPr>
          <w:p w:rsidR="00711288" w:rsidRDefault="0080623A" w:rsidP="00EA347E">
            <w:pPr>
              <w:jc w:val="right"/>
            </w:pPr>
            <w:r>
              <w:t>751,00</w:t>
            </w:r>
          </w:p>
        </w:tc>
      </w:tr>
      <w:tr w:rsidR="006C1782" w:rsidTr="006C430B">
        <w:trPr>
          <w:trHeight w:val="95"/>
        </w:trPr>
        <w:tc>
          <w:tcPr>
            <w:tcW w:w="1242" w:type="dxa"/>
          </w:tcPr>
          <w:p w:rsidR="006C1782" w:rsidRDefault="006C1782" w:rsidP="00EF30B1"/>
        </w:tc>
        <w:tc>
          <w:tcPr>
            <w:tcW w:w="4950" w:type="dxa"/>
          </w:tcPr>
          <w:p w:rsidR="006C1782" w:rsidRDefault="006C1782" w:rsidP="00EF30B1">
            <w:r>
              <w:t>Mat za nastavu</w:t>
            </w:r>
          </w:p>
        </w:tc>
        <w:tc>
          <w:tcPr>
            <w:tcW w:w="2988" w:type="dxa"/>
          </w:tcPr>
          <w:p w:rsidR="006C1782" w:rsidRDefault="0080623A" w:rsidP="00EA347E">
            <w:pPr>
              <w:jc w:val="right"/>
            </w:pPr>
            <w:r>
              <w:t>3.150,00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711288" w:rsidRDefault="00711288" w:rsidP="00EF30B1">
            <w:r>
              <w:t>Bilježnice</w:t>
            </w:r>
          </w:p>
        </w:tc>
        <w:tc>
          <w:tcPr>
            <w:tcW w:w="2988" w:type="dxa"/>
          </w:tcPr>
          <w:p w:rsidR="00711288" w:rsidRDefault="0080623A" w:rsidP="00EA347E">
            <w:pPr>
              <w:jc w:val="right"/>
            </w:pPr>
            <w:r>
              <w:t>93,00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711288" w:rsidRDefault="00711288" w:rsidP="00EF30B1">
            <w:r>
              <w:t>Obrasci</w:t>
            </w:r>
            <w:r w:rsidR="00F51D3B">
              <w:t xml:space="preserve"> i pedagoška dokumentacija</w:t>
            </w:r>
          </w:p>
        </w:tc>
        <w:tc>
          <w:tcPr>
            <w:tcW w:w="2988" w:type="dxa"/>
          </w:tcPr>
          <w:p w:rsidR="00711288" w:rsidRDefault="0080623A" w:rsidP="00DE3555">
            <w:pPr>
              <w:jc w:val="right"/>
            </w:pPr>
            <w:r>
              <w:t>1.</w:t>
            </w:r>
            <w:r w:rsidR="00DE3555">
              <w:t>300,00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8F30BB" w:rsidRDefault="00711288" w:rsidP="00EF30B1">
            <w:pPr>
              <w:rPr>
                <w:sz w:val="24"/>
              </w:rPr>
            </w:pPr>
            <w:r w:rsidRPr="00450436">
              <w:rPr>
                <w:sz w:val="24"/>
              </w:rPr>
              <w:t>UKUPNO</w:t>
            </w:r>
          </w:p>
          <w:p w:rsidR="00711288" w:rsidRPr="00450436" w:rsidRDefault="008F30BB" w:rsidP="008F30BB">
            <w:pPr>
              <w:rPr>
                <w:sz w:val="24"/>
              </w:rPr>
            </w:pPr>
            <w:r>
              <w:rPr>
                <w:sz w:val="24"/>
              </w:rPr>
              <w:t>X PDV 25%.</w:t>
            </w:r>
          </w:p>
        </w:tc>
        <w:tc>
          <w:tcPr>
            <w:tcW w:w="2988" w:type="dxa"/>
          </w:tcPr>
          <w:p w:rsidR="000B3C4E" w:rsidRPr="008F30BB" w:rsidRDefault="000B3C4E" w:rsidP="00DE3555">
            <w:pPr>
              <w:jc w:val="right"/>
              <w:rPr>
                <w:b/>
                <w:sz w:val="24"/>
                <w:u w:val="single"/>
              </w:rPr>
            </w:pP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711288" w:rsidRDefault="00EA347E" w:rsidP="00EF30B1">
            <w:r>
              <w:t>Rashodi za nabavu opreme</w:t>
            </w:r>
          </w:p>
        </w:tc>
        <w:tc>
          <w:tcPr>
            <w:tcW w:w="2988" w:type="dxa"/>
          </w:tcPr>
          <w:p w:rsidR="00711288" w:rsidRDefault="00711288" w:rsidP="00EA347E">
            <w:pPr>
              <w:jc w:val="right"/>
            </w:pP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711288" w:rsidRDefault="00EA347E" w:rsidP="00EF30B1">
            <w:r>
              <w:t>Knjige</w:t>
            </w:r>
          </w:p>
        </w:tc>
        <w:tc>
          <w:tcPr>
            <w:tcW w:w="2988" w:type="dxa"/>
          </w:tcPr>
          <w:p w:rsidR="00711288" w:rsidRDefault="00DE3555" w:rsidP="00EA347E">
            <w:pPr>
              <w:jc w:val="right"/>
            </w:pPr>
            <w:r>
              <w:t>3.600,00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711288" w:rsidRDefault="00DE3555" w:rsidP="00EF30B1">
            <w:r>
              <w:t xml:space="preserve">2 </w:t>
            </w:r>
            <w:proofErr w:type="spellStart"/>
            <w:r>
              <w:t>notebook</w:t>
            </w:r>
            <w:proofErr w:type="spellEnd"/>
          </w:p>
        </w:tc>
        <w:tc>
          <w:tcPr>
            <w:tcW w:w="2988" w:type="dxa"/>
          </w:tcPr>
          <w:p w:rsidR="00711288" w:rsidRDefault="00DE3555" w:rsidP="00AE0C0C">
            <w:pPr>
              <w:jc w:val="right"/>
            </w:pPr>
            <w:r>
              <w:t>5.640,00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>
            <w:r>
              <w:t>.</w:t>
            </w:r>
          </w:p>
        </w:tc>
        <w:tc>
          <w:tcPr>
            <w:tcW w:w="4950" w:type="dxa"/>
          </w:tcPr>
          <w:p w:rsidR="00D25883" w:rsidRDefault="00DE3555" w:rsidP="0080623A">
            <w:r>
              <w:t>2 PC</w:t>
            </w:r>
            <w:r w:rsidR="00EA347E">
              <w:t xml:space="preserve"> </w:t>
            </w:r>
          </w:p>
        </w:tc>
        <w:tc>
          <w:tcPr>
            <w:tcW w:w="2988" w:type="dxa"/>
          </w:tcPr>
          <w:p w:rsidR="009F3B0C" w:rsidRDefault="00DE3555" w:rsidP="00EA347E">
            <w:pPr>
              <w:jc w:val="right"/>
            </w:pPr>
            <w:r>
              <w:t>5.200,00</w:t>
            </w:r>
          </w:p>
        </w:tc>
      </w:tr>
      <w:tr w:rsidR="00711288" w:rsidTr="006C430B">
        <w:tc>
          <w:tcPr>
            <w:tcW w:w="1242" w:type="dxa"/>
          </w:tcPr>
          <w:p w:rsidR="00711288" w:rsidRDefault="00711288" w:rsidP="00EF30B1"/>
        </w:tc>
        <w:tc>
          <w:tcPr>
            <w:tcW w:w="4950" w:type="dxa"/>
          </w:tcPr>
          <w:p w:rsidR="00A84C65" w:rsidRDefault="00DE3555" w:rsidP="001168D0">
            <w:r>
              <w:t>2 uredska stolca</w:t>
            </w:r>
          </w:p>
        </w:tc>
        <w:tc>
          <w:tcPr>
            <w:tcW w:w="2988" w:type="dxa"/>
          </w:tcPr>
          <w:p w:rsidR="009F3B0C" w:rsidRDefault="00DE3555" w:rsidP="001168D0">
            <w:pPr>
              <w:jc w:val="right"/>
            </w:pPr>
            <w:r>
              <w:t>2.000,00</w:t>
            </w:r>
          </w:p>
        </w:tc>
      </w:tr>
      <w:tr w:rsidR="00835AB3" w:rsidTr="006C430B">
        <w:trPr>
          <w:trHeight w:val="271"/>
        </w:trPr>
        <w:tc>
          <w:tcPr>
            <w:tcW w:w="1242" w:type="dxa"/>
          </w:tcPr>
          <w:p w:rsidR="00835AB3" w:rsidRDefault="00835AB3" w:rsidP="00EF30B1"/>
        </w:tc>
        <w:tc>
          <w:tcPr>
            <w:tcW w:w="4950" w:type="dxa"/>
          </w:tcPr>
          <w:p w:rsidR="00835AB3" w:rsidRDefault="00DE3555" w:rsidP="00EF30B1">
            <w:r>
              <w:t>2 uredska stola</w:t>
            </w:r>
          </w:p>
        </w:tc>
        <w:tc>
          <w:tcPr>
            <w:tcW w:w="2988" w:type="dxa"/>
          </w:tcPr>
          <w:p w:rsidR="00835AB3" w:rsidRDefault="00DE3555" w:rsidP="00EA347E">
            <w:pPr>
              <w:jc w:val="right"/>
            </w:pPr>
            <w:r>
              <w:t>4.000,00</w:t>
            </w:r>
          </w:p>
        </w:tc>
      </w:tr>
      <w:tr w:rsidR="001168D0" w:rsidTr="006C430B">
        <w:trPr>
          <w:trHeight w:val="180"/>
        </w:trPr>
        <w:tc>
          <w:tcPr>
            <w:tcW w:w="1242" w:type="dxa"/>
          </w:tcPr>
          <w:p w:rsidR="001168D0" w:rsidRDefault="001168D0" w:rsidP="00EF30B1"/>
        </w:tc>
        <w:tc>
          <w:tcPr>
            <w:tcW w:w="4950" w:type="dxa"/>
          </w:tcPr>
          <w:p w:rsidR="001168D0" w:rsidRDefault="00DE3555" w:rsidP="00EF30B1">
            <w:r>
              <w:t>mikrofon</w:t>
            </w:r>
          </w:p>
        </w:tc>
        <w:tc>
          <w:tcPr>
            <w:tcW w:w="2988" w:type="dxa"/>
          </w:tcPr>
          <w:p w:rsidR="001168D0" w:rsidRDefault="00DE3555" w:rsidP="001D5F9A">
            <w:pPr>
              <w:jc w:val="right"/>
            </w:pPr>
            <w:r>
              <w:t>1.</w:t>
            </w:r>
            <w:r w:rsidR="001D5F9A">
              <w:t>160</w:t>
            </w:r>
            <w:r>
              <w:t>,00</w:t>
            </w:r>
          </w:p>
        </w:tc>
      </w:tr>
      <w:tr w:rsidR="00835AB3" w:rsidTr="006C430B">
        <w:trPr>
          <w:trHeight w:val="136"/>
        </w:trPr>
        <w:tc>
          <w:tcPr>
            <w:tcW w:w="1242" w:type="dxa"/>
          </w:tcPr>
          <w:p w:rsidR="00835AB3" w:rsidRDefault="00835AB3" w:rsidP="00EF30B1"/>
        </w:tc>
        <w:tc>
          <w:tcPr>
            <w:tcW w:w="4950" w:type="dxa"/>
          </w:tcPr>
          <w:p w:rsidR="008F30BB" w:rsidRPr="00450436" w:rsidRDefault="00835AB3" w:rsidP="00EF30B1">
            <w:pPr>
              <w:rPr>
                <w:sz w:val="24"/>
              </w:rPr>
            </w:pPr>
            <w:r w:rsidRPr="00450436">
              <w:rPr>
                <w:sz w:val="24"/>
              </w:rPr>
              <w:t>UKUPNO</w:t>
            </w:r>
          </w:p>
        </w:tc>
        <w:tc>
          <w:tcPr>
            <w:tcW w:w="2988" w:type="dxa"/>
          </w:tcPr>
          <w:p w:rsidR="008F30BB" w:rsidRPr="008F30BB" w:rsidRDefault="001D5F9A" w:rsidP="00A84C65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21.600,00</w:t>
            </w:r>
          </w:p>
        </w:tc>
      </w:tr>
      <w:tr w:rsidR="001168D0" w:rsidTr="006C430B">
        <w:trPr>
          <w:trHeight w:val="448"/>
        </w:trPr>
        <w:tc>
          <w:tcPr>
            <w:tcW w:w="1242" w:type="dxa"/>
          </w:tcPr>
          <w:p w:rsidR="001168D0" w:rsidRDefault="001168D0" w:rsidP="00EF30B1"/>
        </w:tc>
        <w:tc>
          <w:tcPr>
            <w:tcW w:w="4950" w:type="dxa"/>
          </w:tcPr>
          <w:p w:rsidR="001168D0" w:rsidRPr="00450436" w:rsidRDefault="001168D0" w:rsidP="00EF30B1">
            <w:pPr>
              <w:rPr>
                <w:sz w:val="24"/>
              </w:rPr>
            </w:pPr>
            <w:r>
              <w:rPr>
                <w:sz w:val="24"/>
              </w:rPr>
              <w:t>X PDV 25%</w:t>
            </w:r>
          </w:p>
        </w:tc>
        <w:tc>
          <w:tcPr>
            <w:tcW w:w="2988" w:type="dxa"/>
          </w:tcPr>
          <w:p w:rsidR="001168D0" w:rsidRDefault="001168D0" w:rsidP="00A84C65">
            <w:pPr>
              <w:jc w:val="right"/>
              <w:rPr>
                <w:sz w:val="24"/>
              </w:rPr>
            </w:pPr>
          </w:p>
          <w:p w:rsidR="001168D0" w:rsidRDefault="00346364" w:rsidP="00A84C65">
            <w:pPr>
              <w:jc w:val="right"/>
              <w:rPr>
                <w:sz w:val="24"/>
              </w:rPr>
            </w:pPr>
            <w:r>
              <w:rPr>
                <w:sz w:val="24"/>
              </w:rPr>
              <w:t>27.000,00</w:t>
            </w:r>
          </w:p>
        </w:tc>
      </w:tr>
      <w:tr w:rsidR="00835AB3" w:rsidTr="006C430B">
        <w:tc>
          <w:tcPr>
            <w:tcW w:w="1242" w:type="dxa"/>
          </w:tcPr>
          <w:p w:rsidR="00835AB3" w:rsidRDefault="00835AB3" w:rsidP="00EF30B1"/>
        </w:tc>
        <w:tc>
          <w:tcPr>
            <w:tcW w:w="4950" w:type="dxa"/>
          </w:tcPr>
          <w:p w:rsidR="00835AB3" w:rsidRDefault="00835AB3" w:rsidP="00EF30B1">
            <w:r>
              <w:t>Rashodi za usluge</w:t>
            </w:r>
          </w:p>
        </w:tc>
        <w:tc>
          <w:tcPr>
            <w:tcW w:w="2988" w:type="dxa"/>
          </w:tcPr>
          <w:p w:rsidR="00835AB3" w:rsidRDefault="00835AB3" w:rsidP="00EA347E">
            <w:pPr>
              <w:jc w:val="right"/>
            </w:pPr>
          </w:p>
        </w:tc>
      </w:tr>
      <w:tr w:rsidR="00835AB3" w:rsidTr="006C430B">
        <w:tc>
          <w:tcPr>
            <w:tcW w:w="1242" w:type="dxa"/>
          </w:tcPr>
          <w:p w:rsidR="00835AB3" w:rsidRDefault="00835AB3" w:rsidP="00EF30B1"/>
        </w:tc>
        <w:tc>
          <w:tcPr>
            <w:tcW w:w="4950" w:type="dxa"/>
          </w:tcPr>
          <w:p w:rsidR="00835AB3" w:rsidRDefault="00835AB3" w:rsidP="00EF30B1">
            <w:r>
              <w:t>Računalne usluge</w:t>
            </w:r>
          </w:p>
        </w:tc>
        <w:tc>
          <w:tcPr>
            <w:tcW w:w="2988" w:type="dxa"/>
          </w:tcPr>
          <w:p w:rsidR="00835AB3" w:rsidRDefault="0080623A" w:rsidP="00EA347E">
            <w:pPr>
              <w:jc w:val="right"/>
            </w:pPr>
            <w:r>
              <w:t>14.656,00</w:t>
            </w:r>
          </w:p>
        </w:tc>
      </w:tr>
      <w:tr w:rsidR="00835AB3" w:rsidTr="006C430B">
        <w:tc>
          <w:tcPr>
            <w:tcW w:w="1242" w:type="dxa"/>
          </w:tcPr>
          <w:p w:rsidR="00835AB3" w:rsidRDefault="00835AB3" w:rsidP="00EF30B1"/>
        </w:tc>
        <w:tc>
          <w:tcPr>
            <w:tcW w:w="4950" w:type="dxa"/>
          </w:tcPr>
          <w:p w:rsidR="00835AB3" w:rsidRDefault="00835AB3" w:rsidP="00EF30B1">
            <w:r>
              <w:t>Usluge za ispitivanja od opasnosti</w:t>
            </w:r>
          </w:p>
        </w:tc>
        <w:tc>
          <w:tcPr>
            <w:tcW w:w="2988" w:type="dxa"/>
          </w:tcPr>
          <w:p w:rsidR="00835AB3" w:rsidRDefault="0080623A" w:rsidP="00EA347E">
            <w:pPr>
              <w:jc w:val="right"/>
            </w:pPr>
            <w:r>
              <w:t>9.244,80</w:t>
            </w:r>
          </w:p>
        </w:tc>
      </w:tr>
      <w:tr w:rsidR="00450436" w:rsidRPr="00450436" w:rsidTr="006C430B">
        <w:tc>
          <w:tcPr>
            <w:tcW w:w="1242" w:type="dxa"/>
          </w:tcPr>
          <w:p w:rsidR="00450436" w:rsidRPr="00450436" w:rsidRDefault="00450436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450436" w:rsidRPr="00450436" w:rsidRDefault="000A2739" w:rsidP="00EF30B1">
            <w:pPr>
              <w:rPr>
                <w:sz w:val="24"/>
              </w:rPr>
            </w:pPr>
            <w:r>
              <w:rPr>
                <w:sz w:val="24"/>
              </w:rPr>
              <w:t>Komunalne usluge</w:t>
            </w:r>
          </w:p>
        </w:tc>
        <w:tc>
          <w:tcPr>
            <w:tcW w:w="2988" w:type="dxa"/>
          </w:tcPr>
          <w:p w:rsidR="00450436" w:rsidRPr="00450436" w:rsidRDefault="0080623A" w:rsidP="00A84C65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49.907,20</w:t>
            </w:r>
          </w:p>
        </w:tc>
      </w:tr>
      <w:tr w:rsidR="000A2739" w:rsidRPr="00450436" w:rsidTr="006C430B">
        <w:tc>
          <w:tcPr>
            <w:tcW w:w="1242" w:type="dxa"/>
          </w:tcPr>
          <w:p w:rsidR="000A2739" w:rsidRPr="00450436" w:rsidRDefault="000A273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A2739" w:rsidRPr="00450436" w:rsidRDefault="000A2739" w:rsidP="00EF30B1">
            <w:pPr>
              <w:rPr>
                <w:sz w:val="24"/>
              </w:rPr>
            </w:pPr>
            <w:r>
              <w:rPr>
                <w:sz w:val="24"/>
              </w:rPr>
              <w:t>Bankarske usluge</w:t>
            </w:r>
          </w:p>
        </w:tc>
        <w:tc>
          <w:tcPr>
            <w:tcW w:w="2988" w:type="dxa"/>
          </w:tcPr>
          <w:p w:rsidR="000A2739" w:rsidRPr="00450436" w:rsidRDefault="0080623A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2.896,00</w:t>
            </w:r>
          </w:p>
        </w:tc>
      </w:tr>
      <w:tr w:rsidR="000A2739" w:rsidRPr="00450436" w:rsidTr="006C430B">
        <w:tc>
          <w:tcPr>
            <w:tcW w:w="1242" w:type="dxa"/>
          </w:tcPr>
          <w:p w:rsidR="000A2739" w:rsidRPr="00450436" w:rsidRDefault="000A273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A2739" w:rsidRDefault="000A2739" w:rsidP="00EF30B1">
            <w:pPr>
              <w:rPr>
                <w:sz w:val="24"/>
              </w:rPr>
            </w:pPr>
            <w:r>
              <w:rPr>
                <w:sz w:val="24"/>
              </w:rPr>
              <w:t>Sitni inventar</w:t>
            </w:r>
          </w:p>
        </w:tc>
        <w:tc>
          <w:tcPr>
            <w:tcW w:w="2988" w:type="dxa"/>
          </w:tcPr>
          <w:p w:rsidR="000A2739" w:rsidRDefault="00180745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3.744,00</w:t>
            </w:r>
          </w:p>
        </w:tc>
      </w:tr>
      <w:tr w:rsidR="000A2739" w:rsidRPr="00450436" w:rsidTr="006C430B">
        <w:tc>
          <w:tcPr>
            <w:tcW w:w="1242" w:type="dxa"/>
          </w:tcPr>
          <w:p w:rsidR="000A2739" w:rsidRPr="00450436" w:rsidRDefault="000A273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A2739" w:rsidRDefault="00032DB3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Usluge i </w:t>
            </w:r>
            <w:proofErr w:type="spellStart"/>
            <w:r>
              <w:rPr>
                <w:sz w:val="24"/>
              </w:rPr>
              <w:t>mat.tekučeg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održav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A2739" w:rsidRDefault="0080623A" w:rsidP="00032DB3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8.716,80</w:t>
            </w:r>
          </w:p>
        </w:tc>
      </w:tr>
      <w:tr w:rsidR="000A2739" w:rsidRPr="00450436" w:rsidTr="006C430B">
        <w:tc>
          <w:tcPr>
            <w:tcW w:w="1242" w:type="dxa"/>
          </w:tcPr>
          <w:p w:rsidR="000A2739" w:rsidRPr="00450436" w:rsidRDefault="000A273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A2739" w:rsidRDefault="009B6D89" w:rsidP="00EF30B1">
            <w:pPr>
              <w:rPr>
                <w:sz w:val="24"/>
              </w:rPr>
            </w:pPr>
            <w:r>
              <w:rPr>
                <w:sz w:val="24"/>
              </w:rPr>
              <w:t>Sanitarni pregledi</w:t>
            </w:r>
          </w:p>
        </w:tc>
        <w:tc>
          <w:tcPr>
            <w:tcW w:w="2988" w:type="dxa"/>
          </w:tcPr>
          <w:p w:rsidR="000A2739" w:rsidRDefault="0080623A" w:rsidP="009B6D8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2.440,00</w:t>
            </w:r>
          </w:p>
        </w:tc>
      </w:tr>
      <w:tr w:rsidR="009C7DCA" w:rsidRPr="00450436" w:rsidTr="006C430B">
        <w:tc>
          <w:tcPr>
            <w:tcW w:w="1242" w:type="dxa"/>
          </w:tcPr>
          <w:p w:rsidR="009C7DCA" w:rsidRPr="00450436" w:rsidRDefault="009C7DCA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B6D89" w:rsidRDefault="009B6D89" w:rsidP="00EF30B1">
            <w:pPr>
              <w:rPr>
                <w:sz w:val="24"/>
              </w:rPr>
            </w:pPr>
            <w:r>
              <w:rPr>
                <w:sz w:val="24"/>
              </w:rPr>
              <w:t>Laboratorijski nalazi</w:t>
            </w:r>
          </w:p>
        </w:tc>
        <w:tc>
          <w:tcPr>
            <w:tcW w:w="2988" w:type="dxa"/>
          </w:tcPr>
          <w:p w:rsidR="009C7DCA" w:rsidRDefault="0080623A" w:rsidP="009B6D8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4.624,00</w:t>
            </w:r>
          </w:p>
        </w:tc>
      </w:tr>
      <w:tr w:rsidR="009C7DCA" w:rsidRPr="00450436" w:rsidTr="006C430B">
        <w:trPr>
          <w:trHeight w:val="190"/>
        </w:trPr>
        <w:tc>
          <w:tcPr>
            <w:tcW w:w="1242" w:type="dxa"/>
          </w:tcPr>
          <w:p w:rsidR="009C7DCA" w:rsidRPr="00450436" w:rsidRDefault="009C7DCA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C7DCA" w:rsidRDefault="009C7DCA" w:rsidP="00EF30B1">
            <w:pPr>
              <w:rPr>
                <w:sz w:val="24"/>
              </w:rPr>
            </w:pPr>
            <w:r>
              <w:rPr>
                <w:sz w:val="24"/>
              </w:rPr>
              <w:t>Usluge fotokopiranja</w:t>
            </w:r>
          </w:p>
        </w:tc>
        <w:tc>
          <w:tcPr>
            <w:tcW w:w="2988" w:type="dxa"/>
          </w:tcPr>
          <w:p w:rsidR="009C7DCA" w:rsidRDefault="0080623A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7.801,21</w:t>
            </w:r>
          </w:p>
        </w:tc>
      </w:tr>
      <w:tr w:rsidR="001B155F" w:rsidRPr="00450436" w:rsidTr="006C430B">
        <w:trPr>
          <w:trHeight w:val="95"/>
        </w:trPr>
        <w:tc>
          <w:tcPr>
            <w:tcW w:w="1242" w:type="dxa"/>
          </w:tcPr>
          <w:p w:rsidR="001B155F" w:rsidRPr="00450436" w:rsidRDefault="001B155F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1B155F" w:rsidRDefault="001B155F" w:rsidP="00EF30B1">
            <w:pPr>
              <w:rPr>
                <w:sz w:val="24"/>
              </w:rPr>
            </w:pPr>
            <w:r>
              <w:rPr>
                <w:sz w:val="24"/>
              </w:rPr>
              <w:t>UKUPNO USLUGE</w:t>
            </w:r>
          </w:p>
          <w:p w:rsidR="001B155F" w:rsidRDefault="001B155F" w:rsidP="00EF30B1">
            <w:pPr>
              <w:rPr>
                <w:sz w:val="24"/>
              </w:rPr>
            </w:pPr>
            <w:r>
              <w:rPr>
                <w:sz w:val="24"/>
              </w:rPr>
              <w:t>X PDV 25%</w:t>
            </w:r>
          </w:p>
        </w:tc>
        <w:tc>
          <w:tcPr>
            <w:tcW w:w="2988" w:type="dxa"/>
          </w:tcPr>
          <w:p w:rsidR="001B155F" w:rsidRDefault="000B3C4E" w:rsidP="00EA347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82.192,01</w:t>
            </w:r>
          </w:p>
          <w:p w:rsidR="000B3C4E" w:rsidRPr="001B155F" w:rsidRDefault="000B3C4E" w:rsidP="00EA347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102.740,01</w:t>
            </w:r>
          </w:p>
        </w:tc>
      </w:tr>
      <w:tr w:rsidR="009C7DCA" w:rsidRPr="00450436" w:rsidTr="006C430B">
        <w:tc>
          <w:tcPr>
            <w:tcW w:w="1242" w:type="dxa"/>
          </w:tcPr>
          <w:p w:rsidR="009C7DCA" w:rsidRPr="00450436" w:rsidRDefault="009C7DCA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C7DCA" w:rsidRDefault="009C7DCA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Usluge </w:t>
            </w:r>
            <w:r w:rsidR="00B61861">
              <w:rPr>
                <w:sz w:val="24"/>
              </w:rPr>
              <w:t xml:space="preserve">HEP opskrba </w:t>
            </w:r>
            <w:proofErr w:type="spellStart"/>
            <w:r w:rsidR="00B61861">
              <w:rPr>
                <w:sz w:val="24"/>
              </w:rPr>
              <w:t>ee</w:t>
            </w:r>
            <w:proofErr w:type="spellEnd"/>
          </w:p>
        </w:tc>
        <w:tc>
          <w:tcPr>
            <w:tcW w:w="2988" w:type="dxa"/>
          </w:tcPr>
          <w:p w:rsidR="009C7DCA" w:rsidRDefault="00346364" w:rsidP="00472A4B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28.088,00</w:t>
            </w:r>
          </w:p>
        </w:tc>
      </w:tr>
      <w:tr w:rsidR="00B61861" w:rsidRPr="00450436" w:rsidTr="006C430B">
        <w:trPr>
          <w:trHeight w:val="462"/>
        </w:trPr>
        <w:tc>
          <w:tcPr>
            <w:tcW w:w="1242" w:type="dxa"/>
          </w:tcPr>
          <w:p w:rsidR="00B61861" w:rsidRPr="00450436" w:rsidRDefault="00B61861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B61861" w:rsidRDefault="00B61861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Usluge HEP Operatora distribucije </w:t>
            </w:r>
            <w:proofErr w:type="spellStart"/>
            <w:r>
              <w:rPr>
                <w:sz w:val="24"/>
              </w:rPr>
              <w:t>ee</w:t>
            </w:r>
            <w:proofErr w:type="spellEnd"/>
          </w:p>
          <w:p w:rsidR="002D3269" w:rsidRDefault="002D3269" w:rsidP="00EF30B1">
            <w:pPr>
              <w:rPr>
                <w:sz w:val="24"/>
              </w:rPr>
            </w:pPr>
            <w:r>
              <w:rPr>
                <w:sz w:val="24"/>
              </w:rPr>
              <w:t>Lož ulje i plin</w:t>
            </w:r>
          </w:p>
        </w:tc>
        <w:tc>
          <w:tcPr>
            <w:tcW w:w="2988" w:type="dxa"/>
          </w:tcPr>
          <w:p w:rsidR="001B155F" w:rsidRDefault="00346364" w:rsidP="001B155F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31.743,76</w:t>
            </w:r>
          </w:p>
          <w:p w:rsidR="0036648C" w:rsidRDefault="0036648C" w:rsidP="001B155F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118.243,20</w:t>
            </w:r>
          </w:p>
        </w:tc>
      </w:tr>
      <w:tr w:rsidR="001B155F" w:rsidRPr="00450436" w:rsidTr="006C430B">
        <w:trPr>
          <w:trHeight w:val="122"/>
        </w:trPr>
        <w:tc>
          <w:tcPr>
            <w:tcW w:w="1242" w:type="dxa"/>
          </w:tcPr>
          <w:p w:rsidR="001B155F" w:rsidRPr="00450436" w:rsidRDefault="001B155F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1B155F" w:rsidRDefault="001B155F" w:rsidP="00EF30B1">
            <w:pPr>
              <w:rPr>
                <w:sz w:val="24"/>
              </w:rPr>
            </w:pPr>
            <w:r>
              <w:rPr>
                <w:sz w:val="24"/>
              </w:rPr>
              <w:t>UKUPNO ENERGIJA</w:t>
            </w:r>
          </w:p>
          <w:p w:rsidR="001B155F" w:rsidRDefault="001B155F" w:rsidP="00EF30B1">
            <w:pPr>
              <w:rPr>
                <w:sz w:val="24"/>
              </w:rPr>
            </w:pPr>
            <w:r>
              <w:rPr>
                <w:sz w:val="24"/>
              </w:rPr>
              <w:t>X PDV 25%</w:t>
            </w:r>
          </w:p>
        </w:tc>
        <w:tc>
          <w:tcPr>
            <w:tcW w:w="2988" w:type="dxa"/>
          </w:tcPr>
          <w:p w:rsidR="007051D4" w:rsidRPr="001B155F" w:rsidRDefault="007051D4" w:rsidP="00EA347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</w:p>
        </w:tc>
      </w:tr>
      <w:tr w:rsidR="009B6D89" w:rsidRPr="00450436" w:rsidTr="006C430B">
        <w:tc>
          <w:tcPr>
            <w:tcW w:w="1242" w:type="dxa"/>
          </w:tcPr>
          <w:p w:rsidR="009B6D89" w:rsidRPr="00450436" w:rsidRDefault="009B6D8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B6D89" w:rsidRDefault="009B6D89" w:rsidP="00EF30B1">
            <w:pPr>
              <w:rPr>
                <w:sz w:val="24"/>
              </w:rPr>
            </w:pPr>
            <w:r>
              <w:rPr>
                <w:sz w:val="24"/>
              </w:rPr>
              <w:t>Stručno usavršavanje</w:t>
            </w:r>
          </w:p>
          <w:p w:rsidR="00472A4B" w:rsidRDefault="00472A4B" w:rsidP="00EF30B1">
            <w:pPr>
              <w:rPr>
                <w:sz w:val="24"/>
              </w:rPr>
            </w:pPr>
            <w:r>
              <w:rPr>
                <w:sz w:val="24"/>
              </w:rPr>
              <w:t>Dnevnice</w:t>
            </w:r>
          </w:p>
          <w:p w:rsidR="00472A4B" w:rsidRDefault="00472A4B" w:rsidP="00EF30B1">
            <w:pPr>
              <w:rPr>
                <w:sz w:val="24"/>
              </w:rPr>
            </w:pPr>
            <w:r>
              <w:rPr>
                <w:sz w:val="24"/>
              </w:rPr>
              <w:t>Smještaj</w:t>
            </w:r>
          </w:p>
          <w:p w:rsidR="00472A4B" w:rsidRDefault="00472A4B" w:rsidP="00EF30B1">
            <w:pPr>
              <w:rPr>
                <w:sz w:val="24"/>
              </w:rPr>
            </w:pPr>
            <w:r>
              <w:rPr>
                <w:sz w:val="24"/>
              </w:rPr>
              <w:t>Putni troškovi</w:t>
            </w:r>
          </w:p>
          <w:p w:rsidR="001B155F" w:rsidRDefault="001B155F" w:rsidP="00EF30B1">
            <w:pPr>
              <w:rPr>
                <w:sz w:val="24"/>
              </w:rPr>
            </w:pPr>
            <w:r>
              <w:rPr>
                <w:sz w:val="24"/>
              </w:rPr>
              <w:t>UKUPNO</w:t>
            </w:r>
          </w:p>
          <w:p w:rsidR="000B3C4E" w:rsidRDefault="000B3C4E" w:rsidP="00EF30B1">
            <w:pPr>
              <w:rPr>
                <w:sz w:val="24"/>
              </w:rPr>
            </w:pPr>
            <w:r>
              <w:rPr>
                <w:sz w:val="24"/>
              </w:rPr>
              <w:t>X PDV 25%</w:t>
            </w:r>
          </w:p>
        </w:tc>
        <w:tc>
          <w:tcPr>
            <w:tcW w:w="2988" w:type="dxa"/>
          </w:tcPr>
          <w:p w:rsidR="00472A4B" w:rsidRDefault="00346364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6.165,00</w:t>
            </w:r>
          </w:p>
          <w:p w:rsidR="000B3C4E" w:rsidRDefault="00346364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14.840,00</w:t>
            </w:r>
          </w:p>
          <w:p w:rsidR="000B3C4E" w:rsidRDefault="00346364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6.713,00</w:t>
            </w:r>
          </w:p>
          <w:p w:rsidR="000B3C4E" w:rsidRDefault="00346364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3.250,00</w:t>
            </w:r>
          </w:p>
          <w:p w:rsidR="001B155F" w:rsidRPr="000B3C4E" w:rsidRDefault="001B155F" w:rsidP="000B3C4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</w:p>
        </w:tc>
      </w:tr>
      <w:tr w:rsidR="009B6D89" w:rsidRPr="00450436" w:rsidTr="006C430B">
        <w:tc>
          <w:tcPr>
            <w:tcW w:w="1242" w:type="dxa"/>
          </w:tcPr>
          <w:p w:rsidR="009B6D89" w:rsidRPr="00450436" w:rsidRDefault="009B6D8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B6D89" w:rsidRDefault="009B6D89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Materijal za tek i </w:t>
            </w:r>
            <w:proofErr w:type="spellStart"/>
            <w:r>
              <w:rPr>
                <w:sz w:val="24"/>
              </w:rPr>
              <w:t>invest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održav</w:t>
            </w:r>
            <w:proofErr w:type="spellEnd"/>
            <w:r w:rsidR="004F4AB0">
              <w:rPr>
                <w:sz w:val="24"/>
              </w:rPr>
              <w:t>,mlaznice</w:t>
            </w:r>
          </w:p>
          <w:p w:rsidR="004F4AB0" w:rsidRDefault="004F4AB0" w:rsidP="00EF30B1">
            <w:pPr>
              <w:rPr>
                <w:sz w:val="24"/>
              </w:rPr>
            </w:pPr>
            <w:r>
              <w:rPr>
                <w:sz w:val="24"/>
              </w:rPr>
              <w:t>Panična rasvjeta</w:t>
            </w:r>
          </w:p>
        </w:tc>
        <w:tc>
          <w:tcPr>
            <w:tcW w:w="2988" w:type="dxa"/>
          </w:tcPr>
          <w:p w:rsidR="004F4AB0" w:rsidRDefault="004F4AB0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</w:p>
        </w:tc>
      </w:tr>
      <w:tr w:rsidR="00D649F5" w:rsidRPr="00450436" w:rsidTr="006C430B">
        <w:tc>
          <w:tcPr>
            <w:tcW w:w="1242" w:type="dxa"/>
          </w:tcPr>
          <w:p w:rsidR="00D649F5" w:rsidRPr="00450436" w:rsidRDefault="00D649F5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D649F5" w:rsidRDefault="00D649F5" w:rsidP="00EF30B1">
            <w:pPr>
              <w:rPr>
                <w:sz w:val="24"/>
              </w:rPr>
            </w:pPr>
            <w:r>
              <w:rPr>
                <w:sz w:val="24"/>
              </w:rPr>
              <w:t>Članarine</w:t>
            </w:r>
          </w:p>
        </w:tc>
        <w:tc>
          <w:tcPr>
            <w:tcW w:w="2988" w:type="dxa"/>
          </w:tcPr>
          <w:p w:rsidR="00D649F5" w:rsidRPr="00AA6BD0" w:rsidRDefault="000B3C4E" w:rsidP="00EA347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640,00</w:t>
            </w:r>
          </w:p>
        </w:tc>
      </w:tr>
      <w:tr w:rsidR="009B6D89" w:rsidRPr="00450436" w:rsidTr="006C430B">
        <w:tc>
          <w:tcPr>
            <w:tcW w:w="1242" w:type="dxa"/>
          </w:tcPr>
          <w:p w:rsidR="009B6D89" w:rsidRPr="00450436" w:rsidRDefault="009B6D8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9B6D89" w:rsidRDefault="004F4AB0" w:rsidP="00EF30B1">
            <w:pPr>
              <w:rPr>
                <w:sz w:val="24"/>
              </w:rPr>
            </w:pPr>
            <w:r>
              <w:rPr>
                <w:sz w:val="24"/>
              </w:rPr>
              <w:t>Telekomunikacijske veze</w:t>
            </w:r>
          </w:p>
        </w:tc>
        <w:tc>
          <w:tcPr>
            <w:tcW w:w="2988" w:type="dxa"/>
          </w:tcPr>
          <w:p w:rsidR="009B6D89" w:rsidRDefault="000B3C4E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19.633,60</w:t>
            </w:r>
          </w:p>
        </w:tc>
      </w:tr>
      <w:tr w:rsidR="00ED33B7" w:rsidRPr="00450436" w:rsidTr="006C430B">
        <w:tc>
          <w:tcPr>
            <w:tcW w:w="1242" w:type="dxa"/>
          </w:tcPr>
          <w:p w:rsidR="00ED33B7" w:rsidRPr="00450436" w:rsidRDefault="00ED33B7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ED33B7" w:rsidRDefault="00ED33B7" w:rsidP="00EF30B1">
            <w:pPr>
              <w:rPr>
                <w:sz w:val="24"/>
              </w:rPr>
            </w:pPr>
            <w:r>
              <w:rPr>
                <w:sz w:val="24"/>
              </w:rPr>
              <w:t>Poštarina</w:t>
            </w:r>
          </w:p>
        </w:tc>
        <w:tc>
          <w:tcPr>
            <w:tcW w:w="2988" w:type="dxa"/>
          </w:tcPr>
          <w:p w:rsidR="00ED33B7" w:rsidRDefault="000B3C4E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982,00</w:t>
            </w:r>
          </w:p>
        </w:tc>
      </w:tr>
      <w:tr w:rsidR="004F4AB0" w:rsidRPr="00450436" w:rsidTr="006C430B">
        <w:trPr>
          <w:trHeight w:val="190"/>
        </w:trPr>
        <w:tc>
          <w:tcPr>
            <w:tcW w:w="1242" w:type="dxa"/>
          </w:tcPr>
          <w:p w:rsidR="004F4AB0" w:rsidRPr="00450436" w:rsidRDefault="004F4AB0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4F4AB0" w:rsidRDefault="004F4AB0" w:rsidP="00EF30B1">
            <w:pPr>
              <w:rPr>
                <w:sz w:val="24"/>
              </w:rPr>
            </w:pPr>
            <w:r>
              <w:rPr>
                <w:sz w:val="24"/>
              </w:rPr>
              <w:t>Prijevoz djece</w:t>
            </w:r>
          </w:p>
        </w:tc>
        <w:tc>
          <w:tcPr>
            <w:tcW w:w="2988" w:type="dxa"/>
          </w:tcPr>
          <w:p w:rsidR="004F4AB0" w:rsidRDefault="00346364" w:rsidP="00EA347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56.945,26</w:t>
            </w:r>
          </w:p>
        </w:tc>
      </w:tr>
      <w:tr w:rsidR="007F7B0F" w:rsidRPr="00450436" w:rsidTr="006C430B">
        <w:trPr>
          <w:trHeight w:val="95"/>
        </w:trPr>
        <w:tc>
          <w:tcPr>
            <w:tcW w:w="1242" w:type="dxa"/>
          </w:tcPr>
          <w:p w:rsidR="007F7B0F" w:rsidRPr="00450436" w:rsidRDefault="007F7B0F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7F7B0F" w:rsidRDefault="007F7B0F" w:rsidP="00EF30B1">
            <w:pPr>
              <w:rPr>
                <w:sz w:val="24"/>
              </w:rPr>
            </w:pPr>
            <w:r>
              <w:rPr>
                <w:sz w:val="24"/>
              </w:rPr>
              <w:t>UKUPNO (prijevoz pošt.usl.tkc)</w:t>
            </w:r>
          </w:p>
          <w:p w:rsidR="008F30BB" w:rsidRDefault="008F30BB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X  </w:t>
            </w:r>
            <w:proofErr w:type="spellStart"/>
            <w:r>
              <w:rPr>
                <w:sz w:val="24"/>
              </w:rPr>
              <w:t>pdv</w:t>
            </w:r>
            <w:proofErr w:type="spellEnd"/>
            <w:r>
              <w:rPr>
                <w:sz w:val="24"/>
              </w:rPr>
              <w:t xml:space="preserve"> 25 %</w:t>
            </w:r>
          </w:p>
        </w:tc>
        <w:tc>
          <w:tcPr>
            <w:tcW w:w="2988" w:type="dxa"/>
          </w:tcPr>
          <w:p w:rsidR="000B3C4E" w:rsidRPr="008F30BB" w:rsidRDefault="000B3C4E" w:rsidP="00EA347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</w:p>
        </w:tc>
      </w:tr>
      <w:tr w:rsidR="004F4AB0" w:rsidRPr="00450436" w:rsidTr="006C430B">
        <w:tc>
          <w:tcPr>
            <w:tcW w:w="1242" w:type="dxa"/>
          </w:tcPr>
          <w:p w:rsidR="004F4AB0" w:rsidRPr="00450436" w:rsidRDefault="004F4AB0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4F4AB0" w:rsidRDefault="004F4AB0" w:rsidP="00EF30B1">
            <w:pPr>
              <w:rPr>
                <w:sz w:val="24"/>
              </w:rPr>
            </w:pPr>
            <w:r>
              <w:rPr>
                <w:sz w:val="24"/>
              </w:rPr>
              <w:t>Premije osiguranja</w:t>
            </w:r>
          </w:p>
        </w:tc>
        <w:tc>
          <w:tcPr>
            <w:tcW w:w="2988" w:type="dxa"/>
          </w:tcPr>
          <w:p w:rsidR="002D3269" w:rsidRDefault="000B3C4E" w:rsidP="002D326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2.822,40</w:t>
            </w:r>
          </w:p>
        </w:tc>
      </w:tr>
      <w:tr w:rsidR="00D649F5" w:rsidRPr="00450436" w:rsidTr="006C430B">
        <w:tc>
          <w:tcPr>
            <w:tcW w:w="1242" w:type="dxa"/>
          </w:tcPr>
          <w:p w:rsidR="00D649F5" w:rsidRPr="00450436" w:rsidRDefault="00D649F5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D649F5" w:rsidRDefault="00D649F5" w:rsidP="00EF30B1">
            <w:pPr>
              <w:rPr>
                <w:sz w:val="24"/>
              </w:rPr>
            </w:pPr>
            <w:r>
              <w:rPr>
                <w:sz w:val="24"/>
              </w:rPr>
              <w:t>Usluge investicijskog održavanja</w:t>
            </w:r>
          </w:p>
        </w:tc>
        <w:tc>
          <w:tcPr>
            <w:tcW w:w="2988" w:type="dxa"/>
          </w:tcPr>
          <w:p w:rsidR="00D649F5" w:rsidRDefault="000B3C4E" w:rsidP="002D326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9.341,72</w:t>
            </w:r>
          </w:p>
        </w:tc>
      </w:tr>
      <w:tr w:rsidR="00D649F5" w:rsidRPr="00450436" w:rsidTr="006C430B">
        <w:tc>
          <w:tcPr>
            <w:tcW w:w="1242" w:type="dxa"/>
          </w:tcPr>
          <w:p w:rsidR="00D649F5" w:rsidRPr="00450436" w:rsidRDefault="00D649F5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D649F5" w:rsidRDefault="00D649F5" w:rsidP="00EF30B1">
            <w:pPr>
              <w:rPr>
                <w:sz w:val="24"/>
              </w:rPr>
            </w:pPr>
            <w:r>
              <w:rPr>
                <w:sz w:val="24"/>
              </w:rPr>
              <w:t xml:space="preserve">Materijal za </w:t>
            </w:r>
            <w:proofErr w:type="spellStart"/>
            <w:r>
              <w:rPr>
                <w:sz w:val="24"/>
              </w:rPr>
              <w:t>invest</w:t>
            </w:r>
            <w:proofErr w:type="spellEnd"/>
            <w:r>
              <w:rPr>
                <w:sz w:val="24"/>
              </w:rPr>
              <w:t xml:space="preserve"> .održavanje</w:t>
            </w:r>
          </w:p>
        </w:tc>
        <w:tc>
          <w:tcPr>
            <w:tcW w:w="2988" w:type="dxa"/>
          </w:tcPr>
          <w:p w:rsidR="00D649F5" w:rsidRDefault="00612661" w:rsidP="002D326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9.904,10</w:t>
            </w:r>
          </w:p>
        </w:tc>
      </w:tr>
      <w:tr w:rsidR="00D649F5" w:rsidRPr="00450436" w:rsidTr="006C430B">
        <w:tc>
          <w:tcPr>
            <w:tcW w:w="1242" w:type="dxa"/>
          </w:tcPr>
          <w:p w:rsidR="00D649F5" w:rsidRPr="00450436" w:rsidRDefault="00D649F5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D649F5" w:rsidRDefault="00D649F5" w:rsidP="00EF30B1">
            <w:pPr>
              <w:rPr>
                <w:sz w:val="24"/>
              </w:rPr>
            </w:pPr>
            <w:r>
              <w:rPr>
                <w:sz w:val="24"/>
              </w:rPr>
              <w:t>Promidžba</w:t>
            </w:r>
          </w:p>
        </w:tc>
        <w:tc>
          <w:tcPr>
            <w:tcW w:w="2988" w:type="dxa"/>
          </w:tcPr>
          <w:p w:rsidR="00D649F5" w:rsidRDefault="000B3C4E" w:rsidP="002D3269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1.536,00</w:t>
            </w:r>
          </w:p>
        </w:tc>
      </w:tr>
      <w:tr w:rsidR="00D649F5" w:rsidRPr="00450436" w:rsidTr="006C430B">
        <w:tc>
          <w:tcPr>
            <w:tcW w:w="1242" w:type="dxa"/>
          </w:tcPr>
          <w:p w:rsidR="00D649F5" w:rsidRPr="00450436" w:rsidRDefault="00D649F5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B3C4E" w:rsidRDefault="00612661" w:rsidP="00EF30B1">
            <w:pPr>
              <w:rPr>
                <w:sz w:val="24"/>
              </w:rPr>
            </w:pPr>
            <w:r>
              <w:rPr>
                <w:sz w:val="24"/>
              </w:rPr>
              <w:t>Izdaci za ŽSV</w:t>
            </w:r>
          </w:p>
        </w:tc>
        <w:tc>
          <w:tcPr>
            <w:tcW w:w="2988" w:type="dxa"/>
          </w:tcPr>
          <w:p w:rsidR="000B3C4E" w:rsidRDefault="000B3C4E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46364">
              <w:rPr>
                <w:sz w:val="24"/>
              </w:rPr>
              <w:t>.000,00</w:t>
            </w:r>
          </w:p>
          <w:p w:rsidR="000B3C4E" w:rsidRDefault="000B3C4E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</w:p>
        </w:tc>
      </w:tr>
      <w:tr w:rsidR="002D3269" w:rsidRPr="00450436" w:rsidTr="006C430B">
        <w:tc>
          <w:tcPr>
            <w:tcW w:w="1242" w:type="dxa"/>
          </w:tcPr>
          <w:p w:rsidR="002D3269" w:rsidRPr="00450436" w:rsidRDefault="002D3269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2D3269" w:rsidRDefault="002D3269" w:rsidP="00EF30B1">
            <w:pPr>
              <w:rPr>
                <w:sz w:val="24"/>
              </w:rPr>
            </w:pPr>
            <w:r>
              <w:rPr>
                <w:sz w:val="24"/>
              </w:rPr>
              <w:t>UKUPNO</w:t>
            </w:r>
          </w:p>
          <w:p w:rsidR="00AA6BD0" w:rsidRDefault="00AA6BD0" w:rsidP="00EF30B1">
            <w:pPr>
              <w:rPr>
                <w:sz w:val="24"/>
              </w:rPr>
            </w:pPr>
            <w:r>
              <w:rPr>
                <w:sz w:val="24"/>
              </w:rPr>
              <w:t>X PDV 25 %</w:t>
            </w:r>
          </w:p>
        </w:tc>
        <w:tc>
          <w:tcPr>
            <w:tcW w:w="2988" w:type="dxa"/>
          </w:tcPr>
          <w:p w:rsidR="00AA6BD0" w:rsidRDefault="000B3C4E" w:rsidP="00E74F31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25.223,72</w:t>
            </w:r>
          </w:p>
          <w:p w:rsidR="000B3C4E" w:rsidRPr="00AA6BD0" w:rsidRDefault="000B3C4E" w:rsidP="00E74F31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31.529,65</w:t>
            </w:r>
          </w:p>
        </w:tc>
      </w:tr>
      <w:tr w:rsidR="00E74F31" w:rsidRPr="00450436" w:rsidTr="006C430B">
        <w:tc>
          <w:tcPr>
            <w:tcW w:w="1242" w:type="dxa"/>
          </w:tcPr>
          <w:p w:rsidR="00E74F31" w:rsidRPr="00450436" w:rsidRDefault="00E74F31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E74F31" w:rsidRDefault="00E74F31" w:rsidP="00EF30B1">
            <w:pPr>
              <w:rPr>
                <w:sz w:val="24"/>
              </w:rPr>
            </w:pPr>
            <w:r>
              <w:rPr>
                <w:sz w:val="24"/>
              </w:rPr>
              <w:t>Intelektualne usluge</w:t>
            </w:r>
          </w:p>
        </w:tc>
        <w:tc>
          <w:tcPr>
            <w:tcW w:w="2988" w:type="dxa"/>
          </w:tcPr>
          <w:p w:rsidR="000B3C4E" w:rsidRDefault="000B3C4E" w:rsidP="000B3C4E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22.676,00</w:t>
            </w:r>
          </w:p>
        </w:tc>
      </w:tr>
      <w:tr w:rsidR="00E74F31" w:rsidRPr="00450436" w:rsidTr="006C430B">
        <w:tc>
          <w:tcPr>
            <w:tcW w:w="1242" w:type="dxa"/>
          </w:tcPr>
          <w:p w:rsidR="00E74F31" w:rsidRPr="00450436" w:rsidRDefault="00E74F31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E74F31" w:rsidRDefault="00E74F31" w:rsidP="00EF30B1">
            <w:pPr>
              <w:rPr>
                <w:sz w:val="24"/>
              </w:rPr>
            </w:pPr>
            <w:r>
              <w:rPr>
                <w:sz w:val="24"/>
              </w:rPr>
              <w:t>Usluge za ŠO</w:t>
            </w:r>
          </w:p>
          <w:p w:rsidR="000B3C4E" w:rsidRDefault="000B3C4E" w:rsidP="00EF30B1">
            <w:pPr>
              <w:rPr>
                <w:sz w:val="24"/>
              </w:rPr>
            </w:pPr>
          </w:p>
        </w:tc>
        <w:tc>
          <w:tcPr>
            <w:tcW w:w="2988" w:type="dxa"/>
          </w:tcPr>
          <w:p w:rsidR="00E74F31" w:rsidRDefault="000B3C4E" w:rsidP="00E74F31">
            <w:pPr>
              <w:tabs>
                <w:tab w:val="left" w:pos="186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38.242,00</w:t>
            </w:r>
          </w:p>
        </w:tc>
      </w:tr>
      <w:tr w:rsidR="00E74F31" w:rsidRPr="00450436" w:rsidTr="006C430B">
        <w:tc>
          <w:tcPr>
            <w:tcW w:w="1242" w:type="dxa"/>
          </w:tcPr>
          <w:p w:rsidR="00E74F31" w:rsidRPr="00450436" w:rsidRDefault="00E74F31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E74F31" w:rsidRDefault="000B3C4E" w:rsidP="00607DE8">
            <w:pPr>
              <w:rPr>
                <w:sz w:val="24"/>
              </w:rPr>
            </w:pPr>
            <w:r>
              <w:rPr>
                <w:sz w:val="24"/>
              </w:rPr>
              <w:t>Plaće</w:t>
            </w:r>
            <w:r w:rsidR="00612661">
              <w:rPr>
                <w:sz w:val="24"/>
              </w:rPr>
              <w:t xml:space="preserve"> PB </w:t>
            </w:r>
          </w:p>
        </w:tc>
        <w:tc>
          <w:tcPr>
            <w:tcW w:w="2988" w:type="dxa"/>
          </w:tcPr>
          <w:p w:rsidR="00E74F31" w:rsidRPr="001A656E" w:rsidRDefault="00607DE8" w:rsidP="00B51BA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348.859,62</w:t>
            </w:r>
          </w:p>
        </w:tc>
      </w:tr>
      <w:tr w:rsidR="000B3C4E" w:rsidRPr="00450436" w:rsidTr="006C430B">
        <w:tc>
          <w:tcPr>
            <w:tcW w:w="1242" w:type="dxa"/>
          </w:tcPr>
          <w:p w:rsidR="000B3C4E" w:rsidRPr="00450436" w:rsidRDefault="000B3C4E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B3C4E" w:rsidRDefault="000B3C4E" w:rsidP="00EF30B1">
            <w:pPr>
              <w:rPr>
                <w:sz w:val="24"/>
              </w:rPr>
            </w:pPr>
            <w:r>
              <w:rPr>
                <w:sz w:val="24"/>
              </w:rPr>
              <w:t>Naknade za besplatne udžbenike</w:t>
            </w:r>
          </w:p>
        </w:tc>
        <w:tc>
          <w:tcPr>
            <w:tcW w:w="2988" w:type="dxa"/>
          </w:tcPr>
          <w:p w:rsidR="000B3C4E" w:rsidRDefault="000B3C4E" w:rsidP="000B3C4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123.694,00</w:t>
            </w:r>
          </w:p>
        </w:tc>
      </w:tr>
      <w:tr w:rsidR="000B3C4E" w:rsidRPr="00450436" w:rsidTr="006C430B">
        <w:tc>
          <w:tcPr>
            <w:tcW w:w="1242" w:type="dxa"/>
          </w:tcPr>
          <w:p w:rsidR="000B3C4E" w:rsidRPr="00450436" w:rsidRDefault="000B3C4E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0B3C4E" w:rsidRPr="000B3C4E" w:rsidRDefault="000B3C4E" w:rsidP="00EF30B1">
            <w:pPr>
              <w:rPr>
                <w:b/>
                <w:sz w:val="24"/>
                <w:u w:val="single"/>
              </w:rPr>
            </w:pPr>
            <w:r w:rsidRPr="000B3C4E">
              <w:rPr>
                <w:b/>
                <w:sz w:val="24"/>
                <w:u w:val="single"/>
              </w:rPr>
              <w:t>UKUPNO</w:t>
            </w:r>
          </w:p>
        </w:tc>
        <w:tc>
          <w:tcPr>
            <w:tcW w:w="2988" w:type="dxa"/>
          </w:tcPr>
          <w:p w:rsidR="000B3C4E" w:rsidRDefault="000B3C4E" w:rsidP="00774695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1.</w:t>
            </w:r>
            <w:r w:rsidR="00774695">
              <w:rPr>
                <w:b/>
                <w:sz w:val="24"/>
                <w:u w:val="single"/>
              </w:rPr>
              <w:t>444.044,63</w:t>
            </w:r>
          </w:p>
        </w:tc>
      </w:tr>
      <w:tr w:rsidR="00612661" w:rsidRPr="00450436" w:rsidTr="006C430B">
        <w:tc>
          <w:tcPr>
            <w:tcW w:w="1242" w:type="dxa"/>
          </w:tcPr>
          <w:p w:rsidR="00612661" w:rsidRPr="00450436" w:rsidRDefault="00612661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612661" w:rsidRPr="000B3C4E" w:rsidRDefault="00612661" w:rsidP="00EF30B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Plaće i Naknade MZOŠ</w:t>
            </w:r>
          </w:p>
        </w:tc>
        <w:tc>
          <w:tcPr>
            <w:tcW w:w="2988" w:type="dxa"/>
          </w:tcPr>
          <w:p w:rsidR="00612661" w:rsidRDefault="003E5901" w:rsidP="003E5901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4.520.429,99</w:t>
            </w:r>
          </w:p>
        </w:tc>
      </w:tr>
      <w:tr w:rsidR="00AA738E" w:rsidRPr="00450436" w:rsidTr="006C430B">
        <w:tc>
          <w:tcPr>
            <w:tcW w:w="1242" w:type="dxa"/>
          </w:tcPr>
          <w:p w:rsidR="00AA738E" w:rsidRPr="00450436" w:rsidRDefault="00AA738E" w:rsidP="00EF30B1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AA738E" w:rsidRDefault="00AA738E" w:rsidP="00EF30B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UKUPNO</w:t>
            </w:r>
          </w:p>
        </w:tc>
        <w:tc>
          <w:tcPr>
            <w:tcW w:w="2988" w:type="dxa"/>
          </w:tcPr>
          <w:p w:rsidR="00AA738E" w:rsidRDefault="00774695" w:rsidP="000B3C4E">
            <w:pPr>
              <w:tabs>
                <w:tab w:val="left" w:pos="1861"/>
              </w:tabs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5.964.474,62</w:t>
            </w:r>
          </w:p>
        </w:tc>
      </w:tr>
    </w:tbl>
    <w:p w:rsidR="00EF30B1" w:rsidRDefault="00EF30B1" w:rsidP="00EF30B1">
      <w:pPr>
        <w:rPr>
          <w:sz w:val="24"/>
        </w:rPr>
      </w:pPr>
    </w:p>
    <w:p w:rsidR="00450436" w:rsidRDefault="004C6D1D" w:rsidP="00EF30B1">
      <w:pPr>
        <w:rPr>
          <w:sz w:val="24"/>
        </w:rPr>
      </w:pPr>
      <w:r>
        <w:rPr>
          <w:sz w:val="24"/>
        </w:rPr>
        <w:t>Zagreb,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Ravnatelj;</w:t>
      </w:r>
    </w:p>
    <w:p w:rsidR="00450436" w:rsidRDefault="00450436" w:rsidP="00EF30B1">
      <w:pPr>
        <w:rPr>
          <w:sz w:val="24"/>
        </w:rPr>
      </w:pPr>
    </w:p>
    <w:p w:rsidR="00450436" w:rsidRPr="00450436" w:rsidRDefault="00450436" w:rsidP="00EF30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450436" w:rsidRPr="00450436" w:rsidSect="00EF39BC">
      <w:pgSz w:w="16838" w:h="11906" w:orient="landscape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26" w:rsidRDefault="00B17926" w:rsidP="009C7DCA">
      <w:pPr>
        <w:spacing w:after="0" w:line="240" w:lineRule="auto"/>
      </w:pPr>
      <w:r>
        <w:separator/>
      </w:r>
    </w:p>
  </w:endnote>
  <w:endnote w:type="continuationSeparator" w:id="0">
    <w:p w:rsidR="00B17926" w:rsidRDefault="00B17926" w:rsidP="009C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26" w:rsidRDefault="00B17926" w:rsidP="009C7DCA">
      <w:pPr>
        <w:spacing w:after="0" w:line="240" w:lineRule="auto"/>
      </w:pPr>
      <w:r>
        <w:separator/>
      </w:r>
    </w:p>
  </w:footnote>
  <w:footnote w:type="continuationSeparator" w:id="0">
    <w:p w:rsidR="00B17926" w:rsidRDefault="00B17926" w:rsidP="009C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1"/>
    <w:rsid w:val="000063CC"/>
    <w:rsid w:val="00032DB3"/>
    <w:rsid w:val="00051385"/>
    <w:rsid w:val="00067703"/>
    <w:rsid w:val="000704A9"/>
    <w:rsid w:val="000A2739"/>
    <w:rsid w:val="000B3C4E"/>
    <w:rsid w:val="000C4D46"/>
    <w:rsid w:val="000F5BBE"/>
    <w:rsid w:val="00112488"/>
    <w:rsid w:val="001168D0"/>
    <w:rsid w:val="001316E5"/>
    <w:rsid w:val="0015115B"/>
    <w:rsid w:val="0016400C"/>
    <w:rsid w:val="00180745"/>
    <w:rsid w:val="00193663"/>
    <w:rsid w:val="001A656E"/>
    <w:rsid w:val="001B155F"/>
    <w:rsid w:val="001D5F9A"/>
    <w:rsid w:val="00214692"/>
    <w:rsid w:val="002168B7"/>
    <w:rsid w:val="002D3269"/>
    <w:rsid w:val="002F588C"/>
    <w:rsid w:val="00300772"/>
    <w:rsid w:val="003323CA"/>
    <w:rsid w:val="00346364"/>
    <w:rsid w:val="003564E0"/>
    <w:rsid w:val="0036648C"/>
    <w:rsid w:val="00370BAB"/>
    <w:rsid w:val="003775A0"/>
    <w:rsid w:val="00384C40"/>
    <w:rsid w:val="0039472F"/>
    <w:rsid w:val="003B49AD"/>
    <w:rsid w:val="003C5778"/>
    <w:rsid w:val="003E173E"/>
    <w:rsid w:val="003E5901"/>
    <w:rsid w:val="00450436"/>
    <w:rsid w:val="00472A4B"/>
    <w:rsid w:val="00496300"/>
    <w:rsid w:val="004B204F"/>
    <w:rsid w:val="004C02D4"/>
    <w:rsid w:val="004C6261"/>
    <w:rsid w:val="004C6D1D"/>
    <w:rsid w:val="004F4AB0"/>
    <w:rsid w:val="00557080"/>
    <w:rsid w:val="00560B32"/>
    <w:rsid w:val="00576074"/>
    <w:rsid w:val="00580DB2"/>
    <w:rsid w:val="005A6A83"/>
    <w:rsid w:val="005B0581"/>
    <w:rsid w:val="005B6517"/>
    <w:rsid w:val="005C2A67"/>
    <w:rsid w:val="005D42FF"/>
    <w:rsid w:val="00607DE8"/>
    <w:rsid w:val="0061119B"/>
    <w:rsid w:val="00612661"/>
    <w:rsid w:val="00635255"/>
    <w:rsid w:val="006466B7"/>
    <w:rsid w:val="00666280"/>
    <w:rsid w:val="00685B5C"/>
    <w:rsid w:val="00697B02"/>
    <w:rsid w:val="006C1782"/>
    <w:rsid w:val="006C430B"/>
    <w:rsid w:val="006F4924"/>
    <w:rsid w:val="006F69A7"/>
    <w:rsid w:val="007051D4"/>
    <w:rsid w:val="00706F99"/>
    <w:rsid w:val="00711288"/>
    <w:rsid w:val="00737932"/>
    <w:rsid w:val="007561F8"/>
    <w:rsid w:val="00774695"/>
    <w:rsid w:val="00776B84"/>
    <w:rsid w:val="007B3C51"/>
    <w:rsid w:val="007F72B5"/>
    <w:rsid w:val="007F7B0F"/>
    <w:rsid w:val="0080623A"/>
    <w:rsid w:val="008205B0"/>
    <w:rsid w:val="00835AB3"/>
    <w:rsid w:val="00847FAF"/>
    <w:rsid w:val="008A769F"/>
    <w:rsid w:val="008B60C6"/>
    <w:rsid w:val="008C1297"/>
    <w:rsid w:val="008E1535"/>
    <w:rsid w:val="008F30BB"/>
    <w:rsid w:val="00927FF7"/>
    <w:rsid w:val="009A151E"/>
    <w:rsid w:val="009B6D89"/>
    <w:rsid w:val="009C7DCA"/>
    <w:rsid w:val="009E2783"/>
    <w:rsid w:val="009F025E"/>
    <w:rsid w:val="009F3B0C"/>
    <w:rsid w:val="00A3473E"/>
    <w:rsid w:val="00A7070F"/>
    <w:rsid w:val="00A84C65"/>
    <w:rsid w:val="00AA6BD0"/>
    <w:rsid w:val="00AA738E"/>
    <w:rsid w:val="00AB135C"/>
    <w:rsid w:val="00AE0C0C"/>
    <w:rsid w:val="00AF0B39"/>
    <w:rsid w:val="00B17926"/>
    <w:rsid w:val="00B30D39"/>
    <w:rsid w:val="00B344EA"/>
    <w:rsid w:val="00B51BAE"/>
    <w:rsid w:val="00B56844"/>
    <w:rsid w:val="00B61861"/>
    <w:rsid w:val="00B62D40"/>
    <w:rsid w:val="00B726F2"/>
    <w:rsid w:val="00BD12EB"/>
    <w:rsid w:val="00BE26DB"/>
    <w:rsid w:val="00BF23D6"/>
    <w:rsid w:val="00C07C59"/>
    <w:rsid w:val="00C12893"/>
    <w:rsid w:val="00C27B61"/>
    <w:rsid w:val="00C37A1A"/>
    <w:rsid w:val="00C507A6"/>
    <w:rsid w:val="00C73A4C"/>
    <w:rsid w:val="00D01198"/>
    <w:rsid w:val="00D165DD"/>
    <w:rsid w:val="00D25883"/>
    <w:rsid w:val="00D51791"/>
    <w:rsid w:val="00D649F5"/>
    <w:rsid w:val="00D668F8"/>
    <w:rsid w:val="00D9621D"/>
    <w:rsid w:val="00DA35D1"/>
    <w:rsid w:val="00DA37E7"/>
    <w:rsid w:val="00DE3555"/>
    <w:rsid w:val="00DE698A"/>
    <w:rsid w:val="00DF62C0"/>
    <w:rsid w:val="00E00FAA"/>
    <w:rsid w:val="00E110A7"/>
    <w:rsid w:val="00E421B7"/>
    <w:rsid w:val="00E44F8F"/>
    <w:rsid w:val="00E74F31"/>
    <w:rsid w:val="00E76F28"/>
    <w:rsid w:val="00E800D8"/>
    <w:rsid w:val="00E8075E"/>
    <w:rsid w:val="00E9687F"/>
    <w:rsid w:val="00EA347E"/>
    <w:rsid w:val="00ED33B7"/>
    <w:rsid w:val="00EE4394"/>
    <w:rsid w:val="00EF148B"/>
    <w:rsid w:val="00EF30B1"/>
    <w:rsid w:val="00EF39BC"/>
    <w:rsid w:val="00F51D3B"/>
    <w:rsid w:val="00F550D5"/>
    <w:rsid w:val="00F56C91"/>
    <w:rsid w:val="00F800EE"/>
    <w:rsid w:val="00F94DAB"/>
    <w:rsid w:val="00FA1F24"/>
    <w:rsid w:val="00FD7AFA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7DCA"/>
  </w:style>
  <w:style w:type="paragraph" w:styleId="Podnoje">
    <w:name w:val="footer"/>
    <w:basedOn w:val="Normal"/>
    <w:link w:val="PodnojeChar"/>
    <w:uiPriority w:val="99"/>
    <w:semiHidden/>
    <w:unhideWhenUsed/>
    <w:rsid w:val="009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C7DCA"/>
  </w:style>
  <w:style w:type="paragraph" w:styleId="Tekstbalonia">
    <w:name w:val="Balloon Text"/>
    <w:basedOn w:val="Normal"/>
    <w:link w:val="TekstbaloniaChar"/>
    <w:uiPriority w:val="99"/>
    <w:semiHidden/>
    <w:unhideWhenUsed/>
    <w:rsid w:val="00D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7DCA"/>
  </w:style>
  <w:style w:type="paragraph" w:styleId="Podnoje">
    <w:name w:val="footer"/>
    <w:basedOn w:val="Normal"/>
    <w:link w:val="PodnojeChar"/>
    <w:uiPriority w:val="99"/>
    <w:semiHidden/>
    <w:unhideWhenUsed/>
    <w:rsid w:val="009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C7DCA"/>
  </w:style>
  <w:style w:type="paragraph" w:styleId="Tekstbalonia">
    <w:name w:val="Balloon Text"/>
    <w:basedOn w:val="Normal"/>
    <w:link w:val="TekstbaloniaChar"/>
    <w:uiPriority w:val="99"/>
    <w:semiHidden/>
    <w:unhideWhenUsed/>
    <w:rsid w:val="00D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2</cp:revision>
  <cp:lastPrinted>2016-12-13T07:38:00Z</cp:lastPrinted>
  <dcterms:created xsi:type="dcterms:W3CDTF">2017-04-26T10:08:00Z</dcterms:created>
  <dcterms:modified xsi:type="dcterms:W3CDTF">2017-04-26T10:08:00Z</dcterms:modified>
</cp:coreProperties>
</file>