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0128" w14:textId="3698FC74" w:rsidR="008C0007" w:rsidRDefault="00B02698">
      <w:r>
        <w:t>UTORAK 19.5. 2.r.</w:t>
      </w:r>
    </w:p>
    <w:p w14:paraId="2619B2ED" w14:textId="42F1FE32" w:rsidR="00A01FDB" w:rsidRDefault="00A01FDB"/>
    <w:p w14:paraId="16428867" w14:textId="749D69A1" w:rsidR="00942C1B" w:rsidRDefault="00A01FDB" w:rsidP="00942C1B">
      <w:pPr>
        <w:spacing w:after="0"/>
        <w:rPr>
          <w:b/>
          <w:szCs w:val="24"/>
        </w:rPr>
      </w:pPr>
      <w:r>
        <w:t xml:space="preserve">1. SAT: PID  </w:t>
      </w:r>
      <w:r w:rsidR="00942C1B" w:rsidRPr="00922DB6">
        <w:rPr>
          <w:b/>
          <w:szCs w:val="24"/>
        </w:rPr>
        <w:t>Kulturne ustanove u zavičaju</w:t>
      </w:r>
      <w:r w:rsidR="00942C1B">
        <w:rPr>
          <w:b/>
          <w:szCs w:val="24"/>
        </w:rPr>
        <w:t xml:space="preserve">  - obrada   U- 90.-93.  RB- 91., 92.</w:t>
      </w:r>
    </w:p>
    <w:p w14:paraId="55EA4252" w14:textId="25D8F64C" w:rsidR="00942C1B" w:rsidRDefault="00942C1B" w:rsidP="00942C1B">
      <w:pPr>
        <w:spacing w:after="0"/>
        <w:rPr>
          <w:bCs/>
          <w:szCs w:val="24"/>
        </w:rPr>
      </w:pPr>
      <w:r>
        <w:rPr>
          <w:bCs/>
          <w:szCs w:val="24"/>
        </w:rPr>
        <w:t>Jesi li kad bio u kojoj kulturnoj ustanovi?</w:t>
      </w:r>
    </w:p>
    <w:p w14:paraId="77DB5330" w14:textId="5636E93B" w:rsidR="000F5D94" w:rsidRDefault="000F5D94" w:rsidP="00942C1B">
      <w:pPr>
        <w:spacing w:after="0"/>
        <w:rPr>
          <w:bCs/>
          <w:szCs w:val="24"/>
        </w:rPr>
      </w:pPr>
      <w:r>
        <w:rPr>
          <w:bCs/>
          <w:szCs w:val="24"/>
        </w:rPr>
        <w:t>Pročitaj i prouči U – 90. do 93. str. Pogledaj prezentaciju u prilogu.</w:t>
      </w:r>
    </w:p>
    <w:p w14:paraId="6CCC495C" w14:textId="2B88CB77" w:rsidR="00A01FDB" w:rsidRDefault="000F5D94" w:rsidP="000F5D94">
      <w:pPr>
        <w:spacing w:after="0"/>
        <w:rPr>
          <w:bCs/>
          <w:szCs w:val="24"/>
        </w:rPr>
      </w:pPr>
      <w:r>
        <w:rPr>
          <w:bCs/>
          <w:szCs w:val="24"/>
        </w:rPr>
        <w:t>Prepiši plan ploče! Odgovori u bilježnicu na 4. pitanje u U- 93. str.</w:t>
      </w:r>
    </w:p>
    <w:p w14:paraId="39F26F0B" w14:textId="36966638" w:rsidR="000F5D94" w:rsidRPr="000F5D94" w:rsidRDefault="000F5D94" w:rsidP="000F5D94">
      <w:pPr>
        <w:spacing w:after="0"/>
        <w:rPr>
          <w:bCs/>
          <w:szCs w:val="24"/>
        </w:rPr>
      </w:pPr>
      <w:r>
        <w:rPr>
          <w:bCs/>
          <w:szCs w:val="24"/>
        </w:rPr>
        <w:t xml:space="preserve">Riješi zadatke u RB! </w:t>
      </w:r>
      <w:r w:rsidRPr="000F5D94">
        <w:rPr>
          <w:b/>
          <w:szCs w:val="24"/>
        </w:rPr>
        <w:t>Poslikaj mi i pošalji!</w:t>
      </w:r>
    </w:p>
    <w:p w14:paraId="3AD9B0F0" w14:textId="77777777" w:rsidR="00F57744" w:rsidRDefault="00F57744" w:rsidP="00A01FDB">
      <w:pPr>
        <w:spacing w:before="40" w:after="0"/>
        <w:rPr>
          <w:b/>
          <w:szCs w:val="24"/>
        </w:rPr>
      </w:pPr>
    </w:p>
    <w:p w14:paraId="24188F2B" w14:textId="7AB63344" w:rsidR="00A01FDB" w:rsidRPr="008A293D" w:rsidRDefault="00A01FDB" w:rsidP="00A01FDB">
      <w:pPr>
        <w:spacing w:before="40" w:after="0"/>
        <w:rPr>
          <w:b/>
          <w:szCs w:val="24"/>
        </w:rPr>
      </w:pP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7C081" wp14:editId="09FBC3F6">
                <wp:simplePos x="0" y="0"/>
                <wp:positionH relativeFrom="column">
                  <wp:posOffset>4068445</wp:posOffset>
                </wp:positionH>
                <wp:positionV relativeFrom="paragraph">
                  <wp:posOffset>216535</wp:posOffset>
                </wp:positionV>
                <wp:extent cx="1834515" cy="23698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47CA1" w14:textId="77777777" w:rsidR="00A01FDB" w:rsidRDefault="00A01FDB" w:rsidP="00A01FDB">
                            <w:r w:rsidRPr="007B674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1A989C6" wp14:editId="20173E56">
                                  <wp:extent cx="1531620" cy="944880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8E0D86" w14:textId="3C00AA47" w:rsidR="00A01FDB" w:rsidRDefault="00A01FDB" w:rsidP="00A01F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</w:t>
                            </w:r>
                            <w:r w:rsidRPr="00F445A8">
                              <w:rPr>
                                <w:b/>
                                <w:szCs w:val="24"/>
                              </w:rPr>
                              <w:t>njižnica</w:t>
                            </w:r>
                          </w:p>
                          <w:p w14:paraId="00913299" w14:textId="6A194F5F" w:rsidR="00A01FDB" w:rsidRPr="00942C1B" w:rsidRDefault="00A01FDB" w:rsidP="00A01FDB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942C1B">
                              <w:rPr>
                                <w:bCs/>
                                <w:szCs w:val="24"/>
                              </w:rPr>
                              <w:t>čitamo, učimo, posuđujemo knjige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7C08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20.35pt;margin-top:17.05pt;width:144.45pt;height:1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cDAIAAAAEAAAOAAAAZHJzL2Uyb0RvYy54bWysU8tu2zAQvBfoPxC817IdO3UEy0HqwEWB&#10;9AEk/QCKoiSiFJdd0pbcr++SclwjuQXVgRC5y9mZ2eX6dugMOyj0GmzBZ5MpZ8pKqLRtCv7zafdh&#10;xZkPwlbCgFUFPyrPbzfv3617l6s5tGAqhYxArM97V/A2BJdnmZet6oSfgFOWgjVgJwJtsckqFD2h&#10;dyabT6fXWQ9YOQSpvKfT+zHINwm/rpUM3+vaq8BMwYlbSCumtYxrtlmLvEHhWi1PNMQbWHRCWyp6&#10;hroXQbA96ldQnZYIHuowkdBlUNdaqqSB1MymL9Q8tsKppIXM8e5sk/9/sPLb4QcyXVHvlpxZ0VGP&#10;ntQQ2CcYGB2RP73zOaU9OkoMA51TbtLq3QPIX55Z2LbCNuoOEfpWiYr4zeLN7OLqiOMjSNl/hYrq&#10;iH2ABDTU2EXzyA5G6NSn47k3kYuMJVdXi2XkKCk2v7q+Wc1T9zKRP1936MNnBR2LPwVHan6CF4cH&#10;HyIdkT+nxGoejK522pi0wabcGmQHQYOyS19S8CLN2JhsIV4bEccTlUbtVCaqjkJHyWEoh5OLJVRH&#10;0o8wjiE9G/ppAf9w1tMIFtz/3gtUnJkvljy8mS0WcWbTZrH8SIIZXkbKy4iwkqAKHjgbf7dhnPO9&#10;Q920VGnsmoU78r3WyZFIdWR16haNWTLq9CTiHF/uU9a/h7v5CwAA//8DAFBLAwQUAAYACAAAACEA&#10;oDXdbeEAAAAKAQAADwAAAGRycy9kb3ducmV2LnhtbEyPTU+DQBCG7yb+h82YeLMLpUGKLI0f8eBB&#10;k7Z68LZlp0BkZwm7BeyvdzzpcfI+ed9nis1sOzHi4FtHCuJFBAKpcqalWsH7/vkmA+GDJqM7R6jg&#10;Gz1sysuLQufGTbTFcRdqwSXkc62gCaHPpfRVg1b7heuRODu6werA51BLM+iJy20nl1GUSqtb4oVG&#10;9/jYYPW1O1kFehu/vWTj5ORTlpw/H17Px49ur9T11Xx/ByLgHP5g+NVndSjZ6eBOZLzoFKSr6JZR&#10;BckqBsHAerlOQRwUcJCALAv5/4XyBwAA//8DAFBLAQItABQABgAIAAAAIQC2gziS/gAAAOEBAAAT&#10;AAAAAAAAAAAAAAAAAAAAAABbQ29udGVudF9UeXBlc10ueG1sUEsBAi0AFAAGAAgAAAAhADj9If/W&#10;AAAAlAEAAAsAAAAAAAAAAAAAAAAALwEAAF9yZWxzLy5yZWxzUEsBAi0AFAAGAAgAAAAhAAssw1wM&#10;AgAAAAQAAA4AAAAAAAAAAAAAAAAALgIAAGRycy9lMm9Eb2MueG1sUEsBAi0AFAAGAAgAAAAhAKA1&#10;3W3hAAAACgEAAA8AAAAAAAAAAAAAAAAAZgQAAGRycy9kb3ducmV2LnhtbFBLBQYAAAAABAAEAPMA&#10;AAB0BQAAAAA=&#10;" stroked="f" strokecolor="#00b0f0" strokeweight="2.5pt">
                <v:shadow color="#868686"/>
                <v:textbox>
                  <w:txbxContent>
                    <w:p w14:paraId="3DE47CA1" w14:textId="77777777" w:rsidR="00A01FDB" w:rsidRDefault="00A01FDB" w:rsidP="00A01FDB">
                      <w:r w:rsidRPr="007B674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1A989C6" wp14:editId="20173E56">
                            <wp:extent cx="1531620" cy="944880"/>
                            <wp:effectExtent l="0" t="0" r="0" b="762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8E0D86" w14:textId="3C00AA47" w:rsidR="00A01FDB" w:rsidRDefault="00A01FDB" w:rsidP="00A01F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k</w:t>
                      </w:r>
                      <w:r w:rsidRPr="00F445A8">
                        <w:rPr>
                          <w:b/>
                          <w:szCs w:val="24"/>
                        </w:rPr>
                        <w:t>njižnica</w:t>
                      </w:r>
                    </w:p>
                    <w:p w14:paraId="00913299" w14:textId="6A194F5F" w:rsidR="00A01FDB" w:rsidRPr="00942C1B" w:rsidRDefault="00A01FDB" w:rsidP="00A01FDB">
                      <w:pPr>
                        <w:rPr>
                          <w:bCs/>
                          <w:szCs w:val="24"/>
                        </w:rPr>
                      </w:pPr>
                      <w:r w:rsidRPr="00942C1B">
                        <w:rPr>
                          <w:bCs/>
                          <w:szCs w:val="24"/>
                        </w:rPr>
                        <w:t>čitamo, učimo, posuđujemo knjige</w:t>
                      </w:r>
                    </w:p>
                  </w:txbxContent>
                </v:textbox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B685F" wp14:editId="3B4FD762">
                <wp:simplePos x="0" y="0"/>
                <wp:positionH relativeFrom="column">
                  <wp:posOffset>231140</wp:posOffset>
                </wp:positionH>
                <wp:positionV relativeFrom="paragraph">
                  <wp:posOffset>158750</wp:posOffset>
                </wp:positionV>
                <wp:extent cx="1640840" cy="1523365"/>
                <wp:effectExtent l="2540" t="0" r="4445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F3A9E" w14:textId="77777777" w:rsidR="00A01FDB" w:rsidRDefault="00A01FDB" w:rsidP="00A01FDB">
                            <w:r w:rsidRPr="007B674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FB2F9F3" wp14:editId="702BB631">
                                  <wp:extent cx="1501140" cy="1036320"/>
                                  <wp:effectExtent l="0" t="0" r="381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C8C825" w14:textId="77777777" w:rsidR="00A01FDB" w:rsidRPr="00F445A8" w:rsidRDefault="00A01FDB" w:rsidP="00A01F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</w:t>
                            </w:r>
                            <w:r w:rsidRPr="00F445A8">
                              <w:rPr>
                                <w:b/>
                                <w:szCs w:val="24"/>
                              </w:rPr>
                              <w:t>uzej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685F" id="Text Box 19" o:spid="_x0000_s1027" type="#_x0000_t202" style="position:absolute;left:0;text-align:left;margin-left:18.2pt;margin-top:12.5pt;width:129.2pt;height:1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dZDgIAAAcEAAAOAAAAZHJzL2Uyb0RvYy54bWysU9tu2zAMfR+wfxD0vjhJk6w14hRdigwD&#10;ugvQ7gNkWbaF2aJGKbGzrx8lJVm2vQ3TgyCK1CHPIbW+H/uOHRQ6Dabgs8mUM2UkVNo0Bf/6sntz&#10;y5nzwlSiA6MKflSO329ev1oPNldzaKGrFDICMS4fbMFb722eZU62qhduAlYZctaAvfBkYpNVKAZC&#10;77tsPp2usgGwsghSOUe3j8nJNxG/rpX0n+vaKc+6glNtPu4Y9zLs2WYt8gaFbbU8lSH+oYpeaENJ&#10;L1CPwgu2R/0XVK8lgoPaTyT0GdS1lipyIDaz6R9snlthVeRC4jh7kcn9P1j56fAFma6od3ecGdFT&#10;j17U6Nk7GBldkT6DdTmFPVsK9CPdU2zk6uwTyG+OGdi2wjTqARGGVomK6puFl9nV04TjAkg5fISK&#10;8oi9hwg01tgH8UgORujUp+OlN6EWGVKuFtPbBbkk+WbL+c3NahlziPz83KLz7xX0LBwKjtT8CC8O&#10;T86HckR+DgnZHHS62umuiwY25bZDdhA0KLu4Tui/hXUmBBsIzxJiulFx1E5pAutANFH2Yzkmgc9i&#10;llAdSQaENI30e+jQAv7gbKBJLLj7vheoOOs+GJLybrYIvH00Fsu3czLw2lNee4SRBFVwz1k6bn0a&#10;971F3bSUKTXPwAPJX+soTKg4VXVqGk1b1Ov0M8I4X9sx6tf/3fwEAAD//wMAUEsDBBQABgAIAAAA&#10;IQBB93De4QAAAAkBAAAPAAAAZHJzL2Rvd25yZXYueG1sTI/NTsMwEITvSLyDtUjcqNM0RGmIU/Ej&#10;DhxAagsHbtt4m0TEdhS7SejTs5zgtqMZzc5XbGbTiZEG3zqrYLmIQJCtnG5treB9/3yTgfABrcbO&#10;WVLwTR425eVFgbl2k93SuAu14BLrc1TQhNDnUvqqIYN+4Xqy7B3dYDCwHGqpB5y43HQyjqJUGmwt&#10;f2iwp8eGqq/dySjA7fLtJRsnJ5+y1fnz4fV8/Oj2Sl1fzfd3IALN4S8Mv/N5OpS86eBOVnvRKVil&#10;CScVxLeMxH68ThjlwEearEGWhfxPUP4AAAD//wMAUEsBAi0AFAAGAAgAAAAhALaDOJL+AAAA4QEA&#10;ABMAAAAAAAAAAAAAAAAAAAAAAFtDb250ZW50X1R5cGVzXS54bWxQSwECLQAUAAYACAAAACEAOP0h&#10;/9YAAACUAQAACwAAAAAAAAAAAAAAAAAvAQAAX3JlbHMvLnJlbHNQSwECLQAUAAYACAAAACEAgMxH&#10;WQ4CAAAHBAAADgAAAAAAAAAAAAAAAAAuAgAAZHJzL2Uyb0RvYy54bWxQSwECLQAUAAYACAAAACEA&#10;Qfdw3uEAAAAJAQAADwAAAAAAAAAAAAAAAABoBAAAZHJzL2Rvd25yZXYueG1sUEsFBgAAAAAEAAQA&#10;8wAAAHYFAAAAAA==&#10;" stroked="f" strokecolor="#00b0f0" strokeweight="2.5pt">
                <v:shadow color="#868686"/>
                <v:textbox>
                  <w:txbxContent>
                    <w:p w14:paraId="798F3A9E" w14:textId="77777777" w:rsidR="00A01FDB" w:rsidRDefault="00A01FDB" w:rsidP="00A01FDB">
                      <w:r w:rsidRPr="007B674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FB2F9F3" wp14:editId="702BB631">
                            <wp:extent cx="1501140" cy="1036320"/>
                            <wp:effectExtent l="0" t="0" r="381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C8C825" w14:textId="77777777" w:rsidR="00A01FDB" w:rsidRPr="00F445A8" w:rsidRDefault="00A01FDB" w:rsidP="00A01F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</w:t>
                      </w:r>
                      <w:r w:rsidRPr="00F445A8">
                        <w:rPr>
                          <w:b/>
                          <w:szCs w:val="24"/>
                        </w:rPr>
                        <w:t>uzej</w:t>
                      </w:r>
                    </w:p>
                  </w:txbxContent>
                </v:textbox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6A066" wp14:editId="3A752A93">
                <wp:simplePos x="0" y="0"/>
                <wp:positionH relativeFrom="column">
                  <wp:posOffset>2235835</wp:posOffset>
                </wp:positionH>
                <wp:positionV relativeFrom="paragraph">
                  <wp:posOffset>217170</wp:posOffset>
                </wp:positionV>
                <wp:extent cx="1567180" cy="1464945"/>
                <wp:effectExtent l="0" t="0" r="0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96A9D" w14:textId="77777777" w:rsidR="00A01FDB" w:rsidRDefault="00A01FDB" w:rsidP="00A01FDB">
                            <w:r w:rsidRPr="007B674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AC3F127" wp14:editId="3A071CB1">
                                  <wp:extent cx="1135380" cy="944880"/>
                                  <wp:effectExtent l="0" t="0" r="7620" b="762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BE9C5" w14:textId="77777777" w:rsidR="00A01FDB" w:rsidRPr="00F445A8" w:rsidRDefault="00A01FDB" w:rsidP="00A01F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</w:t>
                            </w:r>
                            <w:r w:rsidRPr="00F445A8">
                              <w:rPr>
                                <w:b/>
                                <w:szCs w:val="24"/>
                              </w:rPr>
                              <w:t>alerija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A066" id="Text Box 17" o:spid="_x0000_s1028" type="#_x0000_t202" style="position:absolute;left:0;text-align:left;margin-left:176.05pt;margin-top:17.1pt;width:123.4pt;height:1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0sDgIAAAcEAAAOAAAAZHJzL2Uyb0RvYy54bWysU82O0zAQviPxDpbvNE2VtrtR09XSVRHS&#10;wiLt8gCO4yQWiceM3SbL0zN22lLghvDB8vx9M/PNeHM39h07KnQaTMHT2ZwzZSRU2jQF//qyf3fD&#10;mfPCVKIDowr+qhy/2759sxlsrhbQQlcpZARiXD7Ygrfe2zxJnGxVL9wMrDJkrAF74UnEJqlQDITe&#10;d8liPl8lA2BlEaRyjrQPk5FvI35dK+mf6topz7qCU20+3hjvMtzJdiPyBoVttTyVIf6hil5oQ0kv&#10;UA/CC3ZA/RdUryWCg9rPJPQJ1LWWKvZA3aTzP7p5boVVsRcix9kLTe7/wcrPxy/IdEWzW3NmRE8z&#10;elGjZ+9hZKQifgbrcnJ7tuToR9KTb+zV2UeQ3xwzsGuFadQ9IgytEhXVl4bI5Cp0wnEBpBw+QUV5&#10;xMFDBBpr7AN5RAcjdJrT62U2oRYZUi5X6/SGTJJsabbKbrNlzCHyc7hF5z8o6Fl4FBxp+BFeHB+d&#10;D+WI/OwSsjnodLXXXRcFbMpdh+woaFH28ZzQf3PrTHA2EMImxEmj4qqd0oSuQ6NTy34sx0jw4kxm&#10;CdUr0YAwbSP9Hnq0gD84G2gTC+6+HwQqzrqPhqi8TbMsrG4UsuV6QQJeW8prizCSoAruOZueOz+t&#10;+8GiblrKNA3PwD3RX+tITKh4quo0NNq2yNfpZ4R1vpaj16//u/0JAAD//wMAUEsDBBQABgAIAAAA&#10;IQC3gRAZ4wAAAAoBAAAPAAAAZHJzL2Rvd25yZXYueG1sTI/LTsMwEEX3SPyDNUjsqJP0oSSNU/EQ&#10;CxZUaguL7tzYTSLscRS7SejXM6xgN6M5unNusZmsYYPufetQQDyLgGmsnGqxFvBxeH1IgfkgUUnj&#10;UAv41h425e1NIXPlRtzpYR9qRiHocymgCaHLOfdVo630M9dppNvZ9VYGWvuaq16OFG4NT6Joxa1s&#10;kT40stPPja6+9hcrQO7i7Vs6jI6/pPPr8en9ev40ByHu76bHNbCgp/AHw68+qUNJTid3QeWZETBf&#10;JjGhNCwSYAQsszQDdhKQrBYZ8LLg/yuUPwAAAP//AwBQSwECLQAUAAYACAAAACEAtoM4kv4AAADh&#10;AQAAEwAAAAAAAAAAAAAAAAAAAAAAW0NvbnRlbnRfVHlwZXNdLnhtbFBLAQItABQABgAIAAAAIQA4&#10;/SH/1gAAAJQBAAALAAAAAAAAAAAAAAAAAC8BAABfcmVscy8ucmVsc1BLAQItABQABgAIAAAAIQCV&#10;Kc0sDgIAAAcEAAAOAAAAAAAAAAAAAAAAAC4CAABkcnMvZTJvRG9jLnhtbFBLAQItABQABgAIAAAA&#10;IQC3gRAZ4wAAAAoBAAAPAAAAAAAAAAAAAAAAAGgEAABkcnMvZG93bnJldi54bWxQSwUGAAAAAAQA&#10;BADzAAAAeAUAAAAA&#10;" stroked="f" strokecolor="#00b0f0" strokeweight="2.5pt">
                <v:shadow color="#868686"/>
                <v:textbox>
                  <w:txbxContent>
                    <w:p w14:paraId="57F96A9D" w14:textId="77777777" w:rsidR="00A01FDB" w:rsidRDefault="00A01FDB" w:rsidP="00A01FDB">
                      <w:r w:rsidRPr="007B674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AC3F127" wp14:editId="3A071CB1">
                            <wp:extent cx="1135380" cy="944880"/>
                            <wp:effectExtent l="0" t="0" r="7620" b="762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BE9C5" w14:textId="77777777" w:rsidR="00A01FDB" w:rsidRPr="00F445A8" w:rsidRDefault="00A01FDB" w:rsidP="00A01F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g</w:t>
                      </w:r>
                      <w:r w:rsidRPr="00F445A8">
                        <w:rPr>
                          <w:b/>
                          <w:szCs w:val="24"/>
                        </w:rPr>
                        <w:t>alerija</w:t>
                      </w:r>
                    </w:p>
                  </w:txbxContent>
                </v:textbox>
              </v:shape>
            </w:pict>
          </mc:Fallback>
        </mc:AlternateContent>
      </w:r>
    </w:p>
    <w:p w14:paraId="5D393218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7643BBE0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1F8B7591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4429F273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1846F727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7059932D" w14:textId="77777777" w:rsidR="00942C1B" w:rsidRDefault="00942C1B" w:rsidP="00942C1B">
      <w:pPr>
        <w:tabs>
          <w:tab w:val="left" w:pos="3888"/>
        </w:tabs>
        <w:spacing w:before="40" w:after="0"/>
        <w:ind w:firstLine="708"/>
        <w:rPr>
          <w:b/>
          <w:szCs w:val="24"/>
        </w:rPr>
      </w:pPr>
    </w:p>
    <w:p w14:paraId="07C3BA8F" w14:textId="41D7014C" w:rsidR="00942C1B" w:rsidRPr="00942C1B" w:rsidRDefault="00A01FDB" w:rsidP="00942C1B">
      <w:pPr>
        <w:tabs>
          <w:tab w:val="left" w:pos="3888"/>
        </w:tabs>
        <w:spacing w:before="40" w:after="0"/>
        <w:ind w:firstLine="708"/>
        <w:rPr>
          <w:bCs/>
          <w:szCs w:val="24"/>
        </w:rPr>
      </w:pPr>
      <w:r w:rsidRPr="00942C1B">
        <w:rPr>
          <w:bCs/>
          <w:szCs w:val="24"/>
        </w:rPr>
        <w:t xml:space="preserve">izloženi zanimljivi i </w:t>
      </w:r>
      <w:r w:rsidRPr="00942C1B">
        <w:rPr>
          <w:bCs/>
          <w:szCs w:val="24"/>
        </w:rPr>
        <w:tab/>
        <w:t xml:space="preserve">izložena umjetnička </w:t>
      </w:r>
    </w:p>
    <w:p w14:paraId="6CE347A9" w14:textId="4390095B" w:rsidR="00942C1B" w:rsidRPr="00942C1B" w:rsidRDefault="00942C1B" w:rsidP="00942C1B">
      <w:pPr>
        <w:tabs>
          <w:tab w:val="left" w:pos="3888"/>
        </w:tabs>
        <w:spacing w:before="40" w:after="0"/>
        <w:ind w:firstLine="708"/>
        <w:rPr>
          <w:bCs/>
          <w:szCs w:val="24"/>
        </w:rPr>
      </w:pPr>
      <w:r w:rsidRPr="00942C1B">
        <w:rPr>
          <w:bCs/>
          <w:szCs w:val="24"/>
        </w:rPr>
        <w:tab/>
        <w:t>djela( slike)</w:t>
      </w:r>
    </w:p>
    <w:p w14:paraId="75327F01" w14:textId="26188C6C" w:rsidR="00A01FDB" w:rsidRPr="008A293D" w:rsidRDefault="00A01FDB" w:rsidP="00A01FDB">
      <w:pPr>
        <w:spacing w:before="40" w:after="0"/>
        <w:ind w:firstLine="708"/>
        <w:rPr>
          <w:b/>
          <w:szCs w:val="24"/>
        </w:rPr>
      </w:pPr>
      <w:r w:rsidRPr="00942C1B">
        <w:rPr>
          <w:bCs/>
          <w:szCs w:val="24"/>
        </w:rPr>
        <w:t>vrijedni predmeti</w:t>
      </w:r>
    </w:p>
    <w:p w14:paraId="70182848" w14:textId="77777777" w:rsidR="00A01FDB" w:rsidRPr="008A293D" w:rsidRDefault="00A01FDB" w:rsidP="00A01FDB">
      <w:pPr>
        <w:spacing w:before="40" w:after="0"/>
        <w:rPr>
          <w:b/>
          <w:szCs w:val="24"/>
        </w:rPr>
      </w:pP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A23FC" wp14:editId="2BD70A44">
                <wp:simplePos x="0" y="0"/>
                <wp:positionH relativeFrom="column">
                  <wp:posOffset>4036060</wp:posOffset>
                </wp:positionH>
                <wp:positionV relativeFrom="paragraph">
                  <wp:posOffset>274320</wp:posOffset>
                </wp:positionV>
                <wp:extent cx="612775" cy="500380"/>
                <wp:effectExtent l="8890" t="57150" r="45085" b="139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77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99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17.8pt;margin-top:21.6pt;width:48.25pt;height:39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Xs8AEAAL0DAAAOAAAAZHJzL2Uyb0RvYy54bWysU01v2zAMvQ/YfxB0X+ykSD+MOMWQrrt0&#10;W4C0uyuSbAuTRIFS4uTfj1KCtFtvw3wQKJN85HukFvcHZ9leYzTgWz6d1JxpL0EZ37f85fnx0y1n&#10;MQmvhAWvW37Ukd8vP35YjKHRMxjAKo2MQHxsxtDyIaXQVFWUg3YiTiBoT84O0IlEV+wrhWIkdGer&#10;WV1fVyOgCghSx0h/H05Oviz4Xadl+tF1USdmW069pXJiObf5rJYL0fQowmDkuQ3xD104YTwVvUA9&#10;iCTYDs07KGckQoQuTSS4CrrOSF04EJtp/RebzSCCLlxInBguMsX/Byu/79fIjKLZXXHmhaMZbRIK&#10;0w+JfUaEka3Ae9IRkFEI6TWG2FDayq8xM5YHvwlPIH9F5mE1CN/r0vfzMRDWNGdUf6TkSwxUdTt+&#10;A0UxYpegiHfo0LHOmvAzJ2ZwEogdyrSOl2npQ2KSfl5PZzc3c84kueZ1fXVbplmJJsPk5IAxfdXg&#10;WDZaHs+0LnxOJcT+Kabc5GtCTvbwaKwt62E9G1t+N5/NS08RrFHZmcMi9tuVRbYXecHKVxiT520Y&#10;ws6rAjZoob6c7SSMJZulIlVCQ+JZzXM1pxVnVtObytapPevPUmb1TnPYgjquMbuzqrQjhcd5n/MS&#10;vr2XqNdXt/wNAAD//wMAUEsDBBQABgAIAAAAIQACfRX54AAAAAoBAAAPAAAAZHJzL2Rvd25yZXYu&#10;eG1sTI9BT4NAEIXvJv6HzZh4MXbpYrFBlsaorSfTiPW+hRFI2VnCblv4905Pepy8L+99k61G24kT&#10;Dr51pGE+i0Agla5qqdaw+1rfL0H4YKgynSPUMKGHVX59lZm0cmf6xFMRasEl5FOjoQmhT6X0ZYPW&#10;+JnrkTj7cYM1gc+hltVgzlxuO6miKJHWtMQLjenxpcHyUBythtdiu1h/3+1GNZXvH8VmedjS9Kb1&#10;7c34/AQi4Bj+YLjoszrk7LR3R6q86DQk8SJhVMNDrEAw8BirOYg9k0pFIPNM/n8h/wUAAP//AwBQ&#10;SwECLQAUAAYACAAAACEAtoM4kv4AAADhAQAAEwAAAAAAAAAAAAAAAAAAAAAAW0NvbnRlbnRfVHlw&#10;ZXNdLnhtbFBLAQItABQABgAIAAAAIQA4/SH/1gAAAJQBAAALAAAAAAAAAAAAAAAAAC8BAABfcmVs&#10;cy8ucmVsc1BLAQItABQABgAIAAAAIQDnJgXs8AEAAL0DAAAOAAAAAAAAAAAAAAAAAC4CAABkcnMv&#10;ZTJvRG9jLnhtbFBLAQItABQABgAIAAAAIQACfRX54AAAAAoBAAAPAAAAAAAAAAAAAAAAAEoEAABk&#10;cnMvZG93bnJldi54bWxQSwUGAAAAAAQABADzAAAAVwUAAAAA&#10;">
                <v:stroke endarrow="block"/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DEE5F" wp14:editId="7BCE7605">
                <wp:simplePos x="0" y="0"/>
                <wp:positionH relativeFrom="column">
                  <wp:posOffset>3103880</wp:posOffset>
                </wp:positionH>
                <wp:positionV relativeFrom="paragraph">
                  <wp:posOffset>152400</wp:posOffset>
                </wp:positionV>
                <wp:extent cx="8890" cy="500380"/>
                <wp:effectExtent l="46355" t="19050" r="59055" b="1397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AE4E" id="Straight Arrow Connector 12" o:spid="_x0000_s1026" type="#_x0000_t32" style="position:absolute;margin-left:244.4pt;margin-top:12pt;width:.7pt;height:39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u27QEAALsDAAAOAAAAZHJzL2Uyb0RvYy54bWysU8GO0zAQvSPxD5bvNGlRUTdqukJdlssC&#10;lbpwd20nsbA91tht2r9n7EbdBW6IHKxxZubNvDfj9f3ZWXbSGA34ls9nNWfaS1DG9y3//vz4bsVZ&#10;TMIrYcHrll905Pebt2/WY2j0AgawSiMjEB+bMbR8SCk0VRXloJ2IMwjak7MDdCLRFftKoRgJ3dlq&#10;UdcfqhFQBQSpY6S/D1cn3xT8rtMyfeu6qBOzLafeUjmxnId8Vpu1aHoUYTByakP8QxdOGE9Fb1AP&#10;Igl2RPMXlDMSIUKXZhJcBV1npC4ciM28/oPNfhBBFy4kTgw3meL/g5VfTztkRtHsFpx54WhG+4TC&#10;9ENiHxFhZFvwnnQEZBRCeo0hNpS29TvMjOXZ78MTyJ+RedgOwve69P18CYQ1zxnVbyn5EgNVPYxf&#10;QFGMOCYo4p07dKyzJvzIiRmcBGLnMq3LbVr6nJikn6vVHU1UkmNZ1+9XZZaVaDJITg0Y02cNjmWj&#10;5XEidWNzLSBOTzHlFl8ScrKHR2NtWQ7r2djyu+ViWTqKYI3KzhwWsT9sLbKTyOtVvsKXPK/DEI5e&#10;FbBBC/VpspMwlmyWilAJDUlnNc/VnFacWU0vKlvX9qyfhMzaXadwAHXZYXZnTWlDCo9pm/MKvr6X&#10;qJc3t/kFAAD//wMAUEsDBBQABgAIAAAAIQCnwzJ+3wAAAAoBAAAPAAAAZHJzL2Rvd25yZXYueG1s&#10;TI/BTsMwEETvSPyDtUhcELWxAnJDnAoBhROqCO3djU0SNV5Hsdsmf89yguNqn2beFKvJ9+zkxtgF&#10;1HC3EMAc1sF22GjYfq1vFbCYDFrTB3QaZhdhVV5eFCa34Yyf7lSlhlEIxtxoaFMacs5j3Tpv4iIM&#10;Dun3HUZvEp1jw+1ozhTuey6FeODedEgNrRncc+vqQ3X0Gl6qzf16d7Od5Fy/f1Rv6rDB+VXr66vp&#10;6RFYclP6g+FXn9ShJKd9OKKNrNeQKUXqSYPMaBMB2VJIYHsihVTAy4L/n1D+AAAA//8DAFBLAQIt&#10;ABQABgAIAAAAIQC2gziS/gAAAOEBAAATAAAAAAAAAAAAAAAAAAAAAABbQ29udGVudF9UeXBlc10u&#10;eG1sUEsBAi0AFAAGAAgAAAAhADj9If/WAAAAlAEAAAsAAAAAAAAAAAAAAAAALwEAAF9yZWxzLy5y&#10;ZWxzUEsBAi0AFAAGAAgAAAAhACss27btAQAAuwMAAA4AAAAAAAAAAAAAAAAALgIAAGRycy9lMm9E&#10;b2MueG1sUEsBAi0AFAAGAAgAAAAhAKfDMn7fAAAACgEAAA8AAAAAAAAAAAAAAAAARwQAAGRycy9k&#10;b3ducmV2LnhtbFBLBQYAAAAABAAEAPMAAABTBQAAAAA=&#10;">
                <v:stroke endarrow="block"/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290E8" wp14:editId="23CDEE1F">
                <wp:simplePos x="0" y="0"/>
                <wp:positionH relativeFrom="column">
                  <wp:posOffset>1439545</wp:posOffset>
                </wp:positionH>
                <wp:positionV relativeFrom="paragraph">
                  <wp:posOffset>152400</wp:posOffset>
                </wp:positionV>
                <wp:extent cx="542925" cy="500380"/>
                <wp:effectExtent l="48895" t="47625" r="8255" b="139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F795" id="Straight Arrow Connector 11" o:spid="_x0000_s1026" type="#_x0000_t32" style="position:absolute;margin-left:113.35pt;margin-top:12pt;width:42.75pt;height:39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8l8wEAAMcDAAAOAAAAZHJzL2Uyb0RvYy54bWysU8Fu2zAMvQ/YPwi6L3ayZWiNOMWQrtuh&#10;WwOk612RZFuYJAqUEid/P0pJs3W7DfVBIEW9R/KRXtwcnGV7jdGAb/l0UnOmvQRlfN/yH4937644&#10;i0l4JSx43fKjjvxm+fbNYgyNnsEAVmlkROJjM4aWDymFpqqiHLQTcQJBewp2gE4kcrGvFIqR2J2t&#10;ZnX9sRoBVUCQOka6vT0F+bLwd52W6aHrok7MtpxqS+XEcm7zWS0XoulRhMHIcxniP6pwwnhKeqG6&#10;FUmwHZp/qJyRCBG6NJHgKug6I3XpgbqZ1n91sxlE0KUXEieGi0zx9Wjl9/0amVE0uylnXjia0Sah&#10;MP2Q2CdEGNkKvCcdARk9Ib3GEBuCrfwac8fy4DfhHuTPyDysBuF7Xep+PAbiKojqBSQ7MVDW7fgN&#10;FL0RuwRFvEOHjnXWhK8ZWKynbOU0JBU7lLkdL3PTh8QkXc4/zK5nc84kheZ1/f6qzLUSTSbM4IAx&#10;fdHgWDZaHs8NXjo7pRD7+5ioQQI+AzLYw52xtiyK9Wxs+fWckuVIBGtUDhYH++3KItuLvGrly2oR&#10;2YtnCDuvCtmghfp8tpMwlmyWimgJDcloNc/ZnFacWU1/V7ZOjNYT8bOOp4lsQR3XmMP5nralpD5v&#10;dl7HP/3y6vf/t/wFAAD//wMAUEsDBBQABgAIAAAAIQBszQKz3wAAAAoBAAAPAAAAZHJzL2Rvd25y&#10;ZXYueG1sTI/BTsMwDIbvSLxDZCRuLG2YxihNJ4TECRBi24Vb1nhttcbJmqwrb485sZstf/r9/eVq&#10;cr0YcYidJw35LAOBVHvbUaNhu3m9W4KIyZA1vSfU8IMRVtX1VWkK68/0heM6NYJDKBZGQ5tSKKSM&#10;dYvOxJkPSHzb+8GZxOvQSDuYM4e7XqosW0hnOuIPrQn40mJ9WJ+chn0W6s/HzZs9HsN8bN6/tyH/&#10;OGh9ezM9P4FIOKV/GP70WR0qdtr5E9koeg1KLR4Y5WHOnRi4z5UCsWMyU0uQVSkvK1S/AAAA//8D&#10;AFBLAQItABQABgAIAAAAIQC2gziS/gAAAOEBAAATAAAAAAAAAAAAAAAAAAAAAABbQ29udGVudF9U&#10;eXBlc10ueG1sUEsBAi0AFAAGAAgAAAAhADj9If/WAAAAlAEAAAsAAAAAAAAAAAAAAAAALwEAAF9y&#10;ZWxzLy5yZWxzUEsBAi0AFAAGAAgAAAAhABabvyXzAQAAxwMAAA4AAAAAAAAAAAAAAAAALgIAAGRy&#10;cy9lMm9Eb2MueG1sUEsBAi0AFAAGAAgAAAAhAGzNArPfAAAACgEAAA8AAAAAAAAAAAAAAAAATQQA&#10;AGRycy9kb3ducmV2LnhtbFBLBQYAAAAABAAEAPMAAABZBQAAAAA=&#10;">
                <v:stroke endarrow="block"/>
              </v:shape>
            </w:pict>
          </mc:Fallback>
        </mc:AlternateContent>
      </w:r>
    </w:p>
    <w:p w14:paraId="69CE42C5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28E48012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6111F9B8" w14:textId="3782B7AD" w:rsidR="00A01FDB" w:rsidRPr="008A293D" w:rsidRDefault="00A01FDB" w:rsidP="00A01FDB">
      <w:pPr>
        <w:spacing w:before="40" w:after="0"/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  <w:r w:rsidRPr="008A293D">
        <w:rPr>
          <w:b/>
          <w:szCs w:val="24"/>
        </w:rPr>
        <w:t>KULTURNE USTANOVE U ZAVIČAJU</w:t>
      </w:r>
    </w:p>
    <w:p w14:paraId="09A5F71E" w14:textId="77777777" w:rsidR="00A01FDB" w:rsidRPr="008A293D" w:rsidRDefault="00A01FDB" w:rsidP="00A01FDB">
      <w:pPr>
        <w:spacing w:before="40" w:after="0"/>
        <w:rPr>
          <w:b/>
          <w:szCs w:val="24"/>
        </w:rPr>
      </w:pP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4ECEF" wp14:editId="3F726637">
                <wp:simplePos x="0" y="0"/>
                <wp:positionH relativeFrom="column">
                  <wp:posOffset>2327275</wp:posOffset>
                </wp:positionH>
                <wp:positionV relativeFrom="paragraph">
                  <wp:posOffset>4445</wp:posOffset>
                </wp:positionV>
                <wp:extent cx="69215" cy="361950"/>
                <wp:effectExtent l="60325" t="13970" r="13335" b="241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2DA4" id="Straight Arrow Connector 10" o:spid="_x0000_s1026" type="#_x0000_t32" style="position:absolute;margin-left:183.25pt;margin-top:.35pt;width:5.45pt;height:28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q27wEAALwDAAAOAAAAZHJzL2Uyb0RvYy54bWysU8Fu2zAMvQ/YPwi6L04yJFiMOMWQrtuh&#10;2wKk/QBFkm1hkihQSpz8/SjFSLvtVswHgTLJR75Han13dpadNEYDvuGzyZQz7SUo47uGPz89fPjE&#10;WUzCK2HB64ZfdOR3m/fv1kOo9Rx6sEojIxAf6yE0vE8p1FUVZa+diBMI2pOzBXQi0RW7SqEYCN3Z&#10;aj6dLqsBUAUEqWOkv/dXJ98U/LbVMv1s26gTsw2n3lI5sZyHfFabtag7FKE3cmxDvKELJ4ynojeo&#10;e5EEO6L5B8oZiRChTRMJroK2NVIXDsRmNv2Lzb4XQRcuJE4MN5ni/4OVP047ZEbR7EgeLxzNaJ9Q&#10;mK5P7DMiDGwL3pOOgIxCSK8hxJrStn6HmbE8+314BPkrMg/bXvhOl76fLoGwZjmj+iMlX2Kgqofh&#10;OyiKEccERbxzi4611oRvOTGDk0DsXKZ1uU1LnxOT9HO5ms8WnEnyfFzOVovSXCXqjJJzA8b0VYNj&#10;2Wh4HFnd6FwriNNjTLnHl4Sc7OHBWFu2w3o2NHy1mC9KSxGsUdmZwyJ2h61FdhJ5v8pXCJPndRjC&#10;0asC1muhvox2EsaSzVJRKqEh7azmuZrTijOr6Ull69qe9aOSWbzrGA6gLjvM7iwqrUjhMa5z3sHX&#10;9xL18ug2vwEAAP//AwBQSwMEFAAGAAgAAAAhAB2e1ELeAAAABwEAAA8AAABkcnMvZG93bnJldi54&#10;bWxMjsFOwzAQRO9I/IO1SFxQ69CSuArZVAgonFBFWu5usiRR43UUu23y95gTHEczevOy9Wg6cabB&#10;tZYR7ucRCOLSVi3XCPvdZrYC4bzmSneWCWEiB+v8+irTaWUv/EnnwtciQNilGqHxvk+ldGVDRru5&#10;7YlD920Ho32IQy2rQV8C3HRyEUWJNLrl8NDonp4bKo/FySC8FNt483W3HxdT+f5RvK2OW55eEW9v&#10;xqdHEJ5G/zeGX/2gDnlwOtgTV050CMskicMUQYEI9VKpBxAHhFgpkHkm//vnPwAAAP//AwBQSwEC&#10;LQAUAAYACAAAACEAtoM4kv4AAADhAQAAEwAAAAAAAAAAAAAAAAAAAAAAW0NvbnRlbnRfVHlwZXNd&#10;LnhtbFBLAQItABQABgAIAAAAIQA4/SH/1gAAAJQBAAALAAAAAAAAAAAAAAAAAC8BAABfcmVscy8u&#10;cmVsc1BLAQItABQABgAIAAAAIQD/E8q27wEAALwDAAAOAAAAAAAAAAAAAAAAAC4CAABkcnMvZTJv&#10;RG9jLnhtbFBLAQItABQABgAIAAAAIQAdntRC3gAAAAcBAAAPAAAAAAAAAAAAAAAAAEkEAABkcnMv&#10;ZG93bnJldi54bWxQSwUGAAAAAAQABADzAAAAVAUAAAAA&#10;">
                <v:stroke endarrow="block"/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81A35" wp14:editId="71A22F01">
                <wp:simplePos x="0" y="0"/>
                <wp:positionH relativeFrom="column">
                  <wp:posOffset>3889375</wp:posOffset>
                </wp:positionH>
                <wp:positionV relativeFrom="paragraph">
                  <wp:posOffset>4445</wp:posOffset>
                </wp:positionV>
                <wp:extent cx="86360" cy="361950"/>
                <wp:effectExtent l="12700" t="13970" r="53340" b="336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002C" id="Straight Arrow Connector 9" o:spid="_x0000_s1026" type="#_x0000_t32" style="position:absolute;margin-left:306.25pt;margin-top:.35pt;width:6.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/G6AEAALADAAAOAAAAZHJzL2Uyb0RvYy54bWysU8Fu2zAMvQ/YPwi6L05SJGiMOMWQrrt0&#10;W4B0H6BIsi1MEgVKiZ2/H6WkWbfdhvkgUCb5yPdIrR9GZ9lJYzTgGz6bTDnTXoIyvmv495enD/ec&#10;xSS8Eha8bvhZR/6wef9uPYRaz6EHqzQyAvGxHkLD+5RCXVVR9tqJOIGgPTlbQCcSXbGrFIqB0J2t&#10;5tPpshoAVUCQOkb6+3hx8k3Bb1st07e2jTox23DqLZUTy3nIZ7VZi7pDEXojr22If+jCCeOp6A3q&#10;USTBjmj+gnJGIkRo00SCq6BtjdSFA7GZTf9gs+9F0IULiRPDTab4/2Dl19MOmVENX3HmhaMR7RMK&#10;0/WJfUSEgW3Be5IRkK2yWkOINSVt/Q4zXzn6fXgG+SMyD9te+E6Xrl/OgaBmOaP6LSVfYqCah+EL&#10;KIoRxwRFurFFlyFJFDaWCZ1vE9JjYpJ+3i/vljRGSZ675Wy1KAOsRP2aGzCmzxocy0bD45XKjcOs&#10;VBKn55hyZ6J+TciFPTwZa8tGWM8GkmQxX5SECNao7MxhEbvD1iI7ibxT5Ss0yfM2DOHoVQHrtVCf&#10;rnYSxpLNUtEnoSHFrOa5mtOKM6vpGWXr0p71V/2yZBfxD6DOO8zuLCWtReFxXeG8d2/vJerXQ9v8&#10;BAAA//8DAFBLAwQUAAYACAAAACEAUadiwt4AAAAHAQAADwAAAGRycy9kb3ducmV2LnhtbEyOUUvD&#10;MBSF3wX/Q7iCby5tYanW3g51iH1RcBPxMWuuTbBJSpNtnb/e+KSPh3P4zlevZjuwA03BeIeQLzJg&#10;5DqvjOsR3raPV9fAQpROycE7QjhRgFVzflbLSvmje6XDJvYsQVyoJIKOcaw4D50mK8PCj+RS9+kn&#10;K2OKU8/VJI8JbgdeZJngVhqXHrQc6UFT97XZW4S4/jhp8d7d35iX7dOzMN9t264RLy/mu1tgkeb4&#10;N4Zf/aQOTXLa+b1TgQ0IIi+WaYpQAku1KEQObIewLEvgTc3/+zc/AAAA//8DAFBLAQItABQABgAI&#10;AAAAIQC2gziS/gAAAOEBAAATAAAAAAAAAAAAAAAAAAAAAABbQ29udGVudF9UeXBlc10ueG1sUEsB&#10;Ai0AFAAGAAgAAAAhADj9If/WAAAAlAEAAAsAAAAAAAAAAAAAAAAALwEAAF9yZWxzLy5yZWxzUEsB&#10;Ai0AFAAGAAgAAAAhAI8pj8boAQAAsAMAAA4AAAAAAAAAAAAAAAAALgIAAGRycy9lMm9Eb2MueG1s&#10;UEsBAi0AFAAGAAgAAAAhAFGnYsLeAAAABwEAAA8AAAAAAAAAAAAAAAAAQgQAAGRycy9kb3ducmV2&#10;LnhtbFBLBQYAAAAABAAEAPMAAABNBQAAAAA=&#10;">
                <v:stroke endarrow="block"/>
              </v:shape>
            </w:pict>
          </mc:Fallback>
        </mc:AlternateContent>
      </w:r>
    </w:p>
    <w:p w14:paraId="3F05E342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5FEC3F01" w14:textId="77777777" w:rsidR="00A01FDB" w:rsidRPr="008A293D" w:rsidRDefault="00A01FDB" w:rsidP="00A01FDB">
      <w:pPr>
        <w:spacing w:before="40" w:after="0"/>
        <w:rPr>
          <w:b/>
          <w:szCs w:val="24"/>
        </w:rPr>
      </w:pP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22BB3" wp14:editId="6683796C">
                <wp:simplePos x="0" y="0"/>
                <wp:positionH relativeFrom="column">
                  <wp:posOffset>3687445</wp:posOffset>
                </wp:positionH>
                <wp:positionV relativeFrom="paragraph">
                  <wp:posOffset>41910</wp:posOffset>
                </wp:positionV>
                <wp:extent cx="1685290" cy="1609090"/>
                <wp:effectExtent l="127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F1A2C" w14:textId="77777777" w:rsidR="00A01FDB" w:rsidRDefault="00A01FDB" w:rsidP="00A01FDB">
                            <w:r w:rsidRPr="007B674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A03E10F" wp14:editId="11DDE44E">
                                  <wp:extent cx="1470660" cy="107442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5BD4E9" w14:textId="77777777" w:rsidR="00A01FDB" w:rsidRPr="00F445A8" w:rsidRDefault="00A01FDB" w:rsidP="00A01F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</w:t>
                            </w:r>
                            <w:r w:rsidRPr="00F445A8">
                              <w:rPr>
                                <w:b/>
                                <w:szCs w:val="24"/>
                              </w:rPr>
                              <w:t>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2BB3" id="Text Box 8" o:spid="_x0000_s1029" type="#_x0000_t202" style="position:absolute;left:0;text-align:left;margin-left:290.35pt;margin-top:3.3pt;width:132.7pt;height:1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u9DQIAAAUEAAAOAAAAZHJzL2Uyb0RvYy54bWysU1GP0zAMfkfiP0R5Z93GbmzVutOx0xDS&#10;cSDd8QPSNG0j0jg42drj1+Ok2xjwhmilKI6dz58/O5vboTPsqNBrsAWfTaacKSuh0rYp+Nfn/ZsV&#10;Zz4IWwkDVhX8RXl+u339atO7XM2hBVMpZARifd67grchuDzLvGxVJ/wEnLLkrAE7EcjEJqtQ9ITe&#10;mWw+nS6zHrByCFJ5T6f3o5NvE35dKxk+17VXgZmCE7eQVkxrGddsuxF5g8K1Wp5oiH9g0QltKekF&#10;6l4EwQ6o/4LqtETwUIeJhC6DutZSpRqomtn0j2qeWuFUqoXE8e4ik/9/sPLx+AWZrgpOjbKioxY9&#10;qyGw9zCwVVSndz6noCdHYWGgY+pyqtS7B5DfPLOwa4Vt1B0i9K0SFbGbxZvZ1dURx0eQsv8EFaUR&#10;hwAJaKixi9KRGIzQqUsvl85EKjKmXK5u5mtySfLNltM1/SmHyM/XHfrwQUHH4qbgSK1P8OL44EOk&#10;I/JzSMzmwehqr41JBjblziA7ChqTffpO6L+FGRuDLcRrI+J4otKgndLEqmOhY8lhKIck79uzmCVU&#10;LyQDwjiL9HZo0wL+4KynOSy4/34QqDgzHy1JuZ4tFnFwk7G4eTcnA6895bVHWElQBQ+cjdtdGIf9&#10;4FA3LWUam2fhjuSvdRImMh5ZnZpGs5b0Or2LOMzXdor69Xq3PwEAAP//AwBQSwMEFAAGAAgAAAAh&#10;AJ/+onngAAAACQEAAA8AAABkcnMvZG93bnJldi54bWxMjz9PwzAUxHckvoP1kNionQLGCnEq/oiB&#10;gUptYWBz49ckIn6OYjcJ/fSYCcbTne5+V6xm17ERh9B60pAtBDCkytuWag3vu5crBSxEQ9Z0nlDD&#10;NwZYlednhcmtn2iD4zbWLJVQyI2GJsY+5zxUDToTFr5HSt7BD87EJIea28FMqdx1fCmE5M60lBYa&#10;0+NTg9XX9ug0mE22flXj5Pmzuj59Pr6dDh/dTuvLi/nhHljEOf6F4Rc/oUOZmPb+SDawTsOtEncp&#10;qkFKYMlXNzIDttewlEIALwv+/0H5AwAA//8DAFBLAQItABQABgAIAAAAIQC2gziS/gAAAOEBAAAT&#10;AAAAAAAAAAAAAAAAAAAAAABbQ29udGVudF9UeXBlc10ueG1sUEsBAi0AFAAGAAgAAAAhADj9If/W&#10;AAAAlAEAAAsAAAAAAAAAAAAAAAAALwEAAF9yZWxzLy5yZWxzUEsBAi0AFAAGAAgAAAAhAHV7270N&#10;AgAABQQAAA4AAAAAAAAAAAAAAAAALgIAAGRycy9lMm9Eb2MueG1sUEsBAi0AFAAGAAgAAAAhAJ/+&#10;onngAAAACQEAAA8AAAAAAAAAAAAAAAAAZwQAAGRycy9kb3ducmV2LnhtbFBLBQYAAAAABAAEAPMA&#10;AAB0BQAAAAA=&#10;" stroked="f" strokecolor="#00b0f0" strokeweight="2.5pt">
                <v:shadow color="#868686"/>
                <v:textbox>
                  <w:txbxContent>
                    <w:p w14:paraId="36BF1A2C" w14:textId="77777777" w:rsidR="00A01FDB" w:rsidRDefault="00A01FDB" w:rsidP="00A01FDB">
                      <w:r w:rsidRPr="007B674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A03E10F" wp14:editId="11DDE44E">
                            <wp:extent cx="1470660" cy="107442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5BD4E9" w14:textId="77777777" w:rsidR="00A01FDB" w:rsidRPr="00F445A8" w:rsidRDefault="00A01FDB" w:rsidP="00A01F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k</w:t>
                      </w:r>
                      <w:r w:rsidRPr="00F445A8">
                        <w:rPr>
                          <w:b/>
                          <w:szCs w:val="24"/>
                        </w:rPr>
                        <w:t>ino</w:t>
                      </w:r>
                    </w:p>
                  </w:txbxContent>
                </v:textbox>
              </v:shape>
            </w:pict>
          </mc:Fallback>
        </mc:AlternateContent>
      </w:r>
      <w:r w:rsidRPr="008A293D">
        <w:rPr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606C3" wp14:editId="19CE6193">
                <wp:simplePos x="0" y="0"/>
                <wp:positionH relativeFrom="column">
                  <wp:posOffset>1439545</wp:posOffset>
                </wp:positionH>
                <wp:positionV relativeFrom="paragraph">
                  <wp:posOffset>41910</wp:posOffset>
                </wp:positionV>
                <wp:extent cx="1819910" cy="1609090"/>
                <wp:effectExtent l="127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C2E60" w14:textId="77777777" w:rsidR="00A01FDB" w:rsidRDefault="00A01FDB" w:rsidP="00A01FDB">
                            <w:r w:rsidRPr="007B6744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A8D0F6" wp14:editId="2D65591E">
                                  <wp:extent cx="1524000" cy="1120140"/>
                                  <wp:effectExtent l="0" t="0" r="0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DBC889" w14:textId="77777777" w:rsidR="00A01FDB" w:rsidRPr="00F445A8" w:rsidRDefault="00A01FDB" w:rsidP="00A01F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k</w:t>
                            </w:r>
                            <w:r w:rsidRPr="00F445A8">
                              <w:rPr>
                                <w:b/>
                                <w:szCs w:val="24"/>
                              </w:rPr>
                              <w:t>azalište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06C3" id="Text Box 6" o:spid="_x0000_s1030" type="#_x0000_t202" style="position:absolute;left:0;text-align:left;margin-left:113.35pt;margin-top:3.3pt;width:143.3pt;height:1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zYDAIAAAUEAAAOAAAAZHJzL2Uyb0RvYy54bWysU1GP0zAMfkfiP0R5Z12nMW7VutOx0xDS&#10;wSHd8QPSNG0j0jg42drj1+Ok2xjwhmilKI6dz58/O5vbsTfsqNBrsCXPZ3POlJVQa9uW/Ovz/s0N&#10;Zz4IWwsDVpX8RXl+u339ajO4Qi2gA1MrZARifTG4knchuCLLvOxUL/wMnLLkbAB7EcjENqtRDITe&#10;m2wxn6+yAbB2CFJ5T6f3k5NvE37TKBkem8arwEzJiVtIK6a1imu23YiiReE6LU80xD+w6IW2lPQC&#10;dS+CYAfUf0H1WiJ4aMJMQp9B02ipUg1UTT7/o5qnTjiVaiFxvLvI5P8frPx8/IJM1yVfcWZFTy16&#10;VmNg72Fkq6jO4HxBQU+OwsJIx9TlVKl3DyC/eWZh1wnbqjtEGDolamKXx5vZ1dUJx0eQavgENaUR&#10;hwAJaGywj9KRGIzQqUsvl85EKjKmvMnX65xcknz5ar6mP+UQxfm6Qx8+KOhZ3JQcqfUJXhwffIh0&#10;RHEOidk8GF3vtTHJwLbaGWRHQWOyT98J/bcwY2OwhXhtQpxOVBq0U5pYdSx0KjmM1ZjkXZ7FrKB+&#10;IRkQplmkt0ObDvAHZwPNYcn994NAxZn5aEnKdb5cxsFNxvLtuwUZeO2prj3CSoIqeeBs2u7CNOwH&#10;h7rtKNPUPAt3JH+jkzCR8cTq1DSataTX6V3EYb62U9Sv17v9CQAA//8DAFBLAwQUAAYACAAAACEA&#10;CfGxzOAAAAAJAQAADwAAAGRycy9kb3ducmV2LnhtbEyPy07DMBBF90j8gzVI7KidRIQoxKl4iAUL&#10;kNrCgt00niYRfkSxm4R+PWZVlqNzde+Zar0YzSYafe+shGQlgJFtnOptK+Fj93JTAPMBrULtLEn4&#10;IQ/r+vKiwlK52W5o2oaWxRLrS5TQhTCUnPumI4N+5QaykR3caDDEc2y5GnGO5UbzVIicG+xtXOhw&#10;oKeOmu/t0UjATfL+Wkyz489Fdvp6fDsdPvVOyuur5eEeWKAlnMPwpx/VoY5Oe3e0yjMtIU3zuxiV&#10;kOfAIr9NsgzYPoJcCOB1xf9/UP8CAAD//wMAUEsBAi0AFAAGAAgAAAAhALaDOJL+AAAA4QEAABMA&#10;AAAAAAAAAAAAAAAAAAAAAFtDb250ZW50X1R5cGVzXS54bWxQSwECLQAUAAYACAAAACEAOP0h/9YA&#10;AACUAQAACwAAAAAAAAAAAAAAAAAvAQAAX3JlbHMvLnJlbHNQSwECLQAUAAYACAAAACEA+Mkc2AwC&#10;AAAFBAAADgAAAAAAAAAAAAAAAAAuAgAAZHJzL2Uyb0RvYy54bWxQSwECLQAUAAYACAAAACEACfGx&#10;zOAAAAAJAQAADwAAAAAAAAAAAAAAAABmBAAAZHJzL2Rvd25yZXYueG1sUEsFBgAAAAAEAAQA8wAA&#10;AHMFAAAAAA==&#10;" stroked="f" strokecolor="#00b0f0" strokeweight="2.5pt">
                <v:shadow color="#868686"/>
                <v:textbox>
                  <w:txbxContent>
                    <w:p w14:paraId="088C2E60" w14:textId="77777777" w:rsidR="00A01FDB" w:rsidRDefault="00A01FDB" w:rsidP="00A01FDB">
                      <w:r w:rsidRPr="007B6744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A8D0F6" wp14:editId="2D65591E">
                            <wp:extent cx="1524000" cy="1120140"/>
                            <wp:effectExtent l="0" t="0" r="0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DBC889" w14:textId="77777777" w:rsidR="00A01FDB" w:rsidRPr="00F445A8" w:rsidRDefault="00A01FDB" w:rsidP="00A01F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k</w:t>
                      </w:r>
                      <w:r w:rsidRPr="00F445A8">
                        <w:rPr>
                          <w:b/>
                          <w:szCs w:val="24"/>
                        </w:rPr>
                        <w:t>azalište</w:t>
                      </w:r>
                    </w:p>
                  </w:txbxContent>
                </v:textbox>
              </v:shape>
            </w:pict>
          </mc:Fallback>
        </mc:AlternateContent>
      </w:r>
    </w:p>
    <w:p w14:paraId="0539F603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1B9F931B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53DB2742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197DEE83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0F33E1C6" w14:textId="77777777" w:rsidR="00A01FDB" w:rsidRPr="008A293D" w:rsidRDefault="00A01FDB" w:rsidP="00A01FDB">
      <w:pPr>
        <w:spacing w:before="40" w:after="0"/>
        <w:rPr>
          <w:b/>
          <w:szCs w:val="24"/>
        </w:rPr>
      </w:pPr>
    </w:p>
    <w:p w14:paraId="546915A9" w14:textId="62D3A98E" w:rsidR="00A01FDB" w:rsidRPr="00942C1B" w:rsidRDefault="00942C1B" w:rsidP="00942C1B">
      <w:pPr>
        <w:tabs>
          <w:tab w:val="left" w:pos="2448"/>
          <w:tab w:val="left" w:pos="6744"/>
        </w:tabs>
        <w:spacing w:before="40" w:after="0"/>
        <w:rPr>
          <w:bCs/>
          <w:szCs w:val="24"/>
        </w:rPr>
      </w:pPr>
      <w:r>
        <w:rPr>
          <w:b/>
          <w:szCs w:val="24"/>
        </w:rPr>
        <w:tab/>
      </w:r>
      <w:r w:rsidRPr="00942C1B">
        <w:rPr>
          <w:bCs/>
          <w:szCs w:val="24"/>
        </w:rPr>
        <w:t>gledamo kazališne predstave               gledamo filmove</w:t>
      </w:r>
    </w:p>
    <w:p w14:paraId="0936DD1B" w14:textId="18CCFD6C" w:rsidR="00A01FDB" w:rsidRPr="00942C1B" w:rsidRDefault="00A01FDB" w:rsidP="00B02698">
      <w:pPr>
        <w:rPr>
          <w:bCs/>
        </w:rPr>
      </w:pPr>
    </w:p>
    <w:p w14:paraId="0B22DCF2" w14:textId="1C8DA9F9" w:rsidR="00A01FDB" w:rsidRDefault="000F5D94" w:rsidP="00B02698">
      <w:r>
        <w:t>Ponovi uz kviz:</w:t>
      </w:r>
    </w:p>
    <w:p w14:paraId="01BE680A" w14:textId="06B0F01F" w:rsidR="000F5D94" w:rsidRDefault="000F5D94" w:rsidP="00B02698">
      <w:hyperlink r:id="rId11" w:history="1">
        <w:r>
          <w:rPr>
            <w:rStyle w:val="Hyperlink"/>
          </w:rPr>
          <w:t>https://wordwall.net/hr/embed/f699693e2fe54af9a7f779e420003f42?themeId=1&amp;templateId=5</w:t>
        </w:r>
      </w:hyperlink>
    </w:p>
    <w:p w14:paraId="4CF87BA0" w14:textId="4C65BD21" w:rsidR="000F5D94" w:rsidRDefault="000F5D94" w:rsidP="00B02698">
      <w:hyperlink r:id="rId12" w:history="1">
        <w:r>
          <w:rPr>
            <w:rStyle w:val="Hyperlink"/>
          </w:rPr>
          <w:t>https://wordwall.net/hr/embed/5c3ab16c824c4d138d590599dffe19ff?themeId=29&amp;templateId=30</w:t>
        </w:r>
      </w:hyperlink>
    </w:p>
    <w:p w14:paraId="761581F0" w14:textId="77777777" w:rsidR="00F57744" w:rsidRDefault="00F57744" w:rsidP="00B02698"/>
    <w:p w14:paraId="1FF2450D" w14:textId="3625020C" w:rsidR="00A01FDB" w:rsidRDefault="00A01FDB" w:rsidP="00B02698">
      <w:r>
        <w:t>2.SAT: TZK</w:t>
      </w:r>
    </w:p>
    <w:p w14:paraId="44CC5303" w14:textId="4B27ECC1" w:rsidR="00F57744" w:rsidRDefault="00F57744" w:rsidP="00B02698">
      <w:r>
        <w:t>Vježbaj uz HRT 3!</w:t>
      </w:r>
    </w:p>
    <w:p w14:paraId="5BA7D9F0" w14:textId="77777777" w:rsidR="00F57744" w:rsidRPr="00644F2A" w:rsidRDefault="00F57744" w:rsidP="00F57744">
      <w:pPr>
        <w:rPr>
          <w:rFonts w:eastAsia="Calibri"/>
          <w:sz w:val="22"/>
        </w:rPr>
      </w:pPr>
      <w:r w:rsidRPr="00644F2A">
        <w:rPr>
          <w:rFonts w:eastAsia="Calibri"/>
          <w:sz w:val="22"/>
        </w:rPr>
        <w:t>Skok u daljinu iz zaleta</w:t>
      </w:r>
    </w:p>
    <w:p w14:paraId="55B297D5" w14:textId="456B045F" w:rsidR="00F57744" w:rsidRDefault="00F57744" w:rsidP="00F57744">
      <w:pPr>
        <w:rPr>
          <w:rFonts w:eastAsia="Calibri"/>
          <w:sz w:val="22"/>
        </w:rPr>
      </w:pPr>
      <w:r w:rsidRPr="00644F2A">
        <w:rPr>
          <w:rFonts w:eastAsia="Calibri"/>
          <w:sz w:val="22"/>
        </w:rPr>
        <w:t>Vođenje lopte lijevom i desnom rukom u pravocrtnom kretanju (R)</w:t>
      </w:r>
    </w:p>
    <w:p w14:paraId="35939B36" w14:textId="77777777" w:rsidR="00F57744" w:rsidRDefault="00F57744" w:rsidP="00F57744"/>
    <w:p w14:paraId="385D2270" w14:textId="6F641025" w:rsidR="00B02698" w:rsidRPr="00A01FDB" w:rsidRDefault="00B02698" w:rsidP="00B02698">
      <w:r>
        <w:t xml:space="preserve">   </w:t>
      </w:r>
      <w:r w:rsidR="00A01FDB">
        <w:t>3.SAT:</w:t>
      </w:r>
      <w:r>
        <w:t xml:space="preserve">  HJ  </w:t>
      </w:r>
      <w:r w:rsidRPr="006F4608">
        <w:rPr>
          <w:b/>
          <w:i/>
        </w:rPr>
        <w:t>Bubamara i krijesnica</w:t>
      </w:r>
      <w:r>
        <w:rPr>
          <w:b/>
          <w:i/>
        </w:rPr>
        <w:t>,</w:t>
      </w:r>
      <w:r w:rsidRPr="00C82B77">
        <w:t xml:space="preserve"> </w:t>
      </w:r>
      <w:r w:rsidRPr="006F4608">
        <w:t>Ljerka Pukec</w:t>
      </w:r>
      <w:r>
        <w:rPr>
          <w:b/>
          <w:i/>
        </w:rPr>
        <w:t xml:space="preserve"> </w:t>
      </w:r>
      <w:r w:rsidRPr="006F4608">
        <w:rPr>
          <w:b/>
        </w:rPr>
        <w:t xml:space="preserve"> </w:t>
      </w:r>
      <w:r>
        <w:rPr>
          <w:b/>
        </w:rPr>
        <w:t xml:space="preserve">- </w:t>
      </w:r>
      <w:r w:rsidRPr="006F4608">
        <w:rPr>
          <w:rFonts w:eastAsia="TimesNewRomanPSMT" w:cs="TimesNewRomanPSMT"/>
        </w:rPr>
        <w:t>igrokaz, glumac, uloga, gluma</w:t>
      </w:r>
      <w:r>
        <w:rPr>
          <w:rFonts w:eastAsia="TimesNewRomanPSMT" w:cs="TimesNewRomanPSMT"/>
        </w:rPr>
        <w:t xml:space="preserve">, </w:t>
      </w:r>
      <w:r w:rsidR="00A01FDB">
        <w:rPr>
          <w:rFonts w:eastAsia="TimesNewRomanPSMT" w:cs="TimesNewRomanPSMT"/>
        </w:rPr>
        <w:t xml:space="preserve">   </w:t>
      </w:r>
      <w:r>
        <w:rPr>
          <w:rFonts w:eastAsia="TimesNewRomanPSMT" w:cs="TimesNewRomanPSMT"/>
        </w:rPr>
        <w:t xml:space="preserve">izražajno   </w:t>
      </w:r>
      <w:r w:rsidR="00A01FDB">
        <w:rPr>
          <w:rFonts w:eastAsia="TimesNewRomanPSMT" w:cs="TimesNewRomanPSMT"/>
        </w:rPr>
        <w:t xml:space="preserve">   čitanje</w:t>
      </w:r>
      <w:r>
        <w:rPr>
          <w:rFonts w:eastAsia="TimesNewRomanPSMT" w:cs="TimesNewRomanPSMT"/>
        </w:rPr>
        <w:t xml:space="preserve">                                                                       </w:t>
      </w:r>
    </w:p>
    <w:p w14:paraId="25CB4F39" w14:textId="5B78FB3B" w:rsidR="00B02698" w:rsidRDefault="00B02698" w:rsidP="00B02698">
      <w:pPr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Izražajno čitaj svoju ulogu!</w:t>
      </w:r>
    </w:p>
    <w:p w14:paraId="4B4AE06C" w14:textId="7336B09E" w:rsidR="00B02698" w:rsidRDefault="00B02698" w:rsidP="00B02698">
      <w:pPr>
        <w:rPr>
          <w:rFonts w:eastAsia="TimesNewRomanPSMT" w:cs="TimesNewRomanPSMT"/>
        </w:rPr>
      </w:pPr>
      <w:r>
        <w:rPr>
          <w:rFonts w:eastAsia="TimesNewRomanPSMT" w:cs="TimesNewRomanPSMT"/>
        </w:rPr>
        <w:t>Riješi zadatke na 195. I  196. str.</w:t>
      </w:r>
    </w:p>
    <w:p w14:paraId="43D0112D" w14:textId="53CBBD84" w:rsidR="00B02698" w:rsidRPr="00F57744" w:rsidRDefault="00B02698" w:rsidP="00B02698">
      <w:pPr>
        <w:pStyle w:val="NoSpacing1"/>
        <w:spacing w:line="276" w:lineRule="auto"/>
        <w:rPr>
          <w:sz w:val="24"/>
          <w:szCs w:val="24"/>
        </w:rPr>
      </w:pPr>
      <w:r w:rsidRPr="00F57744">
        <w:rPr>
          <w:sz w:val="24"/>
          <w:szCs w:val="24"/>
        </w:rPr>
        <w:t xml:space="preserve"> U pisanku nacrtaj  svoj dom. Pokraj njega napiši svoju adresu i telefonski broj.</w:t>
      </w:r>
    </w:p>
    <w:p w14:paraId="5B022210" w14:textId="7BE1A723" w:rsidR="00F57744" w:rsidRDefault="00F57744" w:rsidP="00B02698"/>
    <w:p w14:paraId="3E5C0799" w14:textId="50AB22C1" w:rsidR="00F57744" w:rsidRDefault="00F57744" w:rsidP="00F57744">
      <w:pPr>
        <w:rPr>
          <w:rFonts w:ascii="Calibri" w:hAnsi="Calibri"/>
          <w:szCs w:val="24"/>
        </w:rPr>
      </w:pPr>
      <w:r w:rsidRPr="00F57744">
        <w:rPr>
          <w:b/>
          <w:bCs/>
          <w:szCs w:val="24"/>
        </w:rPr>
        <w:t xml:space="preserve">4. SAT: </w:t>
      </w:r>
      <w:r w:rsidR="00B02698" w:rsidRPr="00F57744">
        <w:rPr>
          <w:b/>
          <w:bCs/>
          <w:szCs w:val="24"/>
        </w:rPr>
        <w:t>LK</w:t>
      </w:r>
      <w:r w:rsidR="00B02698" w:rsidRPr="00F57744">
        <w:rPr>
          <w:szCs w:val="24"/>
        </w:rPr>
        <w:t xml:space="preserve">      </w:t>
      </w:r>
      <w:r w:rsidR="00B02698" w:rsidRPr="00F57744">
        <w:rPr>
          <w:rFonts w:ascii="Calibri" w:hAnsi="Calibri"/>
          <w:szCs w:val="24"/>
        </w:rPr>
        <w:t>Kontrast veliko-malo: slikanje (bubamara)</w:t>
      </w:r>
    </w:p>
    <w:p w14:paraId="50611C0E" w14:textId="34F0BB34" w:rsidR="00F57744" w:rsidRDefault="00F57744" w:rsidP="00F5774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- VIDI DOLJE U PRILOGU</w:t>
      </w:r>
    </w:p>
    <w:p w14:paraId="124A8ECA" w14:textId="77777777" w:rsidR="00F57744" w:rsidRDefault="00F57744" w:rsidP="00F57744">
      <w:pPr>
        <w:rPr>
          <w:rFonts w:ascii="Calibri" w:hAnsi="Calibri"/>
          <w:szCs w:val="24"/>
        </w:rPr>
      </w:pPr>
    </w:p>
    <w:p w14:paraId="52362C90" w14:textId="77777777" w:rsidR="00F57744" w:rsidRPr="00F57744" w:rsidRDefault="00F57744" w:rsidP="00F57744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F57744">
        <w:rPr>
          <w:rFonts w:ascii="Calibri" w:eastAsia="SimSun" w:hAnsi="Calibri"/>
          <w:b/>
          <w:bCs/>
          <w:sz w:val="22"/>
        </w:rPr>
        <w:t>5.SAT: SRO</w:t>
      </w:r>
      <w:r w:rsidRPr="00F57744">
        <w:rPr>
          <w:rFonts w:ascii="Calibri" w:eastAsia="SimSun" w:hAnsi="Calibri"/>
          <w:sz w:val="22"/>
        </w:rPr>
        <w:t xml:space="preserve">    </w:t>
      </w:r>
      <w:r w:rsidRPr="00F57744">
        <w:rPr>
          <w:rFonts w:ascii="Arial" w:hAnsi="Arial" w:cs="Arial"/>
          <w:color w:val="333333"/>
          <w:szCs w:val="24"/>
          <w:shd w:val="clear" w:color="auto" w:fill="FFFFFF"/>
        </w:rPr>
        <w:t>Međunarodni dan muzeja-  18. svibnja  - virtualna šetnja</w:t>
      </w:r>
    </w:p>
    <w:p w14:paraId="035875EB" w14:textId="77777777" w:rsidR="00F57744" w:rsidRPr="00F57744" w:rsidRDefault="00F57744" w:rsidP="00F57744">
      <w:pPr>
        <w:rPr>
          <w:rFonts w:ascii="Arial" w:hAnsi="Arial" w:cs="Arial"/>
          <w:color w:val="333333"/>
          <w:szCs w:val="24"/>
          <w:shd w:val="clear" w:color="auto" w:fill="FFFFFF"/>
        </w:rPr>
      </w:pPr>
      <w:hyperlink r:id="rId13" w:history="1">
        <w:r w:rsidRPr="00F57744">
          <w:rPr>
            <w:color w:val="0000FF"/>
            <w:u w:val="single"/>
          </w:rPr>
          <w:t>https://my.matterport.com/show/?m=n633mYMWhbZ</w:t>
        </w:r>
      </w:hyperlink>
    </w:p>
    <w:p w14:paraId="73B07788" w14:textId="77777777" w:rsidR="00F57744" w:rsidRPr="00F57744" w:rsidRDefault="00F57744" w:rsidP="00F57744">
      <w:hyperlink r:id="rId14" w:history="1">
        <w:r w:rsidRPr="00F57744">
          <w:rPr>
            <w:color w:val="0000FF"/>
            <w:u w:val="single"/>
          </w:rPr>
          <w:t>https://www.youtube.com/watch?v=jS6fmcqhdss</w:t>
        </w:r>
      </w:hyperlink>
    </w:p>
    <w:p w14:paraId="53E6A154" w14:textId="380FA103" w:rsidR="00F57744" w:rsidRPr="00F57744" w:rsidRDefault="00F57744" w:rsidP="00F57744">
      <w:pPr>
        <w:rPr>
          <w:rFonts w:ascii="Calibri" w:eastAsia="SimSun" w:hAnsi="Calibri"/>
          <w:szCs w:val="24"/>
        </w:rPr>
      </w:pPr>
      <w:r w:rsidRPr="00F57744">
        <w:rPr>
          <w:rFonts w:ascii="Calibri" w:eastAsia="SimSun" w:hAnsi="Calibri"/>
          <w:b/>
          <w:bCs/>
          <w:szCs w:val="24"/>
        </w:rPr>
        <w:t>6.SAT</w:t>
      </w:r>
      <w:r w:rsidRPr="00F57744">
        <w:rPr>
          <w:rFonts w:ascii="Calibri" w:eastAsia="SimSun" w:hAnsi="Calibri"/>
          <w:szCs w:val="24"/>
        </w:rPr>
        <w:t>:</w:t>
      </w:r>
      <w:r>
        <w:rPr>
          <w:rFonts w:ascii="Calibri" w:eastAsia="SimSun" w:hAnsi="Calibri"/>
          <w:szCs w:val="24"/>
        </w:rPr>
        <w:t xml:space="preserve"> INA</w:t>
      </w:r>
      <w:r w:rsidRPr="00F57744">
        <w:rPr>
          <w:rFonts w:ascii="Calibri" w:eastAsia="SimSun" w:hAnsi="Calibri"/>
          <w:szCs w:val="24"/>
        </w:rPr>
        <w:t xml:space="preserve"> Izražajno čitanje  već zadanih pjesama i igrokaza </w:t>
      </w:r>
    </w:p>
    <w:p w14:paraId="2D74206E" w14:textId="199ADE07" w:rsidR="00F57744" w:rsidRPr="00F57744" w:rsidRDefault="00F57744" w:rsidP="00F57744">
      <w:pPr>
        <w:rPr>
          <w:rFonts w:ascii="Calibri" w:hAnsi="Calibri"/>
          <w:szCs w:val="24"/>
        </w:rPr>
      </w:pPr>
    </w:p>
    <w:p w14:paraId="2D2209EA" w14:textId="7E1FC26B" w:rsidR="00B02698" w:rsidRPr="006F4608" w:rsidRDefault="00B02698" w:rsidP="00B02698">
      <w:pPr>
        <w:rPr>
          <w:rFonts w:ascii="Calibri" w:hAnsi="Calibri"/>
          <w:b/>
          <w:sz w:val="22"/>
        </w:rPr>
      </w:pPr>
      <w:r w:rsidRPr="006F4608">
        <w:rPr>
          <w:rFonts w:ascii="Calibri" w:hAnsi="Calibri"/>
          <w:b/>
          <w:noProof/>
          <w:sz w:val="22"/>
        </w:rPr>
        <w:lastRenderedPageBreak/>
        <w:drawing>
          <wp:inline distT="0" distB="0" distL="0" distR="0" wp14:anchorId="72701BED" wp14:editId="0ED435C7">
            <wp:extent cx="2674620" cy="3573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08">
        <w:rPr>
          <w:rFonts w:ascii="Calibri" w:hAnsi="Calibri"/>
          <w:b/>
          <w:sz w:val="22"/>
        </w:rPr>
        <w:t xml:space="preserve">           </w:t>
      </w:r>
      <w:r w:rsidRPr="006F4608">
        <w:rPr>
          <w:rFonts w:ascii="Calibri" w:hAnsi="Calibri"/>
          <w:b/>
          <w:noProof/>
          <w:sz w:val="22"/>
        </w:rPr>
        <w:drawing>
          <wp:inline distT="0" distB="0" distL="0" distR="0" wp14:anchorId="51EC4F7A" wp14:editId="347D00B9">
            <wp:extent cx="2674620" cy="3573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237D" w14:textId="77777777" w:rsidR="00B02698" w:rsidRPr="006F4608" w:rsidRDefault="00B02698" w:rsidP="00B02698">
      <w:pPr>
        <w:pStyle w:val="NoSpacing1"/>
        <w:spacing w:line="276" w:lineRule="auto"/>
      </w:pPr>
      <w:r w:rsidRPr="006F4608">
        <w:t xml:space="preserve">Učenici olovkom nacrtaju okvir pa od                       Lijepe tijelo, pa glavu. Crnim markerom </w:t>
      </w:r>
    </w:p>
    <w:p w14:paraId="5DD51ED7" w14:textId="77777777" w:rsidR="00B02698" w:rsidRPr="006F4608" w:rsidRDefault="00B02698" w:rsidP="00B02698">
      <w:pPr>
        <w:pStyle w:val="NoSpacing1"/>
        <w:spacing w:line="276" w:lineRule="auto"/>
      </w:pPr>
      <w:r w:rsidRPr="006F4608">
        <w:t>kolažnog papira izrezuju tijelo i glavu                       crtaju bubamari točkice na tijelu, noge i bubamare.                                                                     ticala.</w:t>
      </w:r>
    </w:p>
    <w:p w14:paraId="540D134B" w14:textId="77777777" w:rsidR="00B02698" w:rsidRPr="006F4608" w:rsidRDefault="00B02698" w:rsidP="00B02698">
      <w:pPr>
        <w:pStyle w:val="NoSpacing1"/>
        <w:spacing w:line="276" w:lineRule="auto"/>
      </w:pPr>
    </w:p>
    <w:p w14:paraId="14AA0163" w14:textId="7374BBE9" w:rsidR="00B02698" w:rsidRPr="006F4608" w:rsidRDefault="00B02698" w:rsidP="00B02698">
      <w:pPr>
        <w:jc w:val="center"/>
        <w:rPr>
          <w:rFonts w:ascii="Calibri" w:hAnsi="Calibri"/>
          <w:b/>
          <w:sz w:val="22"/>
        </w:rPr>
      </w:pPr>
      <w:r w:rsidRPr="006F4608">
        <w:rPr>
          <w:rFonts w:ascii="Calibri" w:hAnsi="Calibri"/>
          <w:b/>
          <w:noProof/>
          <w:sz w:val="22"/>
        </w:rPr>
        <w:drawing>
          <wp:inline distT="0" distB="0" distL="0" distR="0" wp14:anchorId="71B1E93D" wp14:editId="6E3B4937">
            <wp:extent cx="2682240" cy="3581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08">
        <w:rPr>
          <w:rFonts w:ascii="Calibri" w:hAnsi="Calibri"/>
          <w:b/>
          <w:sz w:val="22"/>
        </w:rPr>
        <w:t xml:space="preserve">            </w:t>
      </w:r>
      <w:r w:rsidRPr="006F4608">
        <w:rPr>
          <w:rFonts w:ascii="Calibri" w:hAnsi="Calibri"/>
          <w:b/>
          <w:noProof/>
          <w:sz w:val="22"/>
        </w:rPr>
        <w:drawing>
          <wp:inline distT="0" distB="0" distL="0" distR="0" wp14:anchorId="514DB4E8" wp14:editId="0AF39F5E">
            <wp:extent cx="2636520" cy="3528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DDF9" w14:textId="2E803CA1" w:rsidR="00B02698" w:rsidRPr="006F4608" w:rsidRDefault="00B02698" w:rsidP="00B02698">
      <w:pPr>
        <w:pStyle w:val="NoSpacing1"/>
        <w:spacing w:line="276" w:lineRule="auto"/>
      </w:pPr>
      <w:r w:rsidRPr="006F4608">
        <w:t xml:space="preserve">Od kolažnog papira izrežu nekoliko cvjetova i       </w:t>
      </w:r>
      <w:r>
        <w:t xml:space="preserve">     </w:t>
      </w:r>
      <w:r w:rsidRPr="006F4608">
        <w:t xml:space="preserve"> Okvir oboje svjetloplavom vodenom bojom.</w:t>
      </w:r>
    </w:p>
    <w:p w14:paraId="04677D57" w14:textId="77777777" w:rsidR="00B02698" w:rsidRPr="006F4608" w:rsidRDefault="00B02698" w:rsidP="00B02698">
      <w:pPr>
        <w:pStyle w:val="NoSpacing1"/>
        <w:spacing w:line="276" w:lineRule="auto"/>
      </w:pPr>
      <w:r w:rsidRPr="006F4608">
        <w:t xml:space="preserve">Zalijepe ih oko bubamare. Papir oko bubamare </w:t>
      </w:r>
    </w:p>
    <w:p w14:paraId="11402AF4" w14:textId="77777777" w:rsidR="00B02698" w:rsidRPr="006F4608" w:rsidRDefault="00B02698" w:rsidP="00B02698">
      <w:pPr>
        <w:pStyle w:val="NoSpacing1"/>
        <w:spacing w:line="276" w:lineRule="auto"/>
      </w:pPr>
      <w:r w:rsidRPr="006F4608">
        <w:t>oboje žutom vodenom bojom. Bubamara je spremna za let!</w:t>
      </w:r>
    </w:p>
    <w:p w14:paraId="54C3B128" w14:textId="65BC9CE5" w:rsidR="00B02698" w:rsidRPr="00B02698" w:rsidRDefault="00B02698" w:rsidP="00B02698">
      <w:r w:rsidRPr="006F4608">
        <w:br w:type="page"/>
      </w:r>
    </w:p>
    <w:sectPr w:rsidR="00B02698" w:rsidRPr="00B0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57CB" w14:textId="77777777" w:rsidR="002C32DE" w:rsidRDefault="002C32DE" w:rsidP="00F57744">
      <w:pPr>
        <w:spacing w:after="0" w:line="240" w:lineRule="auto"/>
      </w:pPr>
      <w:r>
        <w:separator/>
      </w:r>
    </w:p>
  </w:endnote>
  <w:endnote w:type="continuationSeparator" w:id="0">
    <w:p w14:paraId="35A3BCD5" w14:textId="77777777" w:rsidR="002C32DE" w:rsidRDefault="002C32DE" w:rsidP="00F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6779" w14:textId="77777777" w:rsidR="002C32DE" w:rsidRDefault="002C32DE" w:rsidP="00F57744">
      <w:pPr>
        <w:spacing w:after="0" w:line="240" w:lineRule="auto"/>
      </w:pPr>
      <w:r>
        <w:separator/>
      </w:r>
    </w:p>
  </w:footnote>
  <w:footnote w:type="continuationSeparator" w:id="0">
    <w:p w14:paraId="56FB72B4" w14:textId="77777777" w:rsidR="002C32DE" w:rsidRDefault="002C32DE" w:rsidP="00F5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98"/>
    <w:rsid w:val="000F5D94"/>
    <w:rsid w:val="002C32DE"/>
    <w:rsid w:val="008C0007"/>
    <w:rsid w:val="00942C1B"/>
    <w:rsid w:val="00A01FDB"/>
    <w:rsid w:val="00B02698"/>
    <w:rsid w:val="00D1409A"/>
    <w:rsid w:val="00F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340"/>
  <w15:chartTrackingRefBased/>
  <w15:docId w15:val="{EC08B844-EEC2-4C27-952D-2CD9EFB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02698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D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44"/>
  </w:style>
  <w:style w:type="paragraph" w:styleId="Footer">
    <w:name w:val="footer"/>
    <w:basedOn w:val="Normal"/>
    <w:link w:val="FooterChar"/>
    <w:uiPriority w:val="99"/>
    <w:unhideWhenUsed/>
    <w:rsid w:val="00F5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.matterport.com/show/?m=n633mYMWhbZ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hr/embed/5c3ab16c824c4d138d590599dffe19ff?themeId=29&amp;templateId=30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ordwall.net/hr/embed/f699693e2fe54af9a7f779e420003f42?themeId=1&amp;templateId=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jS6fmcqhd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2020-05-17T17:08:00Z</dcterms:created>
  <dcterms:modified xsi:type="dcterms:W3CDTF">2020-05-19T06:10:00Z</dcterms:modified>
</cp:coreProperties>
</file>