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982"/>
        <w:tblW w:w="9067" w:type="dxa"/>
        <w:tblLook w:val="04A0" w:firstRow="1" w:lastRow="0" w:firstColumn="1" w:lastColumn="0" w:noHBand="0" w:noVBand="1"/>
      </w:tblPr>
      <w:tblGrid>
        <w:gridCol w:w="1789"/>
        <w:gridCol w:w="7278"/>
      </w:tblGrid>
      <w:tr w:rsidR="00A46602" w14:paraId="67C80C1F" w14:textId="77777777" w:rsidTr="00A46602">
        <w:tc>
          <w:tcPr>
            <w:tcW w:w="1789" w:type="dxa"/>
          </w:tcPr>
          <w:p w14:paraId="5DF4B40F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PREDMET</w:t>
            </w:r>
          </w:p>
        </w:tc>
        <w:tc>
          <w:tcPr>
            <w:tcW w:w="7278" w:type="dxa"/>
          </w:tcPr>
          <w:p w14:paraId="0FAC8070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NAZIV / AUTORI / NAKLADNIK</w:t>
            </w:r>
          </w:p>
        </w:tc>
      </w:tr>
      <w:tr w:rsidR="00A46602" w14:paraId="5F215015" w14:textId="77777777" w:rsidTr="00A46602">
        <w:tc>
          <w:tcPr>
            <w:tcW w:w="1789" w:type="dxa"/>
          </w:tcPr>
          <w:p w14:paraId="0085ED63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Biologija</w:t>
            </w:r>
          </w:p>
        </w:tc>
        <w:tc>
          <w:tcPr>
            <w:tcW w:w="7278" w:type="dxa"/>
          </w:tcPr>
          <w:p w14:paraId="2CF0A690" w14:textId="77777777" w:rsidR="00A46602" w:rsidRPr="00B132B3" w:rsidRDefault="00643419" w:rsidP="00A46602">
            <w:pPr>
              <w:rPr>
                <w:bCs/>
              </w:rPr>
            </w:pPr>
            <w:hyperlink r:id="rId9" w:anchor="list-top" w:history="1">
              <w:r w:rsidR="00A46602" w:rsidRPr="00B132B3">
                <w:rPr>
                  <w:rStyle w:val="Hiperveza"/>
                  <w:bCs/>
                  <w:color w:val="auto"/>
                  <w:u w:val="none"/>
                </w:rPr>
                <w:t>BIOLOGIJA 7 - Radna bilježnica iz biologije za sedmi razred osnovne škole</w:t>
              </w:r>
            </w:hyperlink>
          </w:p>
          <w:p w14:paraId="2732B39D" w14:textId="77777777" w:rsidR="00A46602" w:rsidRDefault="00A46602" w:rsidP="00A46602">
            <w:r w:rsidRPr="00B132B3">
              <w:t>Valerija Begić, Marijana Bastić, Ana Bakarić, Bernarda Kralj Golub</w:t>
            </w:r>
            <w:r>
              <w:t xml:space="preserve">; </w:t>
            </w:r>
            <w:r w:rsidRPr="005B19CA">
              <w:t xml:space="preserve">Alfa </w:t>
            </w:r>
          </w:p>
        </w:tc>
      </w:tr>
      <w:tr w:rsidR="00A46602" w14:paraId="11773A89" w14:textId="77777777" w:rsidTr="00A46602">
        <w:tc>
          <w:tcPr>
            <w:tcW w:w="1789" w:type="dxa"/>
          </w:tcPr>
          <w:p w14:paraId="1C0A271C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Kemija</w:t>
            </w:r>
          </w:p>
        </w:tc>
        <w:tc>
          <w:tcPr>
            <w:tcW w:w="7278" w:type="dxa"/>
          </w:tcPr>
          <w:p w14:paraId="4C8B2780" w14:textId="77777777" w:rsidR="00A46602" w:rsidRDefault="00A46602" w:rsidP="00A46602">
            <w:r w:rsidRPr="00B132B3">
              <w:t>KEMIJA 7 – Pribor za istraživanje u nastavi kemije i radna bilježnica,</w:t>
            </w:r>
            <w:r w:rsidRPr="00B132B3">
              <w:br/>
              <w:t>Autori: Tamara Banović, Karmen Holenda, Sandra Lacić, Elvira </w:t>
            </w:r>
            <w:r>
              <w:t xml:space="preserve"> </w:t>
            </w:r>
            <w:r w:rsidRPr="00B132B3">
              <w:t xml:space="preserve">Kovač Andrić, Nikolina Štiglić </w:t>
            </w:r>
            <w:r>
              <w:t>Profil K</w:t>
            </w:r>
            <w:r w:rsidRPr="005B19CA">
              <w:t>lett</w:t>
            </w:r>
          </w:p>
        </w:tc>
      </w:tr>
      <w:tr w:rsidR="00A46602" w14:paraId="34E577A4" w14:textId="77777777" w:rsidTr="00A46602">
        <w:tc>
          <w:tcPr>
            <w:tcW w:w="1789" w:type="dxa"/>
          </w:tcPr>
          <w:p w14:paraId="260D55DD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Hrvatski jezik</w:t>
            </w:r>
          </w:p>
        </w:tc>
        <w:tc>
          <w:tcPr>
            <w:tcW w:w="7278" w:type="dxa"/>
          </w:tcPr>
          <w:p w14:paraId="68A3CCAF" w14:textId="77777777" w:rsidR="00A46602" w:rsidRPr="00697DDF" w:rsidRDefault="00643419" w:rsidP="00A46602">
            <w:pPr>
              <w:rPr>
                <w:bCs/>
              </w:rPr>
            </w:pPr>
            <w:hyperlink r:id="rId10" w:anchor="list-top" w:history="1">
              <w:r w:rsidR="00A46602" w:rsidRPr="00697DDF">
                <w:rPr>
                  <w:rStyle w:val="Hiperveza"/>
                  <w:bCs/>
                  <w:color w:val="auto"/>
                  <w:u w:val="none"/>
                </w:rPr>
                <w:t>HRVATSKE JEZIČNE NITI 7 - Radna bilježnica iz hrvatskoga jezika za sedmi razred osnovne škole</w:t>
              </w:r>
            </w:hyperlink>
          </w:p>
          <w:p w14:paraId="6EF047C3" w14:textId="77777777" w:rsidR="00A46602" w:rsidRPr="00697DDF" w:rsidRDefault="00A46602" w:rsidP="00A46602">
            <w:r w:rsidRPr="00697DDF">
              <w:t>Autori: Sanja Miloloža, Ina Randić Đorđević</w:t>
            </w:r>
          </w:p>
          <w:p w14:paraId="12FDFD27" w14:textId="77777777" w:rsidR="00A46602" w:rsidRDefault="00A46602" w:rsidP="00A46602">
            <w:r w:rsidRPr="00697DDF">
              <w:t>;Alfa</w:t>
            </w:r>
          </w:p>
        </w:tc>
      </w:tr>
      <w:tr w:rsidR="00A46602" w14:paraId="09D8932B" w14:textId="77777777" w:rsidTr="00A46602">
        <w:tc>
          <w:tcPr>
            <w:tcW w:w="1789" w:type="dxa"/>
          </w:tcPr>
          <w:p w14:paraId="622BAA70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Engleski jezik</w:t>
            </w:r>
          </w:p>
        </w:tc>
        <w:tc>
          <w:tcPr>
            <w:tcW w:w="7278" w:type="dxa"/>
          </w:tcPr>
          <w:p w14:paraId="40367F0D" w14:textId="77777777" w:rsidR="00A46602" w:rsidRPr="00697DDF" w:rsidRDefault="00643419" w:rsidP="00A46602">
            <w:hyperlink r:id="rId11" w:anchor="list-top" w:history="1">
              <w:r w:rsidR="00A46602" w:rsidRPr="00697DDF">
                <w:rPr>
                  <w:rStyle w:val="Hiperveza"/>
                  <w:bCs/>
                  <w:color w:val="auto"/>
                  <w:u w:val="none"/>
                </w:rPr>
                <w:t>Right On! 3: radna bilježnica iz engleskog jezika i zbirka zadataka iz gramatike za 7. razred osnovne škole, 7. godina učenja</w:t>
              </w:r>
            </w:hyperlink>
          </w:p>
          <w:p w14:paraId="05B4F2F0" w14:textId="77777777" w:rsidR="00A46602" w:rsidRPr="00697DDF" w:rsidRDefault="00A46602" w:rsidP="00A46602">
            <w:pPr>
              <w:rPr>
                <w:b/>
                <w:bCs/>
              </w:rPr>
            </w:pPr>
            <w:r w:rsidRPr="00697DDF">
              <w:t xml:space="preserve"> Autor: Jenny Dooley, Alfa d.d.</w:t>
            </w:r>
          </w:p>
        </w:tc>
      </w:tr>
      <w:tr w:rsidR="00A46602" w14:paraId="15993456" w14:textId="77777777" w:rsidTr="00A46602">
        <w:tc>
          <w:tcPr>
            <w:tcW w:w="1789" w:type="dxa"/>
          </w:tcPr>
          <w:p w14:paraId="54929204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Povijest</w:t>
            </w:r>
          </w:p>
        </w:tc>
        <w:tc>
          <w:tcPr>
            <w:tcW w:w="7278" w:type="dxa"/>
          </w:tcPr>
          <w:p w14:paraId="15F8828A" w14:textId="77777777" w:rsidR="00A46602" w:rsidRPr="00763093" w:rsidRDefault="00643419" w:rsidP="00A46602">
            <w:hyperlink r:id="rId12" w:anchor="list-top" w:history="1">
              <w:r w:rsidR="00A46602" w:rsidRPr="00697DDF">
                <w:rPr>
                  <w:rStyle w:val="Hiperveza"/>
                  <w:bCs/>
                  <w:color w:val="auto"/>
                  <w:u w:val="none"/>
                </w:rPr>
                <w:t>Povijest 7: radna bilježnica iz povijesti za sedmi razred osnovne škole</w:t>
              </w:r>
            </w:hyperlink>
          </w:p>
          <w:p w14:paraId="79B4AEDD" w14:textId="77777777" w:rsidR="00A46602" w:rsidRPr="00697DDF" w:rsidRDefault="00A46602" w:rsidP="00A46602">
            <w:r w:rsidRPr="00763093">
              <w:t xml:space="preserve">Autori: </w:t>
            </w:r>
            <w:r w:rsidRPr="00697DDF">
              <w:t>Ante Birin, Abelina Finek, Darko Finek, Željko Holjevac, Maja Katušić, Tomislav Šarlija</w:t>
            </w:r>
          </w:p>
          <w:p w14:paraId="23A5401C" w14:textId="77777777" w:rsidR="00A46602" w:rsidRPr="00697DDF" w:rsidRDefault="00A46602" w:rsidP="00A46602">
            <w:pPr>
              <w:rPr>
                <w:b/>
                <w:bCs/>
              </w:rPr>
            </w:pPr>
            <w:r w:rsidRPr="00763093">
              <w:rPr>
                <w:bCs/>
              </w:rPr>
              <w:t>;Alfa</w:t>
            </w:r>
          </w:p>
        </w:tc>
      </w:tr>
      <w:tr w:rsidR="00A46602" w14:paraId="7EE8F158" w14:textId="77777777" w:rsidTr="00A46602">
        <w:tc>
          <w:tcPr>
            <w:tcW w:w="1789" w:type="dxa"/>
          </w:tcPr>
          <w:p w14:paraId="317989A1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Geografija</w:t>
            </w:r>
          </w:p>
        </w:tc>
        <w:tc>
          <w:tcPr>
            <w:tcW w:w="7278" w:type="dxa"/>
          </w:tcPr>
          <w:p w14:paraId="1EA1BCC8" w14:textId="77777777" w:rsidR="00A46602" w:rsidRPr="00763093" w:rsidRDefault="00643419" w:rsidP="00A46602">
            <w:hyperlink r:id="rId13" w:anchor="list-top" w:history="1">
              <w:r w:rsidR="00A46602" w:rsidRPr="00763093">
                <w:t>MOJA ZEMLJA 3 - Radna bilježnica iz geografije za sedmi razred osnovne škole</w:t>
              </w:r>
            </w:hyperlink>
          </w:p>
          <w:p w14:paraId="3DD40F96" w14:textId="77777777" w:rsidR="00A46602" w:rsidRPr="00763093" w:rsidRDefault="00A46602" w:rsidP="00A46602">
            <w:r>
              <w:t xml:space="preserve">Autori: </w:t>
            </w:r>
            <w:r w:rsidRPr="00763093">
              <w:t>Ane Kožul, Silvija Krpes, Krunoslav Samardžić, Milan Vukelić</w:t>
            </w:r>
            <w:r>
              <w:t>; Alfa</w:t>
            </w:r>
          </w:p>
          <w:p w14:paraId="0B66B98C" w14:textId="77777777" w:rsidR="00A46602" w:rsidRDefault="00A46602" w:rsidP="00A46602"/>
        </w:tc>
      </w:tr>
      <w:tr w:rsidR="00A46602" w14:paraId="5B713DCD" w14:textId="77777777" w:rsidTr="00A46602">
        <w:tc>
          <w:tcPr>
            <w:tcW w:w="1789" w:type="dxa"/>
          </w:tcPr>
          <w:p w14:paraId="497FB3BB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Njemački jezik</w:t>
            </w:r>
          </w:p>
        </w:tc>
        <w:tc>
          <w:tcPr>
            <w:tcW w:w="7278" w:type="dxa"/>
          </w:tcPr>
          <w:p w14:paraId="431EE307" w14:textId="77777777" w:rsidR="00A46602" w:rsidRPr="00763093" w:rsidRDefault="00A46602" w:rsidP="00A46602">
            <w:pPr>
              <w:rPr>
                <w:bCs/>
              </w:rPr>
            </w:pPr>
            <w:r w:rsidRPr="00763093">
              <w:rPr>
                <w:bCs/>
              </w:rPr>
              <w:t>MAXIMAL 4</w:t>
            </w:r>
          </w:p>
          <w:p w14:paraId="12F85212" w14:textId="77777777" w:rsidR="00A46602" w:rsidRDefault="00A46602" w:rsidP="00A46602">
            <w:r w:rsidRPr="00763093">
              <w:t>radna bilježnica njemačkog jezika za 7. razred osnovne škole, 4. godina učenja</w:t>
            </w:r>
            <w:r>
              <w:t xml:space="preserve"> Autori: </w:t>
            </w:r>
            <w:r w:rsidRPr="00763093">
              <w:t>Julia Katharina Weber, Lidija Šober, Sandra Hohmann, Dagmar Glűck, Mirjana Klobučar</w:t>
            </w:r>
            <w:r>
              <w:t>, Profil Klett d.o.o</w:t>
            </w:r>
          </w:p>
        </w:tc>
      </w:tr>
      <w:tr w:rsidR="00A46602" w14:paraId="7828E9DB" w14:textId="77777777" w:rsidTr="00A46602">
        <w:tc>
          <w:tcPr>
            <w:tcW w:w="1789" w:type="dxa"/>
          </w:tcPr>
          <w:p w14:paraId="225CC355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Tehnička kultura</w:t>
            </w:r>
          </w:p>
        </w:tc>
        <w:tc>
          <w:tcPr>
            <w:tcW w:w="7278" w:type="dxa"/>
          </w:tcPr>
          <w:p w14:paraId="5BBE4FE5" w14:textId="77777777" w:rsidR="00A46602" w:rsidRPr="00200E6D" w:rsidRDefault="00A46602" w:rsidP="00A46602">
            <w:pPr>
              <w:ind w:left="708" w:hanging="708"/>
            </w:pPr>
            <w:r w:rsidRPr="00200E6D">
              <w:t>TK 7, radni materijali za izvođenje vježbi</w:t>
            </w:r>
            <w:r>
              <w:t xml:space="preserve"> </w:t>
            </w:r>
            <w:r w:rsidRPr="00200E6D">
              <w:t>praktičnog rada iz tehničke kulture za sedmi razred osnovne škole</w:t>
            </w:r>
          </w:p>
          <w:p w14:paraId="2F0BF0FD" w14:textId="77777777" w:rsidR="00A46602" w:rsidRDefault="00A46602" w:rsidP="00A46602">
            <w:pPr>
              <w:ind w:left="708" w:hanging="708"/>
            </w:pPr>
            <w:r w:rsidRPr="00200E6D">
              <w:t>Autori: Leon Zakanji, Dragan Vlajinić, Damir Čović, Krešimir Kenfelj, Alenka Šimić, Sanja Prodanović Trlin, Marijan Vinković; Profil-Klett d.o.o</w:t>
            </w:r>
          </w:p>
        </w:tc>
      </w:tr>
      <w:tr w:rsidR="00A46602" w14:paraId="61546353" w14:textId="77777777" w:rsidTr="00A46602">
        <w:tc>
          <w:tcPr>
            <w:tcW w:w="1789" w:type="dxa"/>
          </w:tcPr>
          <w:p w14:paraId="54A06F7E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Informatika</w:t>
            </w:r>
          </w:p>
        </w:tc>
        <w:tc>
          <w:tcPr>
            <w:tcW w:w="7278" w:type="dxa"/>
          </w:tcPr>
          <w:p w14:paraId="29E21535" w14:textId="77777777" w:rsidR="00A46602" w:rsidRDefault="00A46602" w:rsidP="00A46602">
            <w:r>
              <w:t xml:space="preserve">INFORMATIKA 7, radna bilježnica za sedmi razred; Autori: </w:t>
            </w:r>
            <w:r w:rsidRPr="00200E6D">
              <w:t>Saida Deljac, Vedrana Gregurić, Nenad Hajdinjak, Boris Počuča, Darko Rakić, Silvana Svetličić</w:t>
            </w:r>
            <w:r>
              <w:t>; Profil-Klett</w:t>
            </w:r>
          </w:p>
        </w:tc>
      </w:tr>
      <w:tr w:rsidR="00A46602" w14:paraId="553BC81E" w14:textId="77777777" w:rsidTr="00A46602">
        <w:tc>
          <w:tcPr>
            <w:tcW w:w="1789" w:type="dxa"/>
          </w:tcPr>
          <w:p w14:paraId="7D735585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Fizika</w:t>
            </w:r>
          </w:p>
        </w:tc>
        <w:tc>
          <w:tcPr>
            <w:tcW w:w="7278" w:type="dxa"/>
          </w:tcPr>
          <w:p w14:paraId="4CA4BE82" w14:textId="77777777" w:rsidR="00A46602" w:rsidRDefault="00A46602" w:rsidP="00A46602">
            <w:r w:rsidRPr="00200E6D">
              <w:t>Fizika oko nas 7, radna bilježnica za fiziku u sedmom razredu osnovne škole</w:t>
            </w:r>
          </w:p>
          <w:p w14:paraId="672D7058" w14:textId="77777777" w:rsidR="00A46602" w:rsidRDefault="00A46602" w:rsidP="00A46602">
            <w:r>
              <w:t xml:space="preserve">Autori: </w:t>
            </w:r>
            <w:r w:rsidRPr="00200E6D">
              <w:t>Vladimir Paar, Tanja Ćulibrk, Mladen Klaić, Sanja Martinko</w:t>
            </w:r>
            <w:r>
              <w:t>; Školska Knjiga d.d.</w:t>
            </w:r>
          </w:p>
        </w:tc>
      </w:tr>
      <w:tr w:rsidR="00A46602" w14:paraId="3939F92C" w14:textId="77777777" w:rsidTr="00A46602">
        <w:tc>
          <w:tcPr>
            <w:tcW w:w="1789" w:type="dxa"/>
          </w:tcPr>
          <w:p w14:paraId="7179132B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Vjeronauk</w:t>
            </w:r>
          </w:p>
        </w:tc>
        <w:tc>
          <w:tcPr>
            <w:tcW w:w="7278" w:type="dxa"/>
          </w:tcPr>
          <w:p w14:paraId="4CE14484" w14:textId="77777777" w:rsidR="00A46602" w:rsidRDefault="00A46602" w:rsidP="00A46602">
            <w:r w:rsidRPr="00200E6D">
              <w:t>Neka je Bog prvi, radna bilježnica za katolički vjeronauk sedmoga razreda osnovne škole</w:t>
            </w:r>
          </w:p>
          <w:p w14:paraId="790E6B5E" w14:textId="77777777" w:rsidR="00A46602" w:rsidRDefault="00A46602" w:rsidP="00A46602">
            <w:r>
              <w:t xml:space="preserve">Autori: </w:t>
            </w:r>
            <w:r w:rsidRPr="00200E6D">
              <w:t>Josip Periš, Marina Šimić, Ivana Perčić</w:t>
            </w:r>
            <w:r>
              <w:t xml:space="preserve">; </w:t>
            </w:r>
            <w:r w:rsidRPr="00200E6D">
              <w:t>Kršćanska sadrašnjost d.o.o.</w:t>
            </w:r>
          </w:p>
        </w:tc>
      </w:tr>
      <w:tr w:rsidR="00A46602" w14:paraId="31EC247C" w14:textId="77777777" w:rsidTr="00A46602">
        <w:tc>
          <w:tcPr>
            <w:tcW w:w="1789" w:type="dxa"/>
          </w:tcPr>
          <w:p w14:paraId="0018E8ED" w14:textId="77777777" w:rsidR="00A46602" w:rsidRPr="00A46602" w:rsidRDefault="00A46602" w:rsidP="00A46602">
            <w:pPr>
              <w:rPr>
                <w:b/>
              </w:rPr>
            </w:pPr>
            <w:r w:rsidRPr="00A46602">
              <w:rPr>
                <w:b/>
              </w:rPr>
              <w:t>Likovna kultura</w:t>
            </w:r>
          </w:p>
        </w:tc>
        <w:tc>
          <w:tcPr>
            <w:tcW w:w="7278" w:type="dxa"/>
          </w:tcPr>
          <w:p w14:paraId="56AC7AB4" w14:textId="77777777" w:rsidR="00A46602" w:rsidRPr="00200E6D" w:rsidRDefault="00A46602" w:rsidP="00A46602">
            <w:r w:rsidRPr="00A46602">
              <w:t>LIKOVNA MAPA 7 i 8 - likovna mapa s kolažnim papirom za 7. i 8. razred osnovne škole</w:t>
            </w:r>
            <w:r>
              <w:t>;  Školska Knjiga d.d.</w:t>
            </w:r>
          </w:p>
        </w:tc>
      </w:tr>
    </w:tbl>
    <w:p w14:paraId="4B406909" w14:textId="61224D92" w:rsidR="00A46602" w:rsidRPr="006053AF" w:rsidRDefault="00A46602" w:rsidP="00A46602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457908">
        <w:rPr>
          <w:rFonts w:eastAsia="Calibri" w:cstheme="minorHAnsi"/>
          <w:b/>
          <w:bCs/>
          <w:sz w:val="24"/>
          <w:szCs w:val="24"/>
        </w:rPr>
        <w:t>Dodatni materijali (radne bilježnice</w:t>
      </w:r>
      <w:r>
        <w:rPr>
          <w:rFonts w:eastAsia="Calibri" w:cstheme="minorHAnsi"/>
          <w:b/>
          <w:bCs/>
          <w:sz w:val="24"/>
          <w:szCs w:val="24"/>
        </w:rPr>
        <w:t>/mapa/radni materijal</w:t>
      </w:r>
      <w:r w:rsidRPr="00457908">
        <w:rPr>
          <w:rFonts w:eastAsia="Calibri" w:cstheme="minorHAnsi"/>
          <w:b/>
          <w:bCs/>
          <w:sz w:val="24"/>
          <w:szCs w:val="24"/>
        </w:rPr>
        <w:t>)</w:t>
      </w:r>
      <w:r w:rsidRPr="006053AF">
        <w:rPr>
          <w:rFonts w:eastAsia="Calibri" w:cstheme="minorHAnsi"/>
          <w:b/>
          <w:bCs/>
          <w:sz w:val="24"/>
          <w:szCs w:val="24"/>
        </w:rPr>
        <w:t xml:space="preserve"> za </w:t>
      </w:r>
      <w:r>
        <w:rPr>
          <w:rFonts w:eastAsia="Calibri" w:cstheme="minorHAnsi"/>
          <w:b/>
          <w:bCs/>
          <w:sz w:val="24"/>
          <w:szCs w:val="24"/>
        </w:rPr>
        <w:t xml:space="preserve"> 7</w:t>
      </w:r>
      <w:r w:rsidR="003B0EB2">
        <w:rPr>
          <w:rFonts w:eastAsia="Calibri" w:cstheme="minorHAnsi"/>
          <w:b/>
          <w:bCs/>
          <w:sz w:val="24"/>
          <w:szCs w:val="24"/>
        </w:rPr>
        <w:t>.</w:t>
      </w:r>
      <w:bookmarkStart w:id="0" w:name="_GoBack"/>
      <w:bookmarkEnd w:id="0"/>
      <w:r w:rsidRPr="006053AF">
        <w:rPr>
          <w:rFonts w:eastAsia="Calibri" w:cstheme="minorHAnsi"/>
          <w:b/>
          <w:bCs/>
          <w:sz w:val="24"/>
          <w:szCs w:val="24"/>
        </w:rPr>
        <w:t xml:space="preserve"> razred</w:t>
      </w:r>
    </w:p>
    <w:p w14:paraId="010A5CC2" w14:textId="77777777" w:rsidR="00A46602" w:rsidRPr="006053AF" w:rsidRDefault="00A46602" w:rsidP="00A46602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6053AF">
        <w:rPr>
          <w:rFonts w:eastAsia="Calibri" w:cstheme="minorHAnsi"/>
          <w:b/>
          <w:bCs/>
          <w:sz w:val="24"/>
          <w:szCs w:val="24"/>
        </w:rPr>
        <w:t>Školska godina 2022./2023.</w:t>
      </w:r>
    </w:p>
    <w:p w14:paraId="059533D4" w14:textId="77777777" w:rsidR="006D3CAE" w:rsidRDefault="006D3CAE"/>
    <w:sectPr w:rsidR="006D3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DA1D1" w14:textId="77777777" w:rsidR="00643419" w:rsidRDefault="00643419" w:rsidP="00A46602">
      <w:pPr>
        <w:spacing w:after="0" w:line="240" w:lineRule="auto"/>
      </w:pPr>
      <w:r>
        <w:separator/>
      </w:r>
    </w:p>
  </w:endnote>
  <w:endnote w:type="continuationSeparator" w:id="0">
    <w:p w14:paraId="67DCAEFD" w14:textId="77777777" w:rsidR="00643419" w:rsidRDefault="00643419" w:rsidP="00A4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67DF6" w14:textId="77777777" w:rsidR="00643419" w:rsidRDefault="00643419" w:rsidP="00A46602">
      <w:pPr>
        <w:spacing w:after="0" w:line="240" w:lineRule="auto"/>
      </w:pPr>
      <w:r>
        <w:separator/>
      </w:r>
    </w:p>
  </w:footnote>
  <w:footnote w:type="continuationSeparator" w:id="0">
    <w:p w14:paraId="3B2A3A85" w14:textId="77777777" w:rsidR="00643419" w:rsidRDefault="00643419" w:rsidP="00A4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86"/>
    <w:rsid w:val="000E7F80"/>
    <w:rsid w:val="001027D5"/>
    <w:rsid w:val="00200E6D"/>
    <w:rsid w:val="002B1D42"/>
    <w:rsid w:val="00315B7C"/>
    <w:rsid w:val="0035058E"/>
    <w:rsid w:val="003A1B16"/>
    <w:rsid w:val="003B0EB2"/>
    <w:rsid w:val="00425D47"/>
    <w:rsid w:val="00447D86"/>
    <w:rsid w:val="004C274E"/>
    <w:rsid w:val="00572A14"/>
    <w:rsid w:val="005B19CA"/>
    <w:rsid w:val="00605D8F"/>
    <w:rsid w:val="00614685"/>
    <w:rsid w:val="00643419"/>
    <w:rsid w:val="00643A60"/>
    <w:rsid w:val="0068003C"/>
    <w:rsid w:val="00681D64"/>
    <w:rsid w:val="00694574"/>
    <w:rsid w:val="00697DDF"/>
    <w:rsid w:val="006D3CAE"/>
    <w:rsid w:val="006F6340"/>
    <w:rsid w:val="00711AAA"/>
    <w:rsid w:val="007168D4"/>
    <w:rsid w:val="00763093"/>
    <w:rsid w:val="007F0B53"/>
    <w:rsid w:val="007F4293"/>
    <w:rsid w:val="00840AAC"/>
    <w:rsid w:val="00857831"/>
    <w:rsid w:val="00906A86"/>
    <w:rsid w:val="009A1952"/>
    <w:rsid w:val="009B012A"/>
    <w:rsid w:val="00A15E2B"/>
    <w:rsid w:val="00A46602"/>
    <w:rsid w:val="00AC07FA"/>
    <w:rsid w:val="00AD28D7"/>
    <w:rsid w:val="00B132B3"/>
    <w:rsid w:val="00B16523"/>
    <w:rsid w:val="00B56D7D"/>
    <w:rsid w:val="00B62433"/>
    <w:rsid w:val="00C17D6C"/>
    <w:rsid w:val="00C87578"/>
    <w:rsid w:val="00CC10B2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68B9"/>
  <w15:chartTrackingRefBased/>
  <w15:docId w15:val="{CD342BCA-D42E-4D54-913B-9AE4E1F7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132B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132B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4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6602"/>
  </w:style>
  <w:style w:type="paragraph" w:styleId="Podnoje">
    <w:name w:val="footer"/>
    <w:basedOn w:val="Normal"/>
    <w:link w:val="PodnojeChar"/>
    <w:uiPriority w:val="99"/>
    <w:unhideWhenUsed/>
    <w:rsid w:val="00A4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1158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lfa.hr/artikl/info/60e264a0fbbaf52f008b4922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alfa.hr/artikl/info/5f0da06aa9799de2328b47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lfa.hr/artikl/info/5f0da06aa9799de2328b46f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lfa.hr/artikl/info/5f0dbc83a9799dcf38c70399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lfa.hr/artikl/info/5cff58aea9799d8151b740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0E02FAA450F4AB97E6AD73AC4E38A" ma:contentTypeVersion="13" ma:contentTypeDescription="Create a new document." ma:contentTypeScope="" ma:versionID="18997269d826460fe5eb6899a50afce4">
  <xsd:schema xmlns:xsd="http://www.w3.org/2001/XMLSchema" xmlns:xs="http://www.w3.org/2001/XMLSchema" xmlns:p="http://schemas.microsoft.com/office/2006/metadata/properties" xmlns:ns3="bc39634f-0dea-49af-ac54-cef8e4dadb9c" xmlns:ns4="f9c8e87a-1df1-4a78-94b4-feb50775094c" targetNamespace="http://schemas.microsoft.com/office/2006/metadata/properties" ma:root="true" ma:fieldsID="144ec47db2a48818bb10c339a2dc9741" ns3:_="" ns4:_="">
    <xsd:import namespace="bc39634f-0dea-49af-ac54-cef8e4dadb9c"/>
    <xsd:import namespace="f9c8e87a-1df1-4a78-94b4-feb5077509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9634f-0dea-49af-ac54-cef8e4dadb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8e87a-1df1-4a78-94b4-feb507750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5AE17-1ADF-4099-98EE-9F5CB3F33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9634f-0dea-49af-ac54-cef8e4dadb9c"/>
    <ds:schemaRef ds:uri="f9c8e87a-1df1-4a78-94b4-feb507750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10EA5-2DDD-4B7D-B6F9-93E001EAB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644B5-0545-4EF2-A268-B11492B227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Ursić</dc:creator>
  <cp:keywords/>
  <dc:description/>
  <cp:lastModifiedBy>s s</cp:lastModifiedBy>
  <cp:revision>3</cp:revision>
  <dcterms:created xsi:type="dcterms:W3CDTF">2022-07-08T08:26:00Z</dcterms:created>
  <dcterms:modified xsi:type="dcterms:W3CDTF">2022-07-08T08:42:00Z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0x01010059D0E02FAA450F4AB97E6AD73AC4E38A</vt:lpwstr>
  </property>
</Properties>
</file>