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2F" w:rsidRDefault="0088662F" w:rsidP="0088662F">
      <w:pPr>
        <w:ind w:right="-468"/>
        <w:rPr>
          <w:rFonts w:ascii="Book Antiqua" w:hAnsi="Book Antiqua"/>
          <w:i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463040" cy="1470660"/>
            <wp:effectExtent l="0" t="0" r="3810" b="0"/>
            <wp:docPr id="1" name="Slika 1" descr="malipr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pri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2F" w:rsidRPr="0088662F" w:rsidRDefault="0088662F" w:rsidP="0088662F">
      <w:pPr>
        <w:ind w:right="-468"/>
        <w:rPr>
          <w:b/>
        </w:rPr>
      </w:pPr>
      <w:r w:rsidRPr="0088662F">
        <w:rPr>
          <w:rFonts w:ascii="Book Antiqua" w:hAnsi="Book Antiqua"/>
          <w:b/>
          <w:i/>
          <w:sz w:val="18"/>
          <w:szCs w:val="18"/>
        </w:rPr>
        <w:t>"</w:t>
      </w:r>
      <w:r w:rsidRPr="0088662F">
        <w:rPr>
          <w:rFonts w:ascii="Book Antiqua" w:hAnsi="Book Antiqua"/>
          <w:b/>
          <w:i/>
          <w:sz w:val="20"/>
          <w:szCs w:val="20"/>
        </w:rPr>
        <w:t>Prave stv</w:t>
      </w:r>
      <w:r>
        <w:rPr>
          <w:rFonts w:ascii="Book Antiqua" w:hAnsi="Book Antiqua"/>
          <w:b/>
          <w:i/>
          <w:sz w:val="20"/>
          <w:szCs w:val="20"/>
        </w:rPr>
        <w:t>ari se ne vide očima već srcem"</w:t>
      </w:r>
    </w:p>
    <w:p w:rsidR="0088662F" w:rsidRPr="0088662F" w:rsidRDefault="0088662F" w:rsidP="0088662F">
      <w:pPr>
        <w:spacing w:line="240" w:lineRule="auto"/>
        <w:ind w:right="-46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662F">
        <w:rPr>
          <w:rFonts w:ascii="Times New Roman" w:hAnsi="Times New Roman" w:cs="Times New Roman"/>
          <w:b/>
          <w:sz w:val="24"/>
          <w:szCs w:val="24"/>
        </w:rPr>
        <w:t xml:space="preserve">Udruga za promicanje međugeneracijske                       </w:t>
      </w:r>
    </w:p>
    <w:p w:rsidR="0088662F" w:rsidRPr="0088662F" w:rsidRDefault="0088662F" w:rsidP="0088662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662F">
        <w:rPr>
          <w:rFonts w:ascii="Times New Roman" w:hAnsi="Times New Roman" w:cs="Times New Roman"/>
          <w:b/>
          <w:sz w:val="24"/>
          <w:szCs w:val="24"/>
        </w:rPr>
        <w:t xml:space="preserve">solidarnosti i humanitarnog rada </w:t>
      </w:r>
    </w:p>
    <w:p w:rsidR="0088662F" w:rsidRPr="0088662F" w:rsidRDefault="0088662F" w:rsidP="0088662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662F">
        <w:rPr>
          <w:rFonts w:ascii="Times New Roman" w:hAnsi="Times New Roman" w:cs="Times New Roman"/>
          <w:b/>
          <w:sz w:val="24"/>
          <w:szCs w:val="24"/>
        </w:rPr>
        <w:t xml:space="preserve"> "Mali Princ"                                                                            </w:t>
      </w:r>
    </w:p>
    <w:p w:rsidR="0088662F" w:rsidRPr="0088662F" w:rsidRDefault="0088662F" w:rsidP="0088662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662F">
        <w:rPr>
          <w:rFonts w:ascii="Times New Roman" w:hAnsi="Times New Roman" w:cs="Times New Roman"/>
          <w:b/>
          <w:sz w:val="24"/>
          <w:szCs w:val="24"/>
        </w:rPr>
        <w:t xml:space="preserve">10000 Zagreb, Sveti duh 26,Tel/mob.  098 418 687 , 099 3700 665                                                                                                    </w:t>
      </w:r>
    </w:p>
    <w:p w:rsidR="0088662F" w:rsidRPr="0088662F" w:rsidRDefault="0088662F" w:rsidP="0088662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75DBB" w:rsidRPr="0088662F" w:rsidRDefault="00875DBB" w:rsidP="001E3DC3">
      <w:pPr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88662F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Poštovani roditelji,</w:t>
      </w:r>
    </w:p>
    <w:p w:rsidR="0088662F" w:rsidRDefault="00875DBB" w:rsidP="001E3DC3">
      <w:pPr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88662F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Udruga za promicanje međugeneracijske solidarnosti i Humanitarnog rada Mali princ, Zagreb, Sveti duh 26 poziva Vas na radionicu koja će se održati 24. svibnja 2014. subota u 10 i 30 sati u prostorijama Mjesne samouprave Sveti duh, Sveti duh 26.</w:t>
      </w:r>
      <w:r w:rsidR="0088662F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 xml:space="preserve"> </w:t>
      </w:r>
    </w:p>
    <w:p w:rsidR="001E3DC3" w:rsidRDefault="00875DBB" w:rsidP="001E3DC3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B7C1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Tema radionice je: </w:t>
      </w:r>
      <w:r w:rsidR="001E3DC3" w:rsidRPr="009B7C1B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Odgojno učinkovita komunikacija roditelja i djeteta</w:t>
      </w:r>
      <w:r w:rsidR="001E3DC3" w:rsidRPr="008866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5574AE" w:rsidRPr="0088662F" w:rsidRDefault="005574AE" w:rsidP="005574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7C1B">
        <w:rPr>
          <w:rFonts w:ascii="Times New Roman" w:hAnsi="Times New Roman" w:cs="Times New Roman"/>
          <w:b/>
          <w:bCs/>
          <w:sz w:val="24"/>
          <w:szCs w:val="24"/>
        </w:rPr>
        <w:t xml:space="preserve">Radionicu </w:t>
      </w:r>
      <w:r w:rsidRPr="0088662F">
        <w:rPr>
          <w:rFonts w:ascii="Times New Roman" w:hAnsi="Times New Roman" w:cs="Times New Roman"/>
          <w:b/>
          <w:bCs/>
          <w:noProof/>
          <w:sz w:val="24"/>
          <w:szCs w:val="24"/>
        </w:rPr>
        <w:t>će voditi Mirela Miharija, profesor psiholog i dr.sc. Jadranka Ivandić Zimić.</w:t>
      </w:r>
    </w:p>
    <w:p w:rsidR="009B7C1B" w:rsidRPr="0088662F" w:rsidRDefault="00B56B4D" w:rsidP="000152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88662F">
        <w:rPr>
          <w:rFonts w:ascii="Times New Roman" w:hAnsi="Times New Roman" w:cs="Times New Roman"/>
          <w:sz w:val="26"/>
          <w:szCs w:val="26"/>
        </w:rPr>
        <w:t>Roditeljstvo i odgajanje djece je jedna od najvažnijih uloga u životu većine odraslih osoba. Uspješnost odgajanja najčešće vrednujemo zadovoljstvom u komunikaciji s djecom te njihovim postignućima i načinom usvajanja društveno prihvatljivijih oblika ponašanja. Često zaboravljamo kako je dijete osoba za sebe - s vlastitim sposobnostima, mislima i izborom ponašanja. Neke su mogućnosti određene genetski, a neke su posljedice doživljenih iskustava i utjecaja šire socijalne okoline.</w:t>
      </w:r>
      <w:r w:rsidR="008866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1E3DC3" w:rsidRPr="0088662F">
        <w:rPr>
          <w:rFonts w:ascii="Times New Roman" w:hAnsi="Times New Roman" w:cs="Times New Roman"/>
          <w:bCs/>
          <w:noProof/>
          <w:sz w:val="26"/>
          <w:szCs w:val="26"/>
        </w:rPr>
        <w:t>K</w:t>
      </w:r>
      <w:r w:rsidR="001E3DC3" w:rsidRPr="0088662F">
        <w:rPr>
          <w:rFonts w:ascii="Times New Roman" w:hAnsi="Times New Roman" w:cs="Times New Roman"/>
          <w:noProof/>
          <w:sz w:val="26"/>
          <w:szCs w:val="26"/>
        </w:rPr>
        <w:t>oje poruke čine (ne)zdravu komunikaciju roditelja i djeteta; kako razgovarati s djetetom da bismo ga zaista razumjeli (razvijanje vještine aktivnog slušanja); kako razgovarati s djetetom da bi nas ono zaista čulo (razvijanje vještina verbalne i neverbalne komunikacije); stilovi roditeljstva.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Kompetentno roditeljstvo je ono koje podrazumijeva uključenost oba roditelja u odgoj djece, a k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ompetentni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roditelji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imaju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znanja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i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vje</w:t>
      </w:r>
      <w:r w:rsidR="0046702F" w:rsidRPr="0088662F">
        <w:rPr>
          <w:rFonts w:ascii="Times New Roman" w:hAnsi="Times New Roman" w:cs="Times New Roman"/>
          <w:sz w:val="26"/>
          <w:szCs w:val="26"/>
        </w:rPr>
        <w:t>š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tine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promi</w:t>
      </w:r>
      <w:r w:rsidR="0046702F" w:rsidRPr="0088662F">
        <w:rPr>
          <w:rFonts w:ascii="Times New Roman" w:hAnsi="Times New Roman" w:cs="Times New Roman"/>
          <w:sz w:val="26"/>
          <w:szCs w:val="26"/>
        </w:rPr>
        <w:t>š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ljati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i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djelovati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tako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da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prepoznaju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djetetove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  <w:lang w:val="pl-PL"/>
        </w:rPr>
        <w:t>potrebe.</w:t>
      </w:r>
      <w:r w:rsidR="001E3DC3" w:rsidRPr="0088662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6702F" w:rsidRPr="0088662F">
        <w:rPr>
          <w:rFonts w:ascii="Times New Roman" w:hAnsi="Times New Roman" w:cs="Times New Roman"/>
          <w:sz w:val="26"/>
          <w:szCs w:val="26"/>
        </w:rPr>
        <w:t xml:space="preserve">Međutim, biti roditelj je zahtjevan i nimalo lak zadatak, te ma kako bili dobri roditelji, </w:t>
      </w:r>
      <w:r w:rsidR="0001527C" w:rsidRPr="0088662F">
        <w:rPr>
          <w:rFonts w:ascii="Times New Roman" w:hAnsi="Times New Roman" w:cs="Times New Roman"/>
          <w:sz w:val="26"/>
          <w:szCs w:val="26"/>
        </w:rPr>
        <w:t xml:space="preserve">problemi kao što su školski neuspjeh, nepoštivanje roditeljskog autoriteta, ovisnosti i drugi poremećaji u ponašanju mogu se </w:t>
      </w:r>
      <w:r w:rsidR="0046702F" w:rsidRPr="0088662F">
        <w:rPr>
          <w:rFonts w:ascii="Times New Roman" w:hAnsi="Times New Roman" w:cs="Times New Roman"/>
          <w:sz w:val="26"/>
          <w:szCs w:val="26"/>
        </w:rPr>
        <w:t>dogoditi svakoj obitelji, svakom djetetu i mladom čovjeku.</w:t>
      </w:r>
      <w:r w:rsidR="0046702F" w:rsidRPr="008866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527C" w:rsidRPr="0088662F">
        <w:rPr>
          <w:rFonts w:ascii="Times New Roman" w:hAnsi="Times New Roman" w:cs="Times New Roman"/>
          <w:bCs/>
          <w:sz w:val="26"/>
          <w:szCs w:val="26"/>
        </w:rPr>
        <w:t>Stoga će nam biti iznimno drago da dođete na ovu Radionicu i podijelite s nama svoje probleme i nedoumice vezane za što uspješnije roditeljstvo. Molimo Vas da Vaš dolazak potvrdite na email:</w:t>
      </w:r>
      <w:r w:rsidR="000C1D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527C" w:rsidRPr="0088662F">
        <w:rPr>
          <w:rFonts w:ascii="Times New Roman" w:hAnsi="Times New Roman" w:cs="Times New Roman"/>
          <w:bCs/>
          <w:sz w:val="26"/>
          <w:szCs w:val="26"/>
        </w:rPr>
        <w:t>udrugamprinc@gmai</w:t>
      </w:r>
      <w:r w:rsidR="000C1DFC">
        <w:rPr>
          <w:rFonts w:ascii="Times New Roman" w:hAnsi="Times New Roman" w:cs="Times New Roman"/>
          <w:bCs/>
          <w:sz w:val="26"/>
          <w:szCs w:val="26"/>
        </w:rPr>
        <w:t>l</w:t>
      </w:r>
      <w:r w:rsidR="0001527C" w:rsidRPr="0088662F">
        <w:rPr>
          <w:rFonts w:ascii="Times New Roman" w:hAnsi="Times New Roman" w:cs="Times New Roman"/>
          <w:bCs/>
          <w:sz w:val="26"/>
          <w:szCs w:val="26"/>
        </w:rPr>
        <w:t>.com ili putem SMS na mobitel 098 418 687.</w:t>
      </w:r>
      <w:r w:rsidR="009B7C1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E3DC3" w:rsidRPr="0088662F" w:rsidRDefault="001E3DC3" w:rsidP="001E3DC3">
      <w:pPr>
        <w:jc w:val="both"/>
        <w:rPr>
          <w:rFonts w:ascii="Arial" w:hAnsi="Arial" w:cs="Arial"/>
          <w:noProof/>
          <w:sz w:val="24"/>
          <w:szCs w:val="24"/>
        </w:rPr>
      </w:pPr>
    </w:p>
    <w:p w:rsidR="00875DBB" w:rsidRPr="0088662F" w:rsidRDefault="00875DBB" w:rsidP="001E3DC3">
      <w:pPr>
        <w:jc w:val="both"/>
        <w:rPr>
          <w:rFonts w:ascii="Arial" w:hAnsi="Arial" w:cs="Arial"/>
          <w:noProof/>
          <w:sz w:val="24"/>
          <w:szCs w:val="24"/>
        </w:rPr>
      </w:pPr>
    </w:p>
    <w:p w:rsidR="00875DBB" w:rsidRPr="0088662F" w:rsidRDefault="00875DBB" w:rsidP="001E3DC3">
      <w:pPr>
        <w:jc w:val="both"/>
        <w:rPr>
          <w:rFonts w:ascii="Arial" w:hAnsi="Arial" w:cs="Arial"/>
          <w:bCs/>
          <w:noProof/>
          <w:sz w:val="24"/>
          <w:szCs w:val="24"/>
        </w:rPr>
      </w:pPr>
    </w:p>
    <w:p w:rsidR="0055372F" w:rsidRDefault="0055372F"/>
    <w:sectPr w:rsidR="0055372F" w:rsidSect="0055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3B8C"/>
    <w:multiLevelType w:val="hybridMultilevel"/>
    <w:tmpl w:val="1FD223F6"/>
    <w:lvl w:ilvl="0" w:tplc="041A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3DC3"/>
    <w:rsid w:val="0001527C"/>
    <w:rsid w:val="00030697"/>
    <w:rsid w:val="000C1DFC"/>
    <w:rsid w:val="00142672"/>
    <w:rsid w:val="00191264"/>
    <w:rsid w:val="001E3DC3"/>
    <w:rsid w:val="00293BCA"/>
    <w:rsid w:val="002C2D49"/>
    <w:rsid w:val="002C51CE"/>
    <w:rsid w:val="002E4246"/>
    <w:rsid w:val="00305D48"/>
    <w:rsid w:val="0046702F"/>
    <w:rsid w:val="0055372F"/>
    <w:rsid w:val="005574AE"/>
    <w:rsid w:val="006D23F9"/>
    <w:rsid w:val="007E5700"/>
    <w:rsid w:val="0082320C"/>
    <w:rsid w:val="00875DBB"/>
    <w:rsid w:val="0088662F"/>
    <w:rsid w:val="008B6D79"/>
    <w:rsid w:val="009B3291"/>
    <w:rsid w:val="009B7C1B"/>
    <w:rsid w:val="00A9527A"/>
    <w:rsid w:val="00B56B4D"/>
    <w:rsid w:val="00C10B5D"/>
    <w:rsid w:val="00C147E4"/>
    <w:rsid w:val="00DC1F91"/>
    <w:rsid w:val="00DF3E22"/>
    <w:rsid w:val="00E3634C"/>
    <w:rsid w:val="00F4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Sirius</dc:creator>
  <cp:lastModifiedBy>OSPM</cp:lastModifiedBy>
  <cp:revision>2</cp:revision>
  <dcterms:created xsi:type="dcterms:W3CDTF">2014-05-19T11:25:00Z</dcterms:created>
  <dcterms:modified xsi:type="dcterms:W3CDTF">2014-05-19T11:25:00Z</dcterms:modified>
</cp:coreProperties>
</file>