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53" w:rsidRDefault="00B35953" w:rsidP="00B3595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KRITERIJI OCJENJIVANJA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DOPUNA</w:t>
      </w:r>
      <w:r>
        <w:rPr>
          <w:rFonts w:ascii="Times New Roman" w:hAnsi="Times New Roman" w:cs="Times New Roman"/>
          <w:sz w:val="24"/>
          <w:szCs w:val="24"/>
        </w:rPr>
        <w:t xml:space="preserve"> 2 (II obrazovno razdoblje)</w:t>
      </w:r>
    </w:p>
    <w:p w:rsidR="00B35953" w:rsidRDefault="00B35953" w:rsidP="00B3595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35953" w:rsidRDefault="00B35953" w:rsidP="00B3595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aktiva stranih jezika s</w:t>
      </w:r>
      <w:r>
        <w:rPr>
          <w:rFonts w:ascii="Times New Roman" w:hAnsi="Times New Roman" w:cs="Times New Roman"/>
          <w:sz w:val="24"/>
          <w:szCs w:val="24"/>
        </w:rPr>
        <w:t>u na sastanku aktiva dana 12. Siječnja, 2018</w:t>
      </w:r>
      <w:r>
        <w:rPr>
          <w:rFonts w:ascii="Times New Roman" w:hAnsi="Times New Roman" w:cs="Times New Roman"/>
          <w:sz w:val="24"/>
          <w:szCs w:val="24"/>
        </w:rPr>
        <w:t>. jednoglasno usvojili prijedlo</w:t>
      </w:r>
      <w:r>
        <w:rPr>
          <w:rFonts w:ascii="Times New Roman" w:hAnsi="Times New Roman" w:cs="Times New Roman"/>
          <w:sz w:val="24"/>
          <w:szCs w:val="24"/>
        </w:rPr>
        <w:t>g dopune kriterija ocjenjivanja, dopuna 2.</w:t>
      </w:r>
    </w:p>
    <w:p w:rsidR="00B35953" w:rsidRDefault="00B35953" w:rsidP="00B3595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Dopuna: domaće zadaće</w:t>
      </w:r>
    </w:p>
    <w:p w:rsidR="00B35953" w:rsidRDefault="00B35953" w:rsidP="00B3595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Dopuna 2 se odnosi na evidenciju domaćih zadaća u II obrazovnom razdoblju: ukoliko učenik/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II obrazovnom razdoblju neredovito piše domaće zadaće (4 i više), predmetna učiteljica će upisati napomenu u „bilješke“ u e-dnevniku, ali iz koje neće proizlaziti brojčana ocjena.</w:t>
      </w:r>
    </w:p>
    <w:p w:rsidR="00B35953" w:rsidRDefault="00B35953" w:rsidP="00B3595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Evidencija pisanja domaćih zadaća se vodi na </w:t>
      </w:r>
      <w:r>
        <w:rPr>
          <w:rFonts w:ascii="Times New Roman" w:hAnsi="Times New Roman" w:cs="Times New Roman"/>
          <w:sz w:val="24"/>
          <w:szCs w:val="24"/>
        </w:rPr>
        <w:t>svakom satu u posebnu bilježnicu ili evidencijski list. Evidencija domaćih zadaća je jedan od pokazatelja učeničkog odnosa prema radu.</w:t>
      </w:r>
    </w:p>
    <w:p w:rsidR="00B35953" w:rsidRDefault="00B35953" w:rsidP="00B3595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 stranih jezika</w:t>
      </w:r>
    </w:p>
    <w:p w:rsidR="00B35953" w:rsidRDefault="00B35953" w:rsidP="00B3595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Kos, prof.</w:t>
      </w:r>
    </w:p>
    <w:p w:rsidR="00B35953" w:rsidRDefault="00B35953" w:rsidP="00B3595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Voditeljica aktiva</w:t>
      </w:r>
    </w:p>
    <w:p w:rsidR="00B35953" w:rsidRDefault="00B35953" w:rsidP="00B3595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35953" w:rsidRDefault="00B35953" w:rsidP="00B3595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 Samoboru, 12. Siječnja 2018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EC16CE" w:rsidRDefault="00EC16CE"/>
    <w:sectPr w:rsidR="00EC1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53"/>
    <w:rsid w:val="00B35953"/>
    <w:rsid w:val="00E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5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5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e-dnevnik</dc:creator>
  <cp:lastModifiedBy>e-dnevnik</cp:lastModifiedBy>
  <cp:revision>1</cp:revision>
  <dcterms:created xsi:type="dcterms:W3CDTF">2018-01-26T13:17:00Z</dcterms:created>
  <dcterms:modified xsi:type="dcterms:W3CDTF">2018-01-26T13:23:00Z</dcterms:modified>
</cp:coreProperties>
</file>