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8E" w:rsidRPr="001329C6" w:rsidRDefault="001329C6" w:rsidP="0055128E">
      <w:pPr>
        <w:rPr>
          <w:rFonts w:ascii="Arial" w:hAnsi="Arial" w:cs="Arial"/>
          <w:b/>
          <w:color w:val="000000" w:themeColor="text1"/>
          <w:lang w:val="pl-PL"/>
        </w:rPr>
      </w:pPr>
      <w:r w:rsidRPr="001329C6">
        <w:rPr>
          <w:rFonts w:ascii="Arial" w:hAnsi="Arial" w:cs="Arial"/>
          <w:b/>
          <w:color w:val="000000" w:themeColor="text1"/>
          <w:lang w:val="pl-PL"/>
        </w:rPr>
        <w:t>OSNOVNA ŠKOLA VIKTORA CARA EMINA, LOVRAN</w:t>
      </w:r>
    </w:p>
    <w:p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1329C6">
        <w:rPr>
          <w:rFonts w:ascii="Arial" w:hAnsi="Arial" w:cs="Arial"/>
          <w:lang w:val="pl-PL"/>
        </w:rPr>
        <w:t xml:space="preserve"> </w:t>
      </w:r>
      <w:r w:rsidR="009D387D">
        <w:rPr>
          <w:rFonts w:ascii="Arial" w:hAnsi="Arial" w:cs="Arial"/>
          <w:lang w:val="pl-PL"/>
        </w:rPr>
        <w:t>112-03/23-01/01</w:t>
      </w:r>
    </w:p>
    <w:p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 w:rsidR="0086221A">
        <w:rPr>
          <w:rFonts w:ascii="Arial" w:hAnsi="Arial" w:cs="Arial"/>
          <w:lang w:val="pl-PL"/>
        </w:rPr>
        <w:t xml:space="preserve"> </w:t>
      </w:r>
      <w:r w:rsidR="00316CBB">
        <w:rPr>
          <w:rFonts w:ascii="Arial" w:hAnsi="Arial" w:cs="Arial"/>
          <w:lang w:val="pl-PL"/>
        </w:rPr>
        <w:t>2156-26-02-23-24</w:t>
      </w:r>
      <w:bookmarkStart w:id="0" w:name="_GoBack"/>
      <w:bookmarkEnd w:id="0"/>
    </w:p>
    <w:p w:rsidR="0055128E" w:rsidRPr="00D51EA9" w:rsidRDefault="000636E6" w:rsidP="0055128E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 xml:space="preserve">U Lovranu, </w:t>
      </w:r>
      <w:r w:rsidR="009D387D">
        <w:rPr>
          <w:rFonts w:ascii="Arial" w:hAnsi="Arial" w:cs="Arial"/>
          <w:lang w:val="pl-PL"/>
        </w:rPr>
        <w:t>24. 10. 2023.</w:t>
      </w: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Default="00A32502" w:rsidP="00B267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Povjerenstvo za procjenu i vrednovanje kandidata prijavljenih na natječaj za radno mjesto učitelja/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 xml:space="preserve"> </w:t>
      </w:r>
      <w:r w:rsidR="00887B61">
        <w:rPr>
          <w:rFonts w:ascii="Arial" w:hAnsi="Arial" w:cs="Arial"/>
        </w:rPr>
        <w:t xml:space="preserve"> </w:t>
      </w:r>
      <w:r w:rsidR="00070E18">
        <w:rPr>
          <w:rFonts w:ascii="Arial" w:hAnsi="Arial" w:cs="Arial"/>
        </w:rPr>
        <w:t>Hrvatskoga jezika</w:t>
      </w:r>
      <w:r w:rsidR="009D387D">
        <w:rPr>
          <w:rFonts w:ascii="Arial" w:hAnsi="Arial" w:cs="Arial"/>
        </w:rPr>
        <w:t xml:space="preserve">  u </w:t>
      </w:r>
      <w:r>
        <w:rPr>
          <w:rFonts w:ascii="Arial" w:hAnsi="Arial" w:cs="Arial"/>
        </w:rPr>
        <w:t xml:space="preserve">OŠ Viktora Cara Emina, Lovran po provedenom </w:t>
      </w:r>
      <w:r w:rsidR="00076404">
        <w:rPr>
          <w:rFonts w:ascii="Arial" w:hAnsi="Arial" w:cs="Arial"/>
        </w:rPr>
        <w:t>usmenom testiranju</w:t>
      </w:r>
      <w:r>
        <w:rPr>
          <w:rFonts w:ascii="Arial" w:hAnsi="Arial" w:cs="Arial"/>
        </w:rPr>
        <w:t xml:space="preserve"> objavljuje</w:t>
      </w:r>
    </w:p>
    <w:p w:rsidR="00663FFA" w:rsidRPr="00721511" w:rsidRDefault="00663FFA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A32502" w:rsidP="00B2678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REZULTATE </w:t>
      </w:r>
      <w:r w:rsidR="00076404">
        <w:rPr>
          <w:rFonts w:ascii="Arial" w:hAnsi="Arial" w:cs="Arial"/>
        </w:rPr>
        <w:t>USMENOG TESTIRANJA</w:t>
      </w:r>
      <w:r w:rsidR="004D5036">
        <w:rPr>
          <w:rFonts w:ascii="Arial" w:hAnsi="Arial" w:cs="Arial"/>
        </w:rPr>
        <w:t xml:space="preserve"> </w:t>
      </w:r>
    </w:p>
    <w:p w:rsidR="000636E6" w:rsidRDefault="0086221A" w:rsidP="008622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076404">
        <w:rPr>
          <w:rFonts w:ascii="Arial" w:hAnsi="Arial" w:cs="Arial"/>
        </w:rPr>
        <w:t xml:space="preserve">usmenom </w:t>
      </w:r>
      <w:r w:rsidR="00001A4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estiranju održanom dana </w:t>
      </w:r>
      <w:r w:rsidR="009D387D">
        <w:rPr>
          <w:rFonts w:ascii="Arial" w:hAnsi="Arial" w:cs="Arial"/>
        </w:rPr>
        <w:t>24. 10. 2023</w:t>
      </w:r>
      <w:r>
        <w:rPr>
          <w:rFonts w:ascii="Arial" w:hAnsi="Arial" w:cs="Arial"/>
        </w:rPr>
        <w:t>. godine kandidati su postigli sljedeće rezultate</w:t>
      </w:r>
      <w:r w:rsidR="009C3490">
        <w:rPr>
          <w:rFonts w:ascii="Arial" w:hAnsi="Arial" w:cs="Arial"/>
        </w:rPr>
        <w:t>:</w:t>
      </w:r>
    </w:p>
    <w:p w:rsidR="0086221A" w:rsidRDefault="0086221A" w:rsidP="0086221A">
      <w:pPr>
        <w:spacing w:line="240" w:lineRule="auto"/>
        <w:rPr>
          <w:rFonts w:ascii="Arial" w:hAnsi="Arial" w:cs="Arial"/>
        </w:rPr>
      </w:pPr>
    </w:p>
    <w:p w:rsidR="0086221A" w:rsidRDefault="0086221A" w:rsidP="0086221A">
      <w:pPr>
        <w:spacing w:line="240" w:lineRule="auto"/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9C3490" w:rsidTr="009C3490">
        <w:tc>
          <w:tcPr>
            <w:tcW w:w="2322" w:type="dxa"/>
          </w:tcPr>
          <w:p w:rsidR="009C3490" w:rsidRPr="0086221A" w:rsidRDefault="009C3490" w:rsidP="009C3490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Redni broj</w:t>
            </w:r>
          </w:p>
        </w:tc>
        <w:tc>
          <w:tcPr>
            <w:tcW w:w="2322" w:type="dxa"/>
          </w:tcPr>
          <w:p w:rsidR="009C3490" w:rsidRPr="0086221A" w:rsidRDefault="009C3490" w:rsidP="009C3490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Zaporka kandidata</w:t>
            </w:r>
          </w:p>
        </w:tc>
        <w:tc>
          <w:tcPr>
            <w:tcW w:w="2322" w:type="dxa"/>
          </w:tcPr>
          <w:p w:rsidR="009C3490" w:rsidRPr="0086221A" w:rsidRDefault="009C3490" w:rsidP="009C3490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Ukupan broj bodova</w:t>
            </w:r>
          </w:p>
        </w:tc>
      </w:tr>
      <w:tr w:rsidR="009C3490" w:rsidTr="009C3490">
        <w:tc>
          <w:tcPr>
            <w:tcW w:w="2322" w:type="dxa"/>
          </w:tcPr>
          <w:p w:rsidR="009C3490" w:rsidRDefault="009C3490" w:rsidP="009C3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322" w:type="dxa"/>
          </w:tcPr>
          <w:p w:rsidR="009C3490" w:rsidRDefault="00070E18" w:rsidP="0053796F">
            <w:pPr>
              <w:rPr>
                <w:rFonts w:ascii="Arial" w:hAnsi="Arial" w:cs="Arial"/>
                <w:color w:val="000000" w:themeColor="text1"/>
              </w:rPr>
            </w:pPr>
            <w:r w:rsidRPr="00070E18">
              <w:rPr>
                <w:rFonts w:ascii="Arial" w:hAnsi="Arial" w:cs="Arial"/>
                <w:color w:val="000000" w:themeColor="text1"/>
              </w:rPr>
              <w:t>79409 baba</w:t>
            </w:r>
          </w:p>
        </w:tc>
        <w:tc>
          <w:tcPr>
            <w:tcW w:w="2322" w:type="dxa"/>
          </w:tcPr>
          <w:p w:rsidR="009C3490" w:rsidRDefault="00070E18" w:rsidP="009C3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="009D387D">
              <w:rPr>
                <w:rFonts w:ascii="Arial" w:hAnsi="Arial" w:cs="Arial"/>
                <w:color w:val="000000" w:themeColor="text1"/>
              </w:rPr>
              <w:t>/15</w:t>
            </w:r>
          </w:p>
        </w:tc>
      </w:tr>
      <w:tr w:rsidR="009C3490" w:rsidTr="009C3490">
        <w:tc>
          <w:tcPr>
            <w:tcW w:w="2322" w:type="dxa"/>
          </w:tcPr>
          <w:p w:rsidR="009C3490" w:rsidRDefault="009C3490" w:rsidP="009C3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322" w:type="dxa"/>
          </w:tcPr>
          <w:p w:rsidR="009C3490" w:rsidRDefault="00316CBB" w:rsidP="009C3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12345 pjesma</w:t>
            </w:r>
          </w:p>
        </w:tc>
        <w:tc>
          <w:tcPr>
            <w:tcW w:w="2322" w:type="dxa"/>
          </w:tcPr>
          <w:p w:rsidR="009C3490" w:rsidRDefault="00316CBB" w:rsidP="009C3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11/15</w:t>
            </w:r>
          </w:p>
        </w:tc>
      </w:tr>
      <w:tr w:rsidR="00070E18" w:rsidTr="009C3490">
        <w:tc>
          <w:tcPr>
            <w:tcW w:w="2322" w:type="dxa"/>
          </w:tcPr>
          <w:p w:rsidR="00070E18" w:rsidRDefault="00316CBB" w:rsidP="009C3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3. </w:t>
            </w:r>
          </w:p>
        </w:tc>
        <w:tc>
          <w:tcPr>
            <w:tcW w:w="2322" w:type="dxa"/>
          </w:tcPr>
          <w:p w:rsidR="00070E18" w:rsidRPr="009D387D" w:rsidRDefault="00316CBB" w:rsidP="009C3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15154 mačka</w:t>
            </w:r>
          </w:p>
        </w:tc>
        <w:tc>
          <w:tcPr>
            <w:tcW w:w="2322" w:type="dxa"/>
          </w:tcPr>
          <w:p w:rsidR="00070E18" w:rsidRDefault="00316CBB" w:rsidP="009C3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10/15</w:t>
            </w:r>
          </w:p>
        </w:tc>
      </w:tr>
    </w:tbl>
    <w:p w:rsidR="009C3490" w:rsidRDefault="009C3490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9C3490" w:rsidRDefault="009C3490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9C3490" w:rsidRDefault="009C3490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9C3490" w:rsidRDefault="009C3490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9C3490" w:rsidRDefault="009C3490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9C3490" w:rsidRDefault="009C3490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9C3490" w:rsidRDefault="009C3490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9C3490" w:rsidRDefault="009D387D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Oba kandidata pozvana su na razgovor s Ravnateljicom škole dana 24. 10. 2023. godine s početkom u 14 i 30 sati</w:t>
      </w:r>
    </w:p>
    <w:p w:rsidR="009D387D" w:rsidRDefault="009D387D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A15F66" w:rsidRDefault="007954CD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Napomena: K</w:t>
      </w:r>
      <w:r w:rsidR="00A15F66">
        <w:rPr>
          <w:rFonts w:ascii="Arial" w:hAnsi="Arial" w:cs="Arial"/>
          <w:color w:val="000000" w:themeColor="text1"/>
        </w:rPr>
        <w:t>andidati su oba</w:t>
      </w:r>
      <w:r w:rsidR="0053796F">
        <w:rPr>
          <w:rFonts w:ascii="Arial" w:hAnsi="Arial" w:cs="Arial"/>
          <w:color w:val="000000" w:themeColor="text1"/>
        </w:rPr>
        <w:t xml:space="preserve">viješteni o početku razgovora </w:t>
      </w:r>
      <w:r w:rsidR="00A15F66">
        <w:rPr>
          <w:rFonts w:ascii="Arial" w:hAnsi="Arial" w:cs="Arial"/>
          <w:color w:val="000000" w:themeColor="text1"/>
        </w:rPr>
        <w:t>telefonskim putem.</w:t>
      </w: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7954CD" w:rsidRDefault="007954CD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</w:p>
    <w:p w:rsidR="0086221A" w:rsidRPr="000636E6" w:rsidRDefault="0086221A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Povjerenstvo za procjenu i vrednovanje kandidata</w:t>
      </w:r>
    </w:p>
    <w:sectPr w:rsidR="0086221A" w:rsidRPr="000636E6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783"/>
    <w:rsid w:val="00001A4F"/>
    <w:rsid w:val="000636E6"/>
    <w:rsid w:val="00070E18"/>
    <w:rsid w:val="00076404"/>
    <w:rsid w:val="00084440"/>
    <w:rsid w:val="000854F9"/>
    <w:rsid w:val="000A0F9E"/>
    <w:rsid w:val="000B5F13"/>
    <w:rsid w:val="001154EA"/>
    <w:rsid w:val="001329C6"/>
    <w:rsid w:val="001508D0"/>
    <w:rsid w:val="00203CEF"/>
    <w:rsid w:val="00204F29"/>
    <w:rsid w:val="00211BC6"/>
    <w:rsid w:val="0021298C"/>
    <w:rsid w:val="00216567"/>
    <w:rsid w:val="0022060B"/>
    <w:rsid w:val="00245E8B"/>
    <w:rsid w:val="002A45DF"/>
    <w:rsid w:val="00316CBB"/>
    <w:rsid w:val="003455C4"/>
    <w:rsid w:val="00412290"/>
    <w:rsid w:val="004B7C1B"/>
    <w:rsid w:val="004D0068"/>
    <w:rsid w:val="004D5036"/>
    <w:rsid w:val="0053796F"/>
    <w:rsid w:val="0055128E"/>
    <w:rsid w:val="00554254"/>
    <w:rsid w:val="006534BD"/>
    <w:rsid w:val="00663FFA"/>
    <w:rsid w:val="00721511"/>
    <w:rsid w:val="007954CD"/>
    <w:rsid w:val="007D6D32"/>
    <w:rsid w:val="0086221A"/>
    <w:rsid w:val="00887B61"/>
    <w:rsid w:val="00961862"/>
    <w:rsid w:val="009C22CC"/>
    <w:rsid w:val="009C3490"/>
    <w:rsid w:val="009D387D"/>
    <w:rsid w:val="00A15F66"/>
    <w:rsid w:val="00A32502"/>
    <w:rsid w:val="00A8720C"/>
    <w:rsid w:val="00AA5116"/>
    <w:rsid w:val="00B26783"/>
    <w:rsid w:val="00B6725F"/>
    <w:rsid w:val="00BD117D"/>
    <w:rsid w:val="00BD6838"/>
    <w:rsid w:val="00C216D5"/>
    <w:rsid w:val="00C53A61"/>
    <w:rsid w:val="00C73E58"/>
    <w:rsid w:val="00CB7FE2"/>
    <w:rsid w:val="00D42851"/>
    <w:rsid w:val="00D710B7"/>
    <w:rsid w:val="00D816DD"/>
    <w:rsid w:val="00D87F82"/>
    <w:rsid w:val="00DC4D46"/>
    <w:rsid w:val="00DC6076"/>
    <w:rsid w:val="00DE1FFC"/>
    <w:rsid w:val="00DE2250"/>
    <w:rsid w:val="00F150FD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2DEB"/>
  <w15:docId w15:val="{880B9899-A3A7-43C8-8FBB-9C8508BB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844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21</cp:revision>
  <cp:lastPrinted>2023-10-25T08:46:00Z</cp:lastPrinted>
  <dcterms:created xsi:type="dcterms:W3CDTF">2019-06-10T10:24:00Z</dcterms:created>
  <dcterms:modified xsi:type="dcterms:W3CDTF">2023-10-25T10:40:00Z</dcterms:modified>
</cp:coreProperties>
</file>