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5042F" w14:textId="77777777" w:rsidR="00410EF7" w:rsidRDefault="00410EF7" w:rsidP="00410EF7">
      <w:pPr>
        <w:rPr>
          <w:u w:val="single"/>
        </w:rPr>
      </w:pPr>
      <w:r>
        <w:rPr>
          <w:b/>
          <w:u w:val="single"/>
        </w:rPr>
        <w:t>VREMENIK IZRADBE I OBRANE ZAVRŠNOG RADA</w:t>
      </w:r>
    </w:p>
    <w:p w14:paraId="405E78D5" w14:textId="77777777" w:rsidR="00410EF7" w:rsidRDefault="00410EF7" w:rsidP="00410EF7">
      <w:r>
        <w:t xml:space="preserve"> </w:t>
      </w:r>
    </w:p>
    <w:tbl>
      <w:tblPr>
        <w:tblStyle w:val="TableNormal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410EF7" w14:paraId="0B573E8E" w14:textId="77777777" w:rsidTr="00410EF7"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E6397" w14:textId="48E8ECEE" w:rsidR="00410EF7" w:rsidRDefault="00410EF7">
            <w:r>
              <w:t>Do 20.</w:t>
            </w:r>
            <w:r w:rsidR="00AE7635">
              <w:t xml:space="preserve"> </w:t>
            </w:r>
            <w:r>
              <w:t>10.</w:t>
            </w:r>
            <w:r w:rsidR="00AE7635">
              <w:t xml:space="preserve"> </w:t>
            </w:r>
            <w:r>
              <w:t>2024.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F5405" w14:textId="77777777" w:rsidR="00410EF7" w:rsidRDefault="00410EF7">
            <w:r>
              <w:t>- ravnateljica u suradnji s nastavnicima struke donosi TEME za završni rad</w:t>
            </w:r>
          </w:p>
        </w:tc>
      </w:tr>
      <w:tr w:rsidR="00410EF7" w14:paraId="4418FF38" w14:textId="77777777" w:rsidTr="00410EF7"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78602" w14:textId="771A6AE7" w:rsidR="00410EF7" w:rsidRDefault="00410EF7">
            <w:r>
              <w:t>Do 31.</w:t>
            </w:r>
            <w:r w:rsidR="00AE7635">
              <w:t xml:space="preserve"> </w:t>
            </w:r>
            <w:r>
              <w:t>10.</w:t>
            </w:r>
            <w:r w:rsidR="00AE7635">
              <w:t xml:space="preserve"> </w:t>
            </w:r>
            <w:r>
              <w:t>2024.</w:t>
            </w:r>
          </w:p>
        </w:tc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CCBF4" w14:textId="77777777" w:rsidR="00410EF7" w:rsidRDefault="00410EF7">
            <w:r>
              <w:t>- učenici odabiru temu</w:t>
            </w:r>
          </w:p>
        </w:tc>
      </w:tr>
      <w:tr w:rsidR="00410EF7" w14:paraId="035370A5" w14:textId="77777777" w:rsidTr="00410EF7"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3EE4C" w14:textId="271D62E4" w:rsidR="00410EF7" w:rsidRDefault="00410EF7">
            <w:r>
              <w:t>3.</w:t>
            </w:r>
            <w:r w:rsidR="00AE7635">
              <w:t xml:space="preserve"> </w:t>
            </w:r>
            <w:r>
              <w:t>2. - 4.</w:t>
            </w:r>
            <w:r w:rsidR="00AE7635">
              <w:t xml:space="preserve"> </w:t>
            </w:r>
            <w:r>
              <w:t>2.</w:t>
            </w:r>
            <w:r w:rsidR="00AE7635">
              <w:t xml:space="preserve"> </w:t>
            </w:r>
            <w:r>
              <w:t>2025.</w:t>
            </w:r>
          </w:p>
        </w:tc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9A31D" w14:textId="77777777" w:rsidR="00410EF7" w:rsidRDefault="00410EF7">
            <w:r>
              <w:t>- obrana završnog rada u zimskom roku</w:t>
            </w:r>
          </w:p>
        </w:tc>
      </w:tr>
      <w:tr w:rsidR="00410EF7" w14:paraId="2B2BC526" w14:textId="77777777" w:rsidTr="00410EF7"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52D01" w14:textId="7ABA9DBD" w:rsidR="00410EF7" w:rsidRDefault="00410EF7">
            <w:r>
              <w:t>Do 1.</w:t>
            </w:r>
            <w:r w:rsidR="00AE7635">
              <w:t xml:space="preserve"> </w:t>
            </w:r>
            <w:r>
              <w:t>4.</w:t>
            </w:r>
            <w:r w:rsidR="00AE7635">
              <w:t xml:space="preserve"> </w:t>
            </w:r>
            <w:r>
              <w:t>2025.</w:t>
            </w:r>
          </w:p>
        </w:tc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C48A5" w14:textId="56FDC0B4" w:rsidR="00410EF7" w:rsidRDefault="00410EF7">
            <w:r>
              <w:t>- prijave obrane za ljetni rok</w:t>
            </w:r>
          </w:p>
        </w:tc>
      </w:tr>
      <w:tr w:rsidR="00410EF7" w14:paraId="1AD74FDB" w14:textId="77777777" w:rsidTr="00410EF7"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7092A" w14:textId="606383B0" w:rsidR="00410EF7" w:rsidRDefault="00410EF7">
            <w:r>
              <w:t>Do 10.</w:t>
            </w:r>
            <w:r w:rsidR="00AE7635">
              <w:t xml:space="preserve"> </w:t>
            </w:r>
            <w:r>
              <w:t>7.</w:t>
            </w:r>
            <w:r w:rsidR="00AE7635">
              <w:t xml:space="preserve"> </w:t>
            </w:r>
            <w:r>
              <w:t>2025.</w:t>
            </w:r>
          </w:p>
        </w:tc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7593D" w14:textId="77777777" w:rsidR="00410EF7" w:rsidRDefault="00410EF7">
            <w:r>
              <w:t>- prijave obrane za jesenski rok</w:t>
            </w:r>
          </w:p>
        </w:tc>
      </w:tr>
      <w:tr w:rsidR="00410EF7" w14:paraId="73B4B215" w14:textId="77777777" w:rsidTr="00410EF7"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F3E1A" w14:textId="2DEFD182" w:rsidR="00410EF7" w:rsidRDefault="00410EF7">
            <w:r>
              <w:t>Do  23.</w:t>
            </w:r>
            <w:r w:rsidR="00AE7635">
              <w:t xml:space="preserve"> </w:t>
            </w:r>
            <w:r>
              <w:t>5.</w:t>
            </w:r>
            <w:r w:rsidR="00AE7635">
              <w:t xml:space="preserve"> </w:t>
            </w:r>
            <w:r>
              <w:t>2025.</w:t>
            </w:r>
          </w:p>
        </w:tc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E5878" w14:textId="77777777" w:rsidR="00410EF7" w:rsidRDefault="00410EF7">
            <w:r>
              <w:t>- pisani dio izrade predati na urudžbeni zapisnik u tajništvu škole</w:t>
            </w:r>
          </w:p>
        </w:tc>
      </w:tr>
      <w:tr w:rsidR="00410EF7" w14:paraId="2BE57CB5" w14:textId="77777777" w:rsidTr="00410EF7"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0BC32" w14:textId="4FB6BB57" w:rsidR="00410EF7" w:rsidRDefault="00410EF7">
            <w:r>
              <w:t>23. - 27.</w:t>
            </w:r>
            <w:r w:rsidR="00AE7635">
              <w:t xml:space="preserve"> </w:t>
            </w:r>
            <w:r>
              <w:t>6.</w:t>
            </w:r>
            <w:r w:rsidR="00AE7635">
              <w:t xml:space="preserve"> </w:t>
            </w:r>
            <w:r>
              <w:t>2025.</w:t>
            </w:r>
          </w:p>
        </w:tc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0D202" w14:textId="77777777" w:rsidR="00410EF7" w:rsidRDefault="00410EF7">
            <w:r>
              <w:t>- obrana završnog rada u ljetnom roku</w:t>
            </w:r>
          </w:p>
        </w:tc>
      </w:tr>
      <w:tr w:rsidR="00410EF7" w14:paraId="1B677748" w14:textId="77777777" w:rsidTr="00410EF7"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DE766" w14:textId="4E1B5875" w:rsidR="00410EF7" w:rsidRDefault="00410EF7">
            <w:r>
              <w:t>25. - 27.</w:t>
            </w:r>
            <w:r w:rsidR="00AE7635">
              <w:t xml:space="preserve"> </w:t>
            </w:r>
            <w:r>
              <w:t>8.</w:t>
            </w:r>
            <w:r w:rsidR="00AE7635">
              <w:t xml:space="preserve"> </w:t>
            </w:r>
            <w:r>
              <w:t>2025.</w:t>
            </w:r>
          </w:p>
        </w:tc>
        <w:tc>
          <w:tcPr>
            <w:tcW w:w="46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2FE02" w14:textId="77777777" w:rsidR="00410EF7" w:rsidRDefault="00410EF7">
            <w:r>
              <w:t>- obrana završnog rada u jesenskom roku</w:t>
            </w:r>
          </w:p>
        </w:tc>
      </w:tr>
    </w:tbl>
    <w:p w14:paraId="6B57D5DA" w14:textId="77777777" w:rsidR="008A1D94" w:rsidRDefault="008A1D94"/>
    <w:sectPr w:rsidR="008A1D94" w:rsidSect="008A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F7"/>
    <w:rsid w:val="00410EF7"/>
    <w:rsid w:val="008A1D94"/>
    <w:rsid w:val="00AE7635"/>
    <w:rsid w:val="00F7163D"/>
    <w:rsid w:val="00F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95D8"/>
  <w15:docId w15:val="{12E10B69-4F60-4FF2-83BE-3C4D1C50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F7"/>
    <w:pPr>
      <w:suppressAutoHyphens/>
      <w:spacing w:before="100" w:beforeAutospacing="1" w:after="100" w:afterAutospacing="1" w:line="240" w:lineRule="atLeast"/>
      <w:textAlignment w:val="top"/>
      <w:outlineLvl w:val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semiHidden/>
    <w:rsid w:val="0041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Marčinko</cp:lastModifiedBy>
  <cp:revision>2</cp:revision>
  <cp:lastPrinted>2024-10-04T09:52:00Z</cp:lastPrinted>
  <dcterms:created xsi:type="dcterms:W3CDTF">2024-10-04T09:51:00Z</dcterms:created>
  <dcterms:modified xsi:type="dcterms:W3CDTF">2024-10-04T10:39:00Z</dcterms:modified>
</cp:coreProperties>
</file>